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4088"/>
        <w:gridCol w:w="4083"/>
        <w:gridCol w:w="3622"/>
        <w:gridCol w:w="3559"/>
      </w:tblGrid>
      <w:tr w:rsidR="003B0A65" w:rsidRPr="001716FF" w14:paraId="537F582B" w14:textId="77777777" w:rsidTr="001B7BD1">
        <w:trPr>
          <w:trHeight w:val="2814"/>
        </w:trPr>
        <w:tc>
          <w:tcPr>
            <w:tcW w:w="0" w:type="auto"/>
            <w:gridSpan w:val="4"/>
            <w:shd w:val="clear" w:color="auto" w:fill="92D050"/>
          </w:tcPr>
          <w:p w14:paraId="6C94BABA" w14:textId="77777777" w:rsidR="003B0A65" w:rsidRPr="001716FF" w:rsidRDefault="003B0A65" w:rsidP="00DA3593">
            <w:pPr>
              <w:rPr>
                <w:rFonts w:cstheme="minorHAnsi"/>
              </w:rPr>
            </w:pPr>
            <w:r w:rsidRPr="001716FF">
              <w:rPr>
                <w:rFonts w:cstheme="minorHAnsi"/>
                <w:noProof/>
              </w:rPr>
              <w:drawing>
                <wp:anchor distT="0" distB="0" distL="114300" distR="114300" simplePos="0" relativeHeight="251658240" behindDoc="1" locked="0" layoutInCell="1" allowOverlap="1" wp14:anchorId="0ED2DEC0" wp14:editId="4F805DB8">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89706" name="Picture 672389706"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1716FF">
              <w:rPr>
                <w:rFonts w:cstheme="minorHAnsi"/>
                <w:noProof/>
              </w:rPr>
              <w:drawing>
                <wp:inline distT="0" distB="0" distL="0" distR="0" wp14:anchorId="162533A4" wp14:editId="2C3ACC1B">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20CC7047" w14:textId="77777777" w:rsidR="003B0A65" w:rsidRPr="001716FF" w:rsidRDefault="003B0A65" w:rsidP="00DA3593">
            <w:pPr>
              <w:jc w:val="center"/>
              <w:rPr>
                <w:rFonts w:cstheme="minorHAnsi"/>
                <w:b/>
                <w:bCs/>
                <w:sz w:val="36"/>
                <w:szCs w:val="36"/>
              </w:rPr>
            </w:pPr>
            <w:r w:rsidRPr="001716FF">
              <w:rPr>
                <w:rFonts w:cstheme="minorHAnsi"/>
                <w:b/>
                <w:bCs/>
                <w:sz w:val="36"/>
                <w:szCs w:val="36"/>
              </w:rPr>
              <w:t>Hennock Community Primary School</w:t>
            </w:r>
          </w:p>
          <w:p w14:paraId="5DFC0D43" w14:textId="153653A7" w:rsidR="003B0A65" w:rsidRPr="001716FF" w:rsidRDefault="003B0A65" w:rsidP="00DA3593">
            <w:pPr>
              <w:jc w:val="center"/>
              <w:rPr>
                <w:rFonts w:cstheme="minorHAnsi"/>
                <w:b/>
                <w:bCs/>
                <w:sz w:val="36"/>
                <w:szCs w:val="36"/>
              </w:rPr>
            </w:pPr>
            <w:r>
              <w:rPr>
                <w:rFonts w:cstheme="minorHAnsi"/>
                <w:b/>
                <w:bCs/>
                <w:sz w:val="36"/>
                <w:szCs w:val="36"/>
              </w:rPr>
              <w:t>Writing</w:t>
            </w:r>
            <w:r w:rsidRPr="001716FF">
              <w:rPr>
                <w:rFonts w:cstheme="minorHAnsi"/>
                <w:b/>
                <w:bCs/>
                <w:sz w:val="36"/>
                <w:szCs w:val="36"/>
              </w:rPr>
              <w:t xml:space="preserve"> Curriculum</w:t>
            </w:r>
          </w:p>
          <w:p w14:paraId="2995A965" w14:textId="77777777" w:rsidR="003B0A65" w:rsidRPr="001716FF" w:rsidRDefault="003B0A65" w:rsidP="003B0A65">
            <w:pPr>
              <w:rPr>
                <w:rFonts w:cstheme="minorHAnsi"/>
              </w:rPr>
            </w:pPr>
          </w:p>
          <w:p w14:paraId="6D904A4D" w14:textId="77777777" w:rsidR="003B0A65" w:rsidRPr="001716FF" w:rsidRDefault="003B0A65" w:rsidP="00DA3593">
            <w:pPr>
              <w:jc w:val="center"/>
              <w:rPr>
                <w:rFonts w:cstheme="minorHAnsi"/>
              </w:rPr>
            </w:pPr>
            <w:r w:rsidRPr="001716FF">
              <w:rPr>
                <w:rFonts w:eastAsia="Calibri" w:cstheme="minorHAnsi"/>
              </w:rPr>
              <w:t xml:space="preserve">Our </w:t>
            </w:r>
            <w:proofErr w:type="gramStart"/>
            <w:r w:rsidRPr="001716FF">
              <w:rPr>
                <w:rFonts w:eastAsia="Calibri" w:cstheme="minorHAnsi"/>
              </w:rPr>
              <w:t>Curriculum</w:t>
            </w:r>
            <w:proofErr w:type="gramEnd"/>
            <w:r w:rsidRPr="001716FF">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3B0A65" w:rsidRPr="001716FF" w14:paraId="19606307" w14:textId="77777777" w:rsidTr="001B7BD1">
        <w:tc>
          <w:tcPr>
            <w:tcW w:w="0" w:type="auto"/>
            <w:gridSpan w:val="4"/>
          </w:tcPr>
          <w:p w14:paraId="4CF3513F" w14:textId="0F8A6785" w:rsidR="003B0A65" w:rsidRPr="003B0A65" w:rsidRDefault="003B0A65" w:rsidP="003B0A65">
            <w:pPr>
              <w:spacing w:line="257" w:lineRule="auto"/>
              <w:rPr>
                <w:rFonts w:eastAsia="Arial" w:cstheme="minorHAnsi"/>
                <w:sz w:val="20"/>
                <w:szCs w:val="20"/>
              </w:rPr>
            </w:pPr>
            <w:r w:rsidRPr="003B0A65">
              <w:rPr>
                <w:rFonts w:eastAsia="Arial" w:cstheme="minorHAnsi"/>
                <w:sz w:val="20"/>
                <w:szCs w:val="20"/>
              </w:rPr>
              <w:t xml:space="preserve">Our core purpose is for children to develop a love for writing and become independent, fluent writers who cultivate personal style throughout their time in school. Through the design of our curriculum, underpinned by the principles of ‘Talk for Writing’ and Babcock Texts that Teach, we aim to create a writing culture where children: see themselves as writers; become inspired by high quality texts and authors; apply rich and varied vocabular discerningly; edit with skill, </w:t>
            </w:r>
            <w:proofErr w:type="gramStart"/>
            <w:r w:rsidRPr="003B0A65">
              <w:rPr>
                <w:rFonts w:eastAsia="Arial" w:cstheme="minorHAnsi"/>
                <w:sz w:val="20"/>
                <w:szCs w:val="20"/>
              </w:rPr>
              <w:t>accuracy</w:t>
            </w:r>
            <w:proofErr w:type="gramEnd"/>
            <w:r w:rsidRPr="003B0A65">
              <w:rPr>
                <w:rFonts w:eastAsia="Arial" w:cstheme="minorHAnsi"/>
                <w:sz w:val="20"/>
                <w:szCs w:val="20"/>
              </w:rPr>
              <w:t xml:space="preserve">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14:paraId="4BB206B9" w14:textId="77777777" w:rsidR="003B0A65" w:rsidRPr="003B0A65" w:rsidRDefault="003B0A65" w:rsidP="003B0A65">
            <w:pPr>
              <w:spacing w:line="257" w:lineRule="auto"/>
              <w:rPr>
                <w:rFonts w:eastAsia="Arial" w:cstheme="minorHAnsi"/>
                <w:sz w:val="20"/>
                <w:szCs w:val="20"/>
              </w:rPr>
            </w:pPr>
          </w:p>
          <w:p w14:paraId="2D80C584" w14:textId="77777777" w:rsidR="003B0A65" w:rsidRPr="003B0A65" w:rsidRDefault="003B0A65" w:rsidP="003B0A65">
            <w:pPr>
              <w:spacing w:line="257" w:lineRule="auto"/>
              <w:rPr>
                <w:rFonts w:eastAsia="Arial" w:cstheme="minorHAnsi"/>
                <w:b/>
                <w:sz w:val="20"/>
                <w:szCs w:val="20"/>
              </w:rPr>
            </w:pPr>
            <w:r w:rsidRPr="003B0A65">
              <w:rPr>
                <w:rFonts w:eastAsia="Arial" w:cstheme="minorHAnsi"/>
                <w:b/>
                <w:sz w:val="20"/>
                <w:szCs w:val="20"/>
              </w:rPr>
              <w:t>A writer at our school will:</w:t>
            </w:r>
          </w:p>
          <w:p w14:paraId="40261472"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Take pride in their writing and </w:t>
            </w:r>
            <w:proofErr w:type="gramStart"/>
            <w:r w:rsidRPr="003B0A65">
              <w:rPr>
                <w:rFonts w:eastAsia="Arial" w:cstheme="minorHAnsi"/>
                <w:sz w:val="20"/>
                <w:szCs w:val="20"/>
              </w:rPr>
              <w:t>presentation</w:t>
            </w:r>
            <w:proofErr w:type="gramEnd"/>
            <w:r w:rsidRPr="003B0A65">
              <w:rPr>
                <w:rFonts w:eastAsia="Arial" w:cstheme="minorHAnsi"/>
                <w:sz w:val="20"/>
                <w:szCs w:val="20"/>
              </w:rPr>
              <w:t xml:space="preserve"> </w:t>
            </w:r>
          </w:p>
          <w:p w14:paraId="0FEB3BCC"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Reflect on the use of language to write with purpose and </w:t>
            </w:r>
            <w:proofErr w:type="gramStart"/>
            <w:r w:rsidRPr="003B0A65">
              <w:rPr>
                <w:rFonts w:eastAsia="Arial" w:cstheme="minorHAnsi"/>
                <w:sz w:val="20"/>
                <w:szCs w:val="20"/>
              </w:rPr>
              <w:t>effect</w:t>
            </w:r>
            <w:proofErr w:type="gramEnd"/>
            <w:r w:rsidRPr="003B0A65">
              <w:rPr>
                <w:rFonts w:eastAsia="Arial" w:cstheme="minorHAnsi"/>
                <w:sz w:val="20"/>
                <w:szCs w:val="20"/>
              </w:rPr>
              <w:t xml:space="preserve">  </w:t>
            </w:r>
          </w:p>
          <w:p w14:paraId="4E61C78B"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Consider author voice and intent through shared, quality </w:t>
            </w:r>
            <w:proofErr w:type="gramStart"/>
            <w:r w:rsidRPr="003B0A65">
              <w:rPr>
                <w:rFonts w:eastAsia="Arial" w:cstheme="minorHAnsi"/>
                <w:sz w:val="20"/>
                <w:szCs w:val="20"/>
              </w:rPr>
              <w:t>texts</w:t>
            </w:r>
            <w:proofErr w:type="gramEnd"/>
          </w:p>
          <w:p w14:paraId="1830EF73"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Articulate and talk their writing </w:t>
            </w:r>
            <w:proofErr w:type="gramStart"/>
            <w:r w:rsidRPr="003B0A65">
              <w:rPr>
                <w:rFonts w:eastAsia="Arial" w:cstheme="minorHAnsi"/>
                <w:sz w:val="20"/>
                <w:szCs w:val="20"/>
              </w:rPr>
              <w:t>confidently</w:t>
            </w:r>
            <w:proofErr w:type="gramEnd"/>
          </w:p>
          <w:p w14:paraId="285EBAFD"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Select vocabulary </w:t>
            </w:r>
            <w:proofErr w:type="gramStart"/>
            <w:r w:rsidRPr="003B0A65">
              <w:rPr>
                <w:rFonts w:eastAsia="Arial" w:cstheme="minorHAnsi"/>
                <w:sz w:val="20"/>
                <w:szCs w:val="20"/>
              </w:rPr>
              <w:t>deliberately</w:t>
            </w:r>
            <w:proofErr w:type="gramEnd"/>
          </w:p>
          <w:p w14:paraId="553835D4"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Adjust writing appropriately to a range of genres and across the </w:t>
            </w:r>
            <w:proofErr w:type="gramStart"/>
            <w:r w:rsidRPr="003B0A65">
              <w:rPr>
                <w:rFonts w:eastAsia="Arial" w:cstheme="minorHAnsi"/>
                <w:sz w:val="20"/>
                <w:szCs w:val="20"/>
              </w:rPr>
              <w:t>curriculum</w:t>
            </w:r>
            <w:proofErr w:type="gramEnd"/>
            <w:r w:rsidRPr="003B0A65">
              <w:rPr>
                <w:rFonts w:eastAsia="Arial" w:cstheme="minorHAnsi"/>
                <w:sz w:val="20"/>
                <w:szCs w:val="20"/>
              </w:rPr>
              <w:t xml:space="preserve"> </w:t>
            </w:r>
          </w:p>
          <w:p w14:paraId="6875EF83"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Apply spelling, punctuation and grammar conventions accurately and </w:t>
            </w:r>
            <w:proofErr w:type="gramStart"/>
            <w:r w:rsidRPr="003B0A65">
              <w:rPr>
                <w:rFonts w:eastAsia="Arial" w:cstheme="minorHAnsi"/>
                <w:sz w:val="20"/>
                <w:szCs w:val="20"/>
              </w:rPr>
              <w:t>independently</w:t>
            </w:r>
            <w:proofErr w:type="gramEnd"/>
          </w:p>
          <w:p w14:paraId="0F726B34" w14:textId="77777777" w:rsidR="003B0A65" w:rsidRPr="003B0A65" w:rsidRDefault="003B0A65" w:rsidP="008B1F2F">
            <w:pPr>
              <w:pStyle w:val="ListParagraph"/>
              <w:numPr>
                <w:ilvl w:val="0"/>
                <w:numId w:val="1"/>
              </w:numPr>
              <w:spacing w:line="257" w:lineRule="auto"/>
              <w:rPr>
                <w:rFonts w:eastAsiaTheme="minorEastAsia" w:cstheme="minorHAnsi"/>
                <w:color w:val="000000" w:themeColor="text1"/>
                <w:sz w:val="20"/>
                <w:szCs w:val="20"/>
              </w:rPr>
            </w:pPr>
            <w:r w:rsidRPr="003B0A65">
              <w:rPr>
                <w:rFonts w:eastAsia="Arial" w:cstheme="minorHAnsi"/>
                <w:sz w:val="20"/>
                <w:szCs w:val="20"/>
              </w:rPr>
              <w:t xml:space="preserve">Respond effectively to feedback, co-construct and take ownership of writing </w:t>
            </w:r>
            <w:proofErr w:type="gramStart"/>
            <w:r w:rsidRPr="003B0A65">
              <w:rPr>
                <w:rFonts w:eastAsia="Arial" w:cstheme="minorHAnsi"/>
                <w:sz w:val="20"/>
                <w:szCs w:val="20"/>
              </w:rPr>
              <w:t>targets</w:t>
            </w:r>
            <w:proofErr w:type="gramEnd"/>
          </w:p>
          <w:p w14:paraId="054DEBEC" w14:textId="2C7B26EF" w:rsidR="003B0A65" w:rsidRPr="003B0A65" w:rsidRDefault="003B0A65" w:rsidP="008B1F2F">
            <w:pPr>
              <w:pStyle w:val="ListParagraph"/>
              <w:numPr>
                <w:ilvl w:val="0"/>
                <w:numId w:val="1"/>
              </w:numPr>
              <w:spacing w:line="257" w:lineRule="auto"/>
              <w:rPr>
                <w:rFonts w:eastAsiaTheme="minorEastAsia"/>
                <w:color w:val="000000" w:themeColor="text1"/>
                <w:sz w:val="24"/>
                <w:szCs w:val="24"/>
              </w:rPr>
            </w:pPr>
            <w:r w:rsidRPr="003B0A65">
              <w:rPr>
                <w:rFonts w:eastAsia="Arial" w:cstheme="minorHAnsi"/>
                <w:sz w:val="20"/>
                <w:szCs w:val="20"/>
              </w:rPr>
              <w:t>Take risks to write creatively</w:t>
            </w:r>
          </w:p>
        </w:tc>
      </w:tr>
      <w:tr w:rsidR="003B0A65" w:rsidRPr="001716FF" w14:paraId="12933A2C" w14:textId="77777777" w:rsidTr="001B7BD1">
        <w:tc>
          <w:tcPr>
            <w:tcW w:w="0" w:type="auto"/>
            <w:gridSpan w:val="4"/>
            <w:shd w:val="clear" w:color="auto" w:fill="92D050"/>
          </w:tcPr>
          <w:p w14:paraId="6B45B883" w14:textId="6120E66D" w:rsidR="003B0A65" w:rsidRPr="003B0A65" w:rsidRDefault="003B0A65" w:rsidP="00DA3593">
            <w:pPr>
              <w:rPr>
                <w:rFonts w:cstheme="minorHAnsi"/>
                <w:b/>
                <w:sz w:val="20"/>
                <w:szCs w:val="20"/>
              </w:rPr>
            </w:pPr>
            <w:r w:rsidRPr="003B0A65">
              <w:rPr>
                <w:rFonts w:cstheme="minorHAnsi"/>
                <w:b/>
                <w:sz w:val="20"/>
                <w:szCs w:val="20"/>
              </w:rPr>
              <w:t>Vocabulary</w:t>
            </w:r>
          </w:p>
          <w:p w14:paraId="6CC478F7" w14:textId="77777777" w:rsidR="003B0A65" w:rsidRPr="003B0A65" w:rsidRDefault="003B0A65" w:rsidP="00DA3593">
            <w:pPr>
              <w:rPr>
                <w:rFonts w:eastAsia="Arial" w:cstheme="minorHAnsi"/>
                <w:color w:val="000000" w:themeColor="text1"/>
                <w:sz w:val="20"/>
                <w:szCs w:val="20"/>
              </w:rPr>
            </w:pPr>
            <w:r w:rsidRPr="003B0A65">
              <w:rPr>
                <w:rFonts w:eastAsia="Arial" w:cstheme="minorHAnsi"/>
                <w:color w:val="000000" w:themeColor="text1"/>
                <w:sz w:val="20"/>
                <w:szCs w:val="20"/>
              </w:rPr>
              <w:t xml:space="preserve">Children’s command of vocabulary is fundamental to learning and progress across the curriculum. Vocabulary is developed actively, building systematically on pupil’s current </w:t>
            </w:r>
            <w:proofErr w:type="gramStart"/>
            <w:r w:rsidRPr="003B0A65">
              <w:rPr>
                <w:rFonts w:eastAsia="Arial" w:cstheme="minorHAnsi"/>
                <w:color w:val="000000" w:themeColor="text1"/>
                <w:sz w:val="20"/>
                <w:szCs w:val="20"/>
              </w:rPr>
              <w:t>knowledge</w:t>
            </w:r>
            <w:proofErr w:type="gramEnd"/>
            <w:r w:rsidRPr="003B0A65">
              <w:rPr>
                <w:rFonts w:eastAsia="Arial" w:cstheme="minorHAnsi"/>
                <w:color w:val="000000" w:themeColor="text1"/>
                <w:sz w:val="20"/>
                <w:szCs w:val="20"/>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486193D7" w14:textId="77777777" w:rsidR="003B0A65" w:rsidRPr="001716FF" w:rsidRDefault="003B0A65" w:rsidP="00DA3593">
            <w:pPr>
              <w:rPr>
                <w:rFonts w:eastAsia="Arial" w:cstheme="minorHAnsi"/>
                <w:color w:val="000000" w:themeColor="text1"/>
              </w:rPr>
            </w:pPr>
          </w:p>
          <w:p w14:paraId="62717F89" w14:textId="77777777" w:rsidR="003B0A65" w:rsidRPr="001716FF" w:rsidRDefault="003B0A65" w:rsidP="00DA3593">
            <w:pPr>
              <w:rPr>
                <w:rFonts w:eastAsia="Arial" w:cstheme="minorHAnsi"/>
                <w:color w:val="000000" w:themeColor="text1"/>
              </w:rPr>
            </w:pPr>
          </w:p>
          <w:p w14:paraId="3736A235" w14:textId="77777777" w:rsidR="003B0A65" w:rsidRPr="001716FF" w:rsidRDefault="003B0A65" w:rsidP="00DA3593">
            <w:pPr>
              <w:rPr>
                <w:rFonts w:eastAsia="Arial" w:cstheme="minorHAnsi"/>
                <w:color w:val="000000" w:themeColor="text1"/>
              </w:rPr>
            </w:pPr>
          </w:p>
          <w:p w14:paraId="45F99343" w14:textId="77777777" w:rsidR="003B0A65" w:rsidRPr="001716FF" w:rsidRDefault="003B0A65" w:rsidP="00DA3593">
            <w:pPr>
              <w:rPr>
                <w:rFonts w:cstheme="minorHAnsi"/>
              </w:rPr>
            </w:pPr>
          </w:p>
        </w:tc>
      </w:tr>
      <w:tr w:rsidR="003B0A65" w:rsidRPr="001716FF" w14:paraId="0F7E3E0D" w14:textId="77777777" w:rsidTr="001B7BD1">
        <w:trPr>
          <w:trHeight w:val="2082"/>
        </w:trPr>
        <w:tc>
          <w:tcPr>
            <w:tcW w:w="0" w:type="auto"/>
            <w:gridSpan w:val="4"/>
          </w:tcPr>
          <w:tbl>
            <w:tblPr>
              <w:tblStyle w:val="TableGrid"/>
              <w:tblW w:w="0" w:type="auto"/>
              <w:tblLook w:val="04A0" w:firstRow="1" w:lastRow="0" w:firstColumn="1" w:lastColumn="0" w:noHBand="0" w:noVBand="1"/>
            </w:tblPr>
            <w:tblGrid>
              <w:gridCol w:w="3780"/>
              <w:gridCol w:w="3784"/>
              <w:gridCol w:w="3781"/>
              <w:gridCol w:w="3781"/>
            </w:tblGrid>
            <w:tr w:rsidR="003B0A65" w:rsidRPr="001716FF" w14:paraId="4F8502D4" w14:textId="77777777" w:rsidTr="004A382B">
              <w:trPr>
                <w:trHeight w:val="252"/>
              </w:trPr>
              <w:tc>
                <w:tcPr>
                  <w:tcW w:w="3864" w:type="dxa"/>
                </w:tcPr>
                <w:p w14:paraId="352B72BE" w14:textId="1E3DA441" w:rsidR="003B0A65" w:rsidRPr="001716FF" w:rsidRDefault="003B0A65" w:rsidP="00DA3593">
                  <w:pPr>
                    <w:jc w:val="center"/>
                    <w:rPr>
                      <w:rFonts w:cstheme="minorHAnsi"/>
                      <w:b/>
                      <w:bCs/>
                    </w:rPr>
                  </w:pPr>
                  <w:r>
                    <w:rPr>
                      <w:rFonts w:cstheme="minorHAnsi"/>
                      <w:b/>
                      <w:bCs/>
                    </w:rPr>
                    <w:lastRenderedPageBreak/>
                    <w:t>English sequences</w:t>
                  </w:r>
                </w:p>
              </w:tc>
              <w:tc>
                <w:tcPr>
                  <w:tcW w:w="3864" w:type="dxa"/>
                </w:tcPr>
                <w:p w14:paraId="5EDDA4CF" w14:textId="76EFBEE0" w:rsidR="003B0A65" w:rsidRPr="001716FF" w:rsidRDefault="003B0A65" w:rsidP="00DA3593">
                  <w:pPr>
                    <w:jc w:val="center"/>
                    <w:rPr>
                      <w:rFonts w:cstheme="minorHAnsi"/>
                      <w:b/>
                      <w:bCs/>
                    </w:rPr>
                  </w:pPr>
                  <w:r>
                    <w:rPr>
                      <w:rFonts w:cstheme="minorHAnsi"/>
                      <w:b/>
                      <w:bCs/>
                    </w:rPr>
                    <w:t>Target setting</w:t>
                  </w:r>
                </w:p>
              </w:tc>
              <w:tc>
                <w:tcPr>
                  <w:tcW w:w="3864" w:type="dxa"/>
                </w:tcPr>
                <w:p w14:paraId="78088578" w14:textId="332D72D3" w:rsidR="003B0A65" w:rsidRPr="001716FF" w:rsidRDefault="003B0A65" w:rsidP="00DA3593">
                  <w:pPr>
                    <w:jc w:val="center"/>
                    <w:rPr>
                      <w:rFonts w:cstheme="minorHAnsi"/>
                      <w:b/>
                      <w:bCs/>
                    </w:rPr>
                  </w:pPr>
                  <w:r>
                    <w:rPr>
                      <w:rFonts w:cstheme="minorHAnsi"/>
                      <w:b/>
                      <w:bCs/>
                    </w:rPr>
                    <w:t>Guided writing</w:t>
                  </w:r>
                </w:p>
              </w:tc>
              <w:tc>
                <w:tcPr>
                  <w:tcW w:w="3864" w:type="dxa"/>
                </w:tcPr>
                <w:p w14:paraId="79F5387D" w14:textId="5B95D546" w:rsidR="003B0A65" w:rsidRPr="001716FF" w:rsidRDefault="003B0A65" w:rsidP="00DA3593">
                  <w:pPr>
                    <w:jc w:val="center"/>
                    <w:rPr>
                      <w:rFonts w:cstheme="minorHAnsi"/>
                      <w:b/>
                      <w:bCs/>
                    </w:rPr>
                  </w:pPr>
                  <w:r>
                    <w:rPr>
                      <w:rFonts w:cstheme="minorHAnsi"/>
                      <w:b/>
                      <w:bCs/>
                    </w:rPr>
                    <w:t>Shared writing</w:t>
                  </w:r>
                </w:p>
              </w:tc>
            </w:tr>
            <w:tr w:rsidR="003B0A65" w:rsidRPr="001716FF" w14:paraId="14D2B5AE" w14:textId="77777777" w:rsidTr="004A382B">
              <w:trPr>
                <w:trHeight w:val="274"/>
              </w:trPr>
              <w:tc>
                <w:tcPr>
                  <w:tcW w:w="3864" w:type="dxa"/>
                </w:tcPr>
                <w:p w14:paraId="3CCA5CC0" w14:textId="192ADFC8" w:rsidR="003B0A65" w:rsidRPr="001716FF" w:rsidRDefault="003B0A65" w:rsidP="00DA3593">
                  <w:pPr>
                    <w:rPr>
                      <w:rFonts w:cstheme="minorHAnsi"/>
                    </w:rPr>
                  </w:pPr>
                  <w:r w:rsidRPr="008868E5">
                    <w:t>English teaching is underpinned</w:t>
                  </w:r>
                  <w:r w:rsidR="003E36D1">
                    <w:t xml:space="preserve"> </w:t>
                  </w:r>
                  <w:proofErr w:type="gramStart"/>
                  <w:r w:rsidR="003E36D1">
                    <w:t>through the use of</w:t>
                  </w:r>
                  <w:proofErr w:type="gramEnd"/>
                  <w:r w:rsidR="003E36D1">
                    <w:t xml:space="preserve"> Devon’s Book Writes. </w:t>
                  </w:r>
                  <w:r w:rsidRPr="008868E5">
                    <w:t xml:space="preserve">Texts are selected primarily to address focused learning needs, including </w:t>
                  </w:r>
                  <w:proofErr w:type="spellStart"/>
                  <w:r w:rsidRPr="008868E5">
                    <w:t>SPaG</w:t>
                  </w:r>
                  <w:proofErr w:type="spellEnd"/>
                  <w:r w:rsidRPr="008868E5">
                    <w:t xml:space="preserve"> but should be engaging and ‘hook’ pupils into learning. Purpose for writing is an essential feature. </w:t>
                  </w:r>
                  <w:r w:rsidRPr="009E5C09">
                    <w:t>Pupils start and end each sequence with an independent</w:t>
                  </w:r>
                  <w:r w:rsidRPr="008868E5">
                    <w:t xml:space="preserve"> writing task to generate target</w:t>
                  </w:r>
                  <w:r w:rsidR="009E5C09">
                    <w:t>s and measure progress.</w:t>
                  </w:r>
                </w:p>
              </w:tc>
              <w:tc>
                <w:tcPr>
                  <w:tcW w:w="3864" w:type="dxa"/>
                </w:tcPr>
                <w:p w14:paraId="3A551482" w14:textId="3884A5BA" w:rsidR="003B0A65" w:rsidRPr="001716FF" w:rsidRDefault="003B0A65" w:rsidP="00DA3593">
                  <w:pPr>
                    <w:rPr>
                      <w:rFonts w:cstheme="minorHAnsi"/>
                    </w:rPr>
                  </w:pPr>
                  <w:r w:rsidRPr="008868E5">
                    <w:t xml:space="preserve">Targets are set in </w:t>
                  </w:r>
                  <w:proofErr w:type="gramStart"/>
                  <w:r w:rsidRPr="008868E5">
                    <w:t>a number of</w:t>
                  </w:r>
                  <w:proofErr w:type="gramEnd"/>
                  <w:r w:rsidRPr="008868E5">
                    <w:t xml:space="preserve"> ways.  Cohort-based targets identify focused teaching and learning within the next sequence of English.  Personal targets identify specific gaps in learning – the ‘thing’ that will moving their learning on next.  They are approached in a fluid way and updated regularly through teacher/pupil collaboration and conferencing.</w:t>
                  </w:r>
                </w:p>
              </w:tc>
              <w:tc>
                <w:tcPr>
                  <w:tcW w:w="3864" w:type="dxa"/>
                </w:tcPr>
                <w:p w14:paraId="6D008223" w14:textId="15C9E7D0" w:rsidR="003B0A65" w:rsidRPr="001716FF" w:rsidRDefault="003B0A65" w:rsidP="00DA3593">
                  <w:pPr>
                    <w:rPr>
                      <w:rFonts w:cstheme="minorHAnsi"/>
                    </w:rPr>
                  </w:pPr>
                  <w:r w:rsidRPr="008868E5">
                    <w:t>Guided writing is the time where the teacher really gets to unpick and move children’s learning on. Children will work in a focused way on specific learning outcomes or targets.  GW may be undertaken as a whole class, in small groups or at times individually based on need and context.  GW may also be used to address year-group specific learning within our mixed classes.</w:t>
                  </w:r>
                </w:p>
              </w:tc>
              <w:tc>
                <w:tcPr>
                  <w:tcW w:w="3864" w:type="dxa"/>
                </w:tcPr>
                <w:p w14:paraId="478D5A6C" w14:textId="7FD74219" w:rsidR="003B0A65" w:rsidRPr="001716FF" w:rsidRDefault="003B0A65" w:rsidP="00DA3593">
                  <w:pPr>
                    <w:rPr>
                      <w:rFonts w:cstheme="minorHAnsi"/>
                    </w:rPr>
                  </w:pPr>
                  <w:r w:rsidRPr="008868E5">
                    <w:t xml:space="preserve">Teachers and children collaborate to write a text together, </w:t>
                  </w:r>
                  <w:proofErr w:type="spellStart"/>
                  <w:r w:rsidRPr="008868E5">
                    <w:t>lead</w:t>
                  </w:r>
                  <w:proofErr w:type="spellEnd"/>
                  <w:r w:rsidRPr="008868E5">
                    <w:t xml:space="preserve"> by the teacher. They may focus on specific features, such as: author intent, vocabulary choices, grammatical devices, shades of meaning, composition, effect, impact of writing on the reader and </w:t>
                  </w:r>
                  <w:proofErr w:type="spellStart"/>
                  <w:r w:rsidRPr="008868E5">
                    <w:t>SPaG</w:t>
                  </w:r>
                  <w:proofErr w:type="spellEnd"/>
                  <w:r w:rsidRPr="008868E5">
                    <w:t>.  They rehearse ‘writing as a reader’ so that they can ‘read as a writer’.</w:t>
                  </w:r>
                </w:p>
              </w:tc>
            </w:tr>
            <w:tr w:rsidR="003B0A65" w:rsidRPr="001716FF" w14:paraId="7142B238" w14:textId="77777777" w:rsidTr="004A382B">
              <w:trPr>
                <w:trHeight w:val="286"/>
              </w:trPr>
              <w:tc>
                <w:tcPr>
                  <w:tcW w:w="3864" w:type="dxa"/>
                </w:tcPr>
                <w:p w14:paraId="7290A2E2" w14:textId="0536E6B6" w:rsidR="003B0A65" w:rsidRPr="001716FF" w:rsidRDefault="003B0A65" w:rsidP="00DA3593">
                  <w:pPr>
                    <w:jc w:val="center"/>
                    <w:rPr>
                      <w:rFonts w:cstheme="minorHAnsi"/>
                      <w:b/>
                      <w:bCs/>
                    </w:rPr>
                  </w:pPr>
                  <w:proofErr w:type="spellStart"/>
                  <w:r>
                    <w:rPr>
                      <w:rFonts w:cstheme="minorHAnsi"/>
                      <w:b/>
                      <w:bCs/>
                    </w:rPr>
                    <w:t>SPaG</w:t>
                  </w:r>
                  <w:proofErr w:type="spellEnd"/>
                </w:p>
              </w:tc>
              <w:tc>
                <w:tcPr>
                  <w:tcW w:w="3864" w:type="dxa"/>
                </w:tcPr>
                <w:p w14:paraId="31C5ADAA" w14:textId="12D9C593" w:rsidR="003B0A65" w:rsidRPr="001716FF" w:rsidRDefault="003B0A65" w:rsidP="003B0A65">
                  <w:pPr>
                    <w:jc w:val="center"/>
                    <w:rPr>
                      <w:rFonts w:cstheme="minorHAnsi"/>
                      <w:b/>
                      <w:bCs/>
                    </w:rPr>
                  </w:pPr>
                  <w:r>
                    <w:rPr>
                      <w:rFonts w:cstheme="minorHAnsi"/>
                      <w:b/>
                      <w:bCs/>
                    </w:rPr>
                    <w:t>Progression in editing</w:t>
                  </w:r>
                </w:p>
              </w:tc>
              <w:tc>
                <w:tcPr>
                  <w:tcW w:w="3864" w:type="dxa"/>
                </w:tcPr>
                <w:p w14:paraId="07A42C73" w14:textId="4C014E6F" w:rsidR="003B0A65" w:rsidRPr="001716FF" w:rsidRDefault="003B0A65" w:rsidP="00DA3593">
                  <w:pPr>
                    <w:jc w:val="center"/>
                    <w:rPr>
                      <w:rFonts w:cstheme="minorHAnsi"/>
                      <w:b/>
                      <w:bCs/>
                    </w:rPr>
                  </w:pPr>
                  <w:r>
                    <w:rPr>
                      <w:rFonts w:cstheme="minorHAnsi"/>
                      <w:b/>
                      <w:bCs/>
                    </w:rPr>
                    <w:t>Writing across the curriculum</w:t>
                  </w:r>
                </w:p>
              </w:tc>
              <w:tc>
                <w:tcPr>
                  <w:tcW w:w="3864" w:type="dxa"/>
                </w:tcPr>
                <w:p w14:paraId="4049FB83" w14:textId="5C02C99D" w:rsidR="003B0A65" w:rsidRPr="001716FF" w:rsidRDefault="003B0A65" w:rsidP="00DA3593">
                  <w:pPr>
                    <w:jc w:val="center"/>
                    <w:rPr>
                      <w:rFonts w:cstheme="minorHAnsi"/>
                      <w:b/>
                      <w:bCs/>
                    </w:rPr>
                  </w:pPr>
                  <w:r>
                    <w:rPr>
                      <w:rFonts w:cstheme="minorHAnsi"/>
                      <w:b/>
                      <w:bCs/>
                    </w:rPr>
                    <w:t>Feedback and marking</w:t>
                  </w:r>
                </w:p>
              </w:tc>
            </w:tr>
            <w:tr w:rsidR="003B0A65" w:rsidRPr="001716FF" w14:paraId="62245384" w14:textId="77777777" w:rsidTr="004A382B">
              <w:trPr>
                <w:trHeight w:val="286"/>
              </w:trPr>
              <w:tc>
                <w:tcPr>
                  <w:tcW w:w="3864" w:type="dxa"/>
                </w:tcPr>
                <w:p w14:paraId="5A328E87" w14:textId="3206298C" w:rsidR="003B0A65" w:rsidRDefault="003B0A65" w:rsidP="00DA3593">
                  <w:r w:rsidRPr="003B0A65">
                    <w:rPr>
                      <w:rFonts w:cstheme="minorHAnsi"/>
                    </w:rPr>
                    <w:t xml:space="preserve">Spelling, </w:t>
                  </w:r>
                  <w:proofErr w:type="gramStart"/>
                  <w:r w:rsidRPr="003B0A65">
                    <w:rPr>
                      <w:rFonts w:cstheme="minorHAnsi"/>
                    </w:rPr>
                    <w:t>punctuation</w:t>
                  </w:r>
                  <w:proofErr w:type="gramEnd"/>
                  <w:r w:rsidRPr="003B0A65">
                    <w:rPr>
                      <w:rFonts w:cstheme="minorHAnsi"/>
                    </w:rPr>
                    <w:t xml:space="preserve"> and grammar is taught with the support of </w:t>
                  </w:r>
                  <w:proofErr w:type="spellStart"/>
                  <w:r w:rsidRPr="003B0A65">
                    <w:rPr>
                      <w:rFonts w:cstheme="minorHAnsi"/>
                    </w:rPr>
                    <w:t>EdShed</w:t>
                  </w:r>
                  <w:proofErr w:type="spellEnd"/>
                  <w:r w:rsidRPr="003B0A65">
                    <w:rPr>
                      <w:rFonts w:cstheme="minorHAnsi"/>
                    </w:rPr>
                    <w:t xml:space="preserve"> spelling. This supports a progressive approach particularly within our mixed-age classes. Application of phonics is a key feature of early spelling.</w:t>
                  </w:r>
                </w:p>
                <w:p w14:paraId="26BC022F" w14:textId="2C6A3259" w:rsidR="003B0A65" w:rsidRPr="007E185D" w:rsidRDefault="003B0A65" w:rsidP="00DA3593">
                  <w:pPr>
                    <w:rPr>
                      <w:rFonts w:cstheme="minorHAnsi"/>
                    </w:rPr>
                  </w:pPr>
                </w:p>
              </w:tc>
              <w:tc>
                <w:tcPr>
                  <w:tcW w:w="3864" w:type="dxa"/>
                </w:tcPr>
                <w:p w14:paraId="15AC9806" w14:textId="35CB2608" w:rsidR="003B0A65" w:rsidRPr="001716FF" w:rsidRDefault="003B0A65" w:rsidP="00DA3593">
                  <w:pPr>
                    <w:rPr>
                      <w:rFonts w:cstheme="minorHAnsi"/>
                    </w:rPr>
                  </w:pPr>
                  <w:r w:rsidRPr="008868E5">
                    <w:t>We take a meticulous approach to editing, ensuring that we teach specific editing skills visibly and progressively, alongside SPAG and vocabulary expectations. Pupils develop independence in editing in an age (or stage) appropriate way.</w:t>
                  </w:r>
                </w:p>
              </w:tc>
              <w:tc>
                <w:tcPr>
                  <w:tcW w:w="3864" w:type="dxa"/>
                </w:tcPr>
                <w:p w14:paraId="1950D495" w14:textId="232351E8" w:rsidR="003B0A65" w:rsidRPr="001716FF" w:rsidRDefault="003B0A65" w:rsidP="00DA3593">
                  <w:pPr>
                    <w:rPr>
                      <w:rFonts w:cstheme="minorHAnsi"/>
                    </w:rPr>
                  </w:pPr>
                  <w:r w:rsidRPr="008868E5">
                    <w:t>Writing is not restricted to English lessons or writing books.  You should expect to see good quality writing across all curriculum subjects where standards and expectations of writing are the same as in English lessons.</w:t>
                  </w:r>
                </w:p>
              </w:tc>
              <w:tc>
                <w:tcPr>
                  <w:tcW w:w="3864" w:type="dxa"/>
                </w:tcPr>
                <w:p w14:paraId="4CF806A9" w14:textId="652CC875" w:rsidR="003B0A65" w:rsidRPr="001716FF" w:rsidRDefault="003B0A65" w:rsidP="00DA3593">
                  <w:pPr>
                    <w:rPr>
                      <w:rFonts w:cstheme="minorHAnsi"/>
                    </w:rPr>
                  </w:pPr>
                  <w:r w:rsidRPr="008868E5">
                    <w:t>Feedback is given verbally and in written form, based on visible learning.  It is timely and designed to move learning on at speed. All feedback is designed to support and underpin independent learning. Conferencing is used as a tool to support individual pupil progress.</w:t>
                  </w:r>
                </w:p>
              </w:tc>
            </w:tr>
            <w:tr w:rsidR="003B0A65" w:rsidRPr="001716FF" w14:paraId="09A79031" w14:textId="77777777" w:rsidTr="004A382B">
              <w:trPr>
                <w:trHeight w:val="286"/>
              </w:trPr>
              <w:tc>
                <w:tcPr>
                  <w:tcW w:w="3863" w:type="dxa"/>
                </w:tcPr>
                <w:p w14:paraId="26A4CBCB" w14:textId="382CF87C" w:rsidR="003B0A65" w:rsidRPr="003B0A65" w:rsidRDefault="003B0A65" w:rsidP="00DA3593">
                  <w:pPr>
                    <w:jc w:val="center"/>
                    <w:rPr>
                      <w:rFonts w:cstheme="minorHAnsi"/>
                      <w:b/>
                      <w:bCs/>
                    </w:rPr>
                  </w:pPr>
                  <w:r>
                    <w:rPr>
                      <w:rFonts w:cstheme="minorHAnsi"/>
                      <w:b/>
                      <w:bCs/>
                    </w:rPr>
                    <w:t>Vocabulary</w:t>
                  </w:r>
                </w:p>
              </w:tc>
              <w:tc>
                <w:tcPr>
                  <w:tcW w:w="3864" w:type="dxa"/>
                </w:tcPr>
                <w:p w14:paraId="1B2AE03F" w14:textId="4435F413" w:rsidR="003B0A65" w:rsidRPr="003B0A65" w:rsidRDefault="003B0A65" w:rsidP="00DA3593">
                  <w:pPr>
                    <w:jc w:val="center"/>
                    <w:rPr>
                      <w:rFonts w:cstheme="minorHAnsi"/>
                      <w:b/>
                      <w:bCs/>
                    </w:rPr>
                  </w:pPr>
                  <w:r w:rsidRPr="003B0A65">
                    <w:rPr>
                      <w:rFonts w:cstheme="minorHAnsi"/>
                      <w:b/>
                      <w:bCs/>
                    </w:rPr>
                    <w:t>Purpose for Writing</w:t>
                  </w:r>
                </w:p>
              </w:tc>
              <w:tc>
                <w:tcPr>
                  <w:tcW w:w="3863" w:type="dxa"/>
                </w:tcPr>
                <w:p w14:paraId="56E99EE3" w14:textId="45486A3C" w:rsidR="003B0A65" w:rsidRPr="003B0A65" w:rsidRDefault="003B0A65" w:rsidP="00DA3593">
                  <w:pPr>
                    <w:jc w:val="center"/>
                    <w:rPr>
                      <w:rFonts w:cstheme="minorHAnsi"/>
                      <w:b/>
                      <w:bCs/>
                    </w:rPr>
                  </w:pPr>
                  <w:r w:rsidRPr="003B0A65">
                    <w:rPr>
                      <w:rFonts w:cstheme="minorHAnsi"/>
                      <w:b/>
                      <w:bCs/>
                    </w:rPr>
                    <w:t>Phonics</w:t>
                  </w:r>
                </w:p>
              </w:tc>
              <w:tc>
                <w:tcPr>
                  <w:tcW w:w="3864" w:type="dxa"/>
                </w:tcPr>
                <w:p w14:paraId="5B8147AD" w14:textId="1DF2FBD6" w:rsidR="003B0A65" w:rsidRPr="003B0A65" w:rsidRDefault="003B0A65" w:rsidP="00DA3593">
                  <w:pPr>
                    <w:jc w:val="center"/>
                    <w:rPr>
                      <w:rFonts w:cstheme="minorHAnsi"/>
                      <w:b/>
                      <w:bCs/>
                    </w:rPr>
                  </w:pPr>
                  <w:r w:rsidRPr="003B0A65">
                    <w:rPr>
                      <w:rFonts w:cstheme="minorHAnsi"/>
                      <w:b/>
                      <w:bCs/>
                    </w:rPr>
                    <w:t>Handwriting</w:t>
                  </w:r>
                </w:p>
              </w:tc>
            </w:tr>
            <w:tr w:rsidR="003B0A65" w:rsidRPr="001716FF" w14:paraId="586444B5" w14:textId="77777777" w:rsidTr="004A382B">
              <w:trPr>
                <w:trHeight w:val="286"/>
              </w:trPr>
              <w:tc>
                <w:tcPr>
                  <w:tcW w:w="3863" w:type="dxa"/>
                </w:tcPr>
                <w:p w14:paraId="7C536131" w14:textId="7F17CFB2" w:rsidR="003B0A65" w:rsidRPr="003B0A65" w:rsidRDefault="006E12CB" w:rsidP="00DA3593">
                  <w:pPr>
                    <w:keepNext/>
                    <w:spacing w:line="256" w:lineRule="auto"/>
                    <w:rPr>
                      <w:rFonts w:cstheme="minorHAnsi"/>
                    </w:rPr>
                  </w:pPr>
                  <w:r w:rsidRPr="00C17FB6">
                    <w:rPr>
                      <w:rFonts w:cstheme="minorHAnsi"/>
                      <w:sz w:val="20"/>
                      <w:szCs w:val="20"/>
                    </w:rPr>
                    <w:t>The Oracy Project underpins the development of vocabulary teaching. By utilising a tiered-approach, children are exposed to a wide range of words, which can then be explored further. This then helps them to apply carefully chosen vocabulary to their writing. Key vocabulary is identified in teacher’s planning.</w:t>
                  </w:r>
                </w:p>
              </w:tc>
              <w:tc>
                <w:tcPr>
                  <w:tcW w:w="3864" w:type="dxa"/>
                </w:tcPr>
                <w:p w14:paraId="25C49A40" w14:textId="7D4ECE54" w:rsidR="003B0A65" w:rsidRPr="003B0A65" w:rsidRDefault="003B0A65" w:rsidP="003B0A65">
                  <w:pPr>
                    <w:widowControl w:val="0"/>
                    <w:pBdr>
                      <w:top w:val="nil"/>
                      <w:left w:val="nil"/>
                      <w:bottom w:val="nil"/>
                      <w:right w:val="nil"/>
                      <w:between w:val="nil"/>
                    </w:pBdr>
                    <w:rPr>
                      <w:rFonts w:cstheme="minorHAnsi"/>
                    </w:rPr>
                  </w:pPr>
                  <w:r w:rsidRPr="003B0A65">
                    <w:rPr>
                      <w:rFonts w:cstheme="minorHAnsi"/>
                    </w:rPr>
                    <w:t>Writing with purpose is an essential part of teaching and learning. Giving pupils an authentic audience and clear purpose, such as to express, persuade or entertain, helps to develop motivation and skill.</w:t>
                  </w:r>
                </w:p>
              </w:tc>
              <w:tc>
                <w:tcPr>
                  <w:tcW w:w="3863" w:type="dxa"/>
                </w:tcPr>
                <w:p w14:paraId="025E5010" w14:textId="2D2892F3" w:rsidR="003B0A65" w:rsidRPr="003B0A65" w:rsidRDefault="00271232" w:rsidP="00DA3593">
                  <w:pPr>
                    <w:rPr>
                      <w:rFonts w:cstheme="minorHAnsi"/>
                    </w:rPr>
                  </w:pPr>
                  <w:r>
                    <w:rPr>
                      <w:sz w:val="20"/>
                      <w:szCs w:val="20"/>
                    </w:rPr>
                    <w:t xml:space="preserve">Early spelling is taught through phonics. </w:t>
                  </w:r>
                  <w:r w:rsidRPr="005B508F">
                    <w:rPr>
                      <w:sz w:val="20"/>
                      <w:szCs w:val="20"/>
                    </w:rPr>
                    <w:t>Phonics starts with our youngest learners.  It is taught systematically</w:t>
                  </w:r>
                  <w:r>
                    <w:rPr>
                      <w:sz w:val="20"/>
                      <w:szCs w:val="20"/>
                    </w:rPr>
                    <w:t xml:space="preserve">. Children are encouraged to use their developing knowledge of graphemes to segment to spell so that </w:t>
                  </w:r>
                  <w:r w:rsidR="00E83305">
                    <w:rPr>
                      <w:sz w:val="20"/>
                      <w:szCs w:val="20"/>
                    </w:rPr>
                    <w:t>they</w:t>
                  </w:r>
                  <w:r>
                    <w:rPr>
                      <w:sz w:val="20"/>
                      <w:szCs w:val="20"/>
                    </w:rPr>
                    <w:t xml:space="preserve"> have the tools to try to write anything. Children are then taught to be more selective about their choice of graphemes as they learn to spell accurately.</w:t>
                  </w:r>
                </w:p>
              </w:tc>
              <w:tc>
                <w:tcPr>
                  <w:tcW w:w="3864" w:type="dxa"/>
                </w:tcPr>
                <w:p w14:paraId="77321BDF" w14:textId="6512DECF" w:rsidR="003B0A65" w:rsidRPr="003B0A65" w:rsidRDefault="003B0A65" w:rsidP="00DA3593">
                  <w:pPr>
                    <w:rPr>
                      <w:rFonts w:cstheme="minorHAnsi"/>
                    </w:rPr>
                  </w:pPr>
                  <w:r w:rsidRPr="003B0A65">
                    <w:rPr>
                      <w:rFonts w:cstheme="minorHAnsi"/>
                      <w:color w:val="000000"/>
                    </w:rPr>
                    <w:t xml:space="preserve">Handwriting is taught progressively to support the development of a joined, neat handwriting style. In EYFS children are taught to form their letters correctly. As children </w:t>
                  </w:r>
                  <w:r w:rsidR="00E805A4">
                    <w:rPr>
                      <w:rFonts w:cstheme="minorHAnsi"/>
                      <w:color w:val="000000"/>
                    </w:rPr>
                    <w:t>progress</w:t>
                  </w:r>
                  <w:r w:rsidRPr="003B0A65">
                    <w:rPr>
                      <w:rFonts w:cstheme="minorHAnsi"/>
                      <w:color w:val="000000"/>
                    </w:rPr>
                    <w:t xml:space="preserve"> into KS1, they begin to learn cursive writing which they then learn to join when they are ready.</w:t>
                  </w:r>
                </w:p>
              </w:tc>
            </w:tr>
          </w:tbl>
          <w:p w14:paraId="19ACA68D" w14:textId="77777777" w:rsidR="003B0A65" w:rsidRPr="001716FF" w:rsidRDefault="003B0A65" w:rsidP="00DA3593"/>
        </w:tc>
      </w:tr>
      <w:tr w:rsidR="003B0A65" w:rsidRPr="001716FF" w14:paraId="3C6DEC82" w14:textId="77777777" w:rsidTr="001B7BD1">
        <w:tc>
          <w:tcPr>
            <w:tcW w:w="0" w:type="auto"/>
            <w:gridSpan w:val="4"/>
            <w:shd w:val="clear" w:color="auto" w:fill="92D050"/>
          </w:tcPr>
          <w:p w14:paraId="791F2F7E" w14:textId="77777777" w:rsidR="003B0A65" w:rsidRPr="001716FF" w:rsidRDefault="003B0A65" w:rsidP="00DA3593">
            <w:pPr>
              <w:jc w:val="center"/>
              <w:rPr>
                <w:rFonts w:cstheme="minorHAnsi"/>
              </w:rPr>
            </w:pPr>
            <w:r>
              <w:rPr>
                <w:rFonts w:cstheme="minorHAnsi"/>
                <w:b/>
                <w:sz w:val="28"/>
                <w:szCs w:val="28"/>
              </w:rPr>
              <w:t xml:space="preserve">Assessment – </w:t>
            </w:r>
            <w:proofErr w:type="gramStart"/>
            <w:r>
              <w:rPr>
                <w:rFonts w:cstheme="minorHAnsi"/>
                <w:b/>
                <w:sz w:val="28"/>
                <w:szCs w:val="28"/>
              </w:rPr>
              <w:t>in order to</w:t>
            </w:r>
            <w:proofErr w:type="gramEnd"/>
            <w:r>
              <w:rPr>
                <w:rFonts w:cstheme="minorHAnsi"/>
                <w:b/>
                <w:sz w:val="28"/>
                <w:szCs w:val="28"/>
              </w:rPr>
              <w:t xml:space="preserve"> assess impact</w:t>
            </w:r>
          </w:p>
        </w:tc>
      </w:tr>
      <w:tr w:rsidR="004A382B" w:rsidRPr="001716FF" w14:paraId="126A12C9" w14:textId="77777777" w:rsidTr="001B7BD1">
        <w:tc>
          <w:tcPr>
            <w:tcW w:w="0" w:type="auto"/>
          </w:tcPr>
          <w:p w14:paraId="004C69B4" w14:textId="77777777" w:rsidR="002667E0" w:rsidRPr="002667E0" w:rsidRDefault="002667E0" w:rsidP="002667E0">
            <w:pPr>
              <w:pStyle w:val="TableTitle"/>
              <w:spacing w:after="120"/>
              <w:rPr>
                <w:rFonts w:asciiTheme="minorHAnsi" w:hAnsiTheme="minorHAnsi" w:cstheme="minorHAnsi"/>
                <w:b w:val="0"/>
                <w:sz w:val="24"/>
                <w:szCs w:val="24"/>
              </w:rPr>
            </w:pPr>
            <w:r w:rsidRPr="002667E0">
              <w:rPr>
                <w:rFonts w:asciiTheme="minorHAnsi" w:hAnsiTheme="minorHAnsi" w:cstheme="minorHAnsi"/>
                <w:b w:val="0"/>
                <w:sz w:val="24"/>
                <w:szCs w:val="24"/>
              </w:rPr>
              <w:lastRenderedPageBreak/>
              <w:t>Children talk positively about writing; editing and improving confidently to achieve quality outcomes.</w:t>
            </w:r>
          </w:p>
          <w:p w14:paraId="717D7942" w14:textId="570748B6" w:rsidR="003B0A65" w:rsidRPr="002667E0" w:rsidRDefault="003B0A65" w:rsidP="00DA3593">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24"/>
                <w:szCs w:val="24"/>
                <w:lang w:eastAsia="en-GB" w:bidi="en-GB"/>
              </w:rPr>
            </w:pPr>
          </w:p>
        </w:tc>
        <w:tc>
          <w:tcPr>
            <w:tcW w:w="0" w:type="auto"/>
          </w:tcPr>
          <w:p w14:paraId="75A1C159" w14:textId="61E9CDA8" w:rsidR="003B0A65" w:rsidRPr="002667E0" w:rsidRDefault="002667E0" w:rsidP="00DA3593">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24"/>
                <w:szCs w:val="24"/>
                <w:lang w:eastAsia="en-GB" w:bidi="en-GB"/>
              </w:rPr>
            </w:pPr>
            <w:r w:rsidRPr="002667E0">
              <w:rPr>
                <w:rFonts w:cstheme="minorHAnsi"/>
                <w:sz w:val="24"/>
                <w:szCs w:val="24"/>
              </w:rPr>
              <w:t xml:space="preserve">By investigating high quality, engaging texts, children understand what it means to be a writer and how to appeal to the right audience. They apply their </w:t>
            </w:r>
            <w:proofErr w:type="gramStart"/>
            <w:r w:rsidRPr="002667E0">
              <w:rPr>
                <w:rFonts w:cstheme="minorHAnsi"/>
                <w:sz w:val="24"/>
                <w:szCs w:val="24"/>
              </w:rPr>
              <w:t>ever growing</w:t>
            </w:r>
            <w:proofErr w:type="gramEnd"/>
            <w:r w:rsidRPr="002667E0">
              <w:rPr>
                <w:rFonts w:cstheme="minorHAnsi"/>
                <w:sz w:val="24"/>
                <w:szCs w:val="24"/>
              </w:rPr>
              <w:t xml:space="preserve"> vocabulary, grammatical patterns and ideas in their writing.</w:t>
            </w:r>
          </w:p>
        </w:tc>
        <w:tc>
          <w:tcPr>
            <w:tcW w:w="0" w:type="auto"/>
          </w:tcPr>
          <w:p w14:paraId="59837495" w14:textId="44CAEB05" w:rsidR="003B0A65" w:rsidRPr="002667E0" w:rsidRDefault="002667E0" w:rsidP="00DA3593">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24"/>
                <w:szCs w:val="24"/>
                <w:lang w:eastAsia="en-GB" w:bidi="en-GB"/>
              </w:rPr>
            </w:pPr>
            <w:r w:rsidRPr="002667E0">
              <w:rPr>
                <w:rFonts w:cstheme="minorHAnsi"/>
                <w:sz w:val="24"/>
                <w:szCs w:val="24"/>
              </w:rPr>
              <w:t>Writing is taught progressively and covers National Curriculum objectives.  English NC appendices and our ‘writing progression’ document support a structured approach to ensure that learning makes sense to pupils and builds on their skills.</w:t>
            </w:r>
          </w:p>
        </w:tc>
        <w:tc>
          <w:tcPr>
            <w:tcW w:w="0" w:type="auto"/>
          </w:tcPr>
          <w:p w14:paraId="231C5EB5" w14:textId="5F4999C6" w:rsidR="003B0A65" w:rsidRPr="002667E0" w:rsidRDefault="002667E0" w:rsidP="00DA3593">
            <w:pPr>
              <w:widowControl w:val="0"/>
              <w:pBdr>
                <w:top w:val="nil"/>
                <w:left w:val="nil"/>
                <w:bottom w:val="nil"/>
                <w:right w:val="nil"/>
                <w:between w:val="nil"/>
              </w:pBdr>
              <w:shd w:val="clear" w:color="auto" w:fill="FFFFFF" w:themeFill="background1"/>
              <w:autoSpaceDE w:val="0"/>
              <w:autoSpaceDN w:val="0"/>
              <w:spacing w:after="75"/>
              <w:contextualSpacing/>
              <w:rPr>
                <w:rFonts w:eastAsia="Times New Roman" w:cstheme="minorHAnsi"/>
                <w:color w:val="0B0C0C"/>
                <w:sz w:val="24"/>
                <w:szCs w:val="24"/>
                <w:lang w:eastAsia="en-GB" w:bidi="en-GB"/>
              </w:rPr>
            </w:pPr>
            <w:r w:rsidRPr="002667E0">
              <w:rPr>
                <w:rFonts w:cstheme="minorHAnsi"/>
                <w:sz w:val="24"/>
                <w:szCs w:val="24"/>
              </w:rPr>
              <w:t xml:space="preserve">Attainment is measured using the </w:t>
            </w:r>
            <w:r w:rsidR="00A16F82">
              <w:rPr>
                <w:rFonts w:cstheme="minorHAnsi"/>
                <w:sz w:val="24"/>
                <w:szCs w:val="24"/>
              </w:rPr>
              <w:t>Trust’s termly data collection points.</w:t>
            </w:r>
            <w:r w:rsidRPr="002667E0">
              <w:rPr>
                <w:rFonts w:cstheme="minorHAnsi"/>
                <w:sz w:val="24"/>
                <w:szCs w:val="24"/>
              </w:rPr>
              <w:t xml:space="preserve"> </w:t>
            </w:r>
            <w:r w:rsidR="00A16F82">
              <w:rPr>
                <w:rFonts w:cstheme="minorHAnsi"/>
                <w:sz w:val="24"/>
                <w:szCs w:val="24"/>
              </w:rPr>
              <w:t>Class teacher’s also use Babco</w:t>
            </w:r>
            <w:r w:rsidR="00924FE6">
              <w:rPr>
                <w:rFonts w:cstheme="minorHAnsi"/>
                <w:sz w:val="24"/>
                <w:szCs w:val="24"/>
              </w:rPr>
              <w:t>ck Writing Assessment sheets to support with assessment</w:t>
            </w:r>
            <w:r w:rsidRPr="002667E0">
              <w:rPr>
                <w:rFonts w:cstheme="minorHAnsi"/>
                <w:sz w:val="24"/>
                <w:szCs w:val="24"/>
              </w:rPr>
              <w:t>. Each year, children are expected to have made good progress and meet ARE. Some will achieve greater depth and those not meeting ARE will receive specific intervention</w:t>
            </w:r>
            <w:r w:rsidR="00924FE6">
              <w:rPr>
                <w:rFonts w:cstheme="minorHAnsi"/>
                <w:sz w:val="24"/>
                <w:szCs w:val="24"/>
              </w:rPr>
              <w:t>s.</w:t>
            </w:r>
          </w:p>
        </w:tc>
      </w:tr>
      <w:tr w:rsidR="003B0A65" w:rsidRPr="001716FF" w14:paraId="05D9D7EB" w14:textId="77777777" w:rsidTr="001B7BD1">
        <w:tc>
          <w:tcPr>
            <w:tcW w:w="0" w:type="auto"/>
            <w:gridSpan w:val="4"/>
            <w:shd w:val="clear" w:color="auto" w:fill="92D050"/>
          </w:tcPr>
          <w:p w14:paraId="0A5F5202" w14:textId="77777777" w:rsidR="003B0A65" w:rsidRPr="001716FF" w:rsidRDefault="003B0A65" w:rsidP="00DA3593">
            <w:pPr>
              <w:jc w:val="center"/>
              <w:rPr>
                <w:b/>
                <w:bCs/>
                <w:sz w:val="28"/>
                <w:szCs w:val="28"/>
              </w:rPr>
            </w:pPr>
            <w:r>
              <w:rPr>
                <w:b/>
                <w:bCs/>
                <w:sz w:val="28"/>
                <w:szCs w:val="28"/>
              </w:rPr>
              <w:t>Assessment Evidence – a guide</w:t>
            </w:r>
          </w:p>
        </w:tc>
      </w:tr>
      <w:tr w:rsidR="004A382B" w:rsidRPr="001716FF" w14:paraId="2DFB22FF" w14:textId="77777777" w:rsidTr="001B7BD1">
        <w:tc>
          <w:tcPr>
            <w:tcW w:w="0" w:type="auto"/>
            <w:shd w:val="clear" w:color="auto" w:fill="auto"/>
          </w:tcPr>
          <w:p w14:paraId="4826B013" w14:textId="77777777" w:rsidR="002667E0" w:rsidRPr="002667E0" w:rsidRDefault="002667E0" w:rsidP="002667E0">
            <w:pPr>
              <w:widowControl w:val="0"/>
              <w:pBdr>
                <w:top w:val="nil"/>
                <w:left w:val="nil"/>
                <w:bottom w:val="nil"/>
                <w:right w:val="nil"/>
                <w:between w:val="nil"/>
              </w:pBdr>
              <w:rPr>
                <w:rFonts w:eastAsia="Imprima" w:cstheme="minorHAnsi"/>
                <w:b/>
                <w:sz w:val="24"/>
                <w:szCs w:val="24"/>
              </w:rPr>
            </w:pPr>
            <w:r w:rsidRPr="002667E0">
              <w:rPr>
                <w:rFonts w:eastAsia="Imprima" w:cstheme="minorHAnsi"/>
                <w:b/>
                <w:sz w:val="24"/>
                <w:szCs w:val="24"/>
              </w:rPr>
              <w:t>EYFSP</w:t>
            </w:r>
          </w:p>
          <w:p w14:paraId="0F3DAF08" w14:textId="77777777" w:rsidR="002667E0" w:rsidRPr="002667E0" w:rsidRDefault="002667E0" w:rsidP="002667E0">
            <w:pPr>
              <w:widowControl w:val="0"/>
              <w:pBdr>
                <w:top w:val="nil"/>
                <w:left w:val="nil"/>
                <w:bottom w:val="nil"/>
                <w:right w:val="nil"/>
                <w:between w:val="nil"/>
              </w:pBdr>
              <w:rPr>
                <w:rFonts w:eastAsia="Imprima" w:cstheme="minorHAnsi"/>
                <w:sz w:val="24"/>
                <w:szCs w:val="24"/>
              </w:rPr>
            </w:pPr>
          </w:p>
          <w:p w14:paraId="4C708F7C" w14:textId="3B3A7ABD" w:rsidR="002667E0" w:rsidRDefault="000B2C24" w:rsidP="002667E0">
            <w:pPr>
              <w:widowControl w:val="0"/>
              <w:pBdr>
                <w:top w:val="nil"/>
                <w:left w:val="nil"/>
                <w:bottom w:val="nil"/>
                <w:right w:val="nil"/>
                <w:between w:val="nil"/>
              </w:pBdr>
              <w:rPr>
                <w:rFonts w:eastAsia="Imprima" w:cstheme="minorHAnsi"/>
                <w:sz w:val="24"/>
                <w:szCs w:val="24"/>
              </w:rPr>
            </w:pPr>
            <w:r>
              <w:rPr>
                <w:rFonts w:eastAsia="Imprima" w:cstheme="minorHAnsi"/>
                <w:sz w:val="24"/>
                <w:szCs w:val="24"/>
              </w:rPr>
              <w:t>Teacher assessment - o</w:t>
            </w:r>
            <w:r w:rsidR="002667E0" w:rsidRPr="002667E0">
              <w:rPr>
                <w:rFonts w:eastAsia="Imprima" w:cstheme="minorHAnsi"/>
                <w:sz w:val="24"/>
                <w:szCs w:val="24"/>
              </w:rPr>
              <w:t>bservations of writing behaviour including through Tapestry.</w:t>
            </w:r>
          </w:p>
          <w:p w14:paraId="7D622199" w14:textId="38AFF38D" w:rsidR="000B2C24" w:rsidRDefault="000B2C24" w:rsidP="002667E0">
            <w:pPr>
              <w:widowControl w:val="0"/>
              <w:pBdr>
                <w:top w:val="nil"/>
                <w:left w:val="nil"/>
                <w:bottom w:val="nil"/>
                <w:right w:val="nil"/>
                <w:between w:val="nil"/>
              </w:pBdr>
              <w:rPr>
                <w:rFonts w:eastAsia="Imprima" w:cstheme="minorHAnsi"/>
                <w:sz w:val="24"/>
                <w:szCs w:val="24"/>
              </w:rPr>
            </w:pPr>
          </w:p>
          <w:p w14:paraId="511F438F" w14:textId="3CFE8124" w:rsidR="000B2C24" w:rsidRPr="000B2C24" w:rsidRDefault="000B2C24" w:rsidP="000B2C24">
            <w:pPr>
              <w:textAlignment w:val="baseline"/>
              <w:rPr>
                <w:rFonts w:eastAsia="Times New Roman" w:cstheme="minorHAnsi"/>
                <w:sz w:val="24"/>
                <w:szCs w:val="24"/>
                <w:lang w:eastAsia="en-GB"/>
              </w:rPr>
            </w:pPr>
            <w:r w:rsidRPr="002667E0">
              <w:rPr>
                <w:rFonts w:eastAsia="Times New Roman" w:cstheme="minorHAnsi"/>
                <w:sz w:val="24"/>
                <w:szCs w:val="24"/>
                <w:lang w:eastAsia="en-GB"/>
              </w:rPr>
              <w:t>SIMs – in-house data and progress tracking</w:t>
            </w:r>
          </w:p>
          <w:p w14:paraId="153D7020" w14:textId="77777777" w:rsidR="002667E0" w:rsidRPr="002667E0" w:rsidRDefault="002667E0" w:rsidP="002667E0">
            <w:pPr>
              <w:widowControl w:val="0"/>
              <w:pBdr>
                <w:top w:val="nil"/>
                <w:left w:val="nil"/>
                <w:bottom w:val="nil"/>
                <w:right w:val="nil"/>
                <w:between w:val="nil"/>
              </w:pBdr>
              <w:rPr>
                <w:rFonts w:eastAsia="Imprima" w:cstheme="minorHAnsi"/>
                <w:sz w:val="24"/>
                <w:szCs w:val="24"/>
              </w:rPr>
            </w:pPr>
          </w:p>
          <w:p w14:paraId="71033A90" w14:textId="77777777" w:rsidR="002667E0" w:rsidRPr="002667E0" w:rsidRDefault="002667E0" w:rsidP="002667E0">
            <w:pPr>
              <w:widowControl w:val="0"/>
              <w:pBdr>
                <w:top w:val="nil"/>
                <w:left w:val="nil"/>
                <w:bottom w:val="nil"/>
                <w:right w:val="nil"/>
                <w:between w:val="nil"/>
              </w:pBdr>
              <w:rPr>
                <w:rFonts w:eastAsia="Imprima" w:cstheme="minorHAnsi"/>
                <w:sz w:val="24"/>
                <w:szCs w:val="24"/>
              </w:rPr>
            </w:pPr>
            <w:r w:rsidRPr="002667E0">
              <w:rPr>
                <w:rFonts w:eastAsia="Imprima" w:cstheme="minorHAnsi"/>
                <w:sz w:val="24"/>
                <w:szCs w:val="24"/>
              </w:rPr>
              <w:t>Talking to pupils and parents.</w:t>
            </w:r>
          </w:p>
          <w:p w14:paraId="23EA9655" w14:textId="77777777" w:rsidR="002667E0" w:rsidRPr="002667E0" w:rsidRDefault="002667E0" w:rsidP="002667E0">
            <w:pPr>
              <w:widowControl w:val="0"/>
              <w:pBdr>
                <w:top w:val="nil"/>
                <w:left w:val="nil"/>
                <w:bottom w:val="nil"/>
                <w:right w:val="nil"/>
                <w:between w:val="nil"/>
              </w:pBdr>
              <w:rPr>
                <w:rFonts w:eastAsia="Imprima" w:cstheme="minorHAnsi"/>
                <w:sz w:val="24"/>
                <w:szCs w:val="24"/>
              </w:rPr>
            </w:pPr>
          </w:p>
          <w:p w14:paraId="799603A2" w14:textId="77777777" w:rsidR="002667E0" w:rsidRPr="002667E0" w:rsidRDefault="002667E0" w:rsidP="002667E0">
            <w:pPr>
              <w:widowControl w:val="0"/>
              <w:pBdr>
                <w:top w:val="nil"/>
                <w:left w:val="nil"/>
                <w:bottom w:val="nil"/>
                <w:right w:val="nil"/>
                <w:between w:val="nil"/>
              </w:pBdr>
              <w:rPr>
                <w:rFonts w:eastAsia="Imprima" w:cstheme="minorHAnsi"/>
                <w:sz w:val="24"/>
                <w:szCs w:val="24"/>
              </w:rPr>
            </w:pPr>
            <w:r w:rsidRPr="002667E0">
              <w:rPr>
                <w:rFonts w:eastAsia="Imprima" w:cstheme="minorHAnsi"/>
                <w:sz w:val="24"/>
                <w:szCs w:val="24"/>
              </w:rPr>
              <w:t>Writing books/evidence</w:t>
            </w:r>
          </w:p>
          <w:p w14:paraId="0B164601" w14:textId="77777777" w:rsidR="002667E0" w:rsidRPr="002667E0" w:rsidRDefault="002667E0" w:rsidP="002667E0">
            <w:pPr>
              <w:widowControl w:val="0"/>
              <w:pBdr>
                <w:top w:val="nil"/>
                <w:left w:val="nil"/>
                <w:bottom w:val="nil"/>
                <w:right w:val="nil"/>
                <w:between w:val="nil"/>
              </w:pBdr>
              <w:rPr>
                <w:rFonts w:eastAsia="Imprima" w:cstheme="minorHAnsi"/>
                <w:sz w:val="24"/>
                <w:szCs w:val="24"/>
              </w:rPr>
            </w:pPr>
          </w:p>
          <w:p w14:paraId="68BAFC6F" w14:textId="66AF9D63" w:rsidR="003B0A65" w:rsidRPr="002667E0" w:rsidRDefault="002667E0" w:rsidP="002667E0">
            <w:pPr>
              <w:widowControl w:val="0"/>
              <w:spacing w:line="256" w:lineRule="auto"/>
              <w:rPr>
                <w:rFonts w:eastAsia="Imprima" w:cstheme="minorHAnsi"/>
                <w:sz w:val="24"/>
                <w:szCs w:val="24"/>
              </w:rPr>
            </w:pPr>
            <w:r w:rsidRPr="002667E0">
              <w:rPr>
                <w:rFonts w:eastAsia="Imprima" w:cstheme="minorHAnsi"/>
                <w:sz w:val="24"/>
                <w:szCs w:val="24"/>
              </w:rPr>
              <w:t xml:space="preserve">Ongoing phonics assessments and checks for application </w:t>
            </w:r>
            <w:r w:rsidR="000B2C24">
              <w:rPr>
                <w:rFonts w:eastAsia="Imprima" w:cstheme="minorHAnsi"/>
                <w:sz w:val="24"/>
                <w:szCs w:val="24"/>
              </w:rPr>
              <w:t>of</w:t>
            </w:r>
            <w:r w:rsidRPr="002667E0">
              <w:rPr>
                <w:rFonts w:eastAsia="Imprima" w:cstheme="minorHAnsi"/>
                <w:sz w:val="24"/>
                <w:szCs w:val="24"/>
              </w:rPr>
              <w:t xml:space="preserve"> segmenting to spell.</w:t>
            </w:r>
          </w:p>
        </w:tc>
        <w:tc>
          <w:tcPr>
            <w:tcW w:w="0" w:type="auto"/>
            <w:shd w:val="clear" w:color="auto" w:fill="auto"/>
          </w:tcPr>
          <w:p w14:paraId="63C77B42" w14:textId="77777777" w:rsidR="002667E0" w:rsidRPr="002667E0" w:rsidRDefault="002667E0" w:rsidP="002667E0">
            <w:pPr>
              <w:widowControl w:val="0"/>
              <w:pBdr>
                <w:top w:val="nil"/>
                <w:left w:val="nil"/>
                <w:bottom w:val="nil"/>
                <w:right w:val="nil"/>
                <w:between w:val="nil"/>
              </w:pBdr>
              <w:rPr>
                <w:rFonts w:eastAsia="Imprima" w:cstheme="minorHAnsi"/>
                <w:b/>
                <w:sz w:val="24"/>
                <w:szCs w:val="24"/>
              </w:rPr>
            </w:pPr>
            <w:r w:rsidRPr="002667E0">
              <w:rPr>
                <w:rFonts w:eastAsia="Imprima" w:cstheme="minorHAnsi"/>
                <w:b/>
                <w:sz w:val="24"/>
                <w:szCs w:val="24"/>
              </w:rPr>
              <w:t>KS1</w:t>
            </w:r>
          </w:p>
          <w:p w14:paraId="76D06EB0" w14:textId="77777777" w:rsidR="002667E0" w:rsidRPr="002667E0" w:rsidRDefault="002667E0" w:rsidP="002667E0">
            <w:pPr>
              <w:textAlignment w:val="baseline"/>
              <w:rPr>
                <w:rFonts w:eastAsia="Times New Roman" w:cstheme="minorHAnsi"/>
                <w:sz w:val="24"/>
                <w:szCs w:val="24"/>
                <w:lang w:eastAsia="en-GB"/>
              </w:rPr>
            </w:pPr>
          </w:p>
          <w:p w14:paraId="35333C5E" w14:textId="7B91BDED" w:rsidR="002667E0" w:rsidRPr="002667E0" w:rsidRDefault="001B7BD1" w:rsidP="002667E0">
            <w:pPr>
              <w:textAlignment w:val="baseline"/>
              <w:rPr>
                <w:rFonts w:eastAsia="Times New Roman" w:cstheme="minorHAnsi"/>
                <w:sz w:val="24"/>
                <w:szCs w:val="24"/>
                <w:lang w:eastAsia="en-GB"/>
              </w:rPr>
            </w:pPr>
            <w:proofErr w:type="gramStart"/>
            <w:r>
              <w:rPr>
                <w:rFonts w:eastAsia="Times New Roman" w:cstheme="minorHAnsi"/>
                <w:sz w:val="24"/>
                <w:szCs w:val="24"/>
                <w:lang w:eastAsia="en-GB"/>
              </w:rPr>
              <w:t xml:space="preserve">Non </w:t>
            </w:r>
            <w:r w:rsidR="002667E0" w:rsidRPr="002667E0">
              <w:rPr>
                <w:rFonts w:eastAsia="Times New Roman" w:cstheme="minorHAnsi"/>
                <w:sz w:val="24"/>
                <w:szCs w:val="24"/>
                <w:lang w:eastAsia="en-GB"/>
              </w:rPr>
              <w:t>Statutory</w:t>
            </w:r>
            <w:proofErr w:type="gramEnd"/>
            <w:r w:rsidR="002667E0" w:rsidRPr="002667E0">
              <w:rPr>
                <w:rFonts w:eastAsia="Times New Roman" w:cstheme="minorHAnsi"/>
                <w:sz w:val="24"/>
                <w:szCs w:val="24"/>
                <w:lang w:eastAsia="en-GB"/>
              </w:rPr>
              <w:t xml:space="preserve"> writing evidence for Year 2 SATS</w:t>
            </w:r>
          </w:p>
          <w:p w14:paraId="099FA151" w14:textId="77777777" w:rsidR="002667E0" w:rsidRPr="002667E0" w:rsidRDefault="002667E0" w:rsidP="002667E0">
            <w:pPr>
              <w:textAlignment w:val="baseline"/>
              <w:rPr>
                <w:rFonts w:eastAsia="Times New Roman" w:cstheme="minorHAnsi"/>
                <w:sz w:val="24"/>
                <w:szCs w:val="24"/>
                <w:lang w:eastAsia="en-GB"/>
              </w:rPr>
            </w:pPr>
          </w:p>
          <w:p w14:paraId="4BFC589F"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SIMs – in-house data and progress tracking</w:t>
            </w:r>
          </w:p>
          <w:p w14:paraId="2AE0AE72" w14:textId="77777777" w:rsidR="002667E0" w:rsidRPr="002667E0" w:rsidRDefault="002667E0" w:rsidP="002667E0">
            <w:pPr>
              <w:textAlignment w:val="baseline"/>
              <w:rPr>
                <w:rFonts w:eastAsia="Times New Roman" w:cstheme="minorHAnsi"/>
                <w:sz w:val="24"/>
                <w:szCs w:val="24"/>
                <w:lang w:eastAsia="en-GB"/>
              </w:rPr>
            </w:pPr>
          </w:p>
          <w:p w14:paraId="0891075C"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Teacher assessment - observations of writing behaviour and discussion</w:t>
            </w:r>
          </w:p>
          <w:p w14:paraId="3ED413E3" w14:textId="77777777" w:rsidR="002667E0" w:rsidRPr="002667E0" w:rsidRDefault="002667E0" w:rsidP="002667E0">
            <w:pPr>
              <w:textAlignment w:val="baseline"/>
              <w:rPr>
                <w:rFonts w:eastAsia="Times New Roman" w:cstheme="minorHAnsi"/>
                <w:sz w:val="24"/>
                <w:szCs w:val="24"/>
                <w:lang w:eastAsia="en-GB"/>
              </w:rPr>
            </w:pPr>
          </w:p>
          <w:p w14:paraId="690BBF88"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English/writing books</w:t>
            </w:r>
          </w:p>
          <w:p w14:paraId="02BFBCF8" w14:textId="77777777" w:rsidR="002667E0" w:rsidRPr="002667E0" w:rsidRDefault="002667E0" w:rsidP="002667E0">
            <w:pPr>
              <w:textAlignment w:val="baseline"/>
              <w:rPr>
                <w:rFonts w:eastAsia="Times New Roman" w:cstheme="minorHAnsi"/>
                <w:sz w:val="24"/>
                <w:szCs w:val="24"/>
                <w:lang w:eastAsia="en-GB"/>
              </w:rPr>
            </w:pPr>
          </w:p>
          <w:p w14:paraId="10C1338A"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Phonics checks</w:t>
            </w:r>
          </w:p>
          <w:p w14:paraId="5EE2E683" w14:textId="77777777" w:rsidR="002667E0" w:rsidRPr="002667E0" w:rsidRDefault="002667E0" w:rsidP="002667E0">
            <w:pPr>
              <w:textAlignment w:val="baseline"/>
              <w:rPr>
                <w:rFonts w:eastAsia="Times New Roman" w:cstheme="minorHAnsi"/>
                <w:sz w:val="24"/>
                <w:szCs w:val="24"/>
                <w:lang w:eastAsia="en-GB"/>
              </w:rPr>
            </w:pPr>
          </w:p>
          <w:p w14:paraId="41B214F8"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Weekly spelling tests</w:t>
            </w:r>
          </w:p>
          <w:p w14:paraId="67DB3EB7" w14:textId="77777777" w:rsidR="002667E0" w:rsidRPr="002667E0" w:rsidRDefault="002667E0" w:rsidP="002667E0">
            <w:pPr>
              <w:textAlignment w:val="baseline"/>
              <w:rPr>
                <w:rFonts w:eastAsia="Times New Roman" w:cstheme="minorHAnsi"/>
                <w:sz w:val="24"/>
                <w:szCs w:val="24"/>
                <w:lang w:eastAsia="en-GB"/>
              </w:rPr>
            </w:pPr>
          </w:p>
          <w:p w14:paraId="7F40CBFB" w14:textId="77777777" w:rsidR="003B0A65" w:rsidRDefault="002667E0" w:rsidP="002667E0">
            <w:pPr>
              <w:spacing w:line="256" w:lineRule="auto"/>
              <w:textAlignment w:val="baseline"/>
              <w:rPr>
                <w:rFonts w:eastAsia="Times New Roman" w:cstheme="minorHAnsi"/>
                <w:sz w:val="24"/>
                <w:szCs w:val="24"/>
                <w:lang w:eastAsia="en-GB"/>
              </w:rPr>
            </w:pPr>
            <w:r w:rsidRPr="002667E0">
              <w:rPr>
                <w:rFonts w:eastAsia="Times New Roman" w:cstheme="minorHAnsi"/>
                <w:sz w:val="24"/>
                <w:szCs w:val="24"/>
                <w:lang w:eastAsia="en-GB"/>
              </w:rPr>
              <w:t>Written responses to activities across the curriculum</w:t>
            </w:r>
          </w:p>
          <w:p w14:paraId="220D7B81" w14:textId="7A35DBDE" w:rsidR="000B2C24" w:rsidRPr="002667E0" w:rsidRDefault="000B2C24" w:rsidP="002667E0">
            <w:pPr>
              <w:spacing w:line="256" w:lineRule="auto"/>
              <w:textAlignment w:val="baseline"/>
              <w:rPr>
                <w:rFonts w:eastAsia="Times New Roman" w:cstheme="minorHAnsi"/>
                <w:sz w:val="24"/>
                <w:szCs w:val="24"/>
                <w:lang w:eastAsia="en-GB"/>
              </w:rPr>
            </w:pPr>
          </w:p>
        </w:tc>
        <w:tc>
          <w:tcPr>
            <w:tcW w:w="0" w:type="auto"/>
            <w:shd w:val="clear" w:color="auto" w:fill="auto"/>
          </w:tcPr>
          <w:p w14:paraId="4BD3F889" w14:textId="77777777" w:rsidR="002667E0" w:rsidRPr="002667E0" w:rsidRDefault="002667E0" w:rsidP="002667E0">
            <w:pPr>
              <w:widowControl w:val="0"/>
              <w:pBdr>
                <w:top w:val="nil"/>
                <w:left w:val="nil"/>
                <w:bottom w:val="nil"/>
                <w:right w:val="nil"/>
                <w:between w:val="nil"/>
              </w:pBdr>
              <w:rPr>
                <w:rFonts w:eastAsia="Imprima" w:cstheme="minorHAnsi"/>
                <w:b/>
                <w:sz w:val="24"/>
                <w:szCs w:val="24"/>
              </w:rPr>
            </w:pPr>
            <w:r w:rsidRPr="002667E0">
              <w:rPr>
                <w:rFonts w:eastAsia="Imprima" w:cstheme="minorHAnsi"/>
                <w:b/>
                <w:sz w:val="24"/>
                <w:szCs w:val="24"/>
              </w:rPr>
              <w:t>Years 3-5</w:t>
            </w:r>
          </w:p>
          <w:p w14:paraId="1DF2841A" w14:textId="77777777" w:rsidR="002667E0" w:rsidRPr="002667E0" w:rsidRDefault="002667E0" w:rsidP="002667E0">
            <w:pPr>
              <w:textAlignment w:val="baseline"/>
              <w:rPr>
                <w:rFonts w:eastAsia="Times New Roman" w:cstheme="minorHAnsi"/>
                <w:sz w:val="24"/>
                <w:szCs w:val="24"/>
                <w:lang w:eastAsia="en-GB"/>
              </w:rPr>
            </w:pPr>
          </w:p>
          <w:p w14:paraId="7BC2953C"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Non-statutory writing evidence</w:t>
            </w:r>
          </w:p>
          <w:p w14:paraId="72E41D0C" w14:textId="77777777" w:rsidR="002667E0" w:rsidRPr="002667E0" w:rsidRDefault="002667E0" w:rsidP="002667E0">
            <w:pPr>
              <w:textAlignment w:val="baseline"/>
              <w:rPr>
                <w:rFonts w:eastAsia="Times New Roman" w:cstheme="minorHAnsi"/>
                <w:sz w:val="24"/>
                <w:szCs w:val="24"/>
                <w:lang w:eastAsia="en-GB"/>
              </w:rPr>
            </w:pPr>
          </w:p>
          <w:p w14:paraId="343B581C"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SIMs – in-house data and progress tracking</w:t>
            </w:r>
          </w:p>
          <w:p w14:paraId="63B002A9" w14:textId="77777777" w:rsidR="002667E0" w:rsidRPr="002667E0" w:rsidRDefault="002667E0" w:rsidP="002667E0">
            <w:pPr>
              <w:textAlignment w:val="baseline"/>
              <w:rPr>
                <w:rFonts w:eastAsia="Times New Roman" w:cstheme="minorHAnsi"/>
                <w:sz w:val="24"/>
                <w:szCs w:val="24"/>
                <w:lang w:eastAsia="en-GB"/>
              </w:rPr>
            </w:pPr>
          </w:p>
          <w:p w14:paraId="7262FB16"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Teacher assessment - observations of writing behaviour and discussion</w:t>
            </w:r>
          </w:p>
          <w:p w14:paraId="5A477832" w14:textId="77777777" w:rsidR="002667E0" w:rsidRPr="002667E0" w:rsidRDefault="002667E0" w:rsidP="002667E0">
            <w:pPr>
              <w:textAlignment w:val="baseline"/>
              <w:rPr>
                <w:rFonts w:eastAsia="Times New Roman" w:cstheme="minorHAnsi"/>
                <w:sz w:val="24"/>
                <w:szCs w:val="24"/>
                <w:lang w:eastAsia="en-GB"/>
              </w:rPr>
            </w:pPr>
          </w:p>
          <w:p w14:paraId="02DB0417"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English/writing books</w:t>
            </w:r>
          </w:p>
          <w:p w14:paraId="27388561" w14:textId="77777777" w:rsidR="002667E0" w:rsidRPr="002667E0" w:rsidRDefault="002667E0" w:rsidP="002667E0">
            <w:pPr>
              <w:textAlignment w:val="baseline"/>
              <w:rPr>
                <w:rFonts w:eastAsia="Times New Roman" w:cstheme="minorHAnsi"/>
                <w:sz w:val="24"/>
                <w:szCs w:val="24"/>
                <w:lang w:eastAsia="en-GB"/>
              </w:rPr>
            </w:pPr>
          </w:p>
          <w:p w14:paraId="3E61955C"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Weekly spelling tests</w:t>
            </w:r>
          </w:p>
          <w:p w14:paraId="40ABC0F7" w14:textId="77777777" w:rsidR="002667E0" w:rsidRPr="002667E0" w:rsidRDefault="002667E0" w:rsidP="002667E0">
            <w:pPr>
              <w:textAlignment w:val="baseline"/>
              <w:rPr>
                <w:rFonts w:eastAsia="Times New Roman" w:cstheme="minorHAnsi"/>
                <w:sz w:val="24"/>
                <w:szCs w:val="24"/>
                <w:lang w:eastAsia="en-GB"/>
              </w:rPr>
            </w:pPr>
          </w:p>
          <w:p w14:paraId="765409EA" w14:textId="181695B4" w:rsidR="003B0A65" w:rsidRPr="002667E0" w:rsidRDefault="002667E0" w:rsidP="002667E0">
            <w:pPr>
              <w:rPr>
                <w:rFonts w:cstheme="minorHAnsi"/>
                <w:b/>
                <w:bCs/>
                <w:sz w:val="24"/>
                <w:szCs w:val="24"/>
              </w:rPr>
            </w:pPr>
            <w:r w:rsidRPr="002667E0">
              <w:rPr>
                <w:rFonts w:eastAsia="Times New Roman" w:cstheme="minorHAnsi"/>
                <w:sz w:val="24"/>
                <w:szCs w:val="24"/>
                <w:lang w:eastAsia="en-GB"/>
              </w:rPr>
              <w:t>Written responses to activities across the curriculum</w:t>
            </w:r>
          </w:p>
        </w:tc>
        <w:tc>
          <w:tcPr>
            <w:tcW w:w="0" w:type="auto"/>
            <w:shd w:val="clear" w:color="auto" w:fill="auto"/>
          </w:tcPr>
          <w:p w14:paraId="052FE1BF" w14:textId="77777777" w:rsidR="002667E0" w:rsidRPr="002667E0" w:rsidRDefault="002667E0" w:rsidP="002667E0">
            <w:pPr>
              <w:widowControl w:val="0"/>
              <w:pBdr>
                <w:top w:val="nil"/>
                <w:left w:val="nil"/>
                <w:bottom w:val="nil"/>
                <w:right w:val="nil"/>
                <w:between w:val="nil"/>
              </w:pBdr>
              <w:rPr>
                <w:rFonts w:eastAsia="Imprima" w:cstheme="minorHAnsi"/>
                <w:b/>
                <w:sz w:val="24"/>
                <w:szCs w:val="24"/>
              </w:rPr>
            </w:pPr>
            <w:r w:rsidRPr="002667E0">
              <w:rPr>
                <w:rFonts w:eastAsia="Imprima" w:cstheme="minorHAnsi"/>
                <w:b/>
                <w:sz w:val="24"/>
                <w:szCs w:val="24"/>
              </w:rPr>
              <w:t xml:space="preserve">Year 6 </w:t>
            </w:r>
          </w:p>
          <w:p w14:paraId="18F41689" w14:textId="77777777" w:rsidR="002667E0" w:rsidRPr="002667E0" w:rsidRDefault="002667E0" w:rsidP="002667E0">
            <w:pPr>
              <w:widowControl w:val="0"/>
              <w:pBdr>
                <w:top w:val="nil"/>
                <w:left w:val="nil"/>
                <w:bottom w:val="nil"/>
                <w:right w:val="nil"/>
                <w:between w:val="nil"/>
              </w:pBdr>
              <w:rPr>
                <w:rFonts w:eastAsia="Imprima" w:cstheme="minorHAnsi"/>
                <w:sz w:val="24"/>
                <w:szCs w:val="24"/>
              </w:rPr>
            </w:pPr>
          </w:p>
          <w:p w14:paraId="67113772" w14:textId="6B84792B" w:rsidR="002667E0" w:rsidRPr="002667E0" w:rsidRDefault="002667E0" w:rsidP="002667E0">
            <w:pPr>
              <w:widowControl w:val="0"/>
              <w:pBdr>
                <w:top w:val="nil"/>
                <w:left w:val="nil"/>
                <w:bottom w:val="nil"/>
                <w:right w:val="nil"/>
                <w:between w:val="nil"/>
              </w:pBdr>
              <w:rPr>
                <w:rFonts w:eastAsia="Imprima" w:cstheme="minorHAnsi"/>
                <w:sz w:val="24"/>
                <w:szCs w:val="24"/>
              </w:rPr>
            </w:pPr>
            <w:r w:rsidRPr="002667E0">
              <w:rPr>
                <w:rFonts w:eastAsia="Imprima" w:cstheme="minorHAnsi"/>
                <w:sz w:val="24"/>
                <w:szCs w:val="24"/>
              </w:rPr>
              <w:t>Statutory writing evidence for Year 6 SATs</w:t>
            </w:r>
          </w:p>
          <w:p w14:paraId="1A88FAAA" w14:textId="77777777" w:rsidR="002667E0" w:rsidRPr="002667E0" w:rsidRDefault="002667E0" w:rsidP="002667E0">
            <w:pPr>
              <w:textAlignment w:val="baseline"/>
              <w:rPr>
                <w:rFonts w:eastAsia="Times New Roman" w:cstheme="minorHAnsi"/>
                <w:sz w:val="24"/>
                <w:szCs w:val="24"/>
                <w:lang w:eastAsia="en-GB"/>
              </w:rPr>
            </w:pPr>
          </w:p>
          <w:p w14:paraId="140514F7"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SIMs – in-house data and progress tracking</w:t>
            </w:r>
          </w:p>
          <w:p w14:paraId="22020CF7" w14:textId="77777777" w:rsidR="002667E0" w:rsidRPr="002667E0" w:rsidRDefault="002667E0" w:rsidP="002667E0">
            <w:pPr>
              <w:textAlignment w:val="baseline"/>
              <w:rPr>
                <w:rFonts w:eastAsia="Times New Roman" w:cstheme="minorHAnsi"/>
                <w:sz w:val="24"/>
                <w:szCs w:val="24"/>
                <w:lang w:eastAsia="en-GB"/>
              </w:rPr>
            </w:pPr>
          </w:p>
          <w:p w14:paraId="43B83347"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Teacher assessment - observations of writing behaviour and discussion</w:t>
            </w:r>
          </w:p>
          <w:p w14:paraId="0C93F294" w14:textId="77777777" w:rsidR="002667E0" w:rsidRPr="002667E0" w:rsidRDefault="002667E0" w:rsidP="002667E0">
            <w:pPr>
              <w:textAlignment w:val="baseline"/>
              <w:rPr>
                <w:rFonts w:eastAsia="Times New Roman" w:cstheme="minorHAnsi"/>
                <w:sz w:val="24"/>
                <w:szCs w:val="24"/>
                <w:lang w:eastAsia="en-GB"/>
              </w:rPr>
            </w:pPr>
          </w:p>
          <w:p w14:paraId="22CDCBB1"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English/writing books</w:t>
            </w:r>
          </w:p>
          <w:p w14:paraId="4C0C1A6B" w14:textId="77777777" w:rsidR="002667E0" w:rsidRPr="002667E0" w:rsidRDefault="002667E0" w:rsidP="002667E0">
            <w:pPr>
              <w:textAlignment w:val="baseline"/>
              <w:rPr>
                <w:rFonts w:eastAsia="Times New Roman" w:cstheme="minorHAnsi"/>
                <w:sz w:val="24"/>
                <w:szCs w:val="24"/>
                <w:lang w:eastAsia="en-GB"/>
              </w:rPr>
            </w:pPr>
          </w:p>
          <w:p w14:paraId="075E61E7"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Weekly spelling tests</w:t>
            </w:r>
          </w:p>
          <w:p w14:paraId="4ADE8507" w14:textId="77777777" w:rsidR="002667E0" w:rsidRPr="002667E0" w:rsidRDefault="002667E0" w:rsidP="002667E0">
            <w:pPr>
              <w:textAlignment w:val="baseline"/>
              <w:rPr>
                <w:rFonts w:eastAsia="Times New Roman" w:cstheme="minorHAnsi"/>
                <w:sz w:val="24"/>
                <w:szCs w:val="24"/>
                <w:lang w:eastAsia="en-GB"/>
              </w:rPr>
            </w:pPr>
          </w:p>
          <w:p w14:paraId="55A23A87" w14:textId="77777777" w:rsidR="002667E0" w:rsidRPr="002667E0" w:rsidRDefault="002667E0" w:rsidP="002667E0">
            <w:pPr>
              <w:textAlignment w:val="baseline"/>
              <w:rPr>
                <w:rFonts w:eastAsia="Times New Roman" w:cstheme="minorHAnsi"/>
                <w:sz w:val="24"/>
                <w:szCs w:val="24"/>
                <w:lang w:eastAsia="en-GB"/>
              </w:rPr>
            </w:pPr>
            <w:r w:rsidRPr="002667E0">
              <w:rPr>
                <w:rFonts w:eastAsia="Times New Roman" w:cstheme="minorHAnsi"/>
                <w:sz w:val="24"/>
                <w:szCs w:val="24"/>
                <w:lang w:eastAsia="en-GB"/>
              </w:rPr>
              <w:t>Written responses to activities across the curriculum</w:t>
            </w:r>
          </w:p>
          <w:p w14:paraId="14BCE71E" w14:textId="6420B0EA" w:rsidR="003B0A65" w:rsidRPr="002667E0" w:rsidRDefault="003B0A65" w:rsidP="00DA3593">
            <w:pPr>
              <w:rPr>
                <w:rFonts w:cstheme="minorHAnsi"/>
                <w:b/>
                <w:bCs/>
                <w:sz w:val="24"/>
                <w:szCs w:val="24"/>
              </w:rPr>
            </w:pPr>
          </w:p>
        </w:tc>
      </w:tr>
      <w:tr w:rsidR="004A382B" w:rsidRPr="001716FF" w14:paraId="10D01BC4" w14:textId="77777777" w:rsidTr="001B7BD1">
        <w:tc>
          <w:tcPr>
            <w:tcW w:w="0" w:type="auto"/>
            <w:gridSpan w:val="4"/>
            <w:shd w:val="clear" w:color="auto" w:fill="92D050"/>
          </w:tcPr>
          <w:p w14:paraId="0DB5C195" w14:textId="2CCB8236" w:rsidR="004A382B" w:rsidRPr="002667E0" w:rsidRDefault="004A382B" w:rsidP="002667E0">
            <w:pPr>
              <w:widowControl w:val="0"/>
              <w:pBdr>
                <w:top w:val="nil"/>
                <w:left w:val="nil"/>
                <w:bottom w:val="nil"/>
                <w:right w:val="nil"/>
                <w:between w:val="nil"/>
              </w:pBdr>
              <w:rPr>
                <w:rFonts w:eastAsia="Imprima" w:cstheme="minorHAnsi"/>
                <w:b/>
                <w:sz w:val="24"/>
                <w:szCs w:val="24"/>
              </w:rPr>
            </w:pPr>
            <w:r>
              <w:rPr>
                <w:rFonts w:eastAsia="Imprima" w:cstheme="minorHAnsi"/>
                <w:b/>
                <w:sz w:val="24"/>
                <w:szCs w:val="24"/>
              </w:rPr>
              <w:t>Writing Progression</w:t>
            </w:r>
          </w:p>
        </w:tc>
      </w:tr>
      <w:tr w:rsidR="004A382B" w:rsidRPr="001716FF" w14:paraId="7C14FC55" w14:textId="77777777" w:rsidTr="001B7BD1">
        <w:tc>
          <w:tcPr>
            <w:tcW w:w="0" w:type="auto"/>
            <w:gridSpan w:val="4"/>
            <w:shd w:val="clear" w:color="auto" w:fill="auto"/>
          </w:tcPr>
          <w:tbl>
            <w:tblPr>
              <w:tblW w:w="492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1777"/>
              <w:gridCol w:w="1832"/>
              <w:gridCol w:w="2120"/>
              <w:gridCol w:w="2120"/>
              <w:gridCol w:w="2038"/>
              <w:gridCol w:w="2120"/>
              <w:gridCol w:w="2120"/>
            </w:tblGrid>
            <w:tr w:rsidR="004A382B" w:rsidRPr="004A382B" w14:paraId="41B3B4B4" w14:textId="77777777" w:rsidTr="004A382B">
              <w:trPr>
                <w:trHeight w:val="555"/>
              </w:trPr>
              <w:tc>
                <w:tcPr>
                  <w:tcW w:w="30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607E5F" w14:textId="7F397645" w:rsidR="004A382B" w:rsidRPr="004A382B" w:rsidRDefault="004A382B" w:rsidP="004A382B">
                  <w:pPr>
                    <w:spacing w:after="0" w:line="240" w:lineRule="auto"/>
                    <w:jc w:val="center"/>
                    <w:textAlignment w:val="baseline"/>
                    <w:rPr>
                      <w:rFonts w:ascii="Segoe UI" w:eastAsia="Times New Roman" w:hAnsi="Segoe UI" w:cs="Segoe UI"/>
                      <w:sz w:val="18"/>
                      <w:szCs w:val="18"/>
                      <w:lang w:eastAsia="en-GB"/>
                    </w:rPr>
                  </w:pPr>
                </w:p>
              </w:tc>
              <w:tc>
                <w:tcPr>
                  <w:tcW w:w="4698" w:type="pct"/>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CD3BC" w14:textId="2FA97520" w:rsidR="004A382B" w:rsidRPr="004A382B" w:rsidRDefault="004A382B" w:rsidP="004A382B">
                  <w:pPr>
                    <w:spacing w:after="0" w:line="240" w:lineRule="auto"/>
                    <w:ind w:left="1200" w:right="1185"/>
                    <w:jc w:val="center"/>
                    <w:textAlignment w:val="baseline"/>
                    <w:rPr>
                      <w:rFonts w:ascii="Segoe UI" w:eastAsia="Times New Roman" w:hAnsi="Segoe UI" w:cs="Segoe UI"/>
                      <w:sz w:val="18"/>
                      <w:szCs w:val="18"/>
                      <w:lang w:eastAsia="en-GB"/>
                    </w:rPr>
                  </w:pPr>
                  <w:r w:rsidRPr="004A382B">
                    <w:rPr>
                      <w:rFonts w:ascii="Calibri" w:eastAsia="Times New Roman" w:hAnsi="Calibri" w:cs="Calibri"/>
                      <w:b/>
                      <w:bCs/>
                      <w:sz w:val="28"/>
                      <w:szCs w:val="28"/>
                      <w:lang w:val="en-US" w:eastAsia="en-GB"/>
                    </w:rPr>
                    <w:t xml:space="preserve">Progression in Writing – </w:t>
                  </w:r>
                  <w:r>
                    <w:rPr>
                      <w:rFonts w:ascii="Calibri" w:eastAsia="Times New Roman" w:hAnsi="Calibri" w:cs="Calibri"/>
                      <w:b/>
                      <w:bCs/>
                      <w:sz w:val="28"/>
                      <w:szCs w:val="28"/>
                      <w:lang w:val="en-US" w:eastAsia="en-GB"/>
                    </w:rPr>
                    <w:t>Hennock</w:t>
                  </w:r>
                  <w:r w:rsidRPr="004A382B">
                    <w:rPr>
                      <w:rFonts w:ascii="Calibri" w:eastAsia="Times New Roman" w:hAnsi="Calibri" w:cs="Calibri"/>
                      <w:b/>
                      <w:bCs/>
                      <w:sz w:val="28"/>
                      <w:szCs w:val="28"/>
                      <w:lang w:val="en-US" w:eastAsia="en-GB"/>
                    </w:rPr>
                    <w:t xml:space="preserve"> Primary School</w:t>
                  </w:r>
                </w:p>
              </w:tc>
            </w:tr>
            <w:tr w:rsidR="004A382B" w:rsidRPr="004A382B" w14:paraId="758595C3" w14:textId="77777777" w:rsidTr="004A382B">
              <w:trPr>
                <w:cantSplit/>
                <w:trHeight w:val="1134"/>
              </w:trPr>
              <w:tc>
                <w:tcPr>
                  <w:tcW w:w="30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83C54" w14:textId="77777777" w:rsidR="004A382B" w:rsidRPr="004A382B" w:rsidRDefault="004A382B" w:rsidP="004A382B">
                  <w:pPr>
                    <w:spacing w:after="0" w:line="240" w:lineRule="auto"/>
                    <w:jc w:val="center"/>
                    <w:rPr>
                      <w:rFonts w:ascii="Segoe UI" w:eastAsia="Times New Roman" w:hAnsi="Segoe UI" w:cs="Segoe UI"/>
                      <w:sz w:val="18"/>
                      <w:szCs w:val="18"/>
                      <w:lang w:eastAsia="en-GB"/>
                    </w:rPr>
                  </w:pPr>
                </w:p>
              </w:tc>
              <w:tc>
                <w:tcPr>
                  <w:tcW w:w="54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F1B4F" w14:textId="18984289" w:rsidR="004A382B" w:rsidRPr="004A382B" w:rsidRDefault="004A382B" w:rsidP="004A382B">
                  <w:pPr>
                    <w:spacing w:after="0" w:line="240" w:lineRule="auto"/>
                    <w:ind w:left="1035" w:right="1020"/>
                    <w:jc w:val="center"/>
                    <w:textAlignment w:val="baseline"/>
                    <w:rPr>
                      <w:rFonts w:ascii="Segoe UI" w:eastAsia="Times New Roman" w:hAnsi="Segoe UI" w:cs="Segoe UI"/>
                      <w:b/>
                      <w:bCs/>
                      <w:sz w:val="18"/>
                      <w:szCs w:val="18"/>
                      <w:lang w:eastAsia="en-GB"/>
                    </w:rPr>
                  </w:pPr>
                  <w:r>
                    <w:rPr>
                      <w:rFonts w:ascii="Calibri" w:eastAsia="Times New Roman" w:hAnsi="Calibri" w:cs="Calibri"/>
                      <w:b/>
                      <w:bCs/>
                      <w:i/>
                      <w:iCs/>
                      <w:sz w:val="20"/>
                      <w:szCs w:val="20"/>
                      <w:lang w:val="en-US" w:eastAsia="en-GB"/>
                    </w:rPr>
                    <w:t>R</w:t>
                  </w:r>
                </w:p>
              </w:tc>
              <w:tc>
                <w:tcPr>
                  <w:tcW w:w="55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E799C4" w14:textId="1BEB44AA" w:rsidR="004A382B" w:rsidRPr="004A382B" w:rsidRDefault="004A382B" w:rsidP="004A382B">
                  <w:pPr>
                    <w:spacing w:after="0" w:line="240" w:lineRule="auto"/>
                    <w:ind w:left="1020" w:right="1020"/>
                    <w:jc w:val="center"/>
                    <w:textAlignment w:val="baseline"/>
                    <w:rPr>
                      <w:rFonts w:ascii="Segoe UI" w:eastAsia="Times New Roman" w:hAnsi="Segoe UI" w:cs="Segoe UI"/>
                      <w:b/>
                      <w:bCs/>
                      <w:sz w:val="18"/>
                      <w:szCs w:val="18"/>
                      <w:lang w:eastAsia="en-GB"/>
                    </w:rPr>
                  </w:pPr>
                  <w:r>
                    <w:rPr>
                      <w:rFonts w:ascii="Calibri" w:eastAsia="Times New Roman" w:hAnsi="Calibri" w:cs="Calibri"/>
                      <w:b/>
                      <w:bCs/>
                      <w:i/>
                      <w:iCs/>
                      <w:sz w:val="20"/>
                      <w:szCs w:val="20"/>
                      <w:lang w:val="en-US" w:eastAsia="en-GB"/>
                    </w:rPr>
                    <w:t>y1</w:t>
                  </w:r>
                </w:p>
              </w:tc>
              <w:tc>
                <w:tcPr>
                  <w:tcW w:w="6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02B59E" w14:textId="2FD53D1B" w:rsidR="004A382B" w:rsidRPr="004A382B" w:rsidRDefault="004A382B" w:rsidP="004A382B">
                  <w:pPr>
                    <w:spacing w:after="0" w:line="240" w:lineRule="auto"/>
                    <w:ind w:left="1200" w:right="1185"/>
                    <w:jc w:val="center"/>
                    <w:textAlignment w:val="baseline"/>
                    <w:rPr>
                      <w:rFonts w:ascii="Segoe UI" w:eastAsia="Times New Roman" w:hAnsi="Segoe UI" w:cs="Segoe UI"/>
                      <w:b/>
                      <w:bCs/>
                      <w:sz w:val="18"/>
                      <w:szCs w:val="18"/>
                      <w:lang w:eastAsia="en-GB"/>
                    </w:rPr>
                  </w:pPr>
                  <w:r w:rsidRPr="004A382B">
                    <w:rPr>
                      <w:rFonts w:ascii="Calibri" w:eastAsia="Times New Roman" w:hAnsi="Calibri" w:cs="Calibri"/>
                      <w:b/>
                      <w:bCs/>
                      <w:i/>
                      <w:iCs/>
                      <w:sz w:val="20"/>
                      <w:szCs w:val="20"/>
                      <w:lang w:val="en-US" w:eastAsia="en-GB"/>
                    </w:rPr>
                    <w:t>Y2</w:t>
                  </w:r>
                </w:p>
              </w:tc>
              <w:tc>
                <w:tcPr>
                  <w:tcW w:w="6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FE37D4" w14:textId="7118EF58" w:rsidR="004A382B" w:rsidRPr="004A382B" w:rsidRDefault="004A382B" w:rsidP="004A382B">
                  <w:pPr>
                    <w:spacing w:after="0" w:line="240" w:lineRule="auto"/>
                    <w:ind w:left="1200" w:right="1185"/>
                    <w:jc w:val="center"/>
                    <w:textAlignment w:val="baseline"/>
                    <w:rPr>
                      <w:rFonts w:ascii="Segoe UI" w:eastAsia="Times New Roman" w:hAnsi="Segoe UI" w:cs="Segoe UI"/>
                      <w:b/>
                      <w:bCs/>
                      <w:sz w:val="18"/>
                      <w:szCs w:val="18"/>
                      <w:lang w:eastAsia="en-GB"/>
                    </w:rPr>
                  </w:pPr>
                  <w:r w:rsidRPr="004A382B">
                    <w:rPr>
                      <w:rFonts w:ascii="Calibri" w:eastAsia="Times New Roman" w:hAnsi="Calibri" w:cs="Calibri"/>
                      <w:b/>
                      <w:bCs/>
                      <w:i/>
                      <w:iCs/>
                      <w:sz w:val="20"/>
                      <w:szCs w:val="20"/>
                      <w:lang w:val="en-US" w:eastAsia="en-GB"/>
                    </w:rPr>
                    <w:t>Y3</w:t>
                  </w:r>
                </w:p>
              </w:tc>
              <w:tc>
                <w:tcPr>
                  <w:tcW w:w="6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09A27" w14:textId="7AAB1A2F" w:rsidR="004A382B" w:rsidRPr="004A382B" w:rsidRDefault="004A382B" w:rsidP="004A382B">
                  <w:pPr>
                    <w:spacing w:after="0" w:line="240" w:lineRule="auto"/>
                    <w:ind w:left="1200" w:right="1185"/>
                    <w:jc w:val="center"/>
                    <w:textAlignment w:val="baseline"/>
                    <w:rPr>
                      <w:rFonts w:ascii="Segoe UI" w:eastAsia="Times New Roman" w:hAnsi="Segoe UI" w:cs="Segoe UI"/>
                      <w:b/>
                      <w:bCs/>
                      <w:sz w:val="18"/>
                      <w:szCs w:val="18"/>
                      <w:lang w:eastAsia="en-GB"/>
                    </w:rPr>
                  </w:pPr>
                  <w:r w:rsidRPr="004A382B">
                    <w:rPr>
                      <w:rFonts w:ascii="Calibri" w:eastAsia="Times New Roman" w:hAnsi="Calibri" w:cs="Calibri"/>
                      <w:b/>
                      <w:bCs/>
                      <w:i/>
                      <w:iCs/>
                      <w:sz w:val="20"/>
                      <w:szCs w:val="20"/>
                      <w:lang w:val="en-US" w:eastAsia="en-GB"/>
                    </w:rPr>
                    <w:t>Y 4</w:t>
                  </w:r>
                </w:p>
              </w:tc>
              <w:tc>
                <w:tcPr>
                  <w:tcW w:w="64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6B7B6" w14:textId="12FF12B0" w:rsidR="004A382B" w:rsidRPr="004A382B" w:rsidRDefault="004A382B" w:rsidP="004A382B">
                  <w:pPr>
                    <w:spacing w:after="0" w:line="240" w:lineRule="auto"/>
                    <w:ind w:left="1200" w:right="1185"/>
                    <w:jc w:val="center"/>
                    <w:textAlignment w:val="baseline"/>
                    <w:rPr>
                      <w:rFonts w:ascii="Segoe UI" w:eastAsia="Times New Roman" w:hAnsi="Segoe UI" w:cs="Segoe UI"/>
                      <w:b/>
                      <w:bCs/>
                      <w:sz w:val="18"/>
                      <w:szCs w:val="18"/>
                      <w:lang w:eastAsia="en-GB"/>
                    </w:rPr>
                  </w:pPr>
                  <w:r w:rsidRPr="004A382B">
                    <w:rPr>
                      <w:rFonts w:ascii="Calibri" w:eastAsia="Times New Roman" w:hAnsi="Calibri" w:cs="Calibri"/>
                      <w:b/>
                      <w:bCs/>
                      <w:i/>
                      <w:iCs/>
                      <w:sz w:val="20"/>
                      <w:szCs w:val="20"/>
                      <w:lang w:val="en-US" w:eastAsia="en-GB"/>
                    </w:rPr>
                    <w:t>Y5</w:t>
                  </w:r>
                </w:p>
              </w:tc>
              <w:tc>
                <w:tcPr>
                  <w:tcW w:w="10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92B062" w14:textId="5E7C970B" w:rsidR="004A382B" w:rsidRPr="004A382B" w:rsidRDefault="004A382B" w:rsidP="004A382B">
                  <w:pPr>
                    <w:spacing w:after="0" w:line="240" w:lineRule="auto"/>
                    <w:ind w:left="1200" w:right="1185"/>
                    <w:jc w:val="center"/>
                    <w:textAlignment w:val="baseline"/>
                    <w:rPr>
                      <w:rFonts w:ascii="Segoe UI" w:eastAsia="Times New Roman" w:hAnsi="Segoe UI" w:cs="Segoe UI"/>
                      <w:b/>
                      <w:bCs/>
                      <w:sz w:val="18"/>
                      <w:szCs w:val="18"/>
                      <w:lang w:eastAsia="en-GB"/>
                    </w:rPr>
                  </w:pPr>
                  <w:r w:rsidRPr="004A382B">
                    <w:rPr>
                      <w:rFonts w:ascii="Calibri" w:eastAsia="Times New Roman" w:hAnsi="Calibri" w:cs="Calibri"/>
                      <w:b/>
                      <w:bCs/>
                      <w:i/>
                      <w:iCs/>
                      <w:sz w:val="20"/>
                      <w:szCs w:val="20"/>
                      <w:lang w:val="en-US" w:eastAsia="en-GB"/>
                    </w:rPr>
                    <w:t>Y6</w:t>
                  </w:r>
                </w:p>
              </w:tc>
            </w:tr>
            <w:tr w:rsidR="004A382B" w:rsidRPr="004A382B" w14:paraId="3F3800D1" w14:textId="77777777" w:rsidTr="004A382B">
              <w:trPr>
                <w:trHeight w:val="3405"/>
              </w:trPr>
              <w:tc>
                <w:tcPr>
                  <w:tcW w:w="3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CF44EA" w14:textId="646EBD21" w:rsidR="004A382B" w:rsidRPr="004A382B" w:rsidRDefault="004A382B" w:rsidP="004A382B">
                  <w:pPr>
                    <w:spacing w:after="0" w:line="240" w:lineRule="auto"/>
                    <w:ind w:left="105" w:right="300"/>
                    <w:jc w:val="center"/>
                    <w:textAlignment w:val="baseline"/>
                    <w:rPr>
                      <w:rFonts w:ascii="Segoe UI" w:eastAsia="Times New Roman" w:hAnsi="Segoe UI" w:cs="Segoe UI"/>
                      <w:sz w:val="18"/>
                      <w:szCs w:val="18"/>
                      <w:lang w:eastAsia="en-GB"/>
                    </w:rPr>
                  </w:pPr>
                  <w:r w:rsidRPr="004A382B">
                    <w:rPr>
                      <w:rFonts w:ascii="Calibri" w:eastAsia="Times New Roman" w:hAnsi="Calibri" w:cs="Calibri"/>
                      <w:b/>
                      <w:bCs/>
                      <w:i/>
                      <w:iCs/>
                      <w:sz w:val="20"/>
                      <w:szCs w:val="20"/>
                      <w:lang w:val="en-US" w:eastAsia="en-GB"/>
                    </w:rPr>
                    <w:t>Spelling – Phonic and whole word</w:t>
                  </w:r>
                </w:p>
              </w:tc>
              <w:tc>
                <w:tcPr>
                  <w:tcW w:w="540" w:type="pct"/>
                  <w:tcBorders>
                    <w:top w:val="single" w:sz="6" w:space="0" w:color="000000"/>
                    <w:left w:val="single" w:sz="6" w:space="0" w:color="000000"/>
                    <w:bottom w:val="single" w:sz="6" w:space="0" w:color="000000"/>
                    <w:right w:val="single" w:sz="6" w:space="0" w:color="000000"/>
                  </w:tcBorders>
                  <w:shd w:val="clear" w:color="auto" w:fill="FFFFE7"/>
                  <w:vAlign w:val="center"/>
                  <w:hideMark/>
                </w:tcPr>
                <w:p w14:paraId="4A938E36" w14:textId="075A8DDB" w:rsidR="004A382B" w:rsidRPr="004A382B" w:rsidRDefault="004A382B" w:rsidP="004A382B">
                  <w:pPr>
                    <w:spacing w:after="0" w:line="240" w:lineRule="auto"/>
                    <w:ind w:left="105" w:right="31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their phonic knowledge to write words which match their spoken sounds</w:t>
                  </w:r>
                </w:p>
                <w:p w14:paraId="19C39938" w14:textId="3800CF7E" w:rsidR="004A382B" w:rsidRPr="004A382B" w:rsidRDefault="004A382B" w:rsidP="004A382B">
                  <w:pPr>
                    <w:spacing w:after="0" w:line="240" w:lineRule="auto"/>
                    <w:ind w:left="105" w:right="36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some irregular common words</w:t>
                  </w:r>
                </w:p>
                <w:p w14:paraId="7FD9A686" w14:textId="1224F2D0"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some words spelt correctly</w:t>
                  </w:r>
                </w:p>
                <w:p w14:paraId="5BD650D3" w14:textId="2E83C777"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name</w:t>
                  </w:r>
                  <w:proofErr w:type="gramEnd"/>
                  <w:r w:rsidRPr="004A382B">
                    <w:rPr>
                      <w:rFonts w:ascii="Calibri" w:eastAsia="Times New Roman" w:hAnsi="Calibri" w:cs="Calibri"/>
                      <w:sz w:val="20"/>
                      <w:szCs w:val="20"/>
                      <w:lang w:val="en-US" w:eastAsia="en-GB"/>
                    </w:rPr>
                    <w:t xml:space="preserve"> the letters of the alphabet.</w:t>
                  </w:r>
                </w:p>
              </w:tc>
              <w:tc>
                <w:tcPr>
                  <w:tcW w:w="557" w:type="pct"/>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47E78917" w14:textId="1087F906" w:rsidR="004A382B" w:rsidRPr="004A382B" w:rsidRDefault="004A382B" w:rsidP="004A382B">
                  <w:pPr>
                    <w:spacing w:after="0" w:line="240" w:lineRule="auto"/>
                    <w:ind w:left="105" w:right="13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words containing each of the 40+ phonemes taught so far – most words can be deciphered</w:t>
                  </w:r>
                </w:p>
                <w:p w14:paraId="18831A6A" w14:textId="4B691805" w:rsidR="004A382B" w:rsidRPr="004A382B" w:rsidRDefault="004A382B" w:rsidP="004A382B">
                  <w:pPr>
                    <w:spacing w:after="0" w:line="240" w:lineRule="auto"/>
                    <w:ind w:left="105" w:right="16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most common exception words in the Y1 spelling appendix</w:t>
                  </w:r>
                </w:p>
                <w:p w14:paraId="78990CED" w14:textId="19CB648A" w:rsidR="004A382B" w:rsidRPr="004A382B" w:rsidRDefault="004A382B" w:rsidP="004A382B">
                  <w:pPr>
                    <w:spacing w:after="0" w:line="240" w:lineRule="auto"/>
                    <w:ind w:left="105" w:right="31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spellStart"/>
                  <w:proofErr w:type="gramStart"/>
                  <w:r w:rsidRPr="004A382B">
                    <w:rPr>
                      <w:rFonts w:ascii="Calibri" w:eastAsia="Times New Roman" w:hAnsi="Calibri" w:cs="Calibri"/>
                      <w:sz w:val="20"/>
                      <w:szCs w:val="20"/>
                      <w:lang w:val="en-US" w:eastAsia="en-GB"/>
                    </w:rPr>
                    <w:t>recognise</w:t>
                  </w:r>
                  <w:proofErr w:type="spellEnd"/>
                  <w:proofErr w:type="gramEnd"/>
                  <w:r w:rsidRPr="004A382B">
                    <w:rPr>
                      <w:rFonts w:ascii="Calibri" w:eastAsia="Times New Roman" w:hAnsi="Calibri" w:cs="Calibri"/>
                      <w:sz w:val="20"/>
                      <w:szCs w:val="20"/>
                      <w:lang w:val="en-US" w:eastAsia="en-GB"/>
                    </w:rPr>
                    <w:t xml:space="preserve"> and spell a set of simple compound words</w:t>
                  </w:r>
                </w:p>
                <w:p w14:paraId="2291D7AF" w14:textId="2ADCCB1D" w:rsidR="004A382B" w:rsidRPr="004A382B" w:rsidRDefault="004A382B" w:rsidP="004A382B">
                  <w:pPr>
                    <w:spacing w:after="0" w:line="240" w:lineRule="auto"/>
                    <w:ind w:left="105" w:righ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name</w:t>
                  </w:r>
                  <w:proofErr w:type="gramEnd"/>
                  <w:r w:rsidRPr="004A382B">
                    <w:rPr>
                      <w:rFonts w:ascii="Calibri" w:eastAsia="Times New Roman" w:hAnsi="Calibri" w:cs="Calibri"/>
                      <w:sz w:val="20"/>
                      <w:szCs w:val="20"/>
                      <w:lang w:val="en-US" w:eastAsia="en-GB"/>
                    </w:rPr>
                    <w:t xml:space="preserve"> the letters of the alphabet in order</w:t>
                  </w:r>
                </w:p>
                <w:p w14:paraId="500C2A84" w14:textId="7368EE39" w:rsidR="004A382B" w:rsidRPr="004A382B" w:rsidRDefault="004A382B" w:rsidP="004A382B">
                  <w:pPr>
                    <w:spacing w:after="0" w:line="240" w:lineRule="auto"/>
                    <w:ind w:left="105" w:right="30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letter names to distinguish between alternative spellings of the same sound</w:t>
                  </w:r>
                </w:p>
              </w:tc>
              <w:tc>
                <w:tcPr>
                  <w:tcW w:w="644" w:type="pct"/>
                  <w:tcBorders>
                    <w:top w:val="single" w:sz="6" w:space="0" w:color="000000"/>
                    <w:left w:val="single" w:sz="6" w:space="0" w:color="000000"/>
                    <w:bottom w:val="single" w:sz="6" w:space="0" w:color="000000"/>
                    <w:right w:val="single" w:sz="6" w:space="0" w:color="000000"/>
                  </w:tcBorders>
                  <w:shd w:val="clear" w:color="auto" w:fill="FFFFB3"/>
                  <w:vAlign w:val="center"/>
                  <w:hideMark/>
                </w:tcPr>
                <w:p w14:paraId="7DC7F0E7" w14:textId="1B8806FB"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segment</w:t>
                  </w:r>
                  <w:proofErr w:type="gramEnd"/>
                  <w:r w:rsidRPr="004A382B">
                    <w:rPr>
                      <w:rFonts w:ascii="Calibri" w:eastAsia="Times New Roman" w:hAnsi="Calibri" w:cs="Calibri"/>
                      <w:sz w:val="20"/>
                      <w:szCs w:val="20"/>
                      <w:lang w:val="en-US" w:eastAsia="en-GB"/>
                    </w:rPr>
                    <w:t xml:space="preserve"> spoken words into phonemes and represent these by graphemes, spelling many correctly</w:t>
                  </w:r>
                </w:p>
                <w:p w14:paraId="7A71BDC8" w14:textId="4C8091D7" w:rsidR="004A382B" w:rsidRPr="004A382B" w:rsidRDefault="004A382B" w:rsidP="004A382B">
                  <w:pPr>
                    <w:spacing w:after="0" w:line="240" w:lineRule="auto"/>
                    <w:ind w:left="105" w:right="22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learn</w:t>
                  </w:r>
                  <w:proofErr w:type="gramEnd"/>
                  <w:r w:rsidRPr="004A382B">
                    <w:rPr>
                      <w:rFonts w:ascii="Calibri" w:eastAsia="Times New Roman" w:hAnsi="Calibri" w:cs="Calibri"/>
                      <w:sz w:val="20"/>
                      <w:szCs w:val="20"/>
                      <w:lang w:val="en-US" w:eastAsia="en-GB"/>
                    </w:rPr>
                    <w:t xml:space="preserve"> new ways of spelling phonemes for which 1 or more spellings are already known – learn some words with each spelling including a few common homophones</w:t>
                  </w:r>
                </w:p>
                <w:p w14:paraId="788AA933" w14:textId="7B67C9F5" w:rsidR="004A382B" w:rsidRPr="004A382B" w:rsidRDefault="004A382B" w:rsidP="004A382B">
                  <w:pPr>
                    <w:spacing w:after="0" w:line="240" w:lineRule="auto"/>
                    <w:ind w:left="105" w:right="99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distinguish</w:t>
                  </w:r>
                  <w:proofErr w:type="gramEnd"/>
                  <w:r w:rsidRPr="004A382B">
                    <w:rPr>
                      <w:rFonts w:ascii="Calibri" w:eastAsia="Times New Roman" w:hAnsi="Calibri" w:cs="Calibri"/>
                      <w:sz w:val="20"/>
                      <w:szCs w:val="20"/>
                      <w:lang w:val="en-US" w:eastAsia="en-GB"/>
                    </w:rPr>
                    <w:t xml:space="preserve"> between homophones and near- homophones</w:t>
                  </w:r>
                </w:p>
                <w:p w14:paraId="7A89F9FE" w14:textId="57BBA893"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common exception words</w:t>
                  </w:r>
                </w:p>
              </w:tc>
              <w:tc>
                <w:tcPr>
                  <w:tcW w:w="644"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1A4877D7" w14:textId="553EF0E2"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words spelt </w:t>
                  </w:r>
                  <w:proofErr w:type="spellStart"/>
                  <w:r w:rsidRPr="004A382B">
                    <w:rPr>
                      <w:rFonts w:ascii="Calibri" w:eastAsia="Times New Roman" w:hAnsi="Calibri" w:cs="Calibri"/>
                      <w:sz w:val="20"/>
                      <w:szCs w:val="20"/>
                      <w:lang w:val="en-US" w:eastAsia="en-GB"/>
                    </w:rPr>
                    <w:t>ei</w:t>
                  </w:r>
                  <w:proofErr w:type="spellEnd"/>
                  <w:r w:rsidRPr="004A382B">
                    <w:rPr>
                      <w:rFonts w:ascii="Calibri" w:eastAsia="Times New Roman" w:hAnsi="Calibri" w:cs="Calibri"/>
                      <w:sz w:val="20"/>
                      <w:szCs w:val="20"/>
                      <w:lang w:val="en-US" w:eastAsia="en-GB"/>
                    </w:rPr>
                    <w:t xml:space="preserve">, </w:t>
                  </w:r>
                  <w:proofErr w:type="spellStart"/>
                  <w:r w:rsidRPr="004A382B">
                    <w:rPr>
                      <w:rFonts w:ascii="Calibri" w:eastAsia="Times New Roman" w:hAnsi="Calibri" w:cs="Calibri"/>
                      <w:sz w:val="20"/>
                      <w:szCs w:val="20"/>
                      <w:lang w:val="en-US" w:eastAsia="en-GB"/>
                    </w:rPr>
                    <w:t>eigh</w:t>
                  </w:r>
                  <w:proofErr w:type="spellEnd"/>
                  <w:r w:rsidRPr="004A382B">
                    <w:rPr>
                      <w:rFonts w:ascii="Calibri" w:eastAsia="Times New Roman" w:hAnsi="Calibri" w:cs="Calibri"/>
                      <w:sz w:val="20"/>
                      <w:szCs w:val="20"/>
                      <w:lang w:val="en-US" w:eastAsia="en-GB"/>
                    </w:rPr>
                    <w:t xml:space="preserve"> or </w:t>
                  </w:r>
                  <w:proofErr w:type="spellStart"/>
                  <w:r w:rsidRPr="004A382B">
                    <w:rPr>
                      <w:rFonts w:ascii="Calibri" w:eastAsia="Times New Roman" w:hAnsi="Calibri" w:cs="Calibri"/>
                      <w:sz w:val="20"/>
                      <w:szCs w:val="20"/>
                      <w:lang w:val="en-US" w:eastAsia="en-GB"/>
                    </w:rPr>
                    <w:t>ey</w:t>
                  </w:r>
                  <w:proofErr w:type="spellEnd"/>
                </w:p>
                <w:p w14:paraId="692A429A" w14:textId="6AABF400"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words spelt </w:t>
                  </w:r>
                  <w:proofErr w:type="spellStart"/>
                  <w:r w:rsidRPr="004A382B">
                    <w:rPr>
                      <w:rFonts w:ascii="Calibri" w:eastAsia="Times New Roman" w:hAnsi="Calibri" w:cs="Calibri"/>
                      <w:sz w:val="20"/>
                      <w:szCs w:val="20"/>
                      <w:lang w:val="en-US" w:eastAsia="en-GB"/>
                    </w:rPr>
                    <w:t>ch</w:t>
                  </w:r>
                  <w:proofErr w:type="spellEnd"/>
                  <w:r w:rsidRPr="004A382B">
                    <w:rPr>
                      <w:rFonts w:ascii="Calibri" w:eastAsia="Times New Roman" w:hAnsi="Calibri" w:cs="Calibri"/>
                      <w:sz w:val="20"/>
                      <w:szCs w:val="20"/>
                      <w:lang w:val="en-US" w:eastAsia="en-GB"/>
                    </w:rPr>
                    <w:t xml:space="preserve">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scheme, chemist, chef, brochure</w:t>
                  </w:r>
                </w:p>
                <w:p w14:paraId="154A0370" w14:textId="61BCA566" w:rsidR="004A382B" w:rsidRPr="004A382B" w:rsidRDefault="004A382B" w:rsidP="004A382B">
                  <w:pPr>
                    <w:spacing w:after="0" w:line="240" w:lineRule="auto"/>
                    <w:ind w:left="105" w:right="54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a range of common homophones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berry/bury, break/brake, grown/groan</w:t>
                  </w:r>
                </w:p>
              </w:tc>
              <w:tc>
                <w:tcPr>
                  <w:tcW w:w="619" w:type="pct"/>
                  <w:tcBorders>
                    <w:top w:val="single" w:sz="6" w:space="0" w:color="000000"/>
                    <w:left w:val="single" w:sz="6" w:space="0" w:color="000000"/>
                    <w:bottom w:val="single" w:sz="6" w:space="0" w:color="000000"/>
                    <w:right w:val="single" w:sz="6" w:space="0" w:color="000000"/>
                  </w:tcBorders>
                  <w:shd w:val="clear" w:color="auto" w:fill="FFFF81"/>
                  <w:vAlign w:val="center"/>
                  <w:hideMark/>
                </w:tcPr>
                <w:p w14:paraId="53728BF8" w14:textId="1D222E7F" w:rsidR="004A382B" w:rsidRPr="004A382B" w:rsidRDefault="004A382B" w:rsidP="004A382B">
                  <w:pPr>
                    <w:spacing w:after="0" w:line="240" w:lineRule="auto"/>
                    <w:ind w:left="105" w:right="16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words spelt </w:t>
                  </w:r>
                  <w:proofErr w:type="spellStart"/>
                  <w:r w:rsidRPr="004A382B">
                    <w:rPr>
                      <w:rFonts w:ascii="Calibri" w:eastAsia="Times New Roman" w:hAnsi="Calibri" w:cs="Calibri"/>
                      <w:sz w:val="20"/>
                      <w:szCs w:val="20"/>
                      <w:lang w:val="en-US" w:eastAsia="en-GB"/>
                    </w:rPr>
                    <w:t>sc</w:t>
                  </w:r>
                  <w:proofErr w:type="spellEnd"/>
                  <w:r w:rsidRPr="004A382B">
                    <w:rPr>
                      <w:rFonts w:ascii="Calibri" w:eastAsia="Times New Roman" w:hAnsi="Calibri" w:cs="Calibri"/>
                      <w:sz w:val="20"/>
                      <w:szCs w:val="20"/>
                      <w:lang w:val="en-US" w:eastAsia="en-GB"/>
                    </w:rPr>
                    <w:t xml:space="preserve">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science, discipline, crescent</w:t>
                  </w:r>
                </w:p>
                <w:p w14:paraId="6C709058" w14:textId="435E7BF4" w:rsidR="004A382B" w:rsidRPr="004A382B" w:rsidRDefault="004A382B" w:rsidP="004A382B">
                  <w:pPr>
                    <w:spacing w:after="0" w:line="240" w:lineRule="auto"/>
                    <w:ind w:left="105" w:righ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words ending with </w:t>
                  </w:r>
                  <w:proofErr w:type="spellStart"/>
                  <w:r w:rsidRPr="004A382B">
                    <w:rPr>
                      <w:rFonts w:ascii="Calibri" w:eastAsia="Times New Roman" w:hAnsi="Calibri" w:cs="Calibri"/>
                      <w:sz w:val="20"/>
                      <w:szCs w:val="20"/>
                      <w:lang w:val="en-US" w:eastAsia="en-GB"/>
                    </w:rPr>
                    <w:t>gue</w:t>
                  </w:r>
                  <w:proofErr w:type="spellEnd"/>
                  <w:r w:rsidRPr="004A382B">
                    <w:rPr>
                      <w:rFonts w:ascii="Calibri" w:eastAsia="Times New Roman" w:hAnsi="Calibri" w:cs="Calibri"/>
                      <w:sz w:val="20"/>
                      <w:szCs w:val="20"/>
                      <w:lang w:val="en-US" w:eastAsia="en-GB"/>
                    </w:rPr>
                    <w:t xml:space="preserve"> and que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league, tongue, antique</w:t>
                  </w:r>
                </w:p>
                <w:p w14:paraId="355E6559" w14:textId="1AC613DD"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most homophones in the Y3/Y4 spelling appendix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accept/except; scene/seen</w:t>
                  </w:r>
                </w:p>
              </w:tc>
              <w:tc>
                <w:tcPr>
                  <w:tcW w:w="644" w:type="pct"/>
                  <w:tcBorders>
                    <w:top w:val="single" w:sz="6" w:space="0" w:color="000000"/>
                    <w:left w:val="single" w:sz="6" w:space="0" w:color="000000"/>
                    <w:bottom w:val="single" w:sz="6" w:space="0" w:color="000000"/>
                    <w:right w:val="single" w:sz="6" w:space="0" w:color="000000"/>
                  </w:tcBorders>
                  <w:shd w:val="clear" w:color="auto" w:fill="FFFF60"/>
                  <w:vAlign w:val="center"/>
                  <w:hideMark/>
                </w:tcPr>
                <w:p w14:paraId="0162D809" w14:textId="3BF4BF0E" w:rsidR="004A382B" w:rsidRPr="004A382B" w:rsidRDefault="004A382B" w:rsidP="004A382B">
                  <w:pPr>
                    <w:spacing w:after="0" w:line="240" w:lineRule="auto"/>
                    <w:ind w:left="105" w:right="34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some homophones from the Y5/Y6 spelling appendix</w:t>
                  </w:r>
                </w:p>
                <w:p w14:paraId="4806766F" w14:textId="375257A6" w:rsidR="004A382B" w:rsidRPr="004A382B" w:rsidRDefault="004A382B" w:rsidP="004A382B">
                  <w:pPr>
                    <w:spacing w:after="0" w:line="240" w:lineRule="auto"/>
                    <w:ind w:left="105" w:right="34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distinguish</w:t>
                  </w:r>
                  <w:proofErr w:type="gramEnd"/>
                  <w:r w:rsidRPr="004A382B">
                    <w:rPr>
                      <w:rFonts w:ascii="Calibri" w:eastAsia="Times New Roman" w:hAnsi="Calibri" w:cs="Calibri"/>
                      <w:sz w:val="20"/>
                      <w:szCs w:val="20"/>
                      <w:lang w:val="en-US" w:eastAsia="en-GB"/>
                    </w:rPr>
                    <w:t xml:space="preserve"> between some commonly confused words</w:t>
                  </w:r>
                </w:p>
              </w:tc>
              <w:tc>
                <w:tcPr>
                  <w:tcW w:w="1049" w:type="pct"/>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3AFA5DC3" w14:textId="6CF953CB" w:rsidR="004A382B" w:rsidRPr="004A382B" w:rsidRDefault="004A382B" w:rsidP="004A382B">
                  <w:pPr>
                    <w:spacing w:after="0" w:line="240" w:lineRule="auto"/>
                    <w:ind w:left="105" w:right="34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spelling</w:t>
                  </w:r>
                  <w:proofErr w:type="gramEnd"/>
                  <w:r w:rsidRPr="004A382B">
                    <w:rPr>
                      <w:rFonts w:ascii="Calibri" w:eastAsia="Times New Roman" w:hAnsi="Calibri" w:cs="Calibri"/>
                      <w:sz w:val="20"/>
                      <w:szCs w:val="20"/>
                      <w:lang w:val="en-US" w:eastAsia="en-GB"/>
                    </w:rPr>
                    <w:t xml:space="preserve"> some challenging homophones from the Y5/Y6 spelling appendix</w:t>
                  </w:r>
                </w:p>
                <w:p w14:paraId="31EBD430" w14:textId="34108071" w:rsidR="004A382B" w:rsidRPr="004A382B" w:rsidRDefault="004A382B" w:rsidP="004A382B">
                  <w:pPr>
                    <w:spacing w:after="0" w:line="240" w:lineRule="auto"/>
                    <w:ind w:left="105" w:right="34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distinguish</w:t>
                  </w:r>
                  <w:proofErr w:type="gramEnd"/>
                  <w:r w:rsidRPr="004A382B">
                    <w:rPr>
                      <w:rFonts w:ascii="Calibri" w:eastAsia="Times New Roman" w:hAnsi="Calibri" w:cs="Calibri"/>
                      <w:sz w:val="20"/>
                      <w:szCs w:val="20"/>
                      <w:lang w:val="en-US" w:eastAsia="en-GB"/>
                    </w:rPr>
                    <w:t xml:space="preserve"> between many commonly confused words</w:t>
                  </w:r>
                </w:p>
              </w:tc>
            </w:tr>
            <w:tr w:rsidR="004A382B" w:rsidRPr="004A382B" w14:paraId="34B2D437" w14:textId="77777777" w:rsidTr="004A382B">
              <w:trPr>
                <w:trHeight w:val="3915"/>
              </w:trPr>
              <w:tc>
                <w:tcPr>
                  <w:tcW w:w="3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84216C" w14:textId="781C45E4" w:rsidR="004A382B" w:rsidRPr="004A382B" w:rsidRDefault="004A382B" w:rsidP="004A382B">
                  <w:pPr>
                    <w:spacing w:after="0" w:line="240" w:lineRule="auto"/>
                    <w:ind w:left="105" w:right="360"/>
                    <w:jc w:val="center"/>
                    <w:textAlignment w:val="baseline"/>
                    <w:rPr>
                      <w:rFonts w:ascii="Segoe UI" w:eastAsia="Times New Roman" w:hAnsi="Segoe UI" w:cs="Segoe UI"/>
                      <w:sz w:val="18"/>
                      <w:szCs w:val="18"/>
                      <w:lang w:eastAsia="en-GB"/>
                    </w:rPr>
                  </w:pPr>
                  <w:r w:rsidRPr="004A382B">
                    <w:rPr>
                      <w:rFonts w:ascii="Calibri" w:eastAsia="Times New Roman" w:hAnsi="Calibri" w:cs="Calibri"/>
                      <w:b/>
                      <w:bCs/>
                      <w:i/>
                      <w:iCs/>
                      <w:sz w:val="20"/>
                      <w:szCs w:val="20"/>
                      <w:lang w:val="en-US" w:eastAsia="en-GB"/>
                    </w:rPr>
                    <w:lastRenderedPageBreak/>
                    <w:t>Spelling – other word building</w:t>
                  </w:r>
                </w:p>
              </w:tc>
              <w:tc>
                <w:tcPr>
                  <w:tcW w:w="540" w:type="pct"/>
                  <w:tcBorders>
                    <w:top w:val="single" w:sz="6" w:space="0" w:color="000000"/>
                    <w:left w:val="single" w:sz="6" w:space="0" w:color="000000"/>
                    <w:bottom w:val="single" w:sz="6" w:space="0" w:color="000000"/>
                    <w:right w:val="single" w:sz="6" w:space="0" w:color="000000"/>
                  </w:tcBorders>
                  <w:shd w:val="clear" w:color="auto" w:fill="FFFFE7"/>
                  <w:vAlign w:val="center"/>
                  <w:hideMark/>
                </w:tcPr>
                <w:p w14:paraId="020321BA" w14:textId="6FB229AC" w:rsidR="004A382B" w:rsidRPr="004A382B" w:rsidRDefault="004A382B" w:rsidP="004A382B">
                  <w:pPr>
                    <w:spacing w:after="0" w:line="240" w:lineRule="auto"/>
                    <w:ind w:left="105" w:right="63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other words that are phonetically plausible</w:t>
                  </w:r>
                </w:p>
              </w:tc>
              <w:tc>
                <w:tcPr>
                  <w:tcW w:w="557" w:type="pct"/>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4D3188DA" w14:textId="20F5906A"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 xml:space="preserve">* </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the prefix un-</w:t>
                  </w:r>
                </w:p>
                <w:p w14:paraId="005BFA74" w14:textId="07B1FFC3" w:rsidR="004A382B" w:rsidRPr="004A382B" w:rsidRDefault="004A382B" w:rsidP="004A382B">
                  <w:pPr>
                    <w:spacing w:after="0" w:line="240" w:lineRule="auto"/>
                    <w:ind w:left="105" w:right="27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the suffixes –</w:t>
                  </w:r>
                  <w:proofErr w:type="spellStart"/>
                  <w:r w:rsidRPr="004A382B">
                    <w:rPr>
                      <w:rFonts w:ascii="Calibri" w:eastAsia="Times New Roman" w:hAnsi="Calibri" w:cs="Calibri"/>
                      <w:sz w:val="20"/>
                      <w:szCs w:val="20"/>
                      <w:lang w:val="en-US" w:eastAsia="en-GB"/>
                    </w:rPr>
                    <w:t>ing</w:t>
                  </w:r>
                  <w:proofErr w:type="spellEnd"/>
                  <w:r w:rsidRPr="004A382B">
                    <w:rPr>
                      <w:rFonts w:ascii="Calibri" w:eastAsia="Times New Roman" w:hAnsi="Calibri" w:cs="Calibri"/>
                      <w:sz w:val="20"/>
                      <w:szCs w:val="20"/>
                      <w:lang w:val="en-US" w:eastAsia="en-GB"/>
                    </w:rPr>
                    <w:t xml:space="preserve">, -ed -er - </w:t>
                  </w:r>
                  <w:proofErr w:type="spellStart"/>
                  <w:r w:rsidRPr="004A382B">
                    <w:rPr>
                      <w:rFonts w:ascii="Calibri" w:eastAsia="Times New Roman" w:hAnsi="Calibri" w:cs="Calibri"/>
                      <w:sz w:val="20"/>
                      <w:szCs w:val="20"/>
                      <w:lang w:val="en-US" w:eastAsia="en-GB"/>
                    </w:rPr>
                    <w:t>est</w:t>
                  </w:r>
                  <w:proofErr w:type="spellEnd"/>
                  <w:r w:rsidRPr="004A382B">
                    <w:rPr>
                      <w:rFonts w:ascii="Calibri" w:eastAsia="Times New Roman" w:hAnsi="Calibri" w:cs="Calibri"/>
                      <w:sz w:val="20"/>
                      <w:szCs w:val="20"/>
                      <w:lang w:val="en-US" w:eastAsia="en-GB"/>
                    </w:rPr>
                    <w:t xml:space="preserve"> where no change is made to the root word</w:t>
                  </w:r>
                </w:p>
                <w:p w14:paraId="63A3E3CB" w14:textId="52AD99BB"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understand</w:t>
                  </w:r>
                  <w:proofErr w:type="gramEnd"/>
                  <w:r w:rsidRPr="004A382B">
                    <w:rPr>
                      <w:rFonts w:ascii="Calibri" w:eastAsia="Times New Roman" w:hAnsi="Calibri" w:cs="Calibri"/>
                      <w:sz w:val="20"/>
                      <w:szCs w:val="20"/>
                      <w:lang w:val="en-US" w:eastAsia="en-GB"/>
                    </w:rPr>
                    <w:t xml:space="preserve"> the rule for adding</w:t>
                  </w:r>
                </w:p>
                <w:p w14:paraId="2166D0AB" w14:textId="68EF761F" w:rsidR="004A382B" w:rsidRPr="004A382B" w:rsidRDefault="004A382B" w:rsidP="004A382B">
                  <w:pPr>
                    <w:spacing w:after="0" w:line="240" w:lineRule="auto"/>
                    <w:ind w:left="105" w:right="13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-s or –es as the plural marker for nouns and the third person singular marker for verbs</w:t>
                  </w:r>
                </w:p>
                <w:p w14:paraId="006003E5" w14:textId="45935F46" w:rsidR="004A382B" w:rsidRPr="004A382B" w:rsidRDefault="004A382B" w:rsidP="004A382B">
                  <w:pPr>
                    <w:spacing w:after="0" w:line="240" w:lineRule="auto"/>
                    <w:ind w:left="105" w:right="30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apply</w:t>
                  </w:r>
                  <w:proofErr w:type="gramEnd"/>
                  <w:r w:rsidRPr="004A382B">
                    <w:rPr>
                      <w:rFonts w:ascii="Calibri" w:eastAsia="Times New Roman" w:hAnsi="Calibri" w:cs="Calibri"/>
                      <w:sz w:val="20"/>
                      <w:szCs w:val="20"/>
                      <w:lang w:val="en-US" w:eastAsia="en-GB"/>
                    </w:rPr>
                    <w:t xml:space="preserve"> simple spelling rules and guidance from NC Appendix 1</w:t>
                  </w:r>
                </w:p>
              </w:tc>
              <w:tc>
                <w:tcPr>
                  <w:tcW w:w="644" w:type="pct"/>
                  <w:tcBorders>
                    <w:top w:val="single" w:sz="6" w:space="0" w:color="000000"/>
                    <w:left w:val="single" w:sz="6" w:space="0" w:color="000000"/>
                    <w:bottom w:val="single" w:sz="6" w:space="0" w:color="000000"/>
                    <w:right w:val="single" w:sz="6" w:space="0" w:color="000000"/>
                  </w:tcBorders>
                  <w:shd w:val="clear" w:color="auto" w:fill="FFFFB3"/>
                  <w:vAlign w:val="center"/>
                  <w:hideMark/>
                </w:tcPr>
                <w:p w14:paraId="7E821E83" w14:textId="41BADC5E" w:rsidR="004A382B" w:rsidRPr="004A382B" w:rsidRDefault="004A382B" w:rsidP="004A382B">
                  <w:pPr>
                    <w:spacing w:after="0" w:line="240" w:lineRule="auto"/>
                    <w:ind w:left="105" w:right="9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more words with contracted forms</w:t>
                  </w:r>
                </w:p>
                <w:p w14:paraId="60D97BE1" w14:textId="38A4D71E"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possessive apostrophe (singular)</w:t>
                  </w:r>
                </w:p>
                <w:p w14:paraId="12724B5F" w14:textId="26DD72FD" w:rsidR="004A382B" w:rsidRPr="004A382B" w:rsidRDefault="004A382B" w:rsidP="004A382B">
                  <w:pPr>
                    <w:spacing w:after="0" w:line="240" w:lineRule="auto"/>
                    <w:ind w:left="105" w:right="22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add</w:t>
                  </w:r>
                  <w:proofErr w:type="gramEnd"/>
                  <w:r w:rsidRPr="004A382B">
                    <w:rPr>
                      <w:rFonts w:ascii="Calibri" w:eastAsia="Times New Roman" w:hAnsi="Calibri" w:cs="Calibri"/>
                      <w:sz w:val="20"/>
                      <w:szCs w:val="20"/>
                      <w:lang w:val="en-US" w:eastAsia="en-GB"/>
                    </w:rPr>
                    <w:t xml:space="preserve"> suffixes to spell longer words including -</w:t>
                  </w:r>
                  <w:proofErr w:type="spellStart"/>
                  <w:r w:rsidRPr="004A382B">
                    <w:rPr>
                      <w:rFonts w:ascii="Calibri" w:eastAsia="Times New Roman" w:hAnsi="Calibri" w:cs="Calibri"/>
                      <w:sz w:val="20"/>
                      <w:szCs w:val="20"/>
                      <w:lang w:val="en-US" w:eastAsia="en-GB"/>
                    </w:rPr>
                    <w:t>ment</w:t>
                  </w:r>
                  <w:proofErr w:type="spellEnd"/>
                  <w:r w:rsidRPr="004A382B">
                    <w:rPr>
                      <w:rFonts w:ascii="Calibri" w:eastAsia="Times New Roman" w:hAnsi="Calibri" w:cs="Calibri"/>
                      <w:sz w:val="20"/>
                      <w:szCs w:val="20"/>
                      <w:lang w:val="en-US" w:eastAsia="en-GB"/>
                    </w:rPr>
                    <w:t>, -ness,</w:t>
                  </w:r>
                </w:p>
                <w:p w14:paraId="45C22CD1" w14:textId="18912CA1"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spellStart"/>
                  <w:r w:rsidRPr="004A382B">
                    <w:rPr>
                      <w:rFonts w:ascii="Calibri" w:eastAsia="Times New Roman" w:hAnsi="Calibri" w:cs="Calibri"/>
                      <w:sz w:val="20"/>
                      <w:szCs w:val="20"/>
                      <w:lang w:val="en-US" w:eastAsia="en-GB"/>
                    </w:rPr>
                    <w:t>ful</w:t>
                  </w:r>
                  <w:proofErr w:type="spellEnd"/>
                  <w:r w:rsidRPr="004A382B">
                    <w:rPr>
                      <w:rFonts w:ascii="Calibri" w:eastAsia="Times New Roman" w:hAnsi="Calibri" w:cs="Calibri"/>
                      <w:sz w:val="20"/>
                      <w:szCs w:val="20"/>
                      <w:lang w:val="en-US" w:eastAsia="en-GB"/>
                    </w:rPr>
                    <w:t>, -less, -</w:t>
                  </w:r>
                  <w:proofErr w:type="spellStart"/>
                  <w:r w:rsidRPr="004A382B">
                    <w:rPr>
                      <w:rFonts w:ascii="Calibri" w:eastAsia="Times New Roman" w:hAnsi="Calibri" w:cs="Calibri"/>
                      <w:sz w:val="20"/>
                      <w:szCs w:val="20"/>
                      <w:lang w:val="en-US" w:eastAsia="en-GB"/>
                    </w:rPr>
                    <w:t>ly</w:t>
                  </w:r>
                  <w:proofErr w:type="spellEnd"/>
                </w:p>
                <w:p w14:paraId="453E1555" w14:textId="1469D25D" w:rsidR="004A382B" w:rsidRPr="004A382B" w:rsidRDefault="004A382B" w:rsidP="004A382B">
                  <w:pPr>
                    <w:spacing w:after="0" w:line="240" w:lineRule="auto"/>
                    <w:ind w:left="105" w:right="9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apply</w:t>
                  </w:r>
                  <w:proofErr w:type="gramEnd"/>
                  <w:r w:rsidRPr="004A382B">
                    <w:rPr>
                      <w:rFonts w:ascii="Calibri" w:eastAsia="Times New Roman" w:hAnsi="Calibri" w:cs="Calibri"/>
                      <w:sz w:val="20"/>
                      <w:szCs w:val="20"/>
                      <w:lang w:val="en-US" w:eastAsia="en-GB"/>
                    </w:rPr>
                    <w:t xml:space="preserve"> spelling rules and guidance from NC Appendix 1</w:t>
                  </w:r>
                </w:p>
              </w:tc>
              <w:tc>
                <w:tcPr>
                  <w:tcW w:w="644"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79C53BB0" w14:textId="3AB80444" w:rsidR="004A382B" w:rsidRPr="004A382B" w:rsidRDefault="004A382B" w:rsidP="004A382B">
                  <w:pPr>
                    <w:spacing w:after="0" w:line="240" w:lineRule="auto"/>
                    <w:ind w:left="105" w:right="12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knowledge of morphology to spell some words with prefixes dis-, mis-, in-, super-, anti-</w:t>
                  </w:r>
                </w:p>
                <w:p w14:paraId="1E8FB8AA" w14:textId="40886D4F"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some words with the suffixes: -</w:t>
                  </w:r>
                  <w:proofErr w:type="spellStart"/>
                  <w:r w:rsidRPr="004A382B">
                    <w:rPr>
                      <w:rFonts w:ascii="Calibri" w:eastAsia="Times New Roman" w:hAnsi="Calibri" w:cs="Calibri"/>
                      <w:sz w:val="20"/>
                      <w:szCs w:val="20"/>
                      <w:lang w:val="en-US" w:eastAsia="en-GB"/>
                    </w:rPr>
                    <w:t>ation</w:t>
                  </w:r>
                  <w:proofErr w:type="spellEnd"/>
                  <w:r w:rsidRPr="004A382B">
                    <w:rPr>
                      <w:rFonts w:ascii="Calibri" w:eastAsia="Times New Roman" w:hAnsi="Calibri" w:cs="Calibri"/>
                      <w:sz w:val="20"/>
                      <w:szCs w:val="20"/>
                      <w:lang w:val="en-US" w:eastAsia="en-GB"/>
                    </w:rPr>
                    <w:t>, -</w:t>
                  </w:r>
                  <w:proofErr w:type="spellStart"/>
                  <w:r w:rsidRPr="004A382B">
                    <w:rPr>
                      <w:rFonts w:ascii="Calibri" w:eastAsia="Times New Roman" w:hAnsi="Calibri" w:cs="Calibri"/>
                      <w:sz w:val="20"/>
                      <w:szCs w:val="20"/>
                      <w:lang w:val="en-US" w:eastAsia="en-GB"/>
                    </w:rPr>
                    <w:t>ly</w:t>
                  </w:r>
                  <w:proofErr w:type="spellEnd"/>
                  <w:r w:rsidRPr="004A382B">
                    <w:rPr>
                      <w:rFonts w:ascii="Calibri" w:eastAsia="Times New Roman" w:hAnsi="Calibri" w:cs="Calibri"/>
                      <w:sz w:val="20"/>
                      <w:szCs w:val="20"/>
                      <w:lang w:val="en-US" w:eastAsia="en-GB"/>
                    </w:rPr>
                    <w:t>, -sure. –</w:t>
                  </w:r>
                  <w:proofErr w:type="spellStart"/>
                  <w:r w:rsidRPr="004A382B">
                    <w:rPr>
                      <w:rFonts w:ascii="Calibri" w:eastAsia="Times New Roman" w:hAnsi="Calibri" w:cs="Calibri"/>
                      <w:sz w:val="20"/>
                      <w:szCs w:val="20"/>
                      <w:lang w:val="en-US" w:eastAsia="en-GB"/>
                    </w:rPr>
                    <w:t>tion</w:t>
                  </w:r>
                  <w:proofErr w:type="spellEnd"/>
                  <w:r w:rsidRPr="004A382B">
                    <w:rPr>
                      <w:rFonts w:ascii="Calibri" w:eastAsia="Times New Roman" w:hAnsi="Calibri" w:cs="Calibri"/>
                      <w:sz w:val="20"/>
                      <w:szCs w:val="20"/>
                      <w:lang w:val="en-US" w:eastAsia="en-GB"/>
                    </w:rPr>
                    <w:t xml:space="preserve">, - </w:t>
                  </w:r>
                  <w:proofErr w:type="spellStart"/>
                  <w:r w:rsidRPr="004A382B">
                    <w:rPr>
                      <w:rFonts w:ascii="Calibri" w:eastAsia="Times New Roman" w:hAnsi="Calibri" w:cs="Calibri"/>
                      <w:sz w:val="20"/>
                      <w:szCs w:val="20"/>
                      <w:lang w:val="en-US" w:eastAsia="en-GB"/>
                    </w:rPr>
                    <w:t>sion</w:t>
                  </w:r>
                  <w:proofErr w:type="spellEnd"/>
                  <w:r w:rsidRPr="004A382B">
                    <w:rPr>
                      <w:rFonts w:ascii="Calibri" w:eastAsia="Times New Roman" w:hAnsi="Calibri" w:cs="Calibri"/>
                      <w:sz w:val="20"/>
                      <w:szCs w:val="20"/>
                      <w:lang w:val="en-US" w:eastAsia="en-GB"/>
                    </w:rPr>
                    <w:t xml:space="preserve"> and –</w:t>
                  </w:r>
                  <w:proofErr w:type="spellStart"/>
                  <w:r w:rsidRPr="004A382B">
                    <w:rPr>
                      <w:rFonts w:ascii="Calibri" w:eastAsia="Times New Roman" w:hAnsi="Calibri" w:cs="Calibri"/>
                      <w:sz w:val="20"/>
                      <w:szCs w:val="20"/>
                      <w:lang w:val="en-US" w:eastAsia="en-GB"/>
                    </w:rPr>
                    <w:t>ssion</w:t>
                  </w:r>
                  <w:proofErr w:type="spellEnd"/>
                </w:p>
                <w:p w14:paraId="0AAC10A0" w14:textId="4CD649EA" w:rsidR="004A382B" w:rsidRPr="004A382B" w:rsidRDefault="004A382B" w:rsidP="004A382B">
                  <w:pPr>
                    <w:spacing w:after="0" w:line="240" w:lineRule="auto"/>
                    <w:ind w:left="105" w:right="27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embed</w:t>
                  </w:r>
                  <w:proofErr w:type="gramEnd"/>
                  <w:r w:rsidRPr="004A382B">
                    <w:rPr>
                      <w:rFonts w:ascii="Calibri" w:eastAsia="Times New Roman" w:hAnsi="Calibri" w:cs="Calibri"/>
                      <w:sz w:val="20"/>
                      <w:szCs w:val="20"/>
                      <w:lang w:val="en-US" w:eastAsia="en-GB"/>
                    </w:rPr>
                    <w:t xml:space="preserve"> use of apostrophe for a range of contractions and for singular nouns</w:t>
                  </w:r>
                </w:p>
                <w:p w14:paraId="06068CD1" w14:textId="53DE6428"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being</w:t>
                  </w:r>
                  <w:proofErr w:type="gramEnd"/>
                  <w:r w:rsidRPr="004A382B">
                    <w:rPr>
                      <w:rFonts w:ascii="Calibri" w:eastAsia="Times New Roman" w:hAnsi="Calibri" w:cs="Calibri"/>
                      <w:sz w:val="20"/>
                      <w:szCs w:val="20"/>
                      <w:lang w:val="en-US" w:eastAsia="en-GB"/>
                    </w:rPr>
                    <w:t xml:space="preserve"> to use apostrophes for plural possession</w:t>
                  </w:r>
                </w:p>
                <w:p w14:paraId="4454D45D" w14:textId="15B53DAE"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some words from the Y3/Y4 Statutory Word List</w:t>
                  </w:r>
                </w:p>
                <w:p w14:paraId="0563D499" w14:textId="650C0C4F" w:rsidR="004A382B" w:rsidRPr="004A382B" w:rsidRDefault="004A382B" w:rsidP="004A382B">
                  <w:pPr>
                    <w:spacing w:after="0" w:line="240" w:lineRule="auto"/>
                    <w:ind w:left="105" w:right="24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dictionaries to aid checking of spelling</w:t>
                  </w:r>
                </w:p>
              </w:tc>
              <w:tc>
                <w:tcPr>
                  <w:tcW w:w="619" w:type="pct"/>
                  <w:tcBorders>
                    <w:top w:val="single" w:sz="6" w:space="0" w:color="000000"/>
                    <w:left w:val="single" w:sz="6" w:space="0" w:color="000000"/>
                    <w:bottom w:val="single" w:sz="6" w:space="0" w:color="000000"/>
                    <w:right w:val="single" w:sz="6" w:space="0" w:color="000000"/>
                  </w:tcBorders>
                  <w:shd w:val="clear" w:color="auto" w:fill="FFFF81"/>
                  <w:vAlign w:val="center"/>
                  <w:hideMark/>
                </w:tcPr>
                <w:p w14:paraId="61DF98C5" w14:textId="1A411336" w:rsidR="004A382B" w:rsidRPr="004A382B" w:rsidRDefault="004A382B" w:rsidP="004A382B">
                  <w:pPr>
                    <w:spacing w:after="0" w:line="240" w:lineRule="auto"/>
                    <w:ind w:left="105" w:right="12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knowledge of morphology to spell words with prefixes in- il- im- re- sub- inter- auto-</w:t>
                  </w:r>
                </w:p>
                <w:p w14:paraId="59F49754" w14:textId="4D8AB04B" w:rsidR="004A382B" w:rsidRPr="004A382B" w:rsidRDefault="004A382B" w:rsidP="004A382B">
                  <w:pPr>
                    <w:spacing w:after="0" w:line="240" w:lineRule="auto"/>
                    <w:ind w:left="105" w:right="24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add</w:t>
                  </w:r>
                  <w:proofErr w:type="gramEnd"/>
                  <w:r w:rsidRPr="004A382B">
                    <w:rPr>
                      <w:rFonts w:ascii="Calibri" w:eastAsia="Times New Roman" w:hAnsi="Calibri" w:cs="Calibri"/>
                      <w:sz w:val="20"/>
                      <w:szCs w:val="20"/>
                      <w:lang w:val="en-US" w:eastAsia="en-GB"/>
                    </w:rPr>
                    <w:t xml:space="preserve"> suffixes which begin with a vowel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forget / forgetting</w:t>
                  </w:r>
                </w:p>
                <w:p w14:paraId="175E6296" w14:textId="5C9A177E"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add</w:t>
                  </w:r>
                  <w:proofErr w:type="gramEnd"/>
                  <w:r w:rsidRPr="004A382B">
                    <w:rPr>
                      <w:rFonts w:ascii="Calibri" w:eastAsia="Times New Roman" w:hAnsi="Calibri" w:cs="Calibri"/>
                      <w:sz w:val="20"/>
                      <w:szCs w:val="20"/>
                      <w:lang w:val="en-US" w:eastAsia="en-GB"/>
                    </w:rPr>
                    <w:t xml:space="preserve"> suffixes -</w:t>
                  </w:r>
                  <w:proofErr w:type="spellStart"/>
                  <w:r w:rsidRPr="004A382B">
                    <w:rPr>
                      <w:rFonts w:ascii="Calibri" w:eastAsia="Times New Roman" w:hAnsi="Calibri" w:cs="Calibri"/>
                      <w:sz w:val="20"/>
                      <w:szCs w:val="20"/>
                      <w:lang w:val="en-US" w:eastAsia="en-GB"/>
                    </w:rPr>
                    <w:t>ous</w:t>
                  </w:r>
                  <w:proofErr w:type="spellEnd"/>
                  <w:r w:rsidRPr="004A382B">
                    <w:rPr>
                      <w:rFonts w:ascii="Calibri" w:eastAsia="Times New Roman" w:hAnsi="Calibri" w:cs="Calibri"/>
                      <w:sz w:val="20"/>
                      <w:szCs w:val="20"/>
                      <w:lang w:val="en-US" w:eastAsia="en-GB"/>
                    </w:rPr>
                    <w:t>, -</w:t>
                  </w:r>
                  <w:proofErr w:type="spellStart"/>
                  <w:r w:rsidRPr="004A382B">
                    <w:rPr>
                      <w:rFonts w:ascii="Calibri" w:eastAsia="Times New Roman" w:hAnsi="Calibri" w:cs="Calibri"/>
                      <w:sz w:val="20"/>
                      <w:szCs w:val="20"/>
                      <w:lang w:val="en-US" w:eastAsia="en-GB"/>
                    </w:rPr>
                    <w:t>sion</w:t>
                  </w:r>
                  <w:proofErr w:type="spellEnd"/>
                  <w:r w:rsidRPr="004A382B">
                    <w:rPr>
                      <w:rFonts w:ascii="Calibri" w:eastAsia="Times New Roman" w:hAnsi="Calibri" w:cs="Calibri"/>
                      <w:sz w:val="20"/>
                      <w:szCs w:val="20"/>
                      <w:lang w:val="en-US" w:eastAsia="en-GB"/>
                    </w:rPr>
                    <w:t>, -</w:t>
                  </w:r>
                  <w:proofErr w:type="spellStart"/>
                  <w:r w:rsidRPr="004A382B">
                    <w:rPr>
                      <w:rFonts w:ascii="Calibri" w:eastAsia="Times New Roman" w:hAnsi="Calibri" w:cs="Calibri"/>
                      <w:sz w:val="20"/>
                      <w:szCs w:val="20"/>
                      <w:lang w:val="en-US" w:eastAsia="en-GB"/>
                    </w:rPr>
                    <w:t>ssion</w:t>
                  </w:r>
                  <w:proofErr w:type="spellEnd"/>
                  <w:r w:rsidRPr="004A382B">
                    <w:rPr>
                      <w:rFonts w:ascii="Calibri" w:eastAsia="Times New Roman" w:hAnsi="Calibri" w:cs="Calibri"/>
                      <w:sz w:val="20"/>
                      <w:szCs w:val="20"/>
                      <w:lang w:val="en-US" w:eastAsia="en-GB"/>
                    </w:rPr>
                    <w:t>,</w:t>
                  </w:r>
                </w:p>
                <w:p w14:paraId="1AF8CBA4" w14:textId="1E842C58" w:rsidR="004A382B" w:rsidRPr="004A382B" w:rsidRDefault="004A382B" w:rsidP="004A382B">
                  <w:pPr>
                    <w:spacing w:after="0" w:line="240" w:lineRule="auto"/>
                    <w:ind w:left="105" w:right="16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spellStart"/>
                  <w:r w:rsidRPr="004A382B">
                    <w:rPr>
                      <w:rFonts w:ascii="Calibri" w:eastAsia="Times New Roman" w:hAnsi="Calibri" w:cs="Calibri"/>
                      <w:sz w:val="20"/>
                      <w:szCs w:val="20"/>
                      <w:lang w:val="en-US" w:eastAsia="en-GB"/>
                    </w:rPr>
                    <w:t>tion</w:t>
                  </w:r>
                  <w:proofErr w:type="spellEnd"/>
                  <w:r w:rsidRPr="004A382B">
                    <w:rPr>
                      <w:rFonts w:ascii="Calibri" w:eastAsia="Times New Roman" w:hAnsi="Calibri" w:cs="Calibri"/>
                      <w:sz w:val="20"/>
                      <w:szCs w:val="20"/>
                      <w:lang w:val="en-US" w:eastAsia="en-GB"/>
                    </w:rPr>
                    <w:t>, -</w:t>
                  </w:r>
                  <w:proofErr w:type="spellStart"/>
                  <w:r w:rsidRPr="004A382B">
                    <w:rPr>
                      <w:rFonts w:ascii="Calibri" w:eastAsia="Times New Roman" w:hAnsi="Calibri" w:cs="Calibri"/>
                      <w:sz w:val="20"/>
                      <w:szCs w:val="20"/>
                      <w:lang w:val="en-US" w:eastAsia="en-GB"/>
                    </w:rPr>
                    <w:t>cian</w:t>
                  </w:r>
                  <w:proofErr w:type="spellEnd"/>
                  <w:r w:rsidRPr="004A382B">
                    <w:rPr>
                      <w:rFonts w:ascii="Calibri" w:eastAsia="Times New Roman" w:hAnsi="Calibri" w:cs="Calibri"/>
                      <w:sz w:val="20"/>
                      <w:szCs w:val="20"/>
                      <w:lang w:val="en-US" w:eastAsia="en-GB"/>
                    </w:rPr>
                    <w:t xml:space="preserve"> and –</w:t>
                  </w:r>
                  <w:proofErr w:type="spellStart"/>
                  <w:r w:rsidRPr="004A382B">
                    <w:rPr>
                      <w:rFonts w:ascii="Calibri" w:eastAsia="Times New Roman" w:hAnsi="Calibri" w:cs="Calibri"/>
                      <w:sz w:val="20"/>
                      <w:szCs w:val="20"/>
                      <w:lang w:val="en-US" w:eastAsia="en-GB"/>
                    </w:rPr>
                    <w:t>ly</w:t>
                  </w:r>
                  <w:proofErr w:type="spellEnd"/>
                  <w:r w:rsidRPr="004A382B">
                    <w:rPr>
                      <w:rFonts w:ascii="Calibri" w:eastAsia="Times New Roman" w:hAnsi="Calibri" w:cs="Calibri"/>
                      <w:sz w:val="20"/>
                      <w:szCs w:val="20"/>
                      <w:lang w:val="en-US" w:eastAsia="en-GB"/>
                    </w:rPr>
                    <w:t xml:space="preserve"> from the full range from the Y3/Y4 spelling appendix</w:t>
                  </w:r>
                </w:p>
                <w:p w14:paraId="55A9206D" w14:textId="4FA5F134"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apostrophes to mark singular and plural possession</w:t>
                  </w:r>
                </w:p>
                <w:p w14:paraId="544DEB3C" w14:textId="2C232B70"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the majority of the words from the Y3/Y4 Statutory word list</w:t>
                  </w:r>
                </w:p>
                <w:p w14:paraId="4C463D61" w14:textId="5C462F78" w:rsidR="004A382B" w:rsidRPr="004A382B" w:rsidRDefault="004A382B" w:rsidP="004A382B">
                  <w:pPr>
                    <w:spacing w:after="0" w:line="240" w:lineRule="auto"/>
                    <w:ind w:left="105" w:right="28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dictionaries independently to aid checking of spelling using</w:t>
                  </w:r>
                </w:p>
                <w:p w14:paraId="3DAD913F" w14:textId="0B97E8E3"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the first 2 or 3 letters of a word</w:t>
                  </w:r>
                </w:p>
              </w:tc>
              <w:tc>
                <w:tcPr>
                  <w:tcW w:w="644" w:type="pct"/>
                  <w:tcBorders>
                    <w:top w:val="single" w:sz="6" w:space="0" w:color="000000"/>
                    <w:left w:val="single" w:sz="6" w:space="0" w:color="000000"/>
                    <w:bottom w:val="single" w:sz="6" w:space="0" w:color="000000"/>
                    <w:right w:val="single" w:sz="6" w:space="0" w:color="000000"/>
                  </w:tcBorders>
                  <w:shd w:val="clear" w:color="auto" w:fill="FFFF60"/>
                  <w:vAlign w:val="center"/>
                  <w:hideMark/>
                </w:tcPr>
                <w:p w14:paraId="46AA0404" w14:textId="5DCDFB38" w:rsidR="004A382B" w:rsidRPr="004A382B" w:rsidRDefault="004A382B" w:rsidP="004A382B">
                  <w:pPr>
                    <w:spacing w:after="0" w:line="240" w:lineRule="auto"/>
                    <w:ind w:left="105" w:right="30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most words with prefixes and suffixes in Y3/Y4 spelling appendix and some from the Y5/Y6 list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xml:space="preserve">: - </w:t>
                  </w:r>
                  <w:proofErr w:type="spellStart"/>
                  <w:r w:rsidRPr="004A382B">
                    <w:rPr>
                      <w:rFonts w:ascii="Calibri" w:eastAsia="Times New Roman" w:hAnsi="Calibri" w:cs="Calibri"/>
                      <w:sz w:val="20"/>
                      <w:szCs w:val="20"/>
                      <w:lang w:val="en-US" w:eastAsia="en-GB"/>
                    </w:rPr>
                    <w:t>cious</w:t>
                  </w:r>
                  <w:proofErr w:type="spellEnd"/>
                  <w:r w:rsidRPr="004A382B">
                    <w:rPr>
                      <w:rFonts w:ascii="Calibri" w:eastAsia="Times New Roman" w:hAnsi="Calibri" w:cs="Calibri"/>
                      <w:sz w:val="20"/>
                      <w:szCs w:val="20"/>
                      <w:lang w:val="en-US" w:eastAsia="en-GB"/>
                    </w:rPr>
                    <w:t>, -</w:t>
                  </w:r>
                  <w:proofErr w:type="spellStart"/>
                  <w:r w:rsidRPr="004A382B">
                    <w:rPr>
                      <w:rFonts w:ascii="Calibri" w:eastAsia="Times New Roman" w:hAnsi="Calibri" w:cs="Calibri"/>
                      <w:sz w:val="20"/>
                      <w:szCs w:val="20"/>
                      <w:lang w:val="en-US" w:eastAsia="en-GB"/>
                    </w:rPr>
                    <w:t>cial</w:t>
                  </w:r>
                  <w:proofErr w:type="spellEnd"/>
                  <w:r w:rsidRPr="004A382B">
                    <w:rPr>
                      <w:rFonts w:ascii="Calibri" w:eastAsia="Times New Roman" w:hAnsi="Calibri" w:cs="Calibri"/>
                      <w:sz w:val="20"/>
                      <w:szCs w:val="20"/>
                      <w:lang w:val="en-US" w:eastAsia="en-GB"/>
                    </w:rPr>
                    <w:t>, -ant,</w:t>
                  </w:r>
                </w:p>
                <w:p w14:paraId="0368D709" w14:textId="422B7A5F"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spellStart"/>
                  <w:r w:rsidRPr="004A382B">
                    <w:rPr>
                      <w:rFonts w:ascii="Calibri" w:eastAsia="Times New Roman" w:hAnsi="Calibri" w:cs="Calibri"/>
                      <w:sz w:val="20"/>
                      <w:szCs w:val="20"/>
                      <w:lang w:val="en-US" w:eastAsia="en-GB"/>
                    </w:rPr>
                    <w:t>ent</w:t>
                  </w:r>
                  <w:proofErr w:type="spellEnd"/>
                  <w:r w:rsidRPr="004A382B">
                    <w:rPr>
                      <w:rFonts w:ascii="Calibri" w:eastAsia="Times New Roman" w:hAnsi="Calibri" w:cs="Calibri"/>
                      <w:sz w:val="20"/>
                      <w:szCs w:val="20"/>
                      <w:lang w:val="en-US" w:eastAsia="en-GB"/>
                    </w:rPr>
                    <w:t>, -</w:t>
                  </w:r>
                  <w:proofErr w:type="spellStart"/>
                  <w:r w:rsidRPr="004A382B">
                    <w:rPr>
                      <w:rFonts w:ascii="Calibri" w:eastAsia="Times New Roman" w:hAnsi="Calibri" w:cs="Calibri"/>
                      <w:sz w:val="20"/>
                      <w:szCs w:val="20"/>
                      <w:lang w:val="en-US" w:eastAsia="en-GB"/>
                    </w:rPr>
                    <w:t>ance</w:t>
                  </w:r>
                  <w:proofErr w:type="spellEnd"/>
                  <w:r w:rsidRPr="004A382B">
                    <w:rPr>
                      <w:rFonts w:ascii="Calibri" w:eastAsia="Times New Roman" w:hAnsi="Calibri" w:cs="Calibri"/>
                      <w:sz w:val="20"/>
                      <w:szCs w:val="20"/>
                      <w:lang w:val="en-US" w:eastAsia="en-GB"/>
                    </w:rPr>
                    <w:t>, -</w:t>
                  </w:r>
                  <w:proofErr w:type="spellStart"/>
                  <w:r w:rsidRPr="004A382B">
                    <w:rPr>
                      <w:rFonts w:ascii="Calibri" w:eastAsia="Times New Roman" w:hAnsi="Calibri" w:cs="Calibri"/>
                      <w:sz w:val="20"/>
                      <w:szCs w:val="20"/>
                      <w:lang w:val="en-US" w:eastAsia="en-GB"/>
                    </w:rPr>
                    <w:t>ence</w:t>
                  </w:r>
                  <w:proofErr w:type="spellEnd"/>
                </w:p>
                <w:p w14:paraId="680E35FB" w14:textId="19025EFD" w:rsidR="004A382B" w:rsidRPr="004A382B" w:rsidRDefault="004A382B" w:rsidP="004A382B">
                  <w:pPr>
                    <w:spacing w:after="0" w:line="240" w:lineRule="auto"/>
                    <w:ind w:left="105" w:right="9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correctly words with letters which are not sounded</w:t>
                  </w:r>
                </w:p>
                <w:p w14:paraId="0439C37E" w14:textId="0B02C689" w:rsidR="004A382B" w:rsidRPr="004A382B" w:rsidRDefault="004A382B" w:rsidP="004A382B">
                  <w:pPr>
                    <w:spacing w:after="0" w:line="240" w:lineRule="auto"/>
                    <w:ind w:left="105" w:right="12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know</w:t>
                  </w:r>
                  <w:proofErr w:type="gramEnd"/>
                  <w:r w:rsidRPr="004A382B">
                    <w:rPr>
                      <w:rFonts w:ascii="Calibri" w:eastAsia="Times New Roman" w:hAnsi="Calibri" w:cs="Calibri"/>
                      <w:sz w:val="20"/>
                      <w:szCs w:val="20"/>
                      <w:lang w:val="en-US" w:eastAsia="en-GB"/>
                    </w:rPr>
                    <w:t xml:space="preserve"> when to use the hyphen to join a prefix to a root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re-enter</w:t>
                  </w:r>
                </w:p>
                <w:p w14:paraId="370D5C11" w14:textId="04873935" w:rsidR="004A382B" w:rsidRPr="004A382B" w:rsidRDefault="004A382B" w:rsidP="004A382B">
                  <w:pPr>
                    <w:spacing w:after="0" w:line="240" w:lineRule="auto"/>
                    <w:ind w:left="105" w:right="15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the majority of words from the Y3/Y4 statutory word list and some words from the statutory Y5/Y6 list</w:t>
                  </w:r>
                </w:p>
                <w:p w14:paraId="1691C0DC" w14:textId="52AA6C03" w:rsidR="004A382B" w:rsidRPr="004A382B" w:rsidRDefault="004A382B" w:rsidP="004A382B">
                  <w:pPr>
                    <w:spacing w:after="0" w:line="240" w:lineRule="auto"/>
                    <w:ind w:left="105" w:right="3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the first 3 or 4 letters of a word to check spelling and/or</w:t>
                  </w:r>
                </w:p>
                <w:p w14:paraId="70A072BD" w14:textId="6EFE8D0C"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meaning in a dictionary</w:t>
                  </w:r>
                </w:p>
              </w:tc>
              <w:tc>
                <w:tcPr>
                  <w:tcW w:w="1049" w:type="pct"/>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565EAD0D" w14:textId="3675FD05" w:rsidR="004A382B" w:rsidRPr="004A382B" w:rsidRDefault="004A382B" w:rsidP="004A382B">
                  <w:pPr>
                    <w:spacing w:after="0" w:line="240" w:lineRule="auto"/>
                    <w:ind w:left="105" w:right="9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knowledge of morphology to spell words with the full range of prefixes and suffixes in the Y5/Y6 spelling appendix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pre- re-</w:t>
                  </w:r>
                </w:p>
                <w:p w14:paraId="0921B740" w14:textId="677885CD"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-able, -</w:t>
                  </w:r>
                  <w:proofErr w:type="spellStart"/>
                  <w:proofErr w:type="gramStart"/>
                  <w:r w:rsidRPr="004A382B">
                    <w:rPr>
                      <w:rFonts w:ascii="Calibri" w:eastAsia="Times New Roman" w:hAnsi="Calibri" w:cs="Calibri"/>
                      <w:sz w:val="20"/>
                      <w:szCs w:val="20"/>
                      <w:lang w:val="en-US" w:eastAsia="en-GB"/>
                    </w:rPr>
                    <w:t>ible</w:t>
                  </w:r>
                  <w:proofErr w:type="spellEnd"/>
                  <w:r w:rsidRPr="004A382B">
                    <w:rPr>
                      <w:rFonts w:ascii="Calibri" w:eastAsia="Times New Roman" w:hAnsi="Calibri" w:cs="Calibri"/>
                      <w:sz w:val="20"/>
                      <w:szCs w:val="20"/>
                      <w:lang w:val="en-US" w:eastAsia="en-GB"/>
                    </w:rPr>
                    <w:t xml:space="preserve"> ,</w:t>
                  </w:r>
                  <w:proofErr w:type="gramEnd"/>
                  <w:r w:rsidRPr="004A382B">
                    <w:rPr>
                      <w:rFonts w:ascii="Calibri" w:eastAsia="Times New Roman" w:hAnsi="Calibri" w:cs="Calibri"/>
                      <w:sz w:val="20"/>
                      <w:szCs w:val="20"/>
                      <w:lang w:val="en-US" w:eastAsia="en-GB"/>
                    </w:rPr>
                    <w:t xml:space="preserve"> -ably, -</w:t>
                  </w:r>
                  <w:proofErr w:type="spellStart"/>
                  <w:r w:rsidRPr="004A382B">
                    <w:rPr>
                      <w:rFonts w:ascii="Calibri" w:eastAsia="Times New Roman" w:hAnsi="Calibri" w:cs="Calibri"/>
                      <w:sz w:val="20"/>
                      <w:szCs w:val="20"/>
                      <w:lang w:val="en-US" w:eastAsia="en-GB"/>
                    </w:rPr>
                    <w:t>ibly</w:t>
                  </w:r>
                  <w:proofErr w:type="spellEnd"/>
                  <w:r w:rsidRPr="004A382B">
                    <w:rPr>
                      <w:rFonts w:ascii="Calibri" w:eastAsia="Times New Roman" w:hAnsi="Calibri" w:cs="Calibri"/>
                      <w:sz w:val="20"/>
                      <w:szCs w:val="20"/>
                      <w:lang w:val="en-US" w:eastAsia="en-GB"/>
                    </w:rPr>
                    <w:t>, -al, -</w:t>
                  </w:r>
                  <w:proofErr w:type="spellStart"/>
                  <w:r w:rsidRPr="004A382B">
                    <w:rPr>
                      <w:rFonts w:ascii="Calibri" w:eastAsia="Times New Roman" w:hAnsi="Calibri" w:cs="Calibri"/>
                      <w:sz w:val="20"/>
                      <w:szCs w:val="20"/>
                      <w:lang w:val="en-US" w:eastAsia="en-GB"/>
                    </w:rPr>
                    <w:t>ial</w:t>
                  </w:r>
                  <w:proofErr w:type="spellEnd"/>
                </w:p>
                <w:p w14:paraId="6D7FB876" w14:textId="15B1F346" w:rsidR="004A382B" w:rsidRPr="004A382B" w:rsidRDefault="004A382B" w:rsidP="004A382B">
                  <w:pPr>
                    <w:spacing w:after="0" w:line="240" w:lineRule="auto"/>
                    <w:ind w:left="105" w:right="21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the appropriate range of spelling rules and conventions to spell polysyllabic words which conform to regular patterns</w:t>
                  </w:r>
                </w:p>
                <w:p w14:paraId="57D47922" w14:textId="66CE8A30" w:rsidR="004A382B" w:rsidRPr="004A382B" w:rsidRDefault="004A382B" w:rsidP="004A382B">
                  <w:pPr>
                    <w:spacing w:after="0" w:line="240" w:lineRule="auto"/>
                    <w:ind w:left="105" w:right="15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spell</w:t>
                  </w:r>
                  <w:proofErr w:type="gramEnd"/>
                  <w:r w:rsidRPr="004A382B">
                    <w:rPr>
                      <w:rFonts w:ascii="Calibri" w:eastAsia="Times New Roman" w:hAnsi="Calibri" w:cs="Calibri"/>
                      <w:sz w:val="20"/>
                      <w:szCs w:val="20"/>
                      <w:lang w:val="en-US" w:eastAsia="en-GB"/>
                    </w:rPr>
                    <w:t xml:space="preserve"> the majority of words from the statutory Y5/Y6 word list</w:t>
                  </w:r>
                </w:p>
                <w:p w14:paraId="0D37E758" w14:textId="1C983166" w:rsidR="004A382B" w:rsidRPr="004A382B" w:rsidRDefault="004A382B" w:rsidP="004A382B">
                  <w:pPr>
                    <w:spacing w:after="0" w:line="240" w:lineRule="auto"/>
                    <w:ind w:left="105" w:right="9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independently</w:t>
                  </w:r>
                  <w:proofErr w:type="gramEnd"/>
                  <w:r w:rsidRPr="004A382B">
                    <w:rPr>
                      <w:rFonts w:ascii="Calibri" w:eastAsia="Times New Roman" w:hAnsi="Calibri" w:cs="Calibri"/>
                      <w:sz w:val="20"/>
                      <w:szCs w:val="20"/>
                      <w:lang w:val="en-US" w:eastAsia="en-GB"/>
                    </w:rPr>
                    <w:t xml:space="preserve"> and automatically use a dictionary to check the spelling / meaning of words when appropriate</w:t>
                  </w:r>
                </w:p>
              </w:tc>
            </w:tr>
            <w:tr w:rsidR="004A382B" w:rsidRPr="004A382B" w14:paraId="1442A45C" w14:textId="77777777" w:rsidTr="004A382B">
              <w:trPr>
                <w:trHeight w:val="1545"/>
              </w:trPr>
              <w:tc>
                <w:tcPr>
                  <w:tcW w:w="3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841321" w14:textId="15ABE75B"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b/>
                      <w:bCs/>
                      <w:i/>
                      <w:iCs/>
                      <w:sz w:val="20"/>
                      <w:szCs w:val="20"/>
                      <w:lang w:val="en-US" w:eastAsia="en-GB"/>
                    </w:rPr>
                    <w:t>Transcription</w:t>
                  </w:r>
                </w:p>
              </w:tc>
              <w:tc>
                <w:tcPr>
                  <w:tcW w:w="540" w:type="pct"/>
                  <w:tcBorders>
                    <w:top w:val="single" w:sz="6" w:space="0" w:color="000000"/>
                    <w:left w:val="single" w:sz="6" w:space="0" w:color="000000"/>
                    <w:bottom w:val="single" w:sz="6" w:space="0" w:color="000000"/>
                    <w:right w:val="single" w:sz="6" w:space="0" w:color="000000"/>
                  </w:tcBorders>
                  <w:shd w:val="clear" w:color="auto" w:fill="FFFFE7"/>
                  <w:vAlign w:val="center"/>
                  <w:hideMark/>
                </w:tcPr>
                <w:p w14:paraId="24DEA7F7" w14:textId="7ED7449A" w:rsidR="004A382B" w:rsidRPr="004A382B" w:rsidRDefault="004A382B" w:rsidP="004A382B">
                  <w:pPr>
                    <w:spacing w:after="0" w:line="240" w:lineRule="auto"/>
                    <w:jc w:val="center"/>
                    <w:textAlignment w:val="baseline"/>
                    <w:rPr>
                      <w:rFonts w:ascii="Segoe UI" w:eastAsia="Times New Roman" w:hAnsi="Segoe UI" w:cs="Segoe UI"/>
                      <w:sz w:val="18"/>
                      <w:szCs w:val="18"/>
                      <w:lang w:eastAsia="en-GB"/>
                    </w:rPr>
                  </w:pPr>
                </w:p>
              </w:tc>
              <w:tc>
                <w:tcPr>
                  <w:tcW w:w="557" w:type="pct"/>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0CDE7371" w14:textId="236FD124" w:rsidR="004A382B" w:rsidRPr="004A382B" w:rsidRDefault="004A382B" w:rsidP="004A382B">
                  <w:pPr>
                    <w:spacing w:after="0" w:line="240" w:lineRule="auto"/>
                    <w:ind w:left="105" w:right="13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from memory simple dictated sentences containing the GPCs and words taught so far</w:t>
                  </w:r>
                </w:p>
              </w:tc>
              <w:tc>
                <w:tcPr>
                  <w:tcW w:w="644" w:type="pct"/>
                  <w:tcBorders>
                    <w:top w:val="single" w:sz="6" w:space="0" w:color="000000"/>
                    <w:left w:val="single" w:sz="6" w:space="0" w:color="000000"/>
                    <w:bottom w:val="single" w:sz="6" w:space="0" w:color="000000"/>
                    <w:right w:val="single" w:sz="6" w:space="0" w:color="000000"/>
                  </w:tcBorders>
                  <w:shd w:val="clear" w:color="auto" w:fill="FFFFB3"/>
                  <w:vAlign w:val="center"/>
                  <w:hideMark/>
                </w:tcPr>
                <w:p w14:paraId="4CFF7F2E" w14:textId="13B71C09" w:rsidR="004A382B" w:rsidRPr="004A382B" w:rsidRDefault="004A382B" w:rsidP="004A382B">
                  <w:pPr>
                    <w:spacing w:after="0" w:line="240" w:lineRule="auto"/>
                    <w:ind w:left="105" w:right="12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from memory simple sentences dictated by the teacher that include words using the GPCs, common exception words and punctuation taught so far</w:t>
                  </w:r>
                </w:p>
              </w:tc>
              <w:tc>
                <w:tcPr>
                  <w:tcW w:w="644"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00BEEC58" w14:textId="72BB4375" w:rsidR="004A382B" w:rsidRPr="004A382B" w:rsidRDefault="004A382B" w:rsidP="004A382B">
                  <w:pPr>
                    <w:spacing w:after="0" w:line="240" w:lineRule="auto"/>
                    <w:ind w:left="105" w:right="13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from memory simple dictated sentences which include familiar GPCs, common exception words and punctuation – including the new punctuation</w:t>
                  </w:r>
                </w:p>
                <w:p w14:paraId="377D9D46" w14:textId="1517D691"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taught</w:t>
                  </w:r>
                </w:p>
              </w:tc>
              <w:tc>
                <w:tcPr>
                  <w:tcW w:w="619" w:type="pct"/>
                  <w:tcBorders>
                    <w:top w:val="single" w:sz="6" w:space="0" w:color="000000"/>
                    <w:left w:val="single" w:sz="6" w:space="0" w:color="000000"/>
                    <w:bottom w:val="single" w:sz="6" w:space="0" w:color="000000"/>
                    <w:right w:val="single" w:sz="6" w:space="0" w:color="000000"/>
                  </w:tcBorders>
                  <w:shd w:val="clear" w:color="auto" w:fill="FFFF81"/>
                  <w:vAlign w:val="center"/>
                  <w:hideMark/>
                </w:tcPr>
                <w:p w14:paraId="69074DD6" w14:textId="4E8F4447" w:rsidR="004A382B" w:rsidRPr="004A382B" w:rsidRDefault="004A382B" w:rsidP="004A382B">
                  <w:pPr>
                    <w:spacing w:after="0" w:line="240" w:lineRule="auto"/>
                    <w:ind w:left="105" w:right="15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from memory simple dictated sentences which include familiar GPCs, common exception words, words from the Y3/Y4 statutory word list and all</w:t>
                  </w:r>
                </w:p>
                <w:p w14:paraId="5841F404" w14:textId="693B3C32"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punctuation taught so far</w:t>
                  </w:r>
                </w:p>
              </w:tc>
              <w:tc>
                <w:tcPr>
                  <w:tcW w:w="644" w:type="pct"/>
                  <w:tcBorders>
                    <w:top w:val="single" w:sz="6" w:space="0" w:color="000000"/>
                    <w:left w:val="single" w:sz="6" w:space="0" w:color="000000"/>
                    <w:bottom w:val="single" w:sz="6" w:space="0" w:color="000000"/>
                    <w:right w:val="single" w:sz="6" w:space="0" w:color="000000"/>
                  </w:tcBorders>
                  <w:shd w:val="clear" w:color="auto" w:fill="FFFF60"/>
                  <w:vAlign w:val="center"/>
                  <w:hideMark/>
                </w:tcPr>
                <w:p w14:paraId="753B1F28" w14:textId="2081334A" w:rsidR="004A382B" w:rsidRPr="004A382B" w:rsidRDefault="004A382B" w:rsidP="004A382B">
                  <w:pPr>
                    <w:spacing w:after="0" w:line="240" w:lineRule="auto"/>
                    <w:ind w:left="105" w:right="34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from memory, dictated sentences which include words from the KS2 curriculum</w:t>
                  </w:r>
                </w:p>
              </w:tc>
              <w:tc>
                <w:tcPr>
                  <w:tcW w:w="1049" w:type="pct"/>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78273C56" w14:textId="179971A8" w:rsidR="004A382B" w:rsidRPr="004A382B" w:rsidRDefault="004A382B" w:rsidP="004A382B">
                  <w:pPr>
                    <w:spacing w:after="0" w:line="240" w:lineRule="auto"/>
                    <w:ind w:left="105" w:right="34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from memory, dictated sentences which include words and punctuation from the KS2 curriculum</w:t>
                  </w:r>
                </w:p>
              </w:tc>
            </w:tr>
            <w:tr w:rsidR="004A382B" w:rsidRPr="004A382B" w14:paraId="651E6F6D" w14:textId="77777777" w:rsidTr="004A382B">
              <w:trPr>
                <w:trHeight w:val="4395"/>
              </w:trPr>
              <w:tc>
                <w:tcPr>
                  <w:tcW w:w="3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A80D4D" w14:textId="74A9F05A"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b/>
                      <w:bCs/>
                      <w:i/>
                      <w:iCs/>
                      <w:sz w:val="20"/>
                      <w:szCs w:val="20"/>
                      <w:lang w:val="en-US" w:eastAsia="en-GB"/>
                    </w:rPr>
                    <w:lastRenderedPageBreak/>
                    <w:t>Handwriting</w:t>
                  </w:r>
                </w:p>
              </w:tc>
              <w:tc>
                <w:tcPr>
                  <w:tcW w:w="540" w:type="pct"/>
                  <w:tcBorders>
                    <w:top w:val="single" w:sz="6" w:space="0" w:color="000000"/>
                    <w:left w:val="single" w:sz="6" w:space="0" w:color="000000"/>
                    <w:bottom w:val="single" w:sz="6" w:space="0" w:color="000000"/>
                    <w:right w:val="single" w:sz="6" w:space="0" w:color="000000"/>
                  </w:tcBorders>
                  <w:shd w:val="clear" w:color="auto" w:fill="FFFFE7"/>
                  <w:vAlign w:val="center"/>
                  <w:hideMark/>
                </w:tcPr>
                <w:p w14:paraId="59131F6F" w14:textId="3676A0FC" w:rsidR="004A382B" w:rsidRPr="004A382B" w:rsidRDefault="004A382B" w:rsidP="004A382B">
                  <w:pPr>
                    <w:spacing w:after="0" w:line="240" w:lineRule="auto"/>
                    <w:jc w:val="center"/>
                    <w:textAlignment w:val="baseline"/>
                    <w:rPr>
                      <w:rFonts w:ascii="Segoe UI" w:eastAsia="Times New Roman" w:hAnsi="Segoe UI" w:cs="Segoe UI"/>
                      <w:sz w:val="18"/>
                      <w:szCs w:val="18"/>
                      <w:lang w:eastAsia="en-GB"/>
                    </w:rPr>
                  </w:pPr>
                </w:p>
              </w:tc>
              <w:tc>
                <w:tcPr>
                  <w:tcW w:w="557" w:type="pct"/>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4DA9C4B5" w14:textId="000AB9CB" w:rsidR="004A382B" w:rsidRPr="004A382B" w:rsidRDefault="004A382B" w:rsidP="004A382B">
                  <w:pPr>
                    <w:spacing w:after="0" w:line="240" w:lineRule="auto"/>
                    <w:ind w:left="105" w:right="19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sit</w:t>
                  </w:r>
                  <w:proofErr w:type="gramEnd"/>
                  <w:r w:rsidRPr="004A382B">
                    <w:rPr>
                      <w:rFonts w:ascii="Calibri" w:eastAsia="Times New Roman" w:hAnsi="Calibri" w:cs="Calibri"/>
                      <w:sz w:val="20"/>
                      <w:szCs w:val="20"/>
                      <w:lang w:val="en-US" w:eastAsia="en-GB"/>
                    </w:rPr>
                    <w:t xml:space="preserve"> correctly at a table, holding a pencil comfortably and correctly</w:t>
                  </w:r>
                </w:p>
                <w:p w14:paraId="04EC365D" w14:textId="368656D8" w:rsidR="004A382B" w:rsidRPr="004A382B" w:rsidRDefault="004A382B" w:rsidP="004A382B">
                  <w:pPr>
                    <w:spacing w:after="0" w:line="240" w:lineRule="auto"/>
                    <w:ind w:left="105" w:right="19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begin</w:t>
                  </w:r>
                  <w:proofErr w:type="gramEnd"/>
                  <w:r w:rsidRPr="004A382B">
                    <w:rPr>
                      <w:rFonts w:ascii="Calibri" w:eastAsia="Times New Roman" w:hAnsi="Calibri" w:cs="Calibri"/>
                      <w:sz w:val="20"/>
                      <w:szCs w:val="20"/>
                      <w:lang w:val="en-US" w:eastAsia="en-GB"/>
                    </w:rPr>
                    <w:t xml:space="preserve"> to form lower-case letters in the correct direction – starting and finishing in the right place</w:t>
                  </w:r>
                </w:p>
                <w:p w14:paraId="74EE42C2" w14:textId="5ABE7BDA"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form</w:t>
                  </w:r>
                  <w:proofErr w:type="gramEnd"/>
                  <w:r w:rsidRPr="004A382B">
                    <w:rPr>
                      <w:rFonts w:ascii="Calibri" w:eastAsia="Times New Roman" w:hAnsi="Calibri" w:cs="Calibri"/>
                      <w:sz w:val="20"/>
                      <w:szCs w:val="20"/>
                      <w:lang w:val="en-US" w:eastAsia="en-GB"/>
                    </w:rPr>
                    <w:t xml:space="preserve"> capital letters</w:t>
                  </w:r>
                </w:p>
                <w:p w14:paraId="7383F66C" w14:textId="58A24A70"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form</w:t>
                  </w:r>
                  <w:proofErr w:type="gramEnd"/>
                  <w:r w:rsidRPr="004A382B">
                    <w:rPr>
                      <w:rFonts w:ascii="Calibri" w:eastAsia="Times New Roman" w:hAnsi="Calibri" w:cs="Calibri"/>
                      <w:sz w:val="20"/>
                      <w:szCs w:val="20"/>
                      <w:lang w:val="en-US" w:eastAsia="en-GB"/>
                    </w:rPr>
                    <w:t xml:space="preserve"> digits 0-9</w:t>
                  </w:r>
                </w:p>
                <w:p w14:paraId="28918772" w14:textId="650E8845" w:rsidR="004A382B" w:rsidRPr="004A382B" w:rsidRDefault="004A382B" w:rsidP="004A382B">
                  <w:pPr>
                    <w:spacing w:after="0" w:line="240" w:lineRule="auto"/>
                    <w:ind w:left="105" w:right="15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understand</w:t>
                  </w:r>
                  <w:proofErr w:type="gramEnd"/>
                  <w:r w:rsidRPr="004A382B">
                    <w:rPr>
                      <w:rFonts w:ascii="Calibri" w:eastAsia="Times New Roman" w:hAnsi="Calibri" w:cs="Calibri"/>
                      <w:sz w:val="20"/>
                      <w:szCs w:val="20"/>
                      <w:lang w:val="en-US" w:eastAsia="en-GB"/>
                    </w:rPr>
                    <w:t xml:space="preserve"> which letters belong to which handwriting ‘families’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xml:space="preserve">: letters that are formed in similar ways) and </w:t>
                  </w:r>
                  <w:proofErr w:type="spellStart"/>
                  <w:r w:rsidRPr="004A382B">
                    <w:rPr>
                      <w:rFonts w:ascii="Calibri" w:eastAsia="Times New Roman" w:hAnsi="Calibri" w:cs="Calibri"/>
                      <w:sz w:val="20"/>
                      <w:szCs w:val="20"/>
                      <w:lang w:val="en-US" w:eastAsia="en-GB"/>
                    </w:rPr>
                    <w:t>practise</w:t>
                  </w:r>
                  <w:proofErr w:type="spellEnd"/>
                  <w:r w:rsidRPr="004A382B">
                    <w:rPr>
                      <w:rFonts w:ascii="Calibri" w:eastAsia="Times New Roman" w:hAnsi="Calibri" w:cs="Calibri"/>
                      <w:sz w:val="20"/>
                      <w:szCs w:val="20"/>
                      <w:lang w:val="en-US" w:eastAsia="en-GB"/>
                    </w:rPr>
                    <w:t xml:space="preserve"> these</w:t>
                  </w:r>
                </w:p>
                <w:p w14:paraId="7205DDC7" w14:textId="798EBA3F"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leave</w:t>
                  </w:r>
                  <w:proofErr w:type="gramEnd"/>
                  <w:r w:rsidRPr="004A382B">
                    <w:rPr>
                      <w:rFonts w:ascii="Calibri" w:eastAsia="Times New Roman" w:hAnsi="Calibri" w:cs="Calibri"/>
                      <w:sz w:val="20"/>
                      <w:szCs w:val="20"/>
                      <w:lang w:val="en-US" w:eastAsia="en-GB"/>
                    </w:rPr>
                    <w:t xml:space="preserve"> spaces between words</w:t>
                  </w:r>
                </w:p>
              </w:tc>
              <w:tc>
                <w:tcPr>
                  <w:tcW w:w="644" w:type="pct"/>
                  <w:tcBorders>
                    <w:top w:val="single" w:sz="6" w:space="0" w:color="000000"/>
                    <w:left w:val="single" w:sz="6" w:space="0" w:color="000000"/>
                    <w:bottom w:val="single" w:sz="6" w:space="0" w:color="000000"/>
                    <w:right w:val="single" w:sz="6" w:space="0" w:color="000000"/>
                  </w:tcBorders>
                  <w:shd w:val="clear" w:color="auto" w:fill="FFFFB3"/>
                  <w:vAlign w:val="center"/>
                  <w:hideMark/>
                </w:tcPr>
                <w:p w14:paraId="661A126D" w14:textId="738BF466" w:rsidR="004A382B" w:rsidRPr="004A382B" w:rsidRDefault="004A382B" w:rsidP="004A382B">
                  <w:pPr>
                    <w:spacing w:after="0" w:line="240" w:lineRule="auto"/>
                    <w:ind w:left="105" w:right="22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form</w:t>
                  </w:r>
                  <w:proofErr w:type="gramEnd"/>
                  <w:r w:rsidRPr="004A382B">
                    <w:rPr>
                      <w:rFonts w:ascii="Calibri" w:eastAsia="Times New Roman" w:hAnsi="Calibri" w:cs="Calibri"/>
                      <w:sz w:val="20"/>
                      <w:szCs w:val="20"/>
                      <w:lang w:val="en-US" w:eastAsia="en-GB"/>
                    </w:rPr>
                    <w:t xml:space="preserve"> lower-case letters of the correct size relative to one another</w:t>
                  </w:r>
                </w:p>
                <w:p w14:paraId="1141D89C" w14:textId="5B2BF473" w:rsidR="004A382B" w:rsidRPr="004A382B" w:rsidRDefault="004A382B" w:rsidP="004A382B">
                  <w:pPr>
                    <w:spacing w:after="0" w:line="240" w:lineRule="auto"/>
                    <w:ind w:left="105" w:right="13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start</w:t>
                  </w:r>
                  <w:proofErr w:type="gramEnd"/>
                  <w:r w:rsidRPr="004A382B">
                    <w:rPr>
                      <w:rFonts w:ascii="Calibri" w:eastAsia="Times New Roman" w:hAnsi="Calibri" w:cs="Calibri"/>
                      <w:sz w:val="20"/>
                      <w:szCs w:val="20"/>
                      <w:lang w:val="en-US" w:eastAsia="en-GB"/>
                    </w:rPr>
                    <w:t xml:space="preserve"> using some of the diagonal and horizontal strokes needed to join letters and understand which letters, when adjacent to one another, are best left </w:t>
                  </w:r>
                  <w:proofErr w:type="spellStart"/>
                  <w:r w:rsidRPr="004A382B">
                    <w:rPr>
                      <w:rFonts w:ascii="Calibri" w:eastAsia="Times New Roman" w:hAnsi="Calibri" w:cs="Calibri"/>
                      <w:sz w:val="20"/>
                      <w:szCs w:val="20"/>
                      <w:lang w:val="en-US" w:eastAsia="en-GB"/>
                    </w:rPr>
                    <w:t>unjoined</w:t>
                  </w:r>
                  <w:proofErr w:type="spellEnd"/>
                </w:p>
                <w:p w14:paraId="261F9990" w14:textId="404DC24F" w:rsidR="004A382B" w:rsidRPr="004A382B" w:rsidRDefault="004A382B" w:rsidP="004A382B">
                  <w:pPr>
                    <w:spacing w:after="0" w:line="240" w:lineRule="auto"/>
                    <w:ind w:left="105" w:right="9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write</w:t>
                  </w:r>
                  <w:proofErr w:type="gramEnd"/>
                  <w:r w:rsidRPr="004A382B">
                    <w:rPr>
                      <w:rFonts w:ascii="Calibri" w:eastAsia="Times New Roman" w:hAnsi="Calibri" w:cs="Calibri"/>
                      <w:sz w:val="20"/>
                      <w:szCs w:val="20"/>
                      <w:lang w:val="en-US" w:eastAsia="en-GB"/>
                    </w:rPr>
                    <w:t xml:space="preserve"> capital letters and digits of the correct size, orientation and relationship to one another and to lower-case letters</w:t>
                  </w:r>
                </w:p>
                <w:p w14:paraId="2552E854" w14:textId="02242513" w:rsidR="004A382B" w:rsidRPr="004A382B" w:rsidRDefault="004A382B" w:rsidP="004A382B">
                  <w:pPr>
                    <w:spacing w:after="0" w:line="240" w:lineRule="auto"/>
                    <w:ind w:left="105" w:right="15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use</w:t>
                  </w:r>
                  <w:proofErr w:type="gramEnd"/>
                  <w:r w:rsidRPr="004A382B">
                    <w:rPr>
                      <w:rFonts w:ascii="Calibri" w:eastAsia="Times New Roman" w:hAnsi="Calibri" w:cs="Calibri"/>
                      <w:sz w:val="20"/>
                      <w:szCs w:val="20"/>
                      <w:lang w:val="en-US" w:eastAsia="en-GB"/>
                    </w:rPr>
                    <w:t xml:space="preserve"> spacing between words that reflects the size of the letters</w:t>
                  </w:r>
                </w:p>
              </w:tc>
              <w:tc>
                <w:tcPr>
                  <w:tcW w:w="644"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78A7AF23" w14:textId="3FAEEB3F"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writing</w:t>
                  </w:r>
                  <w:proofErr w:type="gramEnd"/>
                  <w:r w:rsidRPr="004A382B">
                    <w:rPr>
                      <w:rFonts w:ascii="Calibri" w:eastAsia="Times New Roman" w:hAnsi="Calibri" w:cs="Calibri"/>
                      <w:sz w:val="20"/>
                      <w:szCs w:val="20"/>
                      <w:lang w:val="en-US" w:eastAsia="en-GB"/>
                    </w:rPr>
                    <w:t xml:space="preserve"> is legible</w:t>
                  </w:r>
                </w:p>
                <w:p w14:paraId="53F6BCA3" w14:textId="3483A336" w:rsidR="004A382B" w:rsidRPr="004A382B" w:rsidRDefault="004A382B" w:rsidP="004A382B">
                  <w:pPr>
                    <w:spacing w:after="0" w:line="240" w:lineRule="auto"/>
                    <w:ind w:left="105" w:right="16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letters</w:t>
                  </w:r>
                  <w:proofErr w:type="gramEnd"/>
                  <w:r w:rsidRPr="004A382B">
                    <w:rPr>
                      <w:rFonts w:ascii="Calibri" w:eastAsia="Times New Roman" w:hAnsi="Calibri" w:cs="Calibri"/>
                      <w:sz w:val="20"/>
                      <w:szCs w:val="20"/>
                      <w:lang w:val="en-US" w:eastAsia="en-GB"/>
                    </w:rPr>
                    <w:t xml:space="preserve"> are consistent in size and formation</w:t>
                  </w:r>
                </w:p>
                <w:p w14:paraId="3BAF9AD9" w14:textId="3919187F" w:rsidR="004A382B" w:rsidRPr="004A382B" w:rsidRDefault="004A382B" w:rsidP="004A382B">
                  <w:pPr>
                    <w:spacing w:after="0" w:line="240" w:lineRule="auto"/>
                    <w:ind w:left="105" w:right="42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capital</w:t>
                  </w:r>
                  <w:proofErr w:type="gramEnd"/>
                  <w:r w:rsidRPr="004A382B">
                    <w:rPr>
                      <w:rFonts w:ascii="Calibri" w:eastAsia="Times New Roman" w:hAnsi="Calibri" w:cs="Calibri"/>
                      <w:sz w:val="20"/>
                      <w:szCs w:val="20"/>
                      <w:lang w:val="en-US" w:eastAsia="en-GB"/>
                    </w:rPr>
                    <w:t xml:space="preserve"> letters are the correct size relative to lower case</w:t>
                  </w:r>
                </w:p>
                <w:p w14:paraId="5AD4444E" w14:textId="12CD9DBA"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writing</w:t>
                  </w:r>
                  <w:proofErr w:type="gramEnd"/>
                  <w:r w:rsidRPr="004A382B">
                    <w:rPr>
                      <w:rFonts w:ascii="Calibri" w:eastAsia="Times New Roman" w:hAnsi="Calibri" w:cs="Calibri"/>
                      <w:sz w:val="20"/>
                      <w:szCs w:val="20"/>
                      <w:lang w:val="en-US" w:eastAsia="en-GB"/>
                    </w:rPr>
                    <w:t xml:space="preserve"> is spaced sufficiently so that ascenders and descenders do not meet</w:t>
                  </w:r>
                </w:p>
                <w:p w14:paraId="1C4D5D7F" w14:textId="75289706" w:rsidR="004A382B" w:rsidRPr="004A382B" w:rsidRDefault="004A382B" w:rsidP="004A382B">
                  <w:pPr>
                    <w:spacing w:after="0" w:line="240" w:lineRule="auto"/>
                    <w:ind w:left="105" w:right="22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diagonal</w:t>
                  </w:r>
                  <w:proofErr w:type="gramEnd"/>
                  <w:r w:rsidRPr="004A382B">
                    <w:rPr>
                      <w:rFonts w:ascii="Calibri" w:eastAsia="Times New Roman" w:hAnsi="Calibri" w:cs="Calibri"/>
                      <w:sz w:val="20"/>
                      <w:szCs w:val="20"/>
                      <w:lang w:val="en-US" w:eastAsia="en-GB"/>
                    </w:rPr>
                    <w:t xml:space="preserve"> and horizontal strokes are used consistently to join letters</w:t>
                  </w:r>
                </w:p>
                <w:p w14:paraId="5F089FF6" w14:textId="3136B2B3" w:rsidR="004A382B" w:rsidRPr="004A382B" w:rsidRDefault="004A382B" w:rsidP="004A382B">
                  <w:pPr>
                    <w:spacing w:after="0" w:line="240" w:lineRule="auto"/>
                    <w:ind w:left="105" w:right="34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know</w:t>
                  </w:r>
                  <w:proofErr w:type="gramEnd"/>
                  <w:r w:rsidRPr="004A382B">
                    <w:rPr>
                      <w:rFonts w:ascii="Calibri" w:eastAsia="Times New Roman" w:hAnsi="Calibri" w:cs="Calibri"/>
                      <w:sz w:val="20"/>
                      <w:szCs w:val="20"/>
                      <w:lang w:val="en-US" w:eastAsia="en-GB"/>
                    </w:rPr>
                    <w:t xml:space="preserve"> which letters, when adjacent, are best left </w:t>
                  </w:r>
                  <w:proofErr w:type="spellStart"/>
                  <w:r w:rsidRPr="004A382B">
                    <w:rPr>
                      <w:rFonts w:ascii="Calibri" w:eastAsia="Times New Roman" w:hAnsi="Calibri" w:cs="Calibri"/>
                      <w:sz w:val="20"/>
                      <w:szCs w:val="20"/>
                      <w:lang w:val="en-US" w:eastAsia="en-GB"/>
                    </w:rPr>
                    <w:t>unjoined</w:t>
                  </w:r>
                  <w:proofErr w:type="spellEnd"/>
                </w:p>
                <w:p w14:paraId="68ED7D80" w14:textId="1A7237B3" w:rsidR="004A382B" w:rsidRPr="004A382B" w:rsidRDefault="004A382B" w:rsidP="004A382B">
                  <w:pPr>
                    <w:spacing w:after="0" w:line="240" w:lineRule="auto"/>
                    <w:ind w:left="105" w:right="24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appropriate</w:t>
                  </w:r>
                  <w:proofErr w:type="gramEnd"/>
                  <w:r w:rsidRPr="004A382B">
                    <w:rPr>
                      <w:rFonts w:ascii="Calibri" w:eastAsia="Times New Roman" w:hAnsi="Calibri" w:cs="Calibri"/>
                      <w:sz w:val="20"/>
                      <w:szCs w:val="20"/>
                      <w:lang w:val="en-US" w:eastAsia="en-GB"/>
                    </w:rPr>
                    <w:t xml:space="preserve"> letters are joined – consistent to the school’s handwriting approach</w:t>
                  </w:r>
                </w:p>
              </w:tc>
              <w:tc>
                <w:tcPr>
                  <w:tcW w:w="619" w:type="pct"/>
                  <w:tcBorders>
                    <w:top w:val="single" w:sz="6" w:space="0" w:color="000000"/>
                    <w:left w:val="single" w:sz="6" w:space="0" w:color="000000"/>
                    <w:bottom w:val="single" w:sz="6" w:space="0" w:color="000000"/>
                    <w:right w:val="single" w:sz="6" w:space="0" w:color="000000"/>
                  </w:tcBorders>
                  <w:shd w:val="clear" w:color="auto" w:fill="FFFF81"/>
                  <w:vAlign w:val="center"/>
                  <w:hideMark/>
                </w:tcPr>
                <w:p w14:paraId="79F48F3B" w14:textId="2ACF8A1F"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writing</w:t>
                  </w:r>
                  <w:proofErr w:type="gramEnd"/>
                  <w:r w:rsidRPr="004A382B">
                    <w:rPr>
                      <w:rFonts w:ascii="Calibri" w:eastAsia="Times New Roman" w:hAnsi="Calibri" w:cs="Calibri"/>
                      <w:sz w:val="20"/>
                      <w:szCs w:val="20"/>
                      <w:lang w:val="en-US" w:eastAsia="en-GB"/>
                    </w:rPr>
                    <w:t xml:space="preserve"> is legible and fluent</w:t>
                  </w:r>
                </w:p>
                <w:p w14:paraId="3627D4AD" w14:textId="76F294A9"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all</w:t>
                  </w:r>
                  <w:proofErr w:type="gramEnd"/>
                  <w:r w:rsidRPr="004A382B">
                    <w:rPr>
                      <w:rFonts w:ascii="Calibri" w:eastAsia="Times New Roman" w:hAnsi="Calibri" w:cs="Calibri"/>
                      <w:sz w:val="20"/>
                      <w:szCs w:val="20"/>
                      <w:lang w:val="en-US" w:eastAsia="en-GB"/>
                    </w:rPr>
                    <w:t xml:space="preserve"> letters and digits are consistently formed and of the correct size, orientation and relationship to one another</w:t>
                  </w:r>
                </w:p>
                <w:p w14:paraId="3116CFA2" w14:textId="533E0996" w:rsidR="004A382B" w:rsidRPr="004A382B" w:rsidRDefault="004A382B" w:rsidP="004A382B">
                  <w:pPr>
                    <w:spacing w:after="0" w:line="240" w:lineRule="auto"/>
                    <w:ind w:left="105" w:right="36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downstrokes</w:t>
                  </w:r>
                  <w:proofErr w:type="gramEnd"/>
                  <w:r w:rsidRPr="004A382B">
                    <w:rPr>
                      <w:rFonts w:ascii="Calibri" w:eastAsia="Times New Roman" w:hAnsi="Calibri" w:cs="Calibri"/>
                      <w:sz w:val="20"/>
                      <w:szCs w:val="20"/>
                      <w:lang w:val="en-US" w:eastAsia="en-GB"/>
                    </w:rPr>
                    <w:t xml:space="preserve"> of letters are mostly parallel and equidistant</w:t>
                  </w:r>
                </w:p>
                <w:p w14:paraId="53284B13" w14:textId="0E029271"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writing</w:t>
                  </w:r>
                  <w:proofErr w:type="gramEnd"/>
                  <w:r w:rsidRPr="004A382B">
                    <w:rPr>
                      <w:rFonts w:ascii="Calibri" w:eastAsia="Times New Roman" w:hAnsi="Calibri" w:cs="Calibri"/>
                      <w:sz w:val="20"/>
                      <w:szCs w:val="20"/>
                      <w:lang w:val="en-US" w:eastAsia="en-GB"/>
                    </w:rPr>
                    <w:t xml:space="preserve"> is spaced sufficiently so that ascenders and descenders do not meet</w:t>
                  </w:r>
                </w:p>
                <w:p w14:paraId="4BD4EDD8" w14:textId="13B8AF74" w:rsidR="004A382B" w:rsidRPr="004A382B" w:rsidRDefault="004A382B" w:rsidP="004A382B">
                  <w:pPr>
                    <w:spacing w:after="0" w:line="240" w:lineRule="auto"/>
                    <w:ind w:left="105" w:right="3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appropriate</w:t>
                  </w:r>
                  <w:proofErr w:type="gramEnd"/>
                  <w:r w:rsidRPr="004A382B">
                    <w:rPr>
                      <w:rFonts w:ascii="Calibri" w:eastAsia="Times New Roman" w:hAnsi="Calibri" w:cs="Calibri"/>
                      <w:sz w:val="20"/>
                      <w:szCs w:val="20"/>
                      <w:lang w:val="en-US" w:eastAsia="en-GB"/>
                    </w:rPr>
                    <w:t xml:space="preserve"> letters are joined consistently</w:t>
                  </w:r>
                </w:p>
              </w:tc>
              <w:tc>
                <w:tcPr>
                  <w:tcW w:w="644" w:type="pct"/>
                  <w:tcBorders>
                    <w:top w:val="single" w:sz="6" w:space="0" w:color="000000"/>
                    <w:left w:val="single" w:sz="6" w:space="0" w:color="000000"/>
                    <w:bottom w:val="single" w:sz="6" w:space="0" w:color="000000"/>
                    <w:right w:val="single" w:sz="6" w:space="0" w:color="000000"/>
                  </w:tcBorders>
                  <w:shd w:val="clear" w:color="auto" w:fill="FFFF60"/>
                  <w:vAlign w:val="center"/>
                  <w:hideMark/>
                </w:tcPr>
                <w:p w14:paraId="42B55E6C" w14:textId="2F2FA3AC" w:rsidR="004A382B" w:rsidRPr="004A382B" w:rsidRDefault="004A382B" w:rsidP="004A382B">
                  <w:pPr>
                    <w:spacing w:after="0" w:line="240" w:lineRule="auto"/>
                    <w:ind w:left="105" w:right="22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writing</w:t>
                  </w:r>
                  <w:proofErr w:type="gramEnd"/>
                  <w:r w:rsidRPr="004A382B">
                    <w:rPr>
                      <w:rFonts w:ascii="Calibri" w:eastAsia="Times New Roman" w:hAnsi="Calibri" w:cs="Calibri"/>
                      <w:sz w:val="20"/>
                      <w:szCs w:val="20"/>
                      <w:lang w:val="en-US" w:eastAsia="en-GB"/>
                    </w:rPr>
                    <w:t xml:space="preserve"> is legible and fluent and quality is beginning to be maintained at speed</w:t>
                  </w:r>
                </w:p>
                <w:p w14:paraId="42F41EBD" w14:textId="51A6CF9B" w:rsidR="004A382B" w:rsidRPr="004A382B" w:rsidRDefault="004A382B" w:rsidP="004A382B">
                  <w:pPr>
                    <w:spacing w:after="0" w:line="240" w:lineRule="auto"/>
                    <w:ind w:left="105" w:right="90"/>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correct</w:t>
                  </w:r>
                  <w:proofErr w:type="gramEnd"/>
                  <w:r w:rsidRPr="004A382B">
                    <w:rPr>
                      <w:rFonts w:ascii="Calibri" w:eastAsia="Times New Roman" w:hAnsi="Calibri" w:cs="Calibri"/>
                      <w:sz w:val="20"/>
                      <w:szCs w:val="20"/>
                      <w:lang w:val="en-US" w:eastAsia="en-GB"/>
                    </w:rPr>
                    <w:t xml:space="preserve"> choices are usually made about whether to join handwriting or print letters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when labelling a diagram</w:t>
                  </w:r>
                </w:p>
                <w:p w14:paraId="2A4C19C5" w14:textId="07774A26" w:rsidR="004A382B" w:rsidRPr="004A382B" w:rsidRDefault="004A382B" w:rsidP="004A382B">
                  <w:pPr>
                    <w:spacing w:after="0" w:line="240" w:lineRule="auto"/>
                    <w:ind w:left="105" w:right="7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can</w:t>
                  </w:r>
                  <w:proofErr w:type="gramEnd"/>
                  <w:r w:rsidRPr="004A382B">
                    <w:rPr>
                      <w:rFonts w:ascii="Calibri" w:eastAsia="Times New Roman" w:hAnsi="Calibri" w:cs="Calibri"/>
                      <w:sz w:val="20"/>
                      <w:szCs w:val="20"/>
                      <w:lang w:val="en-US" w:eastAsia="en-GB"/>
                    </w:rPr>
                    <w:t xml:space="preserve"> usually choose the appropriate writing implement for the task</w:t>
                  </w:r>
                </w:p>
              </w:tc>
              <w:tc>
                <w:tcPr>
                  <w:tcW w:w="1049" w:type="pct"/>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44855DA1" w14:textId="0664494F"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writing</w:t>
                  </w:r>
                  <w:proofErr w:type="gramEnd"/>
                  <w:r w:rsidRPr="004A382B">
                    <w:rPr>
                      <w:rFonts w:ascii="Calibri" w:eastAsia="Times New Roman" w:hAnsi="Calibri" w:cs="Calibri"/>
                      <w:sz w:val="20"/>
                      <w:szCs w:val="20"/>
                      <w:lang w:val="en-US" w:eastAsia="en-GB"/>
                    </w:rPr>
                    <w:t xml:space="preserve"> is legible and fluent and quality is usually maintained when writing at a sustained, efficient speed</w:t>
                  </w:r>
                </w:p>
                <w:p w14:paraId="4B65B2C5" w14:textId="505D0356" w:rsidR="004A382B" w:rsidRPr="004A382B" w:rsidRDefault="004A382B" w:rsidP="004A382B">
                  <w:pPr>
                    <w:spacing w:after="0" w:line="240" w:lineRule="auto"/>
                    <w:ind w:left="105" w:right="13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 xml:space="preserve">*correct choices are made about whether to join handwriting or print letters </w:t>
                  </w:r>
                  <w:proofErr w:type="gramStart"/>
                  <w:r w:rsidRPr="004A382B">
                    <w:rPr>
                      <w:rFonts w:ascii="Calibri" w:eastAsia="Times New Roman" w:hAnsi="Calibri" w:cs="Calibri"/>
                      <w:sz w:val="20"/>
                      <w:szCs w:val="20"/>
                      <w:lang w:val="en-US" w:eastAsia="en-GB"/>
                    </w:rPr>
                    <w:t>etc..</w:t>
                  </w:r>
                  <w:proofErr w:type="gramEnd"/>
                  <w:r w:rsidRPr="004A382B">
                    <w:rPr>
                      <w:rFonts w:ascii="Calibri" w:eastAsia="Times New Roman" w:hAnsi="Calibri" w:cs="Calibri"/>
                      <w:sz w:val="20"/>
                      <w:szCs w:val="20"/>
                      <w:lang w:val="en-US" w:eastAsia="en-GB"/>
                    </w:rPr>
                    <w:t xml:space="preserve"> and handwriting is adapted according to purpose </w:t>
                  </w:r>
                  <w:proofErr w:type="spellStart"/>
                  <w:r w:rsidRPr="004A382B">
                    <w:rPr>
                      <w:rFonts w:ascii="Calibri" w:eastAsia="Times New Roman" w:hAnsi="Calibri" w:cs="Calibri"/>
                      <w:sz w:val="20"/>
                      <w:szCs w:val="20"/>
                      <w:lang w:val="en-US" w:eastAsia="en-GB"/>
                    </w:rPr>
                    <w:t>eg</w:t>
                  </w:r>
                  <w:proofErr w:type="spellEnd"/>
                  <w:r w:rsidRPr="004A382B">
                    <w:rPr>
                      <w:rFonts w:ascii="Calibri" w:eastAsia="Times New Roman" w:hAnsi="Calibri" w:cs="Calibri"/>
                      <w:sz w:val="20"/>
                      <w:szCs w:val="20"/>
                      <w:lang w:val="en-US" w:eastAsia="en-GB"/>
                    </w:rPr>
                    <w:t>: when labelling a diagram; showing emphasis in dialogue</w:t>
                  </w:r>
                </w:p>
                <w:p w14:paraId="1787FBC5" w14:textId="1B55D775" w:rsidR="004A382B" w:rsidRPr="004A382B" w:rsidRDefault="004A382B" w:rsidP="004A382B">
                  <w:pPr>
                    <w:spacing w:after="0" w:line="240" w:lineRule="auto"/>
                    <w:ind w:left="105"/>
                    <w:jc w:val="center"/>
                    <w:textAlignment w:val="baseline"/>
                    <w:rPr>
                      <w:rFonts w:ascii="Segoe UI" w:eastAsia="Times New Roman" w:hAnsi="Segoe UI" w:cs="Segoe UI"/>
                      <w:sz w:val="18"/>
                      <w:szCs w:val="18"/>
                      <w:lang w:eastAsia="en-GB"/>
                    </w:rPr>
                  </w:pPr>
                  <w:proofErr w:type="spellStart"/>
                  <w:r w:rsidRPr="004A382B">
                    <w:rPr>
                      <w:rFonts w:ascii="Calibri" w:eastAsia="Times New Roman" w:hAnsi="Calibri" w:cs="Calibri"/>
                      <w:sz w:val="20"/>
                      <w:szCs w:val="20"/>
                      <w:lang w:val="en-US" w:eastAsia="en-GB"/>
                    </w:rPr>
                    <w:t>etc</w:t>
                  </w:r>
                  <w:proofErr w:type="spellEnd"/>
                  <w:r w:rsidRPr="004A382B">
                    <w:rPr>
                      <w:rFonts w:ascii="Calibri" w:eastAsia="Times New Roman" w:hAnsi="Calibri" w:cs="Calibri"/>
                      <w:sz w:val="20"/>
                      <w:szCs w:val="20"/>
                      <w:lang w:val="en-US" w:eastAsia="en-GB"/>
                    </w:rPr>
                    <w:t>…</w:t>
                  </w:r>
                </w:p>
                <w:p w14:paraId="56D283FD" w14:textId="4737557B" w:rsidR="004A382B" w:rsidRPr="004A382B" w:rsidRDefault="004A382B" w:rsidP="004A382B">
                  <w:pPr>
                    <w:spacing w:after="0" w:line="240" w:lineRule="auto"/>
                    <w:ind w:left="105" w:right="255"/>
                    <w:jc w:val="center"/>
                    <w:textAlignment w:val="baseline"/>
                    <w:rPr>
                      <w:rFonts w:ascii="Segoe UI" w:eastAsia="Times New Roman" w:hAnsi="Segoe UI" w:cs="Segoe UI"/>
                      <w:sz w:val="18"/>
                      <w:szCs w:val="18"/>
                      <w:lang w:eastAsia="en-GB"/>
                    </w:rPr>
                  </w:pPr>
                  <w:r w:rsidRPr="004A382B">
                    <w:rPr>
                      <w:rFonts w:ascii="Calibri" w:eastAsia="Times New Roman" w:hAnsi="Calibri" w:cs="Calibri"/>
                      <w:sz w:val="20"/>
                      <w:szCs w:val="20"/>
                      <w:lang w:val="en-US" w:eastAsia="en-GB"/>
                    </w:rPr>
                    <w:t>*</w:t>
                  </w:r>
                  <w:proofErr w:type="gramStart"/>
                  <w:r w:rsidRPr="004A382B">
                    <w:rPr>
                      <w:rFonts w:ascii="Calibri" w:eastAsia="Times New Roman" w:hAnsi="Calibri" w:cs="Calibri"/>
                      <w:sz w:val="20"/>
                      <w:szCs w:val="20"/>
                      <w:lang w:val="en-US" w:eastAsia="en-GB"/>
                    </w:rPr>
                    <w:t>chooses</w:t>
                  </w:r>
                  <w:proofErr w:type="gramEnd"/>
                  <w:r w:rsidRPr="004A382B">
                    <w:rPr>
                      <w:rFonts w:ascii="Calibri" w:eastAsia="Times New Roman" w:hAnsi="Calibri" w:cs="Calibri"/>
                      <w:sz w:val="20"/>
                      <w:szCs w:val="20"/>
                      <w:lang w:val="en-US" w:eastAsia="en-GB"/>
                    </w:rPr>
                    <w:t xml:space="preserve"> the writing implement that is best suited for a task</w:t>
                  </w:r>
                </w:p>
              </w:tc>
            </w:tr>
          </w:tbl>
          <w:p w14:paraId="63E5A5C2" w14:textId="77777777" w:rsidR="004A382B" w:rsidRPr="002667E0" w:rsidRDefault="004A382B" w:rsidP="002667E0">
            <w:pPr>
              <w:widowControl w:val="0"/>
              <w:pBdr>
                <w:top w:val="nil"/>
                <w:left w:val="nil"/>
                <w:bottom w:val="nil"/>
                <w:right w:val="nil"/>
                <w:between w:val="nil"/>
              </w:pBdr>
              <w:rPr>
                <w:rFonts w:eastAsia="Imprima" w:cstheme="minorHAnsi"/>
                <w:b/>
                <w:sz w:val="24"/>
                <w:szCs w:val="24"/>
              </w:rPr>
            </w:pPr>
          </w:p>
        </w:tc>
      </w:tr>
      <w:tr w:rsidR="003B0A65" w:rsidRPr="001716FF" w14:paraId="6DEF830C" w14:textId="77777777" w:rsidTr="001B7BD1">
        <w:tc>
          <w:tcPr>
            <w:tcW w:w="0" w:type="auto"/>
            <w:gridSpan w:val="4"/>
            <w:shd w:val="clear" w:color="auto" w:fill="92D050"/>
          </w:tcPr>
          <w:p w14:paraId="43B52B7F" w14:textId="085652B6" w:rsidR="003B0A65" w:rsidRDefault="002667E0" w:rsidP="00DA3593">
            <w:pPr>
              <w:jc w:val="center"/>
              <w:rPr>
                <w:b/>
                <w:bCs/>
                <w:sz w:val="28"/>
                <w:szCs w:val="28"/>
              </w:rPr>
            </w:pPr>
            <w:r>
              <w:rPr>
                <w:b/>
                <w:bCs/>
                <w:sz w:val="28"/>
                <w:szCs w:val="28"/>
              </w:rPr>
              <w:lastRenderedPageBreak/>
              <w:t>Suggested Texts</w:t>
            </w:r>
          </w:p>
          <w:p w14:paraId="72AFBFC5" w14:textId="77777777" w:rsidR="002667E0" w:rsidRDefault="002667E0" w:rsidP="00DA3593">
            <w:pPr>
              <w:jc w:val="center"/>
              <w:rPr>
                <w:b/>
                <w:bCs/>
                <w:sz w:val="28"/>
                <w:szCs w:val="28"/>
              </w:rPr>
            </w:pPr>
          </w:p>
          <w:p w14:paraId="2BAC43C5" w14:textId="77777777" w:rsidR="002667E0" w:rsidRDefault="002667E0" w:rsidP="002667E0">
            <w:pPr>
              <w:pStyle w:val="NoSpacing"/>
              <w:jc w:val="center"/>
            </w:pPr>
            <w:r w:rsidRPr="003772E0">
              <w:rPr>
                <w:b/>
                <w:i/>
              </w:rPr>
              <w:t>Texts will be selected to support the teaching and learning of specific writing skills appropriate to the needs of pupils</w:t>
            </w:r>
            <w:r>
              <w:t xml:space="preserve"> - links to topic may then be made if the text does so.</w:t>
            </w:r>
          </w:p>
          <w:p w14:paraId="167A53DA" w14:textId="3146E89B" w:rsidR="002667E0" w:rsidRPr="002667E0" w:rsidRDefault="002667E0" w:rsidP="002667E0">
            <w:pPr>
              <w:pStyle w:val="NoSpacing"/>
              <w:jc w:val="center"/>
            </w:pPr>
            <w:r>
              <w:t>Selected texts should ‘hook’ pupils into learning, be engaging and high quality.  This list is not definitive and may need supplementing or replacing with alternative units, including to ensure that content is taught in a timely manner</w:t>
            </w:r>
          </w:p>
        </w:tc>
      </w:tr>
      <w:tr w:rsidR="007B514E" w:rsidRPr="001716FF" w14:paraId="096BDF10" w14:textId="77777777" w:rsidTr="001B7BD1">
        <w:tc>
          <w:tcPr>
            <w:tcW w:w="0" w:type="auto"/>
            <w:gridSpan w:val="4"/>
            <w:shd w:val="clear" w:color="auto" w:fill="FFFFFF" w:themeFill="background1"/>
          </w:tcPr>
          <w:p w14:paraId="3862929A" w14:textId="77777777" w:rsidR="008B1F2F" w:rsidRDefault="008B1F2F" w:rsidP="008B1F2F">
            <w:pPr>
              <w:jc w:val="center"/>
              <w:rPr>
                <w:rFonts w:ascii="Boxes Script new" w:hAnsi="Boxes Script new"/>
                <w:b/>
                <w:sz w:val="96"/>
                <w:szCs w:val="96"/>
                <w:u w:val="single"/>
              </w:rPr>
            </w:pPr>
            <w:r w:rsidRPr="00D6419D">
              <w:rPr>
                <w:rFonts w:ascii="Boxes Script new" w:hAnsi="Boxes Script new"/>
                <w:b/>
                <w:sz w:val="96"/>
                <w:szCs w:val="96"/>
                <w:u w:val="single"/>
              </w:rPr>
              <w:t>English Rolling Programme Rolling Programme Hennock Primary School</w:t>
            </w:r>
          </w:p>
          <w:tbl>
            <w:tblPr>
              <w:tblStyle w:val="TableGrid"/>
              <w:tblpPr w:leftFromText="180" w:rightFromText="180" w:vertAnchor="text" w:tblpY="1"/>
              <w:tblOverlap w:val="never"/>
              <w:tblW w:w="0" w:type="auto"/>
              <w:tblLook w:val="04A0" w:firstRow="1" w:lastRow="0" w:firstColumn="1" w:lastColumn="0" w:noHBand="0" w:noVBand="1"/>
            </w:tblPr>
            <w:tblGrid>
              <w:gridCol w:w="1241"/>
              <w:gridCol w:w="1241"/>
              <w:gridCol w:w="1419"/>
              <w:gridCol w:w="1242"/>
              <w:gridCol w:w="1242"/>
              <w:gridCol w:w="1242"/>
              <w:gridCol w:w="1629"/>
              <w:gridCol w:w="1213"/>
              <w:gridCol w:w="1213"/>
              <w:gridCol w:w="1213"/>
              <w:gridCol w:w="1234"/>
              <w:gridCol w:w="997"/>
            </w:tblGrid>
            <w:tr w:rsidR="008B1F2F" w:rsidRPr="009B7C57" w14:paraId="454CCEED" w14:textId="77777777" w:rsidTr="008B1F2F">
              <w:tc>
                <w:tcPr>
                  <w:tcW w:w="0" w:type="auto"/>
                  <w:gridSpan w:val="12"/>
                </w:tcPr>
                <w:p w14:paraId="389EF5E9"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Year 1 &amp; 2</w:t>
                  </w:r>
                </w:p>
              </w:tc>
            </w:tr>
            <w:tr w:rsidR="008B1F2F" w:rsidRPr="009B7C57" w14:paraId="77144574" w14:textId="77777777" w:rsidTr="008B1F2F">
              <w:tc>
                <w:tcPr>
                  <w:tcW w:w="0" w:type="auto"/>
                  <w:gridSpan w:val="12"/>
                </w:tcPr>
                <w:p w14:paraId="2EAB276D"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Year A</w:t>
                  </w:r>
                </w:p>
              </w:tc>
            </w:tr>
            <w:tr w:rsidR="008B1F2F" w:rsidRPr="009B7C57" w14:paraId="2AF67899" w14:textId="77777777" w:rsidTr="008B1F2F">
              <w:trPr>
                <w:trHeight w:val="420"/>
              </w:trPr>
              <w:tc>
                <w:tcPr>
                  <w:tcW w:w="0" w:type="auto"/>
                  <w:gridSpan w:val="4"/>
                  <w:shd w:val="clear" w:color="auto" w:fill="FFFFFF" w:themeFill="background1"/>
                </w:tcPr>
                <w:p w14:paraId="5FB97092"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lastRenderedPageBreak/>
                    <w:t>Autumn</w:t>
                  </w:r>
                </w:p>
              </w:tc>
              <w:tc>
                <w:tcPr>
                  <w:tcW w:w="0" w:type="auto"/>
                  <w:gridSpan w:val="4"/>
                  <w:shd w:val="clear" w:color="auto" w:fill="FFFFFF" w:themeFill="background1"/>
                </w:tcPr>
                <w:p w14:paraId="68206D93"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Spring</w:t>
                  </w:r>
                </w:p>
              </w:tc>
              <w:tc>
                <w:tcPr>
                  <w:tcW w:w="0" w:type="auto"/>
                  <w:gridSpan w:val="4"/>
                  <w:shd w:val="clear" w:color="auto" w:fill="FFFFFF" w:themeFill="background1"/>
                </w:tcPr>
                <w:p w14:paraId="3F1886C1"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Summer</w:t>
                  </w:r>
                </w:p>
              </w:tc>
            </w:tr>
            <w:tr w:rsidR="008B1F2F" w:rsidRPr="009B7C57" w14:paraId="4210DB4A" w14:textId="77777777" w:rsidTr="008B1F2F">
              <w:tc>
                <w:tcPr>
                  <w:tcW w:w="0" w:type="auto"/>
                  <w:gridSpan w:val="4"/>
                  <w:shd w:val="clear" w:color="auto" w:fill="FFFFFF" w:themeFill="background1"/>
                </w:tcPr>
                <w:p w14:paraId="4C7D614B"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 xml:space="preserve">Curriculum Links: </w:t>
                  </w:r>
                </w:p>
                <w:p w14:paraId="010A60AD" w14:textId="77777777" w:rsidR="008B1F2F" w:rsidRPr="009B7C57" w:rsidRDefault="008B1F2F" w:rsidP="008B1F2F">
                  <w:pPr>
                    <w:ind w:left="360"/>
                    <w:jc w:val="center"/>
                    <w:rPr>
                      <w:rFonts w:ascii="Boxes Script new" w:hAnsi="Boxes Script new"/>
                      <w:b/>
                      <w:sz w:val="32"/>
                      <w:szCs w:val="32"/>
                      <w:u w:val="single"/>
                    </w:rPr>
                  </w:pPr>
                </w:p>
              </w:tc>
              <w:tc>
                <w:tcPr>
                  <w:tcW w:w="0" w:type="auto"/>
                  <w:gridSpan w:val="4"/>
                  <w:shd w:val="clear" w:color="auto" w:fill="FFFFFF" w:themeFill="background1"/>
                </w:tcPr>
                <w:p w14:paraId="062B8BF1"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 xml:space="preserve">Curriculum Links: </w:t>
                  </w:r>
                </w:p>
                <w:p w14:paraId="4FA44DC7" w14:textId="77777777" w:rsidR="008B1F2F" w:rsidRPr="009B7C57" w:rsidRDefault="008B1F2F" w:rsidP="008B1F2F">
                  <w:pPr>
                    <w:jc w:val="center"/>
                    <w:rPr>
                      <w:rFonts w:ascii="Boxes Script new" w:hAnsi="Boxes Script new"/>
                      <w:b/>
                      <w:sz w:val="32"/>
                      <w:szCs w:val="32"/>
                      <w:u w:val="single"/>
                    </w:rPr>
                  </w:pPr>
                </w:p>
              </w:tc>
              <w:tc>
                <w:tcPr>
                  <w:tcW w:w="0" w:type="auto"/>
                  <w:gridSpan w:val="4"/>
                  <w:shd w:val="clear" w:color="auto" w:fill="FFFFFF" w:themeFill="background1"/>
                </w:tcPr>
                <w:p w14:paraId="6D48BD97"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Curriculum Links</w:t>
                  </w:r>
                </w:p>
                <w:p w14:paraId="1A9E32D5" w14:textId="77777777" w:rsidR="008B1F2F" w:rsidRPr="009B7C57" w:rsidRDefault="008B1F2F" w:rsidP="008B1F2F">
                  <w:pPr>
                    <w:ind w:left="360"/>
                    <w:jc w:val="center"/>
                    <w:rPr>
                      <w:rFonts w:ascii="Boxes Script new" w:hAnsi="Boxes Script new"/>
                      <w:b/>
                      <w:sz w:val="32"/>
                      <w:szCs w:val="32"/>
                      <w:u w:val="single"/>
                    </w:rPr>
                  </w:pPr>
                </w:p>
              </w:tc>
            </w:tr>
            <w:tr w:rsidR="008B1F2F" w:rsidRPr="009B7C57" w14:paraId="66603BA0" w14:textId="77777777" w:rsidTr="008B1F2F">
              <w:trPr>
                <w:trHeight w:val="300"/>
              </w:trPr>
              <w:tc>
                <w:tcPr>
                  <w:tcW w:w="0" w:type="auto"/>
                  <w:gridSpan w:val="4"/>
                  <w:shd w:val="clear" w:color="auto" w:fill="FFFFFF" w:themeFill="background1"/>
                </w:tcPr>
                <w:p w14:paraId="1BB96B6B" w14:textId="77777777" w:rsidR="008B1F2F" w:rsidRPr="009B7C57" w:rsidRDefault="008B1F2F" w:rsidP="008B1F2F">
                  <w:pPr>
                    <w:ind w:left="360"/>
                    <w:jc w:val="center"/>
                    <w:rPr>
                      <w:rFonts w:ascii="Boxes Script new" w:hAnsi="Boxes Script new"/>
                      <w:b/>
                      <w:bCs/>
                      <w:sz w:val="32"/>
                      <w:szCs w:val="32"/>
                      <w:u w:val="single"/>
                    </w:rPr>
                  </w:pPr>
                  <w:proofErr w:type="spellStart"/>
                  <w:r w:rsidRPr="009B7C57">
                    <w:rPr>
                      <w:rFonts w:ascii="Boxes Script new" w:hAnsi="Boxes Script new"/>
                      <w:b/>
                      <w:bCs/>
                      <w:sz w:val="32"/>
                      <w:szCs w:val="32"/>
                      <w:u w:val="single"/>
                    </w:rPr>
                    <w:t>Oppurtunities</w:t>
                  </w:r>
                  <w:proofErr w:type="spellEnd"/>
                  <w:r w:rsidRPr="009B7C57">
                    <w:rPr>
                      <w:rFonts w:ascii="Boxes Script new" w:hAnsi="Boxes Script new"/>
                      <w:b/>
                      <w:bCs/>
                      <w:sz w:val="32"/>
                      <w:szCs w:val="32"/>
                      <w:u w:val="single"/>
                    </w:rPr>
                    <w:t xml:space="preserve"> for writing in wider curriculum</w:t>
                  </w:r>
                </w:p>
              </w:tc>
              <w:tc>
                <w:tcPr>
                  <w:tcW w:w="0" w:type="auto"/>
                  <w:gridSpan w:val="4"/>
                  <w:shd w:val="clear" w:color="auto" w:fill="FFFFFF" w:themeFill="background1"/>
                </w:tcPr>
                <w:p w14:paraId="335AB0ED" w14:textId="77777777" w:rsidR="008B1F2F" w:rsidRPr="009B7C57" w:rsidRDefault="008B1F2F" w:rsidP="008B1F2F">
                  <w:pPr>
                    <w:ind w:left="360"/>
                    <w:jc w:val="center"/>
                    <w:rPr>
                      <w:rFonts w:ascii="Boxes Script new" w:hAnsi="Boxes Script new"/>
                      <w:b/>
                      <w:bCs/>
                      <w:sz w:val="32"/>
                      <w:szCs w:val="32"/>
                      <w:u w:val="single"/>
                    </w:rPr>
                  </w:pPr>
                  <w:proofErr w:type="spellStart"/>
                  <w:r w:rsidRPr="009B7C57">
                    <w:rPr>
                      <w:rFonts w:ascii="Boxes Script new" w:hAnsi="Boxes Script new"/>
                      <w:b/>
                      <w:bCs/>
                      <w:sz w:val="32"/>
                      <w:szCs w:val="32"/>
                      <w:u w:val="single"/>
                    </w:rPr>
                    <w:t>Oppurtunities</w:t>
                  </w:r>
                  <w:proofErr w:type="spellEnd"/>
                  <w:r w:rsidRPr="009B7C57">
                    <w:rPr>
                      <w:rFonts w:ascii="Boxes Script new" w:hAnsi="Boxes Script new"/>
                      <w:b/>
                      <w:bCs/>
                      <w:sz w:val="32"/>
                      <w:szCs w:val="32"/>
                      <w:u w:val="single"/>
                    </w:rPr>
                    <w:t xml:space="preserve"> for writing in wider </w:t>
                  </w:r>
                  <w:proofErr w:type="gramStart"/>
                  <w:r w:rsidRPr="009B7C57">
                    <w:rPr>
                      <w:rFonts w:ascii="Boxes Script new" w:hAnsi="Boxes Script new"/>
                      <w:b/>
                      <w:bCs/>
                      <w:sz w:val="32"/>
                      <w:szCs w:val="32"/>
                      <w:u w:val="single"/>
                    </w:rPr>
                    <w:t>curriculum</w:t>
                  </w:r>
                  <w:proofErr w:type="gramEnd"/>
                </w:p>
                <w:p w14:paraId="394251C2" w14:textId="77777777" w:rsidR="008B1F2F" w:rsidRPr="009B7C57" w:rsidRDefault="008B1F2F" w:rsidP="008B1F2F">
                  <w:pPr>
                    <w:jc w:val="center"/>
                    <w:rPr>
                      <w:rFonts w:ascii="Boxes Script new" w:hAnsi="Boxes Script new"/>
                      <w:sz w:val="32"/>
                      <w:szCs w:val="32"/>
                    </w:rPr>
                  </w:pPr>
                </w:p>
              </w:tc>
              <w:tc>
                <w:tcPr>
                  <w:tcW w:w="0" w:type="auto"/>
                  <w:gridSpan w:val="4"/>
                  <w:shd w:val="clear" w:color="auto" w:fill="FFFFFF" w:themeFill="background1"/>
                </w:tcPr>
                <w:p w14:paraId="40475B44" w14:textId="77777777" w:rsidR="008B1F2F" w:rsidRPr="009B7C57" w:rsidRDefault="008B1F2F" w:rsidP="008B1F2F">
                  <w:pPr>
                    <w:ind w:left="360"/>
                    <w:jc w:val="center"/>
                    <w:rPr>
                      <w:rFonts w:ascii="Boxes Script new" w:hAnsi="Boxes Script new"/>
                      <w:b/>
                      <w:bCs/>
                      <w:sz w:val="32"/>
                      <w:szCs w:val="32"/>
                      <w:u w:val="single"/>
                    </w:rPr>
                  </w:pPr>
                  <w:proofErr w:type="spellStart"/>
                  <w:r w:rsidRPr="009B7C57">
                    <w:rPr>
                      <w:rFonts w:ascii="Boxes Script new" w:hAnsi="Boxes Script new"/>
                      <w:b/>
                      <w:bCs/>
                      <w:sz w:val="32"/>
                      <w:szCs w:val="32"/>
                      <w:u w:val="single"/>
                    </w:rPr>
                    <w:t>Oppurtunities</w:t>
                  </w:r>
                  <w:proofErr w:type="spellEnd"/>
                  <w:r w:rsidRPr="009B7C57">
                    <w:rPr>
                      <w:rFonts w:ascii="Boxes Script new" w:hAnsi="Boxes Script new"/>
                      <w:b/>
                      <w:bCs/>
                      <w:sz w:val="32"/>
                      <w:szCs w:val="32"/>
                      <w:u w:val="single"/>
                    </w:rPr>
                    <w:t xml:space="preserve"> for writing in wider </w:t>
                  </w:r>
                  <w:proofErr w:type="gramStart"/>
                  <w:r w:rsidRPr="009B7C57">
                    <w:rPr>
                      <w:rFonts w:ascii="Boxes Script new" w:hAnsi="Boxes Script new"/>
                      <w:b/>
                      <w:bCs/>
                      <w:sz w:val="32"/>
                      <w:szCs w:val="32"/>
                      <w:u w:val="single"/>
                    </w:rPr>
                    <w:t>curriculum</w:t>
                  </w:r>
                  <w:proofErr w:type="gramEnd"/>
                </w:p>
                <w:p w14:paraId="0C8506BD" w14:textId="77777777" w:rsidR="008B1F2F" w:rsidRPr="009B7C57" w:rsidRDefault="008B1F2F" w:rsidP="008B1F2F">
                  <w:pPr>
                    <w:jc w:val="center"/>
                    <w:rPr>
                      <w:rFonts w:ascii="Boxes Script new" w:hAnsi="Boxes Script new"/>
                      <w:sz w:val="32"/>
                      <w:szCs w:val="32"/>
                    </w:rPr>
                  </w:pPr>
                </w:p>
              </w:tc>
            </w:tr>
            <w:tr w:rsidR="008B1F2F" w:rsidRPr="009B7C57" w14:paraId="70C8F79F" w14:textId="77777777" w:rsidTr="008B1F2F">
              <w:tc>
                <w:tcPr>
                  <w:tcW w:w="0" w:type="auto"/>
                  <w:shd w:val="clear" w:color="auto" w:fill="A8D08D" w:themeFill="accent6" w:themeFillTint="99"/>
                </w:tcPr>
                <w:p w14:paraId="14DC6775"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The 3 Little pigs</w:t>
                  </w:r>
                </w:p>
              </w:tc>
              <w:tc>
                <w:tcPr>
                  <w:tcW w:w="0" w:type="auto"/>
                  <w:shd w:val="clear" w:color="auto" w:fill="F4B083" w:themeFill="accent2" w:themeFillTint="99"/>
                </w:tcPr>
                <w:p w14:paraId="6679B06B" w14:textId="77777777" w:rsidR="008B1F2F" w:rsidRPr="009B7C57" w:rsidRDefault="008B1F2F" w:rsidP="008B1F2F">
                  <w:pPr>
                    <w:ind w:left="360"/>
                    <w:jc w:val="center"/>
                    <w:rPr>
                      <w:rFonts w:ascii="Boxes Script new" w:eastAsiaTheme="minorEastAsia" w:hAnsi="Boxes Script new"/>
                      <w:sz w:val="32"/>
                      <w:szCs w:val="32"/>
                    </w:rPr>
                  </w:pPr>
                  <w:r w:rsidRPr="009B7C57">
                    <w:rPr>
                      <w:rFonts w:ascii="Boxes Script new" w:eastAsiaTheme="minorEastAsia" w:hAnsi="Boxes Script new"/>
                      <w:sz w:val="32"/>
                      <w:szCs w:val="32"/>
                    </w:rPr>
                    <w:t>How do you feel?</w:t>
                  </w:r>
                </w:p>
              </w:tc>
              <w:tc>
                <w:tcPr>
                  <w:tcW w:w="0" w:type="auto"/>
                  <w:shd w:val="clear" w:color="auto" w:fill="F4B083" w:themeFill="accent2" w:themeFillTint="99"/>
                </w:tcPr>
                <w:p w14:paraId="6571EC8F"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Stella the Seagull</w:t>
                  </w:r>
                </w:p>
              </w:tc>
              <w:tc>
                <w:tcPr>
                  <w:tcW w:w="0" w:type="auto"/>
                  <w:shd w:val="clear" w:color="auto" w:fill="FFD966" w:themeFill="accent4" w:themeFillTint="99"/>
                </w:tcPr>
                <w:p w14:paraId="5E8D152C"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Snow in the garden</w:t>
                  </w:r>
                </w:p>
              </w:tc>
              <w:tc>
                <w:tcPr>
                  <w:tcW w:w="0" w:type="auto"/>
                  <w:shd w:val="clear" w:color="auto" w:fill="A8D08D" w:themeFill="accent6" w:themeFillTint="99"/>
                </w:tcPr>
                <w:p w14:paraId="6572100D" w14:textId="77777777" w:rsidR="008B1F2F" w:rsidRPr="009B7C57" w:rsidRDefault="008B1F2F" w:rsidP="008B1F2F">
                  <w:pPr>
                    <w:ind w:left="360"/>
                    <w:jc w:val="center"/>
                    <w:rPr>
                      <w:rFonts w:ascii="Boxes Script new" w:hAnsi="Boxes Script new" w:cs="Calibri"/>
                      <w:b/>
                      <w:color w:val="000000"/>
                      <w:sz w:val="32"/>
                      <w:szCs w:val="32"/>
                      <w:u w:val="single"/>
                    </w:rPr>
                  </w:pPr>
                  <w:r w:rsidRPr="009B7C57">
                    <w:rPr>
                      <w:rFonts w:ascii="Boxes Script new" w:hAnsi="Boxes Script new" w:cs="Calibri"/>
                      <w:b/>
                      <w:color w:val="000000"/>
                      <w:sz w:val="32"/>
                      <w:szCs w:val="32"/>
                      <w:u w:val="single"/>
                    </w:rPr>
                    <w:t>How to hide a lion in a school</w:t>
                  </w:r>
                </w:p>
              </w:tc>
              <w:tc>
                <w:tcPr>
                  <w:tcW w:w="0" w:type="auto"/>
                  <w:shd w:val="clear" w:color="auto" w:fill="F4B083" w:themeFill="accent2" w:themeFillTint="99"/>
                </w:tcPr>
                <w:p w14:paraId="63DE9F1B"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This is how we do it.</w:t>
                  </w:r>
                </w:p>
              </w:tc>
              <w:tc>
                <w:tcPr>
                  <w:tcW w:w="0" w:type="auto"/>
                  <w:shd w:val="clear" w:color="auto" w:fill="F4B083" w:themeFill="accent2" w:themeFillTint="99"/>
                </w:tcPr>
                <w:p w14:paraId="6E8ACD96"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Penguins</w:t>
                  </w:r>
                </w:p>
              </w:tc>
              <w:tc>
                <w:tcPr>
                  <w:tcW w:w="0" w:type="auto"/>
                  <w:shd w:val="clear" w:color="auto" w:fill="A8D08D" w:themeFill="accent6" w:themeFillTint="99"/>
                </w:tcPr>
                <w:p w14:paraId="5DFDDA38"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 xml:space="preserve">A mouse called </w:t>
                  </w:r>
                  <w:proofErr w:type="spellStart"/>
                  <w:r w:rsidRPr="009B7C57">
                    <w:rPr>
                      <w:rFonts w:ascii="Boxes Script new" w:hAnsi="Boxes Script new"/>
                      <w:b/>
                      <w:sz w:val="32"/>
                      <w:szCs w:val="32"/>
                      <w:u w:val="single"/>
                    </w:rPr>
                    <w:t>julian</w:t>
                  </w:r>
                  <w:proofErr w:type="spellEnd"/>
                </w:p>
              </w:tc>
              <w:tc>
                <w:tcPr>
                  <w:tcW w:w="0" w:type="auto"/>
                  <w:shd w:val="clear" w:color="auto" w:fill="A8D08D" w:themeFill="accent6" w:themeFillTint="99"/>
                </w:tcPr>
                <w:p w14:paraId="6EA97161"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The disgusting sandwich</w:t>
                  </w:r>
                </w:p>
              </w:tc>
              <w:tc>
                <w:tcPr>
                  <w:tcW w:w="0" w:type="auto"/>
                  <w:shd w:val="clear" w:color="auto" w:fill="F4B083" w:themeFill="accent2" w:themeFillTint="99"/>
                </w:tcPr>
                <w:p w14:paraId="756F8AAD"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Grow your own lettuce</w:t>
                  </w:r>
                </w:p>
              </w:tc>
              <w:tc>
                <w:tcPr>
                  <w:tcW w:w="0" w:type="auto"/>
                  <w:shd w:val="clear" w:color="auto" w:fill="F4B083" w:themeFill="accent2" w:themeFillTint="99"/>
                </w:tcPr>
                <w:p w14:paraId="5327F32D"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t>Outdoor Wonderland</w:t>
                  </w:r>
                </w:p>
              </w:tc>
              <w:tc>
                <w:tcPr>
                  <w:tcW w:w="0" w:type="auto"/>
                  <w:shd w:val="clear" w:color="auto" w:fill="FFD966" w:themeFill="accent4" w:themeFillTint="99"/>
                </w:tcPr>
                <w:p w14:paraId="3EA8E794" w14:textId="77777777" w:rsidR="008B1F2F" w:rsidRPr="009B7C57" w:rsidRDefault="008B1F2F" w:rsidP="008B1F2F">
                  <w:pPr>
                    <w:ind w:left="360"/>
                    <w:jc w:val="center"/>
                    <w:rPr>
                      <w:rFonts w:ascii="Boxes Script new" w:hAnsi="Boxes Script new"/>
                      <w:b/>
                      <w:sz w:val="32"/>
                      <w:szCs w:val="32"/>
                      <w:u w:val="single"/>
                    </w:rPr>
                  </w:pPr>
                  <w:r w:rsidRPr="009B7C57">
                    <w:rPr>
                      <w:rFonts w:ascii="Boxes Script new" w:hAnsi="Boxes Script new"/>
                      <w:b/>
                      <w:sz w:val="32"/>
                      <w:szCs w:val="32"/>
                      <w:u w:val="single"/>
                    </w:rPr>
                    <w:t>A first book of the sea</w:t>
                  </w:r>
                </w:p>
              </w:tc>
            </w:tr>
            <w:tr w:rsidR="008B1F2F" w:rsidRPr="009B7C57" w14:paraId="22C320F8" w14:textId="77777777" w:rsidTr="008B1F2F">
              <w:tc>
                <w:tcPr>
                  <w:tcW w:w="0" w:type="auto"/>
                  <w:shd w:val="clear" w:color="auto" w:fill="FFFFFF" w:themeFill="background1"/>
                </w:tcPr>
                <w:p w14:paraId="68D08D50"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b/>
                      <w:bCs/>
                      <w:sz w:val="32"/>
                      <w:szCs w:val="32"/>
                      <w:u w:val="single"/>
                    </w:rPr>
                    <w:t>Elicitation Task</w:t>
                  </w:r>
                </w:p>
                <w:p w14:paraId="23CA2E53"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In pairs/small groups children act out/retell a well-known fairy story, in their own words, using lolly stick puppets (draw the characters and stick these onto sticks). </w:t>
                  </w:r>
                </w:p>
                <w:p w14:paraId="1E5FEE16"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The fairy story chosen may be one you have read together, </w:t>
                  </w:r>
                  <w:r w:rsidRPr="009B7C57">
                    <w:rPr>
                      <w:rFonts w:ascii="Boxes Script new" w:hAnsi="Boxes Script new" w:cs="Arial"/>
                      <w:sz w:val="32"/>
                      <w:szCs w:val="32"/>
                    </w:rPr>
                    <w:lastRenderedPageBreak/>
                    <w:t xml:space="preserve">particularly if you use this sequence at the start of Y1 or if you know that your children have little experience of fairy tales. </w:t>
                  </w:r>
                </w:p>
              </w:tc>
              <w:tc>
                <w:tcPr>
                  <w:tcW w:w="0" w:type="auto"/>
                  <w:shd w:val="clear" w:color="auto" w:fill="FFFFFF" w:themeFill="background1"/>
                </w:tcPr>
                <w:p w14:paraId="613D83DA"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lastRenderedPageBreak/>
                    <w:t>Elicitation task:</w:t>
                  </w:r>
                </w:p>
                <w:p w14:paraId="0FF83570" w14:textId="77777777" w:rsidR="008B1F2F" w:rsidRPr="009B7C57" w:rsidRDefault="008B1F2F" w:rsidP="008B1F2F">
                  <w:pPr>
                    <w:rPr>
                      <w:rFonts w:ascii="Boxes Script new" w:hAnsi="Boxes Script new"/>
                      <w:b/>
                      <w:sz w:val="32"/>
                      <w:szCs w:val="32"/>
                      <w:u w:val="single"/>
                    </w:rPr>
                  </w:pPr>
                </w:p>
                <w:p w14:paraId="4026CB1A" w14:textId="77777777" w:rsidR="008B1F2F" w:rsidRPr="009B7C57" w:rsidRDefault="008B1F2F" w:rsidP="008B1F2F">
                  <w:pPr>
                    <w:rPr>
                      <w:rFonts w:ascii="Boxes Script new" w:hAnsi="Boxes Script new"/>
                      <w:i/>
                      <w:sz w:val="32"/>
                      <w:szCs w:val="32"/>
                    </w:rPr>
                  </w:pPr>
                  <w:r w:rsidRPr="009B7C57">
                    <w:rPr>
                      <w:rFonts w:ascii="Boxes Script new" w:hAnsi="Boxes Script new"/>
                      <w:sz w:val="32"/>
                      <w:szCs w:val="32"/>
                    </w:rPr>
                    <w:t xml:space="preserve">Play a game of ‘I spy…’  Model recording what they saw on the board/flipchart e.g. </w:t>
                  </w:r>
                  <w:r w:rsidRPr="009B7C57">
                    <w:rPr>
                      <w:rFonts w:ascii="Boxes Script new" w:hAnsi="Boxes Script new"/>
                      <w:i/>
                      <w:sz w:val="32"/>
                      <w:szCs w:val="32"/>
                    </w:rPr>
                    <w:t>I see a book. I see a tree. I see a friend.  I see a truck.</w:t>
                  </w:r>
                </w:p>
                <w:p w14:paraId="2B4A6DE0"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 xml:space="preserve">Once you have generated enough ideas, ask the children to write what they </w:t>
                  </w:r>
                  <w:r w:rsidRPr="009B7C57">
                    <w:rPr>
                      <w:rFonts w:ascii="Boxes Script new" w:hAnsi="Boxes Script new"/>
                      <w:sz w:val="32"/>
                      <w:szCs w:val="32"/>
                    </w:rPr>
                    <w:lastRenderedPageBreak/>
                    <w:t>see in short sentences using the sentence starter ‘I see…’  Suggest they use the correct punctuation for their sentences.</w:t>
                  </w:r>
                </w:p>
                <w:p w14:paraId="61660483"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21C80323"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lastRenderedPageBreak/>
                    <w:t>Elicitation task:</w:t>
                  </w:r>
                </w:p>
                <w:p w14:paraId="112D1EA0" w14:textId="77777777" w:rsidR="008B1F2F" w:rsidRPr="009B7C57" w:rsidRDefault="008B1F2F" w:rsidP="008B1F2F">
                  <w:pPr>
                    <w:rPr>
                      <w:rFonts w:ascii="Boxes Script new" w:hAnsi="Boxes Script new"/>
                      <w:b/>
                      <w:sz w:val="32"/>
                      <w:szCs w:val="32"/>
                      <w:u w:val="single"/>
                    </w:rPr>
                  </w:pPr>
                </w:p>
                <w:p w14:paraId="0AFC897D"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 xml:space="preserve">Write a letter to your Headteacher asking them to change something about the school. Discuss children’s ideas for things that they would like changed e.g., school lunches, break times, playground facilities. As the children may not know how to </w:t>
                  </w:r>
                  <w:r w:rsidRPr="009B7C57">
                    <w:rPr>
                      <w:rFonts w:ascii="Boxes Script new" w:hAnsi="Boxes Script new"/>
                      <w:sz w:val="32"/>
                      <w:szCs w:val="32"/>
                    </w:rPr>
                    <w:lastRenderedPageBreak/>
                    <w:t xml:space="preserve">start/finish a letter, you could model the opening and ending: </w:t>
                  </w:r>
                  <w:r w:rsidRPr="009B7C57">
                    <w:rPr>
                      <w:rFonts w:ascii="Boxes Script new" w:hAnsi="Boxes Script new"/>
                      <w:i/>
                      <w:iCs/>
                      <w:sz w:val="32"/>
                      <w:szCs w:val="32"/>
                    </w:rPr>
                    <w:t>Dear Mr/Mrs X</w:t>
                  </w:r>
                  <w:proofErr w:type="gramStart"/>
                  <w:r w:rsidRPr="009B7C57">
                    <w:rPr>
                      <w:rFonts w:ascii="Boxes Script new" w:hAnsi="Boxes Script new"/>
                      <w:i/>
                      <w:iCs/>
                      <w:sz w:val="32"/>
                      <w:szCs w:val="32"/>
                    </w:rPr>
                    <w:t>….Thank</w:t>
                  </w:r>
                  <w:proofErr w:type="gramEnd"/>
                  <w:r w:rsidRPr="009B7C57">
                    <w:rPr>
                      <w:rFonts w:ascii="Boxes Script new" w:hAnsi="Boxes Script new"/>
                      <w:i/>
                      <w:iCs/>
                      <w:sz w:val="32"/>
                      <w:szCs w:val="32"/>
                    </w:rPr>
                    <w:t xml:space="preserve"> you, from Y</w:t>
                  </w:r>
                </w:p>
                <w:p w14:paraId="15333E14"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69E14B8C"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b/>
                      <w:bCs/>
                      <w:sz w:val="32"/>
                      <w:szCs w:val="32"/>
                      <w:u w:val="single"/>
                    </w:rPr>
                    <w:lastRenderedPageBreak/>
                    <w:t>Elicitation Task</w:t>
                  </w:r>
                </w:p>
                <w:p w14:paraId="031C223D" w14:textId="77777777" w:rsidR="008B1F2F" w:rsidRPr="009B7C57" w:rsidRDefault="008B1F2F" w:rsidP="008B1F2F">
                  <w:pPr>
                    <w:pStyle w:val="TableParagraph"/>
                    <w:spacing w:before="6" w:line="240" w:lineRule="exact"/>
                    <w:ind w:left="0" w:right="332"/>
                    <w:rPr>
                      <w:rFonts w:ascii="Boxes Script new" w:hAnsi="Boxes Script new"/>
                      <w:b/>
                      <w:sz w:val="32"/>
                      <w:szCs w:val="32"/>
                      <w:u w:val="single"/>
                    </w:rPr>
                  </w:pPr>
                </w:p>
                <w:p w14:paraId="695A329C"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 xml:space="preserve">Rhyme generation: sit in a circle and pass a word rhyme orally around the circle, e.g. bird, heard, stirred, third; hot, pot, cot, trot; tree, see, me, three. Every time the children can’t think of the next rhyme, </w:t>
                  </w:r>
                  <w:r w:rsidRPr="009B7C57">
                    <w:rPr>
                      <w:rFonts w:ascii="Boxes Script new" w:hAnsi="Boxes Script new"/>
                      <w:sz w:val="32"/>
                      <w:szCs w:val="32"/>
                    </w:rPr>
                    <w:lastRenderedPageBreak/>
                    <w:t>introduce a new word and start again. Be alert to pupils who struggle to recognise and generate or repeat a rhyming word.</w:t>
                  </w:r>
                </w:p>
                <w:p w14:paraId="44546A35" w14:textId="77777777" w:rsidR="008B1F2F" w:rsidRPr="009B7C57" w:rsidRDefault="008B1F2F" w:rsidP="008B1F2F">
                  <w:pPr>
                    <w:pStyle w:val="TableParagraph"/>
                    <w:spacing w:before="6" w:line="240" w:lineRule="exact"/>
                    <w:ind w:left="0" w:right="332"/>
                    <w:rPr>
                      <w:rFonts w:ascii="Boxes Script new" w:hAnsi="Boxes Script new"/>
                      <w:b/>
                      <w:sz w:val="32"/>
                      <w:szCs w:val="32"/>
                      <w:u w:val="single"/>
                    </w:rPr>
                  </w:pPr>
                </w:p>
              </w:tc>
              <w:tc>
                <w:tcPr>
                  <w:tcW w:w="0" w:type="auto"/>
                  <w:shd w:val="clear" w:color="auto" w:fill="FFFFFF" w:themeFill="background1"/>
                </w:tcPr>
                <w:p w14:paraId="757B546F" w14:textId="77777777" w:rsidR="008B1F2F" w:rsidRPr="009B7C57" w:rsidRDefault="008B1F2F" w:rsidP="008B1F2F">
                  <w:pPr>
                    <w:pStyle w:val="NormalWeb"/>
                    <w:rPr>
                      <w:rFonts w:ascii="Boxes Script new" w:hAnsi="Boxes Script new"/>
                      <w:b/>
                      <w:sz w:val="32"/>
                      <w:szCs w:val="32"/>
                      <w:u w:val="single"/>
                    </w:rPr>
                  </w:pPr>
                  <w:r w:rsidRPr="009B7C57">
                    <w:rPr>
                      <w:rFonts w:ascii="Boxes Script new" w:hAnsi="Boxes Script new"/>
                      <w:b/>
                      <w:sz w:val="32"/>
                      <w:szCs w:val="32"/>
                      <w:u w:val="single"/>
                    </w:rPr>
                    <w:lastRenderedPageBreak/>
                    <w:t>Elicitation task:</w:t>
                  </w:r>
                </w:p>
                <w:p w14:paraId="176316B8"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the children’s last story to identify elements that need to be developed in this unit of work.</w:t>
                  </w:r>
                </w:p>
                <w:p w14:paraId="4F6B5600" w14:textId="77777777" w:rsidR="008B1F2F" w:rsidRPr="009B7C57" w:rsidRDefault="008B1F2F" w:rsidP="008B1F2F">
                  <w:pPr>
                    <w:pStyle w:val="NormalWeb"/>
                    <w:rPr>
                      <w:rFonts w:ascii="Boxes Script new" w:hAnsi="Boxes Script new"/>
                      <w:b/>
                      <w:sz w:val="32"/>
                      <w:szCs w:val="32"/>
                      <w:u w:val="single"/>
                    </w:rPr>
                  </w:pPr>
                </w:p>
              </w:tc>
              <w:tc>
                <w:tcPr>
                  <w:tcW w:w="0" w:type="auto"/>
                  <w:shd w:val="clear" w:color="auto" w:fill="FFFFFF" w:themeFill="background1"/>
                </w:tcPr>
                <w:p w14:paraId="63CF30F0"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Elicitation task:</w:t>
                  </w:r>
                </w:p>
                <w:p w14:paraId="1E955975" w14:textId="77777777" w:rsidR="008B1F2F" w:rsidRPr="009B7C57" w:rsidRDefault="008B1F2F" w:rsidP="008B1F2F">
                  <w:pPr>
                    <w:rPr>
                      <w:rFonts w:ascii="Boxes Script new" w:hAnsi="Boxes Script new"/>
                      <w:b/>
                      <w:sz w:val="32"/>
                      <w:szCs w:val="32"/>
                      <w:u w:val="single"/>
                    </w:rPr>
                  </w:pPr>
                </w:p>
                <w:p w14:paraId="6295910E" w14:textId="77777777" w:rsidR="008B1F2F" w:rsidRPr="009B7C57" w:rsidRDefault="008B1F2F" w:rsidP="008B1F2F">
                  <w:pPr>
                    <w:rPr>
                      <w:rFonts w:ascii="Boxes Script new" w:hAnsi="Boxes Script new" w:cs="Arial"/>
                      <w:bCs/>
                      <w:sz w:val="32"/>
                      <w:szCs w:val="32"/>
                    </w:rPr>
                  </w:pPr>
                  <w:r w:rsidRPr="009B7C57">
                    <w:rPr>
                      <w:rFonts w:ascii="Boxes Script new" w:hAnsi="Boxes Script new" w:cs="Arial"/>
                      <w:bCs/>
                      <w:sz w:val="32"/>
                      <w:szCs w:val="32"/>
                    </w:rPr>
                    <w:t xml:space="preserve">Write a letter to a real (or imaginary) </w:t>
                  </w:r>
                  <w:proofErr w:type="spellStart"/>
                  <w:r w:rsidRPr="009B7C57">
                    <w:rPr>
                      <w:rFonts w:ascii="Boxes Script new" w:hAnsi="Boxes Script new" w:cs="Arial"/>
                      <w:bCs/>
                      <w:sz w:val="32"/>
                      <w:szCs w:val="32"/>
                    </w:rPr>
                    <w:t>penpal</w:t>
                  </w:r>
                  <w:proofErr w:type="spellEnd"/>
                  <w:r w:rsidRPr="009B7C57">
                    <w:rPr>
                      <w:rFonts w:ascii="Boxes Script new" w:hAnsi="Boxes Script new" w:cs="Arial"/>
                      <w:bCs/>
                      <w:sz w:val="32"/>
                      <w:szCs w:val="32"/>
                    </w:rPr>
                    <w:t>, telling them all about yourself.</w:t>
                  </w:r>
                </w:p>
                <w:p w14:paraId="1EEA9EBA"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29D81AD7"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Elicitation task</w:t>
                  </w:r>
                </w:p>
                <w:p w14:paraId="628A78B4" w14:textId="77777777" w:rsidR="008B1F2F" w:rsidRPr="009B7C57" w:rsidRDefault="008B1F2F" w:rsidP="008B1F2F">
                  <w:pPr>
                    <w:rPr>
                      <w:rFonts w:ascii="Boxes Script new" w:hAnsi="Boxes Script new"/>
                      <w:b/>
                      <w:sz w:val="32"/>
                      <w:szCs w:val="32"/>
                      <w:u w:val="single"/>
                    </w:rPr>
                  </w:pPr>
                </w:p>
                <w:p w14:paraId="75457FFB"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an object that children are interested such as a type of toy. Discuss with them the features of the toy, what it is made of and who might use it and why.  Ask children to write a report about the toy, to include a diagram and caption.</w:t>
                  </w:r>
                </w:p>
                <w:p w14:paraId="064BC449" w14:textId="77777777" w:rsidR="008B1F2F" w:rsidRPr="009B7C57" w:rsidRDefault="008B1F2F" w:rsidP="008B1F2F">
                  <w:pPr>
                    <w:rPr>
                      <w:rFonts w:ascii="Boxes Script new" w:hAnsi="Boxes Script new"/>
                      <w:bCs/>
                      <w:sz w:val="32"/>
                      <w:szCs w:val="32"/>
                    </w:rPr>
                  </w:pPr>
                </w:p>
              </w:tc>
              <w:tc>
                <w:tcPr>
                  <w:tcW w:w="0" w:type="auto"/>
                  <w:shd w:val="clear" w:color="auto" w:fill="FFFFFF" w:themeFill="background1"/>
                </w:tcPr>
                <w:p w14:paraId="23B5E0FD"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b/>
                      <w:bCs/>
                      <w:sz w:val="32"/>
                      <w:szCs w:val="32"/>
                      <w:u w:val="single"/>
                    </w:rPr>
                    <w:t>Elicitation Task</w:t>
                  </w:r>
                </w:p>
                <w:p w14:paraId="138513CB"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Show the children pictures of animals from stories. Ask them to choose two animals and, after talking through some ideas with a partner, write a story about how they became friends.</w:t>
                  </w:r>
                </w:p>
                <w:p w14:paraId="735509F7" w14:textId="77777777" w:rsidR="008B1F2F" w:rsidRPr="009B7C57" w:rsidRDefault="008B1F2F" w:rsidP="008B1F2F">
                  <w:pPr>
                    <w:spacing w:before="60" w:after="60"/>
                    <w:rPr>
                      <w:rFonts w:ascii="Boxes Script new" w:hAnsi="Boxes Script new"/>
                      <w:b/>
                      <w:sz w:val="32"/>
                      <w:szCs w:val="32"/>
                      <w:u w:val="single"/>
                    </w:rPr>
                  </w:pPr>
                </w:p>
              </w:tc>
              <w:tc>
                <w:tcPr>
                  <w:tcW w:w="0" w:type="auto"/>
                  <w:shd w:val="clear" w:color="auto" w:fill="FFFFFF" w:themeFill="background1"/>
                </w:tcPr>
                <w:p w14:paraId="206C43EA" w14:textId="77777777" w:rsidR="008B1F2F" w:rsidRPr="009B7C57" w:rsidRDefault="008B1F2F" w:rsidP="008B1F2F">
                  <w:pPr>
                    <w:spacing w:before="60" w:after="60"/>
                    <w:rPr>
                      <w:rFonts w:ascii="Boxes Script new" w:hAnsi="Boxes Script new"/>
                      <w:b/>
                      <w:sz w:val="32"/>
                      <w:szCs w:val="32"/>
                      <w:u w:val="single"/>
                    </w:rPr>
                  </w:pPr>
                  <w:r w:rsidRPr="009B7C57">
                    <w:rPr>
                      <w:rFonts w:ascii="Boxes Script new" w:hAnsi="Boxes Script new"/>
                      <w:b/>
                      <w:sz w:val="32"/>
                      <w:szCs w:val="32"/>
                      <w:u w:val="single"/>
                    </w:rPr>
                    <w:t>Elicitation task:</w:t>
                  </w:r>
                </w:p>
                <w:p w14:paraId="74763328"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Give children a photocopy of the first double page spread with the text blanked out.  Children discuss what might happen in this story.  Children write the story they think will happen based on the picture.</w:t>
                  </w:r>
                </w:p>
                <w:p w14:paraId="75958CD9" w14:textId="77777777" w:rsidR="008B1F2F" w:rsidRPr="009B7C57" w:rsidRDefault="008B1F2F" w:rsidP="008B1F2F">
                  <w:pPr>
                    <w:spacing w:before="60" w:after="60"/>
                    <w:rPr>
                      <w:rFonts w:ascii="Boxes Script new" w:hAnsi="Boxes Script new"/>
                      <w:b/>
                      <w:sz w:val="32"/>
                      <w:szCs w:val="32"/>
                      <w:u w:val="single"/>
                    </w:rPr>
                  </w:pPr>
                </w:p>
              </w:tc>
              <w:tc>
                <w:tcPr>
                  <w:tcW w:w="0" w:type="auto"/>
                  <w:shd w:val="clear" w:color="auto" w:fill="FFFFFF" w:themeFill="background1"/>
                </w:tcPr>
                <w:p w14:paraId="054962D6" w14:textId="77777777" w:rsidR="008B1F2F" w:rsidRPr="009B7C57" w:rsidRDefault="008B1F2F" w:rsidP="008B1F2F">
                  <w:pPr>
                    <w:pStyle w:val="NormalWeb"/>
                    <w:rPr>
                      <w:rFonts w:ascii="Boxes Script new" w:hAnsi="Boxes Script new"/>
                      <w:b/>
                      <w:sz w:val="32"/>
                      <w:szCs w:val="32"/>
                      <w:u w:val="single"/>
                    </w:rPr>
                  </w:pPr>
                  <w:r w:rsidRPr="009B7C57">
                    <w:rPr>
                      <w:rFonts w:ascii="Boxes Script new" w:hAnsi="Boxes Script new"/>
                      <w:b/>
                      <w:sz w:val="32"/>
                      <w:szCs w:val="32"/>
                      <w:u w:val="single"/>
                    </w:rPr>
                    <w:t>Elicitation task:</w:t>
                  </w:r>
                </w:p>
                <w:p w14:paraId="6B6164E9"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Make a jam sandwich with the children, talking about what you would say to someone else who was going to make one.  Ask children to write a set of instructions for making a jam sandwich.</w:t>
                  </w:r>
                </w:p>
                <w:p w14:paraId="12692F31" w14:textId="77777777" w:rsidR="008B1F2F" w:rsidRPr="009B7C57" w:rsidRDefault="008B1F2F" w:rsidP="008B1F2F">
                  <w:pPr>
                    <w:pStyle w:val="NormalWeb"/>
                    <w:rPr>
                      <w:rFonts w:ascii="Boxes Script new" w:hAnsi="Boxes Script new"/>
                      <w:b/>
                      <w:sz w:val="32"/>
                      <w:szCs w:val="32"/>
                      <w:u w:val="single"/>
                    </w:rPr>
                  </w:pPr>
                </w:p>
              </w:tc>
              <w:tc>
                <w:tcPr>
                  <w:tcW w:w="0" w:type="auto"/>
                  <w:shd w:val="clear" w:color="auto" w:fill="FFFFFF" w:themeFill="background1"/>
                </w:tcPr>
                <w:p w14:paraId="684417AE"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lastRenderedPageBreak/>
                    <w:t xml:space="preserve">Use a previous example of instructional writing to identify the starting points for this sequence or make something with the class linked to current learning/event, e.g. a pop-up card, a simple puppet, and then ask them to write the </w:t>
                  </w:r>
                  <w:r w:rsidRPr="009B7C57">
                    <w:rPr>
                      <w:rFonts w:ascii="Boxes Script new" w:hAnsi="Boxes Script new" w:cs="Arial"/>
                      <w:sz w:val="32"/>
                      <w:szCs w:val="32"/>
                    </w:rPr>
                    <w:lastRenderedPageBreak/>
                    <w:t>instructions for other children in the school.</w:t>
                  </w:r>
                </w:p>
                <w:p w14:paraId="174D66D9" w14:textId="77777777" w:rsidR="008B1F2F" w:rsidRPr="009B7C57" w:rsidRDefault="008B1F2F" w:rsidP="008B1F2F">
                  <w:pPr>
                    <w:pStyle w:val="NormalWeb"/>
                    <w:rPr>
                      <w:rFonts w:ascii="Boxes Script new" w:hAnsi="Boxes Script new"/>
                      <w:b/>
                      <w:sz w:val="32"/>
                      <w:szCs w:val="32"/>
                      <w:u w:val="single"/>
                    </w:rPr>
                  </w:pPr>
                </w:p>
              </w:tc>
              <w:tc>
                <w:tcPr>
                  <w:tcW w:w="0" w:type="auto"/>
                  <w:shd w:val="clear" w:color="auto" w:fill="FFFFFF" w:themeFill="background1"/>
                </w:tcPr>
                <w:p w14:paraId="0F6F573F"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b/>
                      <w:bCs/>
                      <w:sz w:val="32"/>
                      <w:szCs w:val="32"/>
                      <w:u w:val="single"/>
                    </w:rPr>
                    <w:lastRenderedPageBreak/>
                    <w:t>Elicitation Task</w:t>
                  </w:r>
                </w:p>
                <w:p w14:paraId="3D72B925"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Talk to the children about a special place that they have visited and why they like it so much. What sights, sounds, </w:t>
                  </w:r>
                  <w:proofErr w:type="gramStart"/>
                  <w:r w:rsidRPr="009B7C57">
                    <w:rPr>
                      <w:rFonts w:ascii="Boxes Script new" w:hAnsi="Boxes Script new" w:cs="Arial"/>
                      <w:sz w:val="32"/>
                      <w:szCs w:val="32"/>
                    </w:rPr>
                    <w:t>smells</w:t>
                  </w:r>
                  <w:proofErr w:type="gramEnd"/>
                  <w:r w:rsidRPr="009B7C57">
                    <w:rPr>
                      <w:rFonts w:ascii="Boxes Script new" w:hAnsi="Boxes Script new" w:cs="Arial"/>
                      <w:sz w:val="32"/>
                      <w:szCs w:val="32"/>
                    </w:rPr>
                    <w:t xml:space="preserve"> and feelings do they associate with it? </w:t>
                  </w:r>
                  <w:r w:rsidRPr="009B7C57">
                    <w:rPr>
                      <w:rFonts w:ascii="Boxes Script new" w:hAnsi="Boxes Script new" w:cs="Arial"/>
                      <w:sz w:val="32"/>
                      <w:szCs w:val="32"/>
                    </w:rPr>
                    <w:lastRenderedPageBreak/>
                    <w:t xml:space="preserve">Ask them to write a short description of the place including as many words as they can that will ‘paint a picture’ for a reader who has never been there. If your children have read and written poems previously, gather what they know about poetry and ask them to write a poem </w:t>
                  </w:r>
                  <w:r w:rsidRPr="009B7C57">
                    <w:rPr>
                      <w:rFonts w:ascii="Boxes Script new" w:hAnsi="Boxes Script new" w:cs="Arial"/>
                      <w:sz w:val="32"/>
                      <w:szCs w:val="32"/>
                    </w:rPr>
                    <w:lastRenderedPageBreak/>
                    <w:t>about the place instead.</w:t>
                  </w:r>
                </w:p>
                <w:p w14:paraId="75358F30" w14:textId="77777777" w:rsidR="008B1F2F" w:rsidRPr="009B7C57" w:rsidRDefault="008B1F2F" w:rsidP="008B1F2F">
                  <w:pPr>
                    <w:rPr>
                      <w:rFonts w:ascii="Boxes Script new" w:hAnsi="Boxes Script new"/>
                      <w:b/>
                      <w:sz w:val="32"/>
                      <w:szCs w:val="32"/>
                      <w:u w:val="single"/>
                    </w:rPr>
                  </w:pPr>
                </w:p>
              </w:tc>
            </w:tr>
            <w:tr w:rsidR="008B1F2F" w:rsidRPr="009B7C57" w14:paraId="44B00275" w14:textId="77777777" w:rsidTr="008B1F2F">
              <w:tc>
                <w:tcPr>
                  <w:tcW w:w="0" w:type="auto"/>
                  <w:shd w:val="clear" w:color="auto" w:fill="FFFFFF" w:themeFill="background1"/>
                </w:tcPr>
                <w:p w14:paraId="32D49FBD"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lastRenderedPageBreak/>
                    <w:t>Outcome</w:t>
                  </w:r>
                </w:p>
                <w:p w14:paraId="2200E0BE" w14:textId="77777777" w:rsidR="008B1F2F" w:rsidRPr="009B7C57" w:rsidRDefault="008B1F2F" w:rsidP="008B1F2F">
                  <w:pPr>
                    <w:ind w:left="360"/>
                    <w:jc w:val="center"/>
                    <w:rPr>
                      <w:rFonts w:ascii="Boxes Script new" w:hAnsi="Boxes Script new"/>
                      <w:b/>
                      <w:sz w:val="32"/>
                      <w:szCs w:val="32"/>
                    </w:rPr>
                  </w:pPr>
                  <w:r w:rsidRPr="009B7C57">
                    <w:rPr>
                      <w:rFonts w:ascii="Boxes Script new" w:hAnsi="Boxes Script new"/>
                      <w:b/>
                      <w:sz w:val="32"/>
                      <w:szCs w:val="32"/>
                    </w:rPr>
                    <w:t>Y1 To write the story of The Three Little Pigs</w:t>
                  </w:r>
                </w:p>
                <w:p w14:paraId="16BA8CA7"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rPr>
                    <w:t xml:space="preserve">Y2 To write the story changing some key details such as the characters and/or </w:t>
                  </w:r>
                  <w:proofErr w:type="gramStart"/>
                  <w:r w:rsidRPr="009B7C57">
                    <w:rPr>
                      <w:rFonts w:ascii="Boxes Script new" w:hAnsi="Boxes Script new"/>
                      <w:b/>
                      <w:sz w:val="32"/>
                      <w:szCs w:val="32"/>
                    </w:rPr>
                    <w:t>setting</w:t>
                  </w:r>
                  <w:proofErr w:type="gramEnd"/>
                </w:p>
                <w:p w14:paraId="0DB29BEB" w14:textId="77777777" w:rsidR="008B1F2F" w:rsidRPr="009B7C57" w:rsidRDefault="008B1F2F" w:rsidP="008B1F2F">
                  <w:pPr>
                    <w:rPr>
                      <w:rFonts w:ascii="Boxes Script new" w:hAnsi="Boxes Script new"/>
                      <w:bCs/>
                      <w:sz w:val="32"/>
                      <w:szCs w:val="32"/>
                    </w:rPr>
                  </w:pPr>
                </w:p>
              </w:tc>
              <w:tc>
                <w:tcPr>
                  <w:tcW w:w="0" w:type="auto"/>
                  <w:shd w:val="clear" w:color="auto" w:fill="FFFFFF" w:themeFill="background1"/>
                </w:tcPr>
                <w:p w14:paraId="18143128"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b/>
                      <w:sz w:val="32"/>
                      <w:szCs w:val="32"/>
                      <w:u w:val="single"/>
                    </w:rPr>
                    <w:t xml:space="preserve">Outcome </w:t>
                  </w:r>
                  <w:r w:rsidRPr="009B7C57">
                    <w:rPr>
                      <w:rFonts w:ascii="Boxes Script new" w:hAnsi="Boxes Script new" w:cs="Arial"/>
                      <w:b/>
                      <w:sz w:val="32"/>
                      <w:szCs w:val="32"/>
                    </w:rPr>
                    <w:t xml:space="preserve"> </w:t>
                  </w:r>
                </w:p>
                <w:p w14:paraId="59AE9A81" w14:textId="77777777" w:rsidR="008B1F2F" w:rsidRPr="009B7C57" w:rsidRDefault="008B1F2F" w:rsidP="008B1F2F">
                  <w:pPr>
                    <w:rPr>
                      <w:rFonts w:ascii="Boxes Script new" w:hAnsi="Boxes Script new" w:cs="Arial"/>
                      <w:b/>
                      <w:sz w:val="32"/>
                      <w:szCs w:val="32"/>
                      <w:u w:val="single"/>
                    </w:rPr>
                  </w:pPr>
                </w:p>
                <w:p w14:paraId="1A6A31F0"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To create a short book which includes simple images and sentences describing how we feel and asking someone else how they feel.  Some children will write sentences which also </w:t>
                  </w:r>
                  <w:r w:rsidRPr="009B7C57">
                    <w:rPr>
                      <w:rFonts w:ascii="Boxes Script new" w:hAnsi="Boxes Script new"/>
                      <w:sz w:val="32"/>
                      <w:szCs w:val="32"/>
                    </w:rPr>
                    <w:lastRenderedPageBreak/>
                    <w:t>explain why they feel the way they do.</w:t>
                  </w:r>
                </w:p>
                <w:p w14:paraId="770A8D51"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sz w:val="32"/>
                      <w:szCs w:val="32"/>
                    </w:rPr>
                    <w:t xml:space="preserve">This book will link very well with well-being and PSHE topics. Different emotions are illustrated using colour-coded balloons in red, yellow, green, or blue relating to the four colour Zones </w:t>
                  </w:r>
                  <w:r w:rsidRPr="009B7C57">
                    <w:rPr>
                      <w:rFonts w:ascii="Boxes Script new" w:hAnsi="Boxes Script new"/>
                      <w:sz w:val="32"/>
                      <w:szCs w:val="32"/>
                    </w:rPr>
                    <w:lastRenderedPageBreak/>
                    <w:t>of Regulation.</w:t>
                  </w:r>
                </w:p>
              </w:tc>
              <w:tc>
                <w:tcPr>
                  <w:tcW w:w="0" w:type="auto"/>
                  <w:shd w:val="clear" w:color="auto" w:fill="FFFFFF" w:themeFill="background1"/>
                </w:tcPr>
                <w:p w14:paraId="6ADC410D" w14:textId="77777777" w:rsidR="008B1F2F" w:rsidRPr="009B7C57" w:rsidRDefault="008B1F2F" w:rsidP="008B1F2F">
                  <w:pPr>
                    <w:rPr>
                      <w:rFonts w:ascii="Boxes Script new" w:hAnsi="Boxes Script new" w:cs="Arial"/>
                      <w:b/>
                      <w:sz w:val="32"/>
                      <w:szCs w:val="32"/>
                    </w:rPr>
                  </w:pPr>
                  <w:r w:rsidRPr="009B7C57">
                    <w:rPr>
                      <w:rFonts w:ascii="Boxes Script new" w:hAnsi="Boxes Script new"/>
                      <w:b/>
                      <w:sz w:val="32"/>
                      <w:szCs w:val="32"/>
                      <w:u w:val="single"/>
                    </w:rPr>
                    <w:lastRenderedPageBreak/>
                    <w:t xml:space="preserve">Outcome </w:t>
                  </w:r>
                  <w:r w:rsidRPr="009B7C57">
                    <w:rPr>
                      <w:rFonts w:ascii="Boxes Script new" w:hAnsi="Boxes Script new" w:cs="Arial"/>
                      <w:b/>
                      <w:sz w:val="32"/>
                      <w:szCs w:val="32"/>
                    </w:rPr>
                    <w:t xml:space="preserve"> </w:t>
                  </w:r>
                </w:p>
                <w:p w14:paraId="1EB88DD4" w14:textId="77777777" w:rsidR="008B1F2F" w:rsidRPr="009B7C57" w:rsidRDefault="008B1F2F" w:rsidP="008B1F2F">
                  <w:pPr>
                    <w:rPr>
                      <w:rFonts w:ascii="Boxes Script new" w:hAnsi="Boxes Script new" w:cs="Arial"/>
                      <w:b/>
                      <w:sz w:val="32"/>
                      <w:szCs w:val="32"/>
                    </w:rPr>
                  </w:pPr>
                </w:p>
                <w:p w14:paraId="2925CC78" w14:textId="77777777" w:rsidR="008B1F2F" w:rsidRPr="009B7C57" w:rsidRDefault="008B1F2F" w:rsidP="008B1F2F">
                  <w:pPr>
                    <w:spacing w:before="60" w:after="60"/>
                    <w:rPr>
                      <w:rFonts w:ascii="Boxes Script new" w:hAnsi="Boxes Script new"/>
                      <w:b/>
                      <w:sz w:val="32"/>
                      <w:szCs w:val="32"/>
                    </w:rPr>
                  </w:pPr>
                  <w:r w:rsidRPr="009B7C57">
                    <w:rPr>
                      <w:rFonts w:ascii="Boxes Script new" w:hAnsi="Boxes Script new"/>
                      <w:b/>
                      <w:sz w:val="32"/>
                      <w:szCs w:val="32"/>
                    </w:rPr>
                    <w:t>To write a letter asking for help with an environmental issue.</w:t>
                  </w:r>
                </w:p>
                <w:p w14:paraId="2A21D1E4"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sz w:val="32"/>
                      <w:szCs w:val="32"/>
                    </w:rPr>
                    <w:t>You may wish to extend this sequence by writing a response to each other’s letters at the end.</w:t>
                  </w:r>
                </w:p>
              </w:tc>
              <w:tc>
                <w:tcPr>
                  <w:tcW w:w="0" w:type="auto"/>
                  <w:shd w:val="clear" w:color="auto" w:fill="FFFFFF" w:themeFill="background1"/>
                </w:tcPr>
                <w:p w14:paraId="6E7DD771"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Outcome</w:t>
                  </w:r>
                </w:p>
                <w:p w14:paraId="6CBEEC0E" w14:textId="77777777" w:rsidR="008B1F2F" w:rsidRPr="009B7C57" w:rsidRDefault="008B1F2F" w:rsidP="008B1F2F">
                  <w:pPr>
                    <w:rPr>
                      <w:rFonts w:ascii="Boxes Script new" w:hAnsi="Boxes Script new"/>
                      <w:b/>
                      <w:sz w:val="32"/>
                      <w:szCs w:val="32"/>
                      <w:u w:val="single"/>
                    </w:rPr>
                  </w:pPr>
                </w:p>
                <w:p w14:paraId="7372C567"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rPr>
                    <w:t>To write a poem in two stanzas on a familiar theme, e.g. winter weather or Christmas, including rhyme and rhythm</w:t>
                  </w:r>
                </w:p>
              </w:tc>
              <w:tc>
                <w:tcPr>
                  <w:tcW w:w="0" w:type="auto"/>
                  <w:shd w:val="clear" w:color="auto" w:fill="FFFFFF" w:themeFill="background1"/>
                </w:tcPr>
                <w:p w14:paraId="150BE50D" w14:textId="77777777" w:rsidR="008B1F2F" w:rsidRPr="009B7C57" w:rsidRDefault="008B1F2F" w:rsidP="008B1F2F">
                  <w:pPr>
                    <w:rPr>
                      <w:rFonts w:ascii="Boxes Script new" w:hAnsi="Boxes Script new" w:cs="Arial"/>
                      <w:b/>
                      <w:sz w:val="32"/>
                      <w:szCs w:val="32"/>
                    </w:rPr>
                  </w:pPr>
                  <w:r w:rsidRPr="009B7C57">
                    <w:rPr>
                      <w:rFonts w:ascii="Boxes Script new" w:hAnsi="Boxes Script new"/>
                      <w:b/>
                      <w:sz w:val="32"/>
                      <w:szCs w:val="32"/>
                      <w:u w:val="single"/>
                    </w:rPr>
                    <w:t xml:space="preserve">Outcome </w:t>
                  </w:r>
                  <w:r w:rsidRPr="009B7C57">
                    <w:rPr>
                      <w:rFonts w:ascii="Boxes Script new" w:hAnsi="Boxes Script new" w:cs="Arial"/>
                      <w:b/>
                      <w:sz w:val="32"/>
                      <w:szCs w:val="32"/>
                    </w:rPr>
                    <w:t xml:space="preserve"> </w:t>
                  </w:r>
                </w:p>
                <w:p w14:paraId="045ED51B" w14:textId="77777777" w:rsidR="008B1F2F" w:rsidRPr="009B7C57" w:rsidRDefault="008B1F2F" w:rsidP="008B1F2F">
                  <w:pPr>
                    <w:rPr>
                      <w:rFonts w:ascii="Boxes Script new" w:hAnsi="Boxes Script new"/>
                      <w:bCs/>
                      <w:sz w:val="32"/>
                      <w:szCs w:val="32"/>
                    </w:rPr>
                  </w:pPr>
                </w:p>
                <w:p w14:paraId="452214D2" w14:textId="77777777" w:rsidR="008B1F2F" w:rsidRPr="009B7C57" w:rsidRDefault="008B1F2F" w:rsidP="008B1F2F">
                  <w:pPr>
                    <w:rPr>
                      <w:rFonts w:ascii="Boxes Script new" w:hAnsi="Boxes Script new"/>
                      <w:bCs/>
                      <w:sz w:val="32"/>
                      <w:szCs w:val="32"/>
                    </w:rPr>
                  </w:pPr>
                  <w:r w:rsidRPr="009B7C57">
                    <w:rPr>
                      <w:rFonts w:ascii="Boxes Script new" w:hAnsi="Boxes Script new" w:cs="Arial"/>
                      <w:b/>
                      <w:color w:val="000000"/>
                      <w:sz w:val="32"/>
                      <w:szCs w:val="32"/>
                    </w:rPr>
                    <w:t>To write own story about hiding an animal on a school trip</w:t>
                  </w:r>
                </w:p>
              </w:tc>
              <w:tc>
                <w:tcPr>
                  <w:tcW w:w="0" w:type="auto"/>
                  <w:shd w:val="clear" w:color="auto" w:fill="FFFFFF" w:themeFill="background1"/>
                </w:tcPr>
                <w:p w14:paraId="478595FA"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Outcome</w:t>
                  </w:r>
                </w:p>
                <w:p w14:paraId="6AD781EB" w14:textId="77777777" w:rsidR="008B1F2F" w:rsidRPr="009B7C57" w:rsidRDefault="008B1F2F" w:rsidP="008B1F2F">
                  <w:pPr>
                    <w:rPr>
                      <w:rFonts w:ascii="Boxes Script new" w:hAnsi="Boxes Script new"/>
                      <w:b/>
                      <w:sz w:val="32"/>
                      <w:szCs w:val="32"/>
                      <w:u w:val="single"/>
                    </w:rPr>
                  </w:pPr>
                </w:p>
                <w:p w14:paraId="689FF600" w14:textId="77777777" w:rsidR="008B1F2F" w:rsidRPr="009B7C57" w:rsidRDefault="008B1F2F" w:rsidP="008B1F2F">
                  <w:pPr>
                    <w:rPr>
                      <w:rFonts w:ascii="Boxes Script new" w:hAnsi="Boxes Script new" w:cs="Arial"/>
                      <w:b/>
                      <w:sz w:val="32"/>
                      <w:szCs w:val="32"/>
                    </w:rPr>
                  </w:pPr>
                  <w:r w:rsidRPr="009B7C57">
                    <w:rPr>
                      <w:rFonts w:ascii="Boxes Script new" w:hAnsi="Boxes Script new" w:cs="Arial"/>
                      <w:b/>
                      <w:sz w:val="32"/>
                      <w:szCs w:val="32"/>
                    </w:rPr>
                    <w:t xml:space="preserve">To add yourself to the seven children in the book and write about how you </w:t>
                  </w:r>
                  <w:proofErr w:type="gramStart"/>
                  <w:r w:rsidRPr="009B7C57">
                    <w:rPr>
                      <w:rFonts w:ascii="Boxes Script new" w:hAnsi="Boxes Script new" w:cs="Arial"/>
                      <w:b/>
                      <w:sz w:val="32"/>
                      <w:szCs w:val="32"/>
                    </w:rPr>
                    <w:t>live</w:t>
                  </w:r>
                  <w:proofErr w:type="gramEnd"/>
                  <w:r w:rsidRPr="009B7C57">
                    <w:rPr>
                      <w:rFonts w:ascii="Boxes Script new" w:hAnsi="Boxes Script new" w:cs="Arial"/>
                      <w:b/>
                      <w:sz w:val="32"/>
                      <w:szCs w:val="32"/>
                    </w:rPr>
                    <w:t xml:space="preserve"> </w:t>
                  </w:r>
                </w:p>
                <w:p w14:paraId="5BAD51EA" w14:textId="77777777" w:rsidR="008B1F2F" w:rsidRPr="009B7C57" w:rsidRDefault="008B1F2F" w:rsidP="008B1F2F">
                  <w:pPr>
                    <w:ind w:left="156"/>
                    <w:rPr>
                      <w:rFonts w:ascii="Boxes Script new" w:hAnsi="Boxes Script new"/>
                      <w:bCs/>
                      <w:sz w:val="32"/>
                      <w:szCs w:val="32"/>
                    </w:rPr>
                  </w:pPr>
                </w:p>
              </w:tc>
              <w:tc>
                <w:tcPr>
                  <w:tcW w:w="0" w:type="auto"/>
                  <w:shd w:val="clear" w:color="auto" w:fill="FFFFFF" w:themeFill="background1"/>
                </w:tcPr>
                <w:p w14:paraId="232C57C6" w14:textId="77777777" w:rsidR="008B1F2F" w:rsidRPr="009B7C57" w:rsidRDefault="008B1F2F" w:rsidP="008B1F2F">
                  <w:pPr>
                    <w:rPr>
                      <w:rFonts w:ascii="Boxes Script new" w:hAnsi="Boxes Script new"/>
                      <w:bCs/>
                      <w:sz w:val="32"/>
                      <w:szCs w:val="32"/>
                    </w:rPr>
                  </w:pPr>
                  <w:r w:rsidRPr="009B7C57">
                    <w:rPr>
                      <w:rFonts w:ascii="Boxes Script new" w:hAnsi="Boxes Script new"/>
                      <w:bCs/>
                      <w:sz w:val="32"/>
                      <w:szCs w:val="32"/>
                    </w:rPr>
                    <w:t>Outcome</w:t>
                  </w:r>
                </w:p>
                <w:p w14:paraId="773011A1" w14:textId="77777777" w:rsidR="008B1F2F" w:rsidRDefault="008B1F2F" w:rsidP="008B1F2F">
                  <w:pPr>
                    <w:rPr>
                      <w:rFonts w:ascii="Boxes Script new" w:hAnsi="Boxes Script new"/>
                      <w:b/>
                      <w:sz w:val="32"/>
                      <w:szCs w:val="32"/>
                    </w:rPr>
                  </w:pPr>
                </w:p>
                <w:p w14:paraId="0A21515E" w14:textId="77777777" w:rsidR="008B1F2F" w:rsidRPr="009B7C57" w:rsidRDefault="008B1F2F" w:rsidP="008B1F2F">
                  <w:pPr>
                    <w:rPr>
                      <w:rFonts w:ascii="Boxes Script new" w:hAnsi="Boxes Script new"/>
                      <w:bCs/>
                      <w:sz w:val="32"/>
                      <w:szCs w:val="32"/>
                    </w:rPr>
                  </w:pPr>
                  <w:r w:rsidRPr="009B7C57">
                    <w:rPr>
                      <w:rFonts w:ascii="Boxes Script new" w:hAnsi="Boxes Script new"/>
                      <w:b/>
                      <w:sz w:val="32"/>
                      <w:szCs w:val="32"/>
                    </w:rPr>
                    <w:t>To write their own information text in sections about another animal/animal family that they have learnt about</w:t>
                  </w:r>
                </w:p>
              </w:tc>
              <w:tc>
                <w:tcPr>
                  <w:tcW w:w="0" w:type="auto"/>
                  <w:shd w:val="clear" w:color="auto" w:fill="FFFFFF" w:themeFill="background1"/>
                </w:tcPr>
                <w:p w14:paraId="3B3B2AA3"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Outcome</w:t>
                  </w:r>
                </w:p>
                <w:p w14:paraId="67DF7E7D" w14:textId="77777777" w:rsidR="008B1F2F" w:rsidRPr="009B7C57" w:rsidRDefault="008B1F2F" w:rsidP="008B1F2F">
                  <w:pPr>
                    <w:rPr>
                      <w:rFonts w:ascii="Boxes Script new" w:hAnsi="Boxes Script new"/>
                      <w:bCs/>
                      <w:sz w:val="32"/>
                      <w:szCs w:val="32"/>
                    </w:rPr>
                  </w:pPr>
                  <w:r w:rsidRPr="009B7C57">
                    <w:rPr>
                      <w:rFonts w:ascii="Boxes Script new" w:hAnsi="Boxes Script new"/>
                      <w:b/>
                      <w:sz w:val="32"/>
                      <w:szCs w:val="32"/>
                    </w:rPr>
                    <w:t>To write a version of the story with different animals in a different setting (preferably linked to a class topic). Some children might choose a different ending for the story based on their predictions.</w:t>
                  </w:r>
                </w:p>
              </w:tc>
              <w:tc>
                <w:tcPr>
                  <w:tcW w:w="0" w:type="auto"/>
                  <w:shd w:val="clear" w:color="auto" w:fill="FFFFFF" w:themeFill="background1"/>
                </w:tcPr>
                <w:p w14:paraId="040461FF" w14:textId="77777777" w:rsidR="008B1F2F" w:rsidRPr="009B7C57" w:rsidRDefault="008B1F2F" w:rsidP="008B1F2F">
                  <w:pPr>
                    <w:rPr>
                      <w:rFonts w:ascii="Boxes Script new" w:hAnsi="Boxes Script new" w:cs="Arial"/>
                      <w:b/>
                      <w:sz w:val="32"/>
                      <w:szCs w:val="32"/>
                    </w:rPr>
                  </w:pPr>
                  <w:r w:rsidRPr="009B7C57">
                    <w:rPr>
                      <w:rFonts w:ascii="Boxes Script new" w:hAnsi="Boxes Script new"/>
                      <w:b/>
                      <w:sz w:val="32"/>
                      <w:szCs w:val="32"/>
                      <w:u w:val="single"/>
                    </w:rPr>
                    <w:t xml:space="preserve">Outcome </w:t>
                  </w:r>
                  <w:r w:rsidRPr="009B7C57">
                    <w:rPr>
                      <w:rFonts w:ascii="Boxes Script new" w:hAnsi="Boxes Script new" w:cs="Arial"/>
                      <w:b/>
                      <w:sz w:val="32"/>
                      <w:szCs w:val="32"/>
                    </w:rPr>
                    <w:t xml:space="preserve"> </w:t>
                  </w:r>
                </w:p>
                <w:p w14:paraId="37302C49" w14:textId="77777777" w:rsidR="008B1F2F" w:rsidRPr="009B7C57" w:rsidRDefault="008B1F2F" w:rsidP="008B1F2F">
                  <w:pPr>
                    <w:rPr>
                      <w:rFonts w:ascii="Boxes Script new" w:hAnsi="Boxes Script new"/>
                      <w:bCs/>
                      <w:sz w:val="32"/>
                      <w:szCs w:val="32"/>
                    </w:rPr>
                  </w:pPr>
                  <w:r w:rsidRPr="009B7C57">
                    <w:rPr>
                      <w:rFonts w:ascii="Boxes Script new" w:hAnsi="Boxes Script new"/>
                      <w:bCs/>
                      <w:sz w:val="32"/>
                      <w:szCs w:val="32"/>
                    </w:rPr>
                    <w:t>To write a story about some food that becomes more and more disgusting until it is finally eaten.</w:t>
                  </w:r>
                </w:p>
              </w:tc>
              <w:tc>
                <w:tcPr>
                  <w:tcW w:w="0" w:type="auto"/>
                  <w:shd w:val="clear" w:color="auto" w:fill="FFFFFF" w:themeFill="background1"/>
                </w:tcPr>
                <w:p w14:paraId="4E1FAC48"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 xml:space="preserve">Outcome </w:t>
                  </w:r>
                </w:p>
                <w:p w14:paraId="3021361A" w14:textId="77777777" w:rsidR="008B1F2F" w:rsidRPr="009B7C57" w:rsidRDefault="008B1F2F" w:rsidP="008B1F2F">
                  <w:pPr>
                    <w:rPr>
                      <w:rFonts w:ascii="Boxes Script new" w:hAnsi="Boxes Script new"/>
                      <w:bCs/>
                      <w:sz w:val="32"/>
                      <w:szCs w:val="32"/>
                    </w:rPr>
                  </w:pPr>
                  <w:r w:rsidRPr="009B7C57">
                    <w:rPr>
                      <w:rFonts w:ascii="Boxes Script new" w:hAnsi="Boxes Script new"/>
                      <w:b/>
                      <w:sz w:val="32"/>
                      <w:szCs w:val="32"/>
                    </w:rPr>
                    <w:t xml:space="preserve">To write a double page spread which includes a detailed introduction and a set of instructions </w:t>
                  </w:r>
                  <w:r w:rsidRPr="009B7C57">
                    <w:rPr>
                      <w:rFonts w:ascii="Boxes Script new" w:hAnsi="Boxes Script new" w:cs="Arial"/>
                      <w:b/>
                      <w:sz w:val="32"/>
                      <w:szCs w:val="32"/>
                    </w:rPr>
                    <w:t xml:space="preserve"> </w:t>
                  </w:r>
                </w:p>
              </w:tc>
              <w:tc>
                <w:tcPr>
                  <w:tcW w:w="0" w:type="auto"/>
                  <w:shd w:val="clear" w:color="auto" w:fill="FFFFFF" w:themeFill="background1"/>
                </w:tcPr>
                <w:p w14:paraId="05254529"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Outcome</w:t>
                  </w:r>
                </w:p>
                <w:p w14:paraId="01DAF4D7" w14:textId="77777777" w:rsidR="008B1F2F" w:rsidRPr="009B7C57" w:rsidRDefault="008B1F2F" w:rsidP="008B1F2F">
                  <w:pPr>
                    <w:rPr>
                      <w:rFonts w:ascii="Boxes Script new" w:hAnsi="Boxes Script new"/>
                      <w:bCs/>
                      <w:sz w:val="32"/>
                      <w:szCs w:val="32"/>
                    </w:rPr>
                  </w:pPr>
                  <w:r w:rsidRPr="009B7C57">
                    <w:rPr>
                      <w:rFonts w:ascii="Boxes Script new" w:hAnsi="Boxes Script new" w:cs="Arial"/>
                      <w:b/>
                      <w:color w:val="000000"/>
                      <w:sz w:val="32"/>
                      <w:szCs w:val="32"/>
                    </w:rPr>
                    <w:t>To write a page that contains a set of instructions for an information book</w:t>
                  </w:r>
                </w:p>
              </w:tc>
              <w:tc>
                <w:tcPr>
                  <w:tcW w:w="0" w:type="auto"/>
                  <w:shd w:val="clear" w:color="auto" w:fill="FFFFFF" w:themeFill="background1"/>
                </w:tcPr>
                <w:p w14:paraId="47EF7F66"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t>Outcome</w:t>
                  </w:r>
                </w:p>
                <w:p w14:paraId="49F734BD" w14:textId="77777777" w:rsidR="008B1F2F" w:rsidRPr="009B7C57" w:rsidRDefault="008B1F2F" w:rsidP="008B1F2F">
                  <w:pPr>
                    <w:rPr>
                      <w:rFonts w:ascii="Boxes Script new" w:hAnsi="Boxes Script new"/>
                      <w:bCs/>
                      <w:sz w:val="32"/>
                      <w:szCs w:val="32"/>
                    </w:rPr>
                  </w:pPr>
                </w:p>
                <w:p w14:paraId="2BAF087C" w14:textId="77777777" w:rsidR="008B1F2F" w:rsidRPr="009B7C57" w:rsidRDefault="008B1F2F" w:rsidP="008B1F2F">
                  <w:pPr>
                    <w:autoSpaceDE w:val="0"/>
                    <w:autoSpaceDN w:val="0"/>
                    <w:adjustRightInd w:val="0"/>
                    <w:rPr>
                      <w:rFonts w:ascii="Boxes Script new" w:hAnsi="Boxes Script new" w:cs="Arial"/>
                      <w:b/>
                      <w:color w:val="000000"/>
                      <w:sz w:val="32"/>
                      <w:szCs w:val="32"/>
                    </w:rPr>
                  </w:pPr>
                  <w:r w:rsidRPr="009B7C57">
                    <w:rPr>
                      <w:rFonts w:ascii="Boxes Script new" w:hAnsi="Boxes Script new" w:cs="Arial"/>
                      <w:b/>
                      <w:color w:val="000000"/>
                      <w:sz w:val="32"/>
                      <w:szCs w:val="32"/>
                    </w:rPr>
                    <w:t xml:space="preserve">You can choose to do either or </w:t>
                  </w:r>
                  <w:proofErr w:type="gramStart"/>
                  <w:r w:rsidRPr="009B7C57">
                    <w:rPr>
                      <w:rFonts w:ascii="Boxes Script new" w:hAnsi="Boxes Script new" w:cs="Arial"/>
                      <w:b/>
                      <w:color w:val="000000"/>
                      <w:sz w:val="32"/>
                      <w:szCs w:val="32"/>
                    </w:rPr>
                    <w:t>both of the outcomes</w:t>
                  </w:r>
                  <w:proofErr w:type="gramEnd"/>
                  <w:r w:rsidRPr="009B7C57">
                    <w:rPr>
                      <w:rFonts w:ascii="Boxes Script new" w:hAnsi="Boxes Script new" w:cs="Arial"/>
                      <w:b/>
                      <w:color w:val="000000"/>
                      <w:sz w:val="32"/>
                      <w:szCs w:val="32"/>
                    </w:rPr>
                    <w:t xml:space="preserve"> below as suits your class:</w:t>
                  </w:r>
                </w:p>
                <w:p w14:paraId="74E53E02" w14:textId="77777777" w:rsidR="008B1F2F" w:rsidRPr="009B7C57" w:rsidRDefault="008B1F2F" w:rsidP="008B1F2F">
                  <w:pPr>
                    <w:autoSpaceDE w:val="0"/>
                    <w:autoSpaceDN w:val="0"/>
                    <w:adjustRightInd w:val="0"/>
                    <w:rPr>
                      <w:rFonts w:ascii="Boxes Script new" w:hAnsi="Boxes Script new" w:cs="Arial"/>
                      <w:b/>
                      <w:color w:val="000000"/>
                      <w:sz w:val="32"/>
                      <w:szCs w:val="32"/>
                    </w:rPr>
                  </w:pPr>
                  <w:r w:rsidRPr="009B7C57">
                    <w:rPr>
                      <w:rFonts w:ascii="Boxes Script new" w:hAnsi="Boxes Script new" w:cs="Arial"/>
                      <w:b/>
                      <w:color w:val="000000"/>
                      <w:sz w:val="32"/>
                      <w:szCs w:val="32"/>
                    </w:rPr>
                    <w:t xml:space="preserve">Write a poem about a sea creature you have learnt </w:t>
                  </w:r>
                  <w:proofErr w:type="gramStart"/>
                  <w:r w:rsidRPr="009B7C57">
                    <w:rPr>
                      <w:rFonts w:ascii="Boxes Script new" w:hAnsi="Boxes Script new" w:cs="Arial"/>
                      <w:b/>
                      <w:color w:val="000000"/>
                      <w:sz w:val="32"/>
                      <w:szCs w:val="32"/>
                    </w:rPr>
                    <w:t>about</w:t>
                  </w:r>
                  <w:proofErr w:type="gramEnd"/>
                </w:p>
                <w:p w14:paraId="1988BF13" w14:textId="77777777" w:rsidR="008B1F2F" w:rsidRPr="009B7C57" w:rsidRDefault="008B1F2F" w:rsidP="008B1F2F">
                  <w:pPr>
                    <w:autoSpaceDE w:val="0"/>
                    <w:autoSpaceDN w:val="0"/>
                    <w:adjustRightInd w:val="0"/>
                    <w:rPr>
                      <w:rFonts w:ascii="Boxes Script new" w:hAnsi="Boxes Script new" w:cs="Arial"/>
                      <w:b/>
                      <w:color w:val="000000"/>
                      <w:sz w:val="32"/>
                      <w:szCs w:val="32"/>
                    </w:rPr>
                  </w:pPr>
                  <w:r w:rsidRPr="009B7C57">
                    <w:rPr>
                      <w:rFonts w:ascii="Boxes Script new" w:hAnsi="Boxes Script new" w:cs="Arial"/>
                      <w:b/>
                      <w:color w:val="000000"/>
                      <w:sz w:val="32"/>
                      <w:szCs w:val="32"/>
                    </w:rPr>
                    <w:t xml:space="preserve">Write a poem about something you like or enjoy doing linked to the </w:t>
                  </w:r>
                  <w:proofErr w:type="gramStart"/>
                  <w:r w:rsidRPr="009B7C57">
                    <w:rPr>
                      <w:rFonts w:ascii="Boxes Script new" w:hAnsi="Boxes Script new" w:cs="Arial"/>
                      <w:b/>
                      <w:color w:val="000000"/>
                      <w:sz w:val="32"/>
                      <w:szCs w:val="32"/>
                    </w:rPr>
                    <w:t>sea</w:t>
                  </w:r>
                  <w:proofErr w:type="gramEnd"/>
                </w:p>
                <w:p w14:paraId="2E17088E" w14:textId="77777777" w:rsidR="008B1F2F" w:rsidRPr="009B7C57" w:rsidRDefault="008B1F2F" w:rsidP="008B1F2F">
                  <w:pPr>
                    <w:rPr>
                      <w:rFonts w:ascii="Boxes Script new" w:hAnsi="Boxes Script new"/>
                      <w:bCs/>
                      <w:sz w:val="32"/>
                      <w:szCs w:val="32"/>
                    </w:rPr>
                  </w:pPr>
                </w:p>
              </w:tc>
            </w:tr>
            <w:tr w:rsidR="008B1F2F" w:rsidRPr="009B7C57" w14:paraId="7B039646" w14:textId="77777777" w:rsidTr="008B1F2F">
              <w:tc>
                <w:tcPr>
                  <w:tcW w:w="0" w:type="auto"/>
                  <w:shd w:val="clear" w:color="auto" w:fill="FFFFFF" w:themeFill="background1"/>
                </w:tcPr>
                <w:p w14:paraId="2F5B184C"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lastRenderedPageBreak/>
                    <w:t>Key Writing Objectives</w:t>
                  </w:r>
                </w:p>
                <w:p w14:paraId="54BFF4A0" w14:textId="77777777" w:rsidR="008B1F2F" w:rsidRPr="009B7C57" w:rsidRDefault="008B1F2F" w:rsidP="008B1F2F">
                  <w:pPr>
                    <w:rPr>
                      <w:rFonts w:ascii="Boxes Script new" w:hAnsi="Boxes Script new"/>
                      <w:b/>
                      <w:bCs/>
                      <w:sz w:val="32"/>
                      <w:szCs w:val="32"/>
                      <w:u w:val="single"/>
                    </w:rPr>
                  </w:pPr>
                </w:p>
                <w:p w14:paraId="63186FDF"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Write own version of The Three Little Pigs, sequencing their version to maintain coherence (Y1)</w:t>
                  </w:r>
                </w:p>
                <w:p w14:paraId="3B889E5F"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Include some onomatopoeic words (Y1 and 2)</w:t>
                  </w:r>
                </w:p>
                <w:p w14:paraId="03306C9F"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capital letters for names (Y1)</w:t>
                  </w:r>
                </w:p>
                <w:p w14:paraId="73C3B586" w14:textId="77777777" w:rsidR="008B1F2F" w:rsidRPr="009B7C57" w:rsidRDefault="008B1F2F" w:rsidP="008B1F2F">
                  <w:pPr>
                    <w:ind w:left="360"/>
                    <w:rPr>
                      <w:rFonts w:ascii="Boxes Script new" w:hAnsi="Boxes Script new" w:cs="Arial"/>
                      <w:sz w:val="32"/>
                      <w:szCs w:val="32"/>
                    </w:rPr>
                  </w:pPr>
                </w:p>
                <w:p w14:paraId="3617C480" w14:textId="77777777" w:rsidR="008B1F2F" w:rsidRPr="009B7C57" w:rsidRDefault="008B1F2F" w:rsidP="008B1F2F">
                  <w:pPr>
                    <w:rPr>
                      <w:rFonts w:ascii="Boxes Script new" w:hAnsi="Boxes Script new" w:cs="Arial"/>
                      <w:b/>
                      <w:bCs/>
                      <w:sz w:val="32"/>
                      <w:szCs w:val="32"/>
                    </w:rPr>
                  </w:pPr>
                  <w:r w:rsidRPr="009B7C57">
                    <w:rPr>
                      <w:rFonts w:ascii="Boxes Script new" w:hAnsi="Boxes Script new" w:cs="Arial"/>
                      <w:b/>
                      <w:bCs/>
                      <w:sz w:val="32"/>
                      <w:szCs w:val="32"/>
                    </w:rPr>
                    <w:t>Key Writing Objectives</w:t>
                  </w:r>
                </w:p>
                <w:p w14:paraId="48DA45C8" w14:textId="77777777" w:rsidR="008B1F2F" w:rsidRPr="009B7C57" w:rsidRDefault="008B1F2F" w:rsidP="008B1F2F">
                  <w:pPr>
                    <w:rPr>
                      <w:rFonts w:ascii="Boxes Script new" w:hAnsi="Boxes Script new" w:cs="Arial"/>
                      <w:sz w:val="32"/>
                      <w:szCs w:val="32"/>
                      <w:u w:val="single"/>
                    </w:rPr>
                  </w:pPr>
                </w:p>
                <w:p w14:paraId="78B3D6FB"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Write a new version of the story including new characters and/or types of homes (Y2)</w:t>
                  </w:r>
                </w:p>
                <w:p w14:paraId="264B4668"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lastRenderedPageBreak/>
                    <w:t>Include some onomatopoeic words (Y1 and 2)</w:t>
                  </w:r>
                </w:p>
                <w:p w14:paraId="30D8DAED"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Write using past tense verbs consistently (Y2)</w:t>
                  </w:r>
                </w:p>
                <w:p w14:paraId="0A537318"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Expand nouns by adding one or more adjectives for description (Y2)</w:t>
                  </w:r>
                </w:p>
                <w:p w14:paraId="3E730DA6" w14:textId="77777777" w:rsidR="008B1F2F" w:rsidRPr="009B7C57" w:rsidRDefault="008B1F2F" w:rsidP="008B1F2F">
                  <w:pPr>
                    <w:rPr>
                      <w:rFonts w:ascii="Boxes Script new" w:hAnsi="Boxes Script new" w:cs="Arial"/>
                      <w:sz w:val="32"/>
                      <w:szCs w:val="32"/>
                      <w:u w:val="single"/>
                    </w:rPr>
                  </w:pPr>
                </w:p>
                <w:p w14:paraId="5EDF8068" w14:textId="77777777" w:rsidR="008B1F2F" w:rsidRPr="009B7C57" w:rsidRDefault="008B1F2F" w:rsidP="008B1F2F">
                  <w:pPr>
                    <w:rPr>
                      <w:rFonts w:ascii="Boxes Script new" w:hAnsi="Boxes Script new"/>
                      <w:b/>
                      <w:bCs/>
                      <w:sz w:val="32"/>
                      <w:szCs w:val="32"/>
                      <w:u w:val="single"/>
                    </w:rPr>
                  </w:pPr>
                </w:p>
                <w:p w14:paraId="3F4DED39"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t>Greater Depth Outcomes</w:t>
                  </w:r>
                </w:p>
                <w:p w14:paraId="2B927C93"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Choose verbs carefully to give precise information to the </w:t>
                  </w:r>
                  <w:proofErr w:type="gramStart"/>
                  <w:r w:rsidRPr="009B7C57">
                    <w:rPr>
                      <w:rFonts w:ascii="Boxes Script new" w:hAnsi="Boxes Script new" w:cs="Arial"/>
                      <w:sz w:val="32"/>
                      <w:szCs w:val="32"/>
                    </w:rPr>
                    <w:t>reader</w:t>
                  </w:r>
                  <w:proofErr w:type="gramEnd"/>
                </w:p>
                <w:p w14:paraId="2DC1D737"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Use a range of past tense verbs (both regular and irregular) </w:t>
                  </w:r>
                  <w:r w:rsidRPr="009B7C57">
                    <w:rPr>
                      <w:rFonts w:ascii="Boxes Script new" w:hAnsi="Boxes Script new" w:cs="Arial"/>
                      <w:sz w:val="32"/>
                      <w:szCs w:val="32"/>
                    </w:rPr>
                    <w:lastRenderedPageBreak/>
                    <w:t>and spell them mostly correctly (Y2)</w:t>
                  </w:r>
                </w:p>
                <w:p w14:paraId="006A1B39" w14:textId="77777777" w:rsidR="008B1F2F" w:rsidRPr="009B7C57" w:rsidRDefault="008B1F2F" w:rsidP="008B1F2F">
                  <w:pPr>
                    <w:spacing w:before="40" w:after="40"/>
                    <w:ind w:left="360"/>
                    <w:rPr>
                      <w:rFonts w:ascii="Boxes Script new" w:hAnsi="Boxes Script new"/>
                      <w:b/>
                      <w:bCs/>
                      <w:sz w:val="32"/>
                      <w:szCs w:val="32"/>
                      <w:u w:val="single"/>
                    </w:rPr>
                  </w:pPr>
                </w:p>
              </w:tc>
              <w:tc>
                <w:tcPr>
                  <w:tcW w:w="0" w:type="auto"/>
                  <w:shd w:val="clear" w:color="auto" w:fill="FFFFFF" w:themeFill="background1"/>
                </w:tcPr>
                <w:p w14:paraId="01A2FCB4"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lastRenderedPageBreak/>
                    <w:t>Key Writing Objectives</w:t>
                  </w:r>
                </w:p>
                <w:p w14:paraId="64C53232" w14:textId="77777777" w:rsidR="008B1F2F" w:rsidRPr="009B7C57" w:rsidRDefault="008B1F2F" w:rsidP="008B1F2F">
                  <w:pPr>
                    <w:rPr>
                      <w:rFonts w:ascii="Boxes Script new" w:hAnsi="Boxes Script new" w:cs="Arial"/>
                      <w:b/>
                      <w:bCs/>
                      <w:sz w:val="32"/>
                      <w:szCs w:val="32"/>
                      <w:u w:val="single"/>
                    </w:rPr>
                  </w:pPr>
                </w:p>
                <w:p w14:paraId="7C23A553"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Create own book with several images and sentences to match feelings.</w:t>
                  </w:r>
                </w:p>
                <w:p w14:paraId="7E8A6E17"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Leave spaces between words to help the reader read the writing.</w:t>
                  </w:r>
                </w:p>
                <w:p w14:paraId="1FAE5BD3"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Punctuate sentences with capital letters and full stops.</w:t>
                  </w:r>
                </w:p>
                <w:p w14:paraId="7F055DAE"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Use question marks when appropriate.</w:t>
                  </w:r>
                </w:p>
                <w:p w14:paraId="0BE7C69D"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When writing the personal pronoun ‘I’ use a capital letter.</w:t>
                  </w:r>
                </w:p>
                <w:p w14:paraId="55BB25D0" w14:textId="77777777" w:rsidR="008B1F2F" w:rsidRPr="009B7C57" w:rsidRDefault="008B1F2F" w:rsidP="008B1F2F">
                  <w:pPr>
                    <w:rPr>
                      <w:rFonts w:ascii="Boxes Script new" w:hAnsi="Boxes Script new" w:cs="Arial"/>
                      <w:b/>
                      <w:bCs/>
                      <w:sz w:val="32"/>
                      <w:szCs w:val="32"/>
                      <w:u w:val="single"/>
                    </w:rPr>
                  </w:pPr>
                </w:p>
                <w:p w14:paraId="07A67FEC" w14:textId="77777777" w:rsidR="008B1F2F" w:rsidRPr="009B7C57" w:rsidRDefault="008B1F2F" w:rsidP="008B1F2F">
                  <w:pPr>
                    <w:rPr>
                      <w:rFonts w:ascii="Boxes Script new" w:hAnsi="Boxes Script new" w:cs="Arial"/>
                      <w:b/>
                      <w:bCs/>
                      <w:sz w:val="32"/>
                      <w:szCs w:val="32"/>
                      <w:u w:val="single"/>
                    </w:rPr>
                  </w:pPr>
                </w:p>
                <w:p w14:paraId="19862EAB"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t>Greater Depth</w:t>
                  </w:r>
                </w:p>
                <w:p w14:paraId="4BB916DC" w14:textId="77777777" w:rsidR="008B1F2F" w:rsidRPr="009B7C57" w:rsidRDefault="008B1F2F" w:rsidP="008B1F2F">
                  <w:pPr>
                    <w:rPr>
                      <w:rFonts w:ascii="Boxes Script new" w:hAnsi="Boxes Script new" w:cs="Arial"/>
                      <w:sz w:val="32"/>
                      <w:szCs w:val="32"/>
                    </w:rPr>
                  </w:pPr>
                </w:p>
                <w:p w14:paraId="16AECD5E"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Include ambitious vocabulary for emotion/feeling words to communicate a wider range of emotions.</w:t>
                  </w:r>
                </w:p>
                <w:p w14:paraId="4B0941A6"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Extend the simple sentence using ‘when’ to explain feelings.</w:t>
                  </w:r>
                </w:p>
                <w:p w14:paraId="3D28677B" w14:textId="77777777" w:rsidR="008B1F2F" w:rsidRPr="009B7C57" w:rsidRDefault="008B1F2F" w:rsidP="008B1F2F">
                  <w:pPr>
                    <w:rPr>
                      <w:rFonts w:ascii="Boxes Script new" w:hAnsi="Boxes Script new" w:cs="Arial"/>
                      <w:sz w:val="32"/>
                      <w:szCs w:val="32"/>
                    </w:rPr>
                  </w:pPr>
                </w:p>
              </w:tc>
              <w:tc>
                <w:tcPr>
                  <w:tcW w:w="0" w:type="auto"/>
                  <w:shd w:val="clear" w:color="auto" w:fill="FFFFFF" w:themeFill="background1"/>
                </w:tcPr>
                <w:p w14:paraId="52169BEB"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lastRenderedPageBreak/>
                    <w:t>Key Writing Objectives</w:t>
                  </w:r>
                </w:p>
                <w:p w14:paraId="48687617" w14:textId="77777777" w:rsidR="008B1F2F" w:rsidRPr="009B7C57" w:rsidRDefault="008B1F2F" w:rsidP="008B1F2F">
                  <w:pPr>
                    <w:rPr>
                      <w:rFonts w:ascii="Boxes Script new" w:hAnsi="Boxes Script new" w:cs="Arial"/>
                      <w:b/>
                      <w:bCs/>
                      <w:sz w:val="32"/>
                      <w:szCs w:val="32"/>
                      <w:u w:val="single"/>
                    </w:rPr>
                  </w:pPr>
                </w:p>
                <w:p w14:paraId="6A872386"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Write a letter to a company/organisation asking for help with an environmental issue.</w:t>
                  </w:r>
                </w:p>
                <w:p w14:paraId="5D6ABD58"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Leave spaces between words and use capital letters and full stops appropriately.</w:t>
                  </w:r>
                </w:p>
                <w:p w14:paraId="62EEC7DC"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 xml:space="preserve">Use the correct punctuation including capital letters, full </w:t>
                  </w:r>
                  <w:proofErr w:type="gramStart"/>
                  <w:r w:rsidRPr="009B7C57">
                    <w:rPr>
                      <w:rFonts w:ascii="Boxes Script new" w:hAnsi="Boxes Script new"/>
                      <w:sz w:val="32"/>
                      <w:szCs w:val="32"/>
                    </w:rPr>
                    <w:t>stops</w:t>
                  </w:r>
                  <w:proofErr w:type="gramEnd"/>
                  <w:r w:rsidRPr="009B7C57">
                    <w:rPr>
                      <w:rFonts w:ascii="Boxes Script new" w:hAnsi="Boxes Script new"/>
                      <w:sz w:val="32"/>
                      <w:szCs w:val="32"/>
                    </w:rPr>
                    <w:t xml:space="preserve"> and question marks.</w:t>
                  </w:r>
                </w:p>
                <w:p w14:paraId="7D763C87"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 xml:space="preserve">Write multi-clause sentences using </w:t>
                  </w:r>
                  <w:r w:rsidRPr="009B7C57">
                    <w:rPr>
                      <w:rFonts w:ascii="Boxes Script new" w:hAnsi="Boxes Script new"/>
                      <w:i/>
                      <w:iCs/>
                      <w:sz w:val="32"/>
                      <w:szCs w:val="32"/>
                    </w:rPr>
                    <w:t xml:space="preserve">and </w:t>
                  </w:r>
                </w:p>
                <w:p w14:paraId="3BFCFFAE"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 xml:space="preserve">Use capital letters for </w:t>
                  </w:r>
                  <w:r w:rsidRPr="009B7C57">
                    <w:rPr>
                      <w:rFonts w:ascii="Boxes Script new" w:hAnsi="Boxes Script new"/>
                      <w:sz w:val="32"/>
                      <w:szCs w:val="32"/>
                    </w:rPr>
                    <w:lastRenderedPageBreak/>
                    <w:t xml:space="preserve">names and pronoun </w:t>
                  </w:r>
                  <w:r w:rsidRPr="009B7C57">
                    <w:rPr>
                      <w:rFonts w:ascii="Boxes Script new" w:hAnsi="Boxes Script new"/>
                      <w:i/>
                      <w:iCs/>
                      <w:sz w:val="32"/>
                      <w:szCs w:val="32"/>
                    </w:rPr>
                    <w:t>I.</w:t>
                  </w:r>
                </w:p>
                <w:p w14:paraId="73E97AC4" w14:textId="77777777" w:rsidR="008B1F2F" w:rsidRPr="009B7C57" w:rsidRDefault="008B1F2F" w:rsidP="008B1F2F">
                  <w:pPr>
                    <w:rPr>
                      <w:rFonts w:ascii="Boxes Script new" w:hAnsi="Boxes Script new" w:cs="Arial"/>
                      <w:b/>
                      <w:bCs/>
                      <w:sz w:val="32"/>
                      <w:szCs w:val="32"/>
                      <w:u w:val="single"/>
                    </w:rPr>
                  </w:pPr>
                </w:p>
                <w:p w14:paraId="5F17B91F" w14:textId="77777777" w:rsidR="008B1F2F" w:rsidRPr="009B7C57" w:rsidRDefault="008B1F2F" w:rsidP="008B1F2F">
                  <w:pPr>
                    <w:rPr>
                      <w:rFonts w:ascii="Boxes Script new" w:hAnsi="Boxes Script new" w:cs="Arial"/>
                      <w:b/>
                      <w:bCs/>
                      <w:sz w:val="32"/>
                      <w:szCs w:val="32"/>
                      <w:u w:val="single"/>
                    </w:rPr>
                  </w:pPr>
                </w:p>
                <w:p w14:paraId="2C25C749" w14:textId="77777777" w:rsidR="008B1F2F" w:rsidRPr="00383BA5"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t>Greater Depth</w:t>
                  </w:r>
                </w:p>
                <w:p w14:paraId="405AFA03"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Optional: write a letter about an environmental issue that is personal to them.</w:t>
                  </w:r>
                </w:p>
                <w:p w14:paraId="7D360B4B"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Write a reply to another child in the class.</w:t>
                  </w:r>
                </w:p>
                <w:p w14:paraId="1D5C4405" w14:textId="77777777" w:rsidR="008B1F2F" w:rsidRPr="009B7C57" w:rsidRDefault="008B1F2F" w:rsidP="008B1F2F">
                  <w:pPr>
                    <w:rPr>
                      <w:rFonts w:ascii="Boxes Script new" w:hAnsi="Boxes Script new"/>
                      <w:bCs/>
                      <w:sz w:val="32"/>
                      <w:szCs w:val="32"/>
                    </w:rPr>
                  </w:pPr>
                  <w:r w:rsidRPr="009B7C57">
                    <w:rPr>
                      <w:rFonts w:ascii="Boxes Script new" w:hAnsi="Boxes Script new"/>
                      <w:sz w:val="32"/>
                      <w:szCs w:val="32"/>
                    </w:rPr>
                    <w:t>Use the range of punctuation mostly accurately.</w:t>
                  </w:r>
                </w:p>
              </w:tc>
              <w:tc>
                <w:tcPr>
                  <w:tcW w:w="0" w:type="auto"/>
                  <w:shd w:val="clear" w:color="auto" w:fill="FFFFFF" w:themeFill="background1"/>
                </w:tcPr>
                <w:p w14:paraId="77AA2C62"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lastRenderedPageBreak/>
                    <w:t>Key Writing Objectives</w:t>
                  </w:r>
                </w:p>
                <w:p w14:paraId="5675B11F" w14:textId="77777777" w:rsidR="008B1F2F" w:rsidRPr="009B7C57" w:rsidRDefault="008B1F2F" w:rsidP="008B1F2F">
                  <w:pPr>
                    <w:rPr>
                      <w:rFonts w:ascii="Boxes Script new" w:hAnsi="Boxes Script new"/>
                      <w:b/>
                      <w:bCs/>
                      <w:sz w:val="32"/>
                      <w:szCs w:val="32"/>
                      <w:u w:val="single"/>
                    </w:rPr>
                  </w:pPr>
                </w:p>
                <w:p w14:paraId="7C18E679" w14:textId="77777777" w:rsidR="008B1F2F" w:rsidRPr="009B7C57" w:rsidRDefault="008B1F2F" w:rsidP="008B1F2F">
                  <w:pPr>
                    <w:spacing w:before="60" w:after="60"/>
                    <w:rPr>
                      <w:rFonts w:ascii="Boxes Script new" w:hAnsi="Boxes Script new"/>
                      <w:sz w:val="32"/>
                      <w:szCs w:val="32"/>
                    </w:rPr>
                  </w:pPr>
                  <w:r>
                    <w:rPr>
                      <w:rFonts w:ascii="Boxes Script new" w:hAnsi="Boxes Script new"/>
                      <w:sz w:val="32"/>
                      <w:szCs w:val="32"/>
                    </w:rPr>
                    <w:t>W</w:t>
                  </w:r>
                  <w:r w:rsidRPr="009B7C57">
                    <w:rPr>
                      <w:rFonts w:ascii="Boxes Script new" w:hAnsi="Boxes Script new"/>
                      <w:sz w:val="32"/>
                      <w:szCs w:val="32"/>
                    </w:rPr>
                    <w:t>rite two complete linked stanzas with four lines in each (Y2).</w:t>
                  </w:r>
                </w:p>
                <w:p w14:paraId="624EA598"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Use some rhymes in a set pattern.</w:t>
                  </w:r>
                </w:p>
                <w:p w14:paraId="7E3398F3"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Choose words to create images for the reader.</w:t>
                  </w:r>
                </w:p>
                <w:p w14:paraId="1C7F8F3A"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sz w:val="32"/>
                      <w:szCs w:val="32"/>
                    </w:rPr>
                    <w:t>Have a clear rhythm in at least some of the poem.</w:t>
                  </w:r>
                </w:p>
                <w:p w14:paraId="64A65BBD" w14:textId="77777777" w:rsidR="008B1F2F" w:rsidRPr="009B7C57" w:rsidRDefault="008B1F2F" w:rsidP="008B1F2F">
                  <w:pPr>
                    <w:rPr>
                      <w:rFonts w:ascii="Boxes Script new" w:hAnsi="Boxes Script new"/>
                      <w:b/>
                      <w:bCs/>
                      <w:sz w:val="32"/>
                      <w:szCs w:val="32"/>
                      <w:u w:val="single"/>
                    </w:rPr>
                  </w:pPr>
                </w:p>
                <w:p w14:paraId="5D1A604A" w14:textId="77777777" w:rsidR="008B1F2F" w:rsidRPr="009B7C57" w:rsidRDefault="008B1F2F" w:rsidP="008B1F2F">
                  <w:pPr>
                    <w:rPr>
                      <w:rFonts w:ascii="Boxes Script new" w:hAnsi="Boxes Script new"/>
                      <w:b/>
                      <w:bCs/>
                      <w:sz w:val="32"/>
                      <w:szCs w:val="32"/>
                      <w:u w:val="single"/>
                    </w:rPr>
                  </w:pPr>
                </w:p>
                <w:p w14:paraId="57ECCFAC"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t>Greater Depth Outcomes</w:t>
                  </w:r>
                </w:p>
                <w:p w14:paraId="32E7DCB1" w14:textId="77777777" w:rsidR="008B1F2F" w:rsidRPr="009B7C57" w:rsidRDefault="008B1F2F" w:rsidP="008B1F2F">
                  <w:pPr>
                    <w:rPr>
                      <w:rFonts w:ascii="Boxes Script new" w:hAnsi="Boxes Script new"/>
                      <w:bCs/>
                      <w:sz w:val="32"/>
                      <w:szCs w:val="32"/>
                    </w:rPr>
                  </w:pPr>
                </w:p>
                <w:p w14:paraId="040A38AA"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 xml:space="preserve">Use rhyme in the </w:t>
                  </w:r>
                  <w:proofErr w:type="spellStart"/>
                  <w:r w:rsidRPr="009B7C57">
                    <w:rPr>
                      <w:rFonts w:ascii="Boxes Script new" w:hAnsi="Boxes Script new"/>
                      <w:sz w:val="32"/>
                      <w:szCs w:val="32"/>
                    </w:rPr>
                    <w:t>abcb</w:t>
                  </w:r>
                  <w:proofErr w:type="spellEnd"/>
                  <w:r w:rsidRPr="009B7C57">
                    <w:rPr>
                      <w:rFonts w:ascii="Boxes Script new" w:hAnsi="Boxes Script new"/>
                      <w:sz w:val="32"/>
                      <w:szCs w:val="32"/>
                    </w:rPr>
                    <w:t xml:space="preserve"> pattern as </w:t>
                  </w:r>
                  <w:r w:rsidRPr="009B7C57">
                    <w:rPr>
                      <w:rFonts w:ascii="Boxes Script new" w:hAnsi="Boxes Script new"/>
                      <w:sz w:val="32"/>
                      <w:szCs w:val="32"/>
                    </w:rPr>
                    <w:lastRenderedPageBreak/>
                    <w:t>in the original text.</w:t>
                  </w:r>
                </w:p>
                <w:p w14:paraId="172C7461"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Maintain the rhythm throughout.</w:t>
                  </w:r>
                </w:p>
                <w:p w14:paraId="1F795D92" w14:textId="77777777" w:rsidR="008B1F2F" w:rsidRPr="009B7C57" w:rsidRDefault="008B1F2F" w:rsidP="008B1F2F">
                  <w:pPr>
                    <w:rPr>
                      <w:rFonts w:ascii="Boxes Script new" w:hAnsi="Boxes Script new"/>
                      <w:bCs/>
                      <w:sz w:val="32"/>
                      <w:szCs w:val="32"/>
                    </w:rPr>
                  </w:pPr>
                  <w:r w:rsidRPr="009B7C57">
                    <w:rPr>
                      <w:rFonts w:ascii="Boxes Script new" w:hAnsi="Boxes Script new"/>
                      <w:sz w:val="32"/>
                      <w:szCs w:val="32"/>
                    </w:rPr>
                    <w:t>Create links between the different idea in the poem.</w:t>
                  </w:r>
                </w:p>
              </w:tc>
              <w:tc>
                <w:tcPr>
                  <w:tcW w:w="0" w:type="auto"/>
                  <w:shd w:val="clear" w:color="auto" w:fill="FFFFFF" w:themeFill="background1"/>
                </w:tcPr>
                <w:p w14:paraId="0E076396"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lastRenderedPageBreak/>
                    <w:t>Key Writing Objectives</w:t>
                  </w:r>
                </w:p>
                <w:p w14:paraId="4C843826" w14:textId="77777777" w:rsidR="008B1F2F" w:rsidRPr="009B7C57" w:rsidRDefault="008B1F2F" w:rsidP="008B1F2F">
                  <w:pPr>
                    <w:rPr>
                      <w:rFonts w:ascii="Boxes Script new" w:hAnsi="Boxes Script new" w:cs="Arial"/>
                      <w:b/>
                      <w:bCs/>
                      <w:sz w:val="32"/>
                      <w:szCs w:val="32"/>
                      <w:u w:val="single"/>
                    </w:rPr>
                  </w:pPr>
                </w:p>
                <w:p w14:paraId="076AEEA9" w14:textId="77777777" w:rsidR="008B1F2F" w:rsidRPr="009B7C57" w:rsidRDefault="008B1F2F" w:rsidP="008B1F2F">
                  <w:pPr>
                    <w:spacing w:before="40" w:after="40"/>
                    <w:rPr>
                      <w:rFonts w:ascii="Boxes Script new" w:hAnsi="Boxes Script new" w:cs="Arial"/>
                      <w:sz w:val="32"/>
                      <w:szCs w:val="32"/>
                    </w:rPr>
                  </w:pPr>
                  <w:r w:rsidRPr="009B7C57">
                    <w:rPr>
                      <w:rFonts w:ascii="Boxes Script new" w:hAnsi="Boxes Script new" w:cs="Arial"/>
                      <w:sz w:val="32"/>
                      <w:szCs w:val="32"/>
                    </w:rPr>
                    <w:t xml:space="preserve">Write own story about how to hide an animal on a school </w:t>
                  </w:r>
                  <w:proofErr w:type="gramStart"/>
                  <w:r w:rsidRPr="009B7C57">
                    <w:rPr>
                      <w:rFonts w:ascii="Boxes Script new" w:hAnsi="Boxes Script new" w:cs="Arial"/>
                      <w:sz w:val="32"/>
                      <w:szCs w:val="32"/>
                    </w:rPr>
                    <w:t>trip</w:t>
                  </w:r>
                  <w:proofErr w:type="gramEnd"/>
                </w:p>
                <w:p w14:paraId="2C528F9B" w14:textId="77777777" w:rsidR="008B1F2F" w:rsidRPr="009B7C57" w:rsidRDefault="008B1F2F" w:rsidP="008B1F2F">
                  <w:pPr>
                    <w:spacing w:before="40" w:after="40"/>
                    <w:rPr>
                      <w:rFonts w:ascii="Boxes Script new" w:hAnsi="Boxes Script new" w:cs="Arial"/>
                      <w:sz w:val="32"/>
                      <w:szCs w:val="32"/>
                    </w:rPr>
                  </w:pPr>
                  <w:r w:rsidRPr="009B7C57">
                    <w:rPr>
                      <w:rFonts w:ascii="Boxes Script new" w:hAnsi="Boxes Script new" w:cs="Arial"/>
                      <w:sz w:val="32"/>
                      <w:szCs w:val="32"/>
                    </w:rPr>
                    <w:t xml:space="preserve">Use a range of conjunctions to link ideas </w:t>
                  </w:r>
                  <w:proofErr w:type="gramStart"/>
                  <w:r w:rsidRPr="009B7C57">
                    <w:rPr>
                      <w:rFonts w:ascii="Boxes Script new" w:hAnsi="Boxes Script new" w:cs="Arial"/>
                      <w:sz w:val="32"/>
                      <w:szCs w:val="32"/>
                    </w:rPr>
                    <w:t>together</w:t>
                  </w:r>
                  <w:proofErr w:type="gramEnd"/>
                </w:p>
                <w:p w14:paraId="765BE859" w14:textId="77777777" w:rsidR="008B1F2F" w:rsidRPr="009B7C57" w:rsidRDefault="008B1F2F" w:rsidP="008B1F2F">
                  <w:pPr>
                    <w:spacing w:before="40" w:after="40"/>
                    <w:rPr>
                      <w:rFonts w:ascii="Boxes Script new" w:hAnsi="Boxes Script new" w:cs="Arial"/>
                      <w:sz w:val="32"/>
                      <w:szCs w:val="32"/>
                    </w:rPr>
                  </w:pPr>
                  <w:r w:rsidRPr="009B7C57">
                    <w:rPr>
                      <w:rFonts w:ascii="Boxes Script new" w:hAnsi="Boxes Script new" w:cs="Arial"/>
                      <w:sz w:val="32"/>
                      <w:szCs w:val="32"/>
                    </w:rPr>
                    <w:t xml:space="preserve">Write using statements and questions punctuated </w:t>
                  </w:r>
                  <w:proofErr w:type="gramStart"/>
                  <w:r w:rsidRPr="009B7C57">
                    <w:rPr>
                      <w:rFonts w:ascii="Boxes Script new" w:hAnsi="Boxes Script new" w:cs="Arial"/>
                      <w:sz w:val="32"/>
                      <w:szCs w:val="32"/>
                    </w:rPr>
                    <w:t>correctly</w:t>
                  </w:r>
                  <w:proofErr w:type="gramEnd"/>
                </w:p>
                <w:p w14:paraId="3EEDA3A1"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sz w:val="32"/>
                      <w:szCs w:val="32"/>
                    </w:rPr>
                    <w:t xml:space="preserve">Use a range of precise </w:t>
                  </w:r>
                  <w:proofErr w:type="gramStart"/>
                  <w:r w:rsidRPr="009B7C57">
                    <w:rPr>
                      <w:rFonts w:ascii="Boxes Script new" w:hAnsi="Boxes Script new" w:cs="Arial"/>
                      <w:sz w:val="32"/>
                      <w:szCs w:val="32"/>
                    </w:rPr>
                    <w:t>verbs</w:t>
                  </w:r>
                  <w:proofErr w:type="gramEnd"/>
                </w:p>
                <w:p w14:paraId="3DAB36B9" w14:textId="77777777" w:rsidR="008B1F2F" w:rsidRPr="009B7C57" w:rsidRDefault="008B1F2F" w:rsidP="008B1F2F">
                  <w:pPr>
                    <w:rPr>
                      <w:rFonts w:ascii="Boxes Script new" w:hAnsi="Boxes Script new" w:cs="Arial"/>
                      <w:b/>
                      <w:bCs/>
                      <w:sz w:val="32"/>
                      <w:szCs w:val="32"/>
                      <w:u w:val="single"/>
                    </w:rPr>
                  </w:pPr>
                </w:p>
                <w:p w14:paraId="6C5F2BE0"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t>Greater Depth</w:t>
                  </w:r>
                </w:p>
                <w:p w14:paraId="1A2313F5" w14:textId="77777777" w:rsidR="008B1F2F" w:rsidRPr="009B7C57" w:rsidRDefault="008B1F2F" w:rsidP="008B1F2F">
                  <w:pPr>
                    <w:rPr>
                      <w:rFonts w:ascii="Boxes Script new" w:hAnsi="Boxes Script new"/>
                      <w:bCs/>
                      <w:sz w:val="32"/>
                      <w:szCs w:val="32"/>
                    </w:rPr>
                  </w:pPr>
                </w:p>
                <w:p w14:paraId="4EC160EA" w14:textId="77777777" w:rsidR="008B1F2F" w:rsidRPr="009B7C57" w:rsidRDefault="008B1F2F" w:rsidP="008B1F2F">
                  <w:pPr>
                    <w:spacing w:before="40" w:after="40"/>
                    <w:rPr>
                      <w:rFonts w:ascii="Boxes Script new" w:hAnsi="Boxes Script new" w:cs="Arial"/>
                      <w:sz w:val="32"/>
                      <w:szCs w:val="32"/>
                    </w:rPr>
                  </w:pPr>
                  <w:r w:rsidRPr="009B7C57">
                    <w:rPr>
                      <w:rFonts w:ascii="Boxes Script new" w:hAnsi="Boxes Script new" w:cs="Arial"/>
                      <w:sz w:val="32"/>
                      <w:szCs w:val="32"/>
                    </w:rPr>
                    <w:t xml:space="preserve">Use conjunctions in the middle and at the </w:t>
                  </w:r>
                  <w:r w:rsidRPr="009B7C57">
                    <w:rPr>
                      <w:rFonts w:ascii="Boxes Script new" w:hAnsi="Boxes Script new" w:cs="Arial"/>
                      <w:sz w:val="32"/>
                      <w:szCs w:val="32"/>
                    </w:rPr>
                    <w:lastRenderedPageBreak/>
                    <w:t>beginning of sentences (not ‘and’)</w:t>
                  </w:r>
                </w:p>
                <w:p w14:paraId="6BAFD2B6" w14:textId="77777777" w:rsidR="008B1F2F" w:rsidRPr="009B7C57" w:rsidRDefault="008B1F2F" w:rsidP="008B1F2F">
                  <w:pPr>
                    <w:spacing w:before="40" w:after="40"/>
                    <w:rPr>
                      <w:rFonts w:ascii="Boxes Script new" w:hAnsi="Boxes Script new" w:cs="Arial"/>
                      <w:sz w:val="32"/>
                      <w:szCs w:val="32"/>
                    </w:rPr>
                  </w:pPr>
                  <w:r w:rsidRPr="009B7C57">
                    <w:rPr>
                      <w:rFonts w:ascii="Boxes Script new" w:hAnsi="Boxes Script new" w:cs="Arial"/>
                      <w:sz w:val="32"/>
                      <w:szCs w:val="32"/>
                    </w:rPr>
                    <w:t xml:space="preserve">Punctuate </w:t>
                  </w:r>
                  <w:proofErr w:type="gramStart"/>
                  <w:r w:rsidRPr="009B7C57">
                    <w:rPr>
                      <w:rFonts w:ascii="Boxes Script new" w:hAnsi="Boxes Script new" w:cs="Arial"/>
                      <w:sz w:val="32"/>
                      <w:szCs w:val="32"/>
                    </w:rPr>
                    <w:t>accurately</w:t>
                  </w:r>
                  <w:proofErr w:type="gramEnd"/>
                </w:p>
                <w:p w14:paraId="53338AEC" w14:textId="77777777" w:rsidR="008B1F2F" w:rsidRPr="009B7C57" w:rsidRDefault="008B1F2F" w:rsidP="008B1F2F">
                  <w:pPr>
                    <w:rPr>
                      <w:rFonts w:ascii="Boxes Script new" w:hAnsi="Boxes Script new"/>
                      <w:bCs/>
                      <w:sz w:val="32"/>
                      <w:szCs w:val="32"/>
                    </w:rPr>
                  </w:pPr>
                </w:p>
              </w:tc>
              <w:tc>
                <w:tcPr>
                  <w:tcW w:w="0" w:type="auto"/>
                  <w:shd w:val="clear" w:color="auto" w:fill="FFFFFF" w:themeFill="background1"/>
                </w:tcPr>
                <w:p w14:paraId="7B6574D8"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lastRenderedPageBreak/>
                    <w:t>Key Writing Objectives</w:t>
                  </w:r>
                </w:p>
                <w:p w14:paraId="7E407EFF" w14:textId="77777777" w:rsidR="008B1F2F" w:rsidRPr="009B7C57" w:rsidRDefault="008B1F2F" w:rsidP="008B1F2F">
                  <w:pPr>
                    <w:rPr>
                      <w:rFonts w:ascii="Boxes Script new" w:hAnsi="Boxes Script new" w:cs="Arial"/>
                      <w:b/>
                      <w:bCs/>
                      <w:sz w:val="32"/>
                      <w:szCs w:val="32"/>
                      <w:u w:val="single"/>
                    </w:rPr>
                  </w:pPr>
                </w:p>
                <w:p w14:paraId="0B54F8A6"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Y1: </w:t>
                  </w:r>
                </w:p>
                <w:p w14:paraId="55D39D18"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sequence simple sentences to build a picture of everyday </w:t>
                  </w:r>
                  <w:proofErr w:type="gramStart"/>
                  <w:r w:rsidRPr="009B7C57">
                    <w:rPr>
                      <w:rFonts w:ascii="Boxes Script new" w:hAnsi="Boxes Script new" w:cs="Arial"/>
                      <w:sz w:val="32"/>
                      <w:szCs w:val="32"/>
                    </w:rPr>
                    <w:t>life</w:t>
                  </w:r>
                  <w:proofErr w:type="gramEnd"/>
                </w:p>
                <w:p w14:paraId="323E82AD"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Use simple descriptive language to add </w:t>
                  </w:r>
                  <w:proofErr w:type="gramStart"/>
                  <w:r w:rsidRPr="009B7C57">
                    <w:rPr>
                      <w:rFonts w:ascii="Boxes Script new" w:hAnsi="Boxes Script new" w:cs="Arial"/>
                      <w:sz w:val="32"/>
                      <w:szCs w:val="32"/>
                    </w:rPr>
                    <w:t>detail</w:t>
                  </w:r>
                  <w:proofErr w:type="gramEnd"/>
                </w:p>
                <w:p w14:paraId="23280256"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Y2:</w:t>
                  </w:r>
                </w:p>
                <w:p w14:paraId="50EE6EC3"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Write about real events in day-to-day </w:t>
                  </w:r>
                  <w:proofErr w:type="gramStart"/>
                  <w:r w:rsidRPr="009B7C57">
                    <w:rPr>
                      <w:rFonts w:ascii="Boxes Script new" w:hAnsi="Boxes Script new" w:cs="Arial"/>
                      <w:sz w:val="32"/>
                      <w:szCs w:val="32"/>
                    </w:rPr>
                    <w:t>life</w:t>
                  </w:r>
                  <w:proofErr w:type="gramEnd"/>
                </w:p>
                <w:p w14:paraId="661C20A7"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Use expanded noun phrases to add detail appropriate for the </w:t>
                  </w:r>
                  <w:proofErr w:type="gramStart"/>
                  <w:r w:rsidRPr="009B7C57">
                    <w:rPr>
                      <w:rFonts w:ascii="Boxes Script new" w:hAnsi="Boxes Script new" w:cs="Arial"/>
                      <w:sz w:val="32"/>
                      <w:szCs w:val="32"/>
                    </w:rPr>
                    <w:t>reader</w:t>
                  </w:r>
                  <w:proofErr w:type="gramEnd"/>
                </w:p>
                <w:p w14:paraId="601DA37F"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Write consistently in the present </w:t>
                  </w:r>
                  <w:proofErr w:type="gramStart"/>
                  <w:r w:rsidRPr="009B7C57">
                    <w:rPr>
                      <w:rFonts w:ascii="Boxes Script new" w:hAnsi="Boxes Script new" w:cs="Arial"/>
                      <w:sz w:val="32"/>
                      <w:szCs w:val="32"/>
                    </w:rPr>
                    <w:t>tense</w:t>
                  </w:r>
                  <w:proofErr w:type="gramEnd"/>
                </w:p>
                <w:p w14:paraId="6C163080"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lastRenderedPageBreak/>
                    <w:t xml:space="preserve">Use apostrophes for contraction to suit the informality of the </w:t>
                  </w:r>
                  <w:proofErr w:type="gramStart"/>
                  <w:r w:rsidRPr="009B7C57">
                    <w:rPr>
                      <w:rFonts w:ascii="Boxes Script new" w:hAnsi="Boxes Script new" w:cs="Arial"/>
                      <w:sz w:val="32"/>
                      <w:szCs w:val="32"/>
                    </w:rPr>
                    <w:t>writing</w:t>
                  </w:r>
                  <w:proofErr w:type="gramEnd"/>
                </w:p>
                <w:p w14:paraId="2A4F97E3" w14:textId="77777777" w:rsidR="008B1F2F" w:rsidRPr="009B7C57" w:rsidRDefault="008B1F2F" w:rsidP="008B1F2F">
                  <w:pPr>
                    <w:ind w:left="720"/>
                    <w:rPr>
                      <w:rFonts w:ascii="Boxes Script new" w:hAnsi="Boxes Script new" w:cs="Arial"/>
                      <w:sz w:val="32"/>
                      <w:szCs w:val="32"/>
                    </w:rPr>
                  </w:pPr>
                </w:p>
                <w:p w14:paraId="4A829CD5"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Greater Depth</w:t>
                  </w:r>
                </w:p>
                <w:p w14:paraId="0FC76828" w14:textId="77777777" w:rsidR="008B1F2F" w:rsidRPr="009B7C57" w:rsidRDefault="008B1F2F" w:rsidP="008B1F2F">
                  <w:pPr>
                    <w:rPr>
                      <w:rFonts w:ascii="Boxes Script new" w:hAnsi="Boxes Script new" w:cs="Arial"/>
                      <w:sz w:val="32"/>
                      <w:szCs w:val="32"/>
                    </w:rPr>
                  </w:pPr>
                </w:p>
                <w:p w14:paraId="6FF372A9"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Y1:</w:t>
                  </w:r>
                </w:p>
                <w:p w14:paraId="6982BD12"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Use well-chosen expanded noun phrases to build a picture of your </w:t>
                  </w:r>
                  <w:proofErr w:type="gramStart"/>
                  <w:r w:rsidRPr="009B7C57">
                    <w:rPr>
                      <w:rFonts w:ascii="Boxes Script new" w:hAnsi="Boxes Script new" w:cs="Arial"/>
                      <w:sz w:val="32"/>
                      <w:szCs w:val="32"/>
                    </w:rPr>
                    <w:t>life</w:t>
                  </w:r>
                  <w:proofErr w:type="gramEnd"/>
                </w:p>
                <w:p w14:paraId="579C4928"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Y2:</w:t>
                  </w:r>
                </w:p>
                <w:p w14:paraId="21AF79C5"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Effectively adopt the style of the book:  write for children in other cultures to read and get a good understanding of the detail of your life.</w:t>
                  </w:r>
                </w:p>
                <w:p w14:paraId="63DF462B"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lastRenderedPageBreak/>
                    <w:t xml:space="preserve">Extend vocabulary to be precise but </w:t>
                  </w:r>
                  <w:proofErr w:type="gramStart"/>
                  <w:r w:rsidRPr="009B7C57">
                    <w:rPr>
                      <w:rFonts w:ascii="Boxes Script new" w:hAnsi="Boxes Script new" w:cs="Arial"/>
                      <w:sz w:val="32"/>
                      <w:szCs w:val="32"/>
                    </w:rPr>
                    <w:t>ambitious</w:t>
                  </w:r>
                  <w:proofErr w:type="gramEnd"/>
                </w:p>
                <w:p w14:paraId="0793C407" w14:textId="77777777" w:rsidR="008B1F2F" w:rsidRPr="009B7C57" w:rsidRDefault="008B1F2F" w:rsidP="008B1F2F">
                  <w:pPr>
                    <w:rPr>
                      <w:rFonts w:ascii="Boxes Script new" w:hAnsi="Boxes Script new" w:cs="Arial"/>
                      <w:sz w:val="32"/>
                      <w:szCs w:val="32"/>
                    </w:rPr>
                  </w:pPr>
                </w:p>
                <w:p w14:paraId="4AD4034E" w14:textId="77777777" w:rsidR="008B1F2F" w:rsidRPr="009B7C57" w:rsidRDefault="008B1F2F" w:rsidP="008B1F2F">
                  <w:pPr>
                    <w:rPr>
                      <w:rFonts w:ascii="Boxes Script new" w:hAnsi="Boxes Script new" w:cs="Arial"/>
                      <w:b/>
                      <w:bCs/>
                      <w:sz w:val="32"/>
                      <w:szCs w:val="32"/>
                      <w:u w:val="single"/>
                    </w:rPr>
                  </w:pPr>
                </w:p>
              </w:tc>
              <w:tc>
                <w:tcPr>
                  <w:tcW w:w="0" w:type="auto"/>
                  <w:shd w:val="clear" w:color="auto" w:fill="FFFFFF" w:themeFill="background1"/>
                </w:tcPr>
                <w:p w14:paraId="428F9B1B"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lastRenderedPageBreak/>
                    <w:t>Key Writing Objectives</w:t>
                  </w:r>
                </w:p>
                <w:p w14:paraId="1A3E377F" w14:textId="77777777" w:rsidR="008B1F2F" w:rsidRPr="009B7C57" w:rsidRDefault="008B1F2F" w:rsidP="008B1F2F">
                  <w:pPr>
                    <w:rPr>
                      <w:rFonts w:ascii="Boxes Script new" w:hAnsi="Boxes Script new" w:cs="Arial"/>
                      <w:b/>
                      <w:bCs/>
                      <w:sz w:val="32"/>
                      <w:szCs w:val="32"/>
                      <w:u w:val="single"/>
                    </w:rPr>
                  </w:pPr>
                </w:p>
                <w:p w14:paraId="5FE3D10F"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Write a series of linked sentences in the present tense to tell the reader information about an animal:</w:t>
                  </w:r>
                </w:p>
                <w:p w14:paraId="41D8290E"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 xml:space="preserve">Include ‘and’ to join clauses in some sentences to give the reader more information (Y1) </w:t>
                  </w:r>
                </w:p>
                <w:p w14:paraId="1CABDA8D"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Use multi-clause sentences (compound and complex) to provide more detailed information about different aspects of an animal’s life/habitat (Y2).</w:t>
                  </w:r>
                </w:p>
                <w:p w14:paraId="07EC0C3F"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Punctuate some (Y1)/many (Y2) of these sentences correctly.</w:t>
                  </w:r>
                </w:p>
                <w:p w14:paraId="059E8922"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lastRenderedPageBreak/>
                    <w:t>Apply phonic knowledge and use word banks to spell many known patterns and words correctly (Y1).</w:t>
                  </w:r>
                </w:p>
                <w:p w14:paraId="2DFF9254" w14:textId="77777777" w:rsidR="008B1F2F" w:rsidRPr="009B7C57" w:rsidRDefault="008B1F2F" w:rsidP="008B1F2F">
                  <w:pPr>
                    <w:rPr>
                      <w:rFonts w:ascii="Boxes Script new" w:hAnsi="Boxes Script new"/>
                      <w:sz w:val="32"/>
                      <w:szCs w:val="32"/>
                    </w:rPr>
                  </w:pPr>
                  <w:r w:rsidRPr="009B7C57">
                    <w:rPr>
                      <w:rFonts w:ascii="Boxes Script new" w:hAnsi="Boxes Script new" w:cs="Arial"/>
                      <w:sz w:val="32"/>
                      <w:szCs w:val="32"/>
                    </w:rPr>
                    <w:t>Use knowledge about features of an information text to layout pages (Y1/2)</w:t>
                  </w:r>
                </w:p>
                <w:p w14:paraId="409D641A" w14:textId="77777777" w:rsidR="008B1F2F" w:rsidRPr="009B7C57" w:rsidRDefault="008B1F2F" w:rsidP="008B1F2F">
                  <w:pPr>
                    <w:rPr>
                      <w:rFonts w:ascii="Boxes Script new" w:hAnsi="Boxes Script new" w:cs="Arial"/>
                      <w:b/>
                      <w:bCs/>
                      <w:sz w:val="32"/>
                      <w:szCs w:val="32"/>
                      <w:u w:val="single"/>
                    </w:rPr>
                  </w:pPr>
                </w:p>
                <w:p w14:paraId="71160D23" w14:textId="77777777" w:rsidR="008B1F2F" w:rsidRPr="009B7C57" w:rsidRDefault="008B1F2F" w:rsidP="008B1F2F">
                  <w:pPr>
                    <w:rPr>
                      <w:rFonts w:ascii="Boxes Script new" w:hAnsi="Boxes Script new" w:cs="Arial"/>
                      <w:b/>
                      <w:bCs/>
                      <w:sz w:val="32"/>
                      <w:szCs w:val="32"/>
                      <w:u w:val="single"/>
                    </w:rPr>
                  </w:pPr>
                </w:p>
                <w:p w14:paraId="7602F3CB"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t>Greater Depth</w:t>
                  </w:r>
                </w:p>
                <w:p w14:paraId="6A4FAB27" w14:textId="77777777" w:rsidR="008B1F2F" w:rsidRPr="009B7C57" w:rsidRDefault="008B1F2F" w:rsidP="008B1F2F">
                  <w:pPr>
                    <w:rPr>
                      <w:rFonts w:ascii="Boxes Script new" w:hAnsi="Boxes Script new"/>
                      <w:bCs/>
                      <w:sz w:val="32"/>
                      <w:szCs w:val="32"/>
                    </w:rPr>
                  </w:pPr>
                </w:p>
                <w:p w14:paraId="0D65F37A"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Punctuate most sentences correctly (Y1/2), including commas in lists (Y2).</w:t>
                  </w:r>
                </w:p>
                <w:p w14:paraId="1B3A4FE9"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Choose words e.g., determiners, </w:t>
                  </w:r>
                  <w:proofErr w:type="gramStart"/>
                  <w:r w:rsidRPr="009B7C57">
                    <w:rPr>
                      <w:rFonts w:ascii="Boxes Script new" w:hAnsi="Boxes Script new"/>
                      <w:sz w:val="32"/>
                      <w:szCs w:val="32"/>
                    </w:rPr>
                    <w:t>adjectives</w:t>
                  </w:r>
                  <w:proofErr w:type="gramEnd"/>
                  <w:r w:rsidRPr="009B7C57">
                    <w:rPr>
                      <w:rFonts w:ascii="Boxes Script new" w:hAnsi="Boxes Script new"/>
                      <w:sz w:val="32"/>
                      <w:szCs w:val="32"/>
                    </w:rPr>
                    <w:t xml:space="preserve"> and verbs to describe precisely (Y1/2).</w:t>
                  </w:r>
                </w:p>
                <w:p w14:paraId="27186727"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Provide extra detail to inform </w:t>
                  </w:r>
                  <w:r w:rsidRPr="009B7C57">
                    <w:rPr>
                      <w:rFonts w:ascii="Boxes Script new" w:hAnsi="Boxes Script new"/>
                      <w:sz w:val="32"/>
                      <w:szCs w:val="32"/>
                    </w:rPr>
                    <w:lastRenderedPageBreak/>
                    <w:t>and interest the reader e.g., how/when/where (Y2).</w:t>
                  </w:r>
                </w:p>
                <w:p w14:paraId="6E39FDE9" w14:textId="77777777" w:rsidR="008B1F2F" w:rsidRPr="009B7C57" w:rsidRDefault="008B1F2F" w:rsidP="008B1F2F">
                  <w:pPr>
                    <w:ind w:left="360"/>
                    <w:rPr>
                      <w:rFonts w:ascii="Boxes Script new" w:hAnsi="Boxes Script new"/>
                      <w:bCs/>
                      <w:sz w:val="32"/>
                      <w:szCs w:val="32"/>
                    </w:rPr>
                  </w:pPr>
                  <w:r w:rsidRPr="009B7C57">
                    <w:rPr>
                      <w:rFonts w:ascii="Boxes Script new" w:hAnsi="Boxes Script new"/>
                      <w:sz w:val="32"/>
                      <w:szCs w:val="32"/>
                    </w:rPr>
                    <w:t>Choose how to present writing and pictures/photographs to make a visual impact (Y2).</w:t>
                  </w:r>
                </w:p>
              </w:tc>
              <w:tc>
                <w:tcPr>
                  <w:tcW w:w="0" w:type="auto"/>
                  <w:shd w:val="clear" w:color="auto" w:fill="FFFFFF" w:themeFill="background1"/>
                </w:tcPr>
                <w:p w14:paraId="41CEBD12"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lastRenderedPageBreak/>
                    <w:t>Key Writing Objectives</w:t>
                  </w:r>
                </w:p>
                <w:p w14:paraId="333824E5"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Write a narrative to tell the story of two animals who become unlikely friends in a different setting from the original story.</w:t>
                  </w:r>
                </w:p>
                <w:p w14:paraId="0BEC385E"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 xml:space="preserve">Use the coordinating conjunctions </w:t>
                  </w:r>
                  <w:r w:rsidRPr="009B7C57">
                    <w:rPr>
                      <w:rFonts w:ascii="Boxes Script new" w:hAnsi="Boxes Script new"/>
                      <w:i/>
                      <w:iCs/>
                      <w:sz w:val="32"/>
                      <w:szCs w:val="32"/>
                    </w:rPr>
                    <w:t>and</w:t>
                  </w:r>
                  <w:r w:rsidRPr="009B7C57">
                    <w:rPr>
                      <w:rFonts w:ascii="Boxes Script new" w:hAnsi="Boxes Script new"/>
                      <w:sz w:val="32"/>
                      <w:szCs w:val="32"/>
                    </w:rPr>
                    <w:t xml:space="preserve"> </w:t>
                  </w:r>
                  <w:proofErr w:type="spellStart"/>
                  <w:r w:rsidRPr="009B7C57">
                    <w:rPr>
                      <w:rFonts w:ascii="Boxes Script new" w:hAnsi="Boxes Script new"/>
                      <w:sz w:val="32"/>
                      <w:szCs w:val="32"/>
                    </w:rPr>
                    <w:t>and</w:t>
                  </w:r>
                  <w:proofErr w:type="spellEnd"/>
                  <w:r w:rsidRPr="009B7C57">
                    <w:rPr>
                      <w:rFonts w:ascii="Boxes Script new" w:hAnsi="Boxes Script new"/>
                      <w:sz w:val="32"/>
                      <w:szCs w:val="32"/>
                    </w:rPr>
                    <w:t xml:space="preserve"> </w:t>
                  </w:r>
                  <w:r w:rsidRPr="009B7C57">
                    <w:rPr>
                      <w:rFonts w:ascii="Boxes Script new" w:hAnsi="Boxes Script new"/>
                      <w:i/>
                      <w:iCs/>
                      <w:sz w:val="32"/>
                      <w:szCs w:val="32"/>
                    </w:rPr>
                    <w:t>but</w:t>
                  </w:r>
                  <w:r w:rsidRPr="009B7C57">
                    <w:rPr>
                      <w:rFonts w:ascii="Boxes Script new" w:hAnsi="Boxes Script new"/>
                      <w:sz w:val="32"/>
                      <w:szCs w:val="32"/>
                    </w:rPr>
                    <w:t xml:space="preserve"> to replicate the multi-clause patterns of the modelled text.</w:t>
                  </w:r>
                </w:p>
                <w:p w14:paraId="003B1318"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sz w:val="32"/>
                      <w:szCs w:val="32"/>
                    </w:rPr>
                    <w:t xml:space="preserve">Use verbs accurately and in the </w:t>
                  </w:r>
                  <w:r w:rsidRPr="009B7C57">
                    <w:rPr>
                      <w:rFonts w:ascii="Boxes Script new" w:hAnsi="Boxes Script new"/>
                      <w:sz w:val="32"/>
                      <w:szCs w:val="32"/>
                    </w:rPr>
                    <w:lastRenderedPageBreak/>
                    <w:t>correct tense.</w:t>
                  </w:r>
                </w:p>
                <w:p w14:paraId="755821E2" w14:textId="77777777" w:rsidR="008B1F2F" w:rsidRPr="009B7C57" w:rsidRDefault="008B1F2F" w:rsidP="008B1F2F">
                  <w:pPr>
                    <w:rPr>
                      <w:rFonts w:ascii="Boxes Script new" w:hAnsi="Boxes Script new"/>
                      <w:b/>
                      <w:bCs/>
                      <w:sz w:val="32"/>
                      <w:szCs w:val="32"/>
                      <w:u w:val="single"/>
                    </w:rPr>
                  </w:pPr>
                </w:p>
                <w:p w14:paraId="5118D4B6"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t>Greater Depth Outcomes</w:t>
                  </w:r>
                </w:p>
                <w:p w14:paraId="40A52ADA"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Use the full range of punctuation mostly accurately.</w:t>
                  </w:r>
                </w:p>
                <w:p w14:paraId="1B69B3C8"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Make choices about language use and layout/page breaks for impact especially drama.</w:t>
                  </w:r>
                </w:p>
                <w:p w14:paraId="4122B72E"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sz w:val="32"/>
                      <w:szCs w:val="32"/>
                    </w:rPr>
                    <w:t>Use precise verbs.</w:t>
                  </w:r>
                </w:p>
                <w:p w14:paraId="6BDA2A0A" w14:textId="77777777" w:rsidR="008B1F2F" w:rsidRPr="009B7C57" w:rsidRDefault="008B1F2F" w:rsidP="008B1F2F">
                  <w:pPr>
                    <w:rPr>
                      <w:rFonts w:ascii="Boxes Script new" w:hAnsi="Boxes Script new"/>
                      <w:bCs/>
                      <w:sz w:val="32"/>
                      <w:szCs w:val="32"/>
                    </w:rPr>
                  </w:pPr>
                  <w:r w:rsidRPr="009B7C57">
                    <w:rPr>
                      <w:rFonts w:ascii="Boxes Script new" w:hAnsi="Boxes Script new"/>
                      <w:sz w:val="32"/>
                      <w:szCs w:val="32"/>
                    </w:rPr>
                    <w:t>Devise an</w:t>
                  </w:r>
                  <w:r>
                    <w:rPr>
                      <w:rFonts w:ascii="Boxes Script new" w:hAnsi="Boxes Script new"/>
                      <w:sz w:val="32"/>
                      <w:szCs w:val="32"/>
                    </w:rPr>
                    <w:t xml:space="preserve"> </w:t>
                  </w:r>
                  <w:r w:rsidRPr="009B7C57">
                    <w:rPr>
                      <w:rFonts w:ascii="Boxes Script new" w:hAnsi="Boxes Script new"/>
                      <w:sz w:val="32"/>
                      <w:szCs w:val="32"/>
                    </w:rPr>
                    <w:t>original ending for their independent story.</w:t>
                  </w:r>
                </w:p>
              </w:tc>
              <w:tc>
                <w:tcPr>
                  <w:tcW w:w="0" w:type="auto"/>
                  <w:shd w:val="clear" w:color="auto" w:fill="FFFFFF" w:themeFill="background1"/>
                </w:tcPr>
                <w:p w14:paraId="2B8BA2AB"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lastRenderedPageBreak/>
                    <w:t>Key Writing Objectives</w:t>
                  </w:r>
                </w:p>
                <w:p w14:paraId="26EC364A"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the pattern of the text to write a new story.</w:t>
                  </w:r>
                </w:p>
                <w:p w14:paraId="4EEB8940"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noun phrases to make the food sound disgusting and funny.</w:t>
                  </w:r>
                </w:p>
                <w:p w14:paraId="3CFD4A52"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speech marks when characters talk.</w:t>
                  </w:r>
                </w:p>
                <w:p w14:paraId="5C18FF1C"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a range of sentence constructions.</w:t>
                  </w:r>
                </w:p>
                <w:p w14:paraId="45FFAE69"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sz w:val="32"/>
                      <w:szCs w:val="32"/>
                    </w:rPr>
                    <w:t>Use commas in lists.</w:t>
                  </w:r>
                </w:p>
                <w:p w14:paraId="7CD2D8CB" w14:textId="77777777" w:rsidR="008B1F2F" w:rsidRPr="009B7C57" w:rsidRDefault="008B1F2F" w:rsidP="008B1F2F">
                  <w:pPr>
                    <w:rPr>
                      <w:rFonts w:ascii="Boxes Script new" w:hAnsi="Boxes Script new" w:cs="Arial"/>
                      <w:b/>
                      <w:bCs/>
                      <w:sz w:val="32"/>
                      <w:szCs w:val="32"/>
                      <w:u w:val="single"/>
                    </w:rPr>
                  </w:pPr>
                </w:p>
                <w:p w14:paraId="3FD3DE1B"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t>Greater Depth</w:t>
                  </w:r>
                </w:p>
                <w:p w14:paraId="3DFC7D1D" w14:textId="77777777" w:rsidR="008B1F2F" w:rsidRPr="009B7C57" w:rsidRDefault="008B1F2F" w:rsidP="008B1F2F">
                  <w:pPr>
                    <w:rPr>
                      <w:rFonts w:ascii="Boxes Script new" w:hAnsi="Boxes Script new" w:cs="Arial"/>
                      <w:b/>
                      <w:bCs/>
                      <w:sz w:val="32"/>
                      <w:szCs w:val="32"/>
                      <w:u w:val="single"/>
                    </w:rPr>
                  </w:pPr>
                </w:p>
                <w:p w14:paraId="1A588A12"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Create a link between finding the sandwich and losing </w:t>
                  </w:r>
                  <w:r w:rsidRPr="009B7C57">
                    <w:rPr>
                      <w:rFonts w:ascii="Boxes Script new" w:hAnsi="Boxes Script new" w:cs="Arial"/>
                      <w:sz w:val="32"/>
                      <w:szCs w:val="32"/>
                    </w:rPr>
                    <w:lastRenderedPageBreak/>
                    <w:t>it again to the next animal/person.</w:t>
                  </w:r>
                </w:p>
                <w:p w14:paraId="51B5816C"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humour in the story.</w:t>
                  </w:r>
                </w:p>
                <w:p w14:paraId="3B32DE82"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sz w:val="32"/>
                      <w:szCs w:val="32"/>
                    </w:rPr>
                    <w:t>Use speech punctuation correctly: Punctuate the actual words characters speak with speech marks.</w:t>
                  </w:r>
                </w:p>
                <w:p w14:paraId="298EE5A3" w14:textId="77777777" w:rsidR="008B1F2F" w:rsidRPr="009B7C57" w:rsidRDefault="008B1F2F" w:rsidP="008B1F2F">
                  <w:pPr>
                    <w:rPr>
                      <w:rFonts w:ascii="Boxes Script new" w:hAnsi="Boxes Script new" w:cstheme="minorHAnsi"/>
                      <w:bCs/>
                      <w:sz w:val="32"/>
                      <w:szCs w:val="32"/>
                    </w:rPr>
                  </w:pPr>
                </w:p>
              </w:tc>
              <w:tc>
                <w:tcPr>
                  <w:tcW w:w="0" w:type="auto"/>
                  <w:shd w:val="clear" w:color="auto" w:fill="FFFFFF" w:themeFill="background1"/>
                </w:tcPr>
                <w:p w14:paraId="6A0C71D5" w14:textId="77777777" w:rsidR="008B1F2F" w:rsidRDefault="008B1F2F" w:rsidP="008B1F2F">
                  <w:pPr>
                    <w:spacing w:before="60" w:after="60"/>
                    <w:rPr>
                      <w:rFonts w:ascii="Boxes Script new" w:hAnsi="Boxes Script new" w:cs="Arial"/>
                      <w:sz w:val="32"/>
                      <w:szCs w:val="32"/>
                    </w:rPr>
                  </w:pPr>
                  <w:r>
                    <w:rPr>
                      <w:rFonts w:ascii="Boxes Script new" w:hAnsi="Boxes Script new" w:cs="Arial"/>
                      <w:sz w:val="32"/>
                      <w:szCs w:val="32"/>
                    </w:rPr>
                    <w:lastRenderedPageBreak/>
                    <w:t>Key Writing Objective</w:t>
                  </w:r>
                </w:p>
                <w:p w14:paraId="7A77ED7D" w14:textId="77777777" w:rsidR="008B1F2F" w:rsidRDefault="008B1F2F" w:rsidP="008B1F2F">
                  <w:pPr>
                    <w:spacing w:before="60" w:after="60"/>
                    <w:rPr>
                      <w:rFonts w:ascii="Boxes Script new" w:hAnsi="Boxes Script new" w:cs="Arial"/>
                      <w:sz w:val="32"/>
                      <w:szCs w:val="32"/>
                    </w:rPr>
                  </w:pPr>
                </w:p>
                <w:p w14:paraId="65DED0F0"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Write a double page spread including an introduction and instructions. (Y2)</w:t>
                  </w:r>
                </w:p>
                <w:p w14:paraId="30028332"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Use the imperative form of verbs to write commands.  (Y2)</w:t>
                  </w:r>
                </w:p>
                <w:p w14:paraId="6B6FE03D"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Use suffix -</w:t>
                  </w:r>
                  <w:proofErr w:type="spellStart"/>
                  <w:r w:rsidRPr="009B7C57">
                    <w:rPr>
                      <w:rFonts w:ascii="Boxes Script new" w:hAnsi="Boxes Script new" w:cs="Arial"/>
                      <w:sz w:val="32"/>
                      <w:szCs w:val="32"/>
                    </w:rPr>
                    <w:t>ly</w:t>
                  </w:r>
                  <w:proofErr w:type="spellEnd"/>
                  <w:r w:rsidRPr="009B7C57">
                    <w:rPr>
                      <w:rFonts w:ascii="Boxes Script new" w:hAnsi="Boxes Script new" w:cs="Arial"/>
                      <w:sz w:val="32"/>
                      <w:szCs w:val="32"/>
                    </w:rPr>
                    <w:t xml:space="preserve"> to create adverbs to add detail to instructions. (Y2)</w:t>
                  </w:r>
                </w:p>
                <w:p w14:paraId="3DFA8483"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Use the conjunction </w:t>
                  </w:r>
                  <w:r w:rsidRPr="009B7C57">
                    <w:rPr>
                      <w:rFonts w:ascii="Boxes Script new" w:hAnsi="Boxes Script new" w:cs="Arial"/>
                      <w:i/>
                      <w:iCs/>
                      <w:sz w:val="32"/>
                      <w:szCs w:val="32"/>
                    </w:rPr>
                    <w:t>if t</w:t>
                  </w:r>
                  <w:r w:rsidRPr="009B7C57">
                    <w:rPr>
                      <w:rFonts w:ascii="Boxes Script new" w:hAnsi="Boxes Script new" w:cs="Arial"/>
                      <w:sz w:val="32"/>
                      <w:szCs w:val="32"/>
                    </w:rPr>
                    <w:t xml:space="preserve">o provide </w:t>
                  </w:r>
                  <w:r w:rsidRPr="009B7C57">
                    <w:rPr>
                      <w:rFonts w:ascii="Boxes Script new" w:hAnsi="Boxes Script new" w:cs="Arial"/>
                      <w:sz w:val="32"/>
                      <w:szCs w:val="32"/>
                    </w:rPr>
                    <w:lastRenderedPageBreak/>
                    <w:t xml:space="preserve">specific detail (Y2) </w:t>
                  </w:r>
                </w:p>
                <w:p w14:paraId="4EBA7546" w14:textId="77777777" w:rsidR="008B1F2F" w:rsidRPr="009B7C57" w:rsidRDefault="008B1F2F" w:rsidP="008B1F2F">
                  <w:pPr>
                    <w:rPr>
                      <w:rFonts w:ascii="Boxes Script new" w:hAnsi="Boxes Script new" w:cs="Arial"/>
                      <w:b/>
                      <w:bCs/>
                      <w:sz w:val="32"/>
                      <w:szCs w:val="32"/>
                      <w:u w:val="single"/>
                    </w:rPr>
                  </w:pPr>
                </w:p>
                <w:p w14:paraId="6231D68B" w14:textId="77777777" w:rsidR="008B1F2F" w:rsidRPr="009B7C57" w:rsidRDefault="008B1F2F" w:rsidP="008B1F2F">
                  <w:pPr>
                    <w:rPr>
                      <w:rFonts w:ascii="Boxes Script new" w:hAnsi="Boxes Script new" w:cs="Arial"/>
                      <w:b/>
                      <w:bCs/>
                      <w:sz w:val="32"/>
                      <w:szCs w:val="32"/>
                      <w:u w:val="single"/>
                    </w:rPr>
                  </w:pPr>
                  <w:r w:rsidRPr="009B7C57">
                    <w:rPr>
                      <w:rFonts w:ascii="Boxes Script new" w:hAnsi="Boxes Script new" w:cs="Arial"/>
                      <w:b/>
                      <w:bCs/>
                      <w:sz w:val="32"/>
                      <w:szCs w:val="32"/>
                      <w:u w:val="single"/>
                    </w:rPr>
                    <w:t>Greater Depth</w:t>
                  </w:r>
                </w:p>
                <w:p w14:paraId="2D0083B7" w14:textId="77777777" w:rsidR="008B1F2F" w:rsidRPr="009B7C57" w:rsidRDefault="008B1F2F" w:rsidP="008B1F2F">
                  <w:pPr>
                    <w:rPr>
                      <w:rFonts w:ascii="Boxes Script new" w:hAnsi="Boxes Script new" w:cs="Arial"/>
                      <w:b/>
                      <w:bCs/>
                      <w:sz w:val="32"/>
                      <w:szCs w:val="32"/>
                      <w:u w:val="single"/>
                    </w:rPr>
                  </w:pPr>
                </w:p>
                <w:p w14:paraId="07C9C891"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Use complex sentences to convey detailed information.</w:t>
                  </w:r>
                </w:p>
                <w:p w14:paraId="63202848"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Add additional explanations and information.</w:t>
                  </w:r>
                </w:p>
                <w:p w14:paraId="63B6488B" w14:textId="77777777" w:rsidR="008B1F2F" w:rsidRPr="009B7C57" w:rsidRDefault="008B1F2F" w:rsidP="008B1F2F">
                  <w:pPr>
                    <w:spacing w:before="60" w:after="60"/>
                    <w:rPr>
                      <w:rFonts w:ascii="Boxes Script new" w:hAnsi="Boxes Script new"/>
                      <w:sz w:val="32"/>
                      <w:szCs w:val="32"/>
                    </w:rPr>
                  </w:pPr>
                  <w:r w:rsidRPr="009B7C57">
                    <w:rPr>
                      <w:rFonts w:ascii="Boxes Script new" w:hAnsi="Boxes Script new" w:cs="Arial"/>
                      <w:sz w:val="32"/>
                      <w:szCs w:val="32"/>
                    </w:rPr>
                    <w:t>Maintain an informative tone throughout.</w:t>
                  </w:r>
                </w:p>
                <w:p w14:paraId="6309D609" w14:textId="77777777" w:rsidR="008B1F2F" w:rsidRPr="009B7C57" w:rsidRDefault="008B1F2F" w:rsidP="008B1F2F">
                  <w:pPr>
                    <w:rPr>
                      <w:rFonts w:ascii="Boxes Script new" w:hAnsi="Boxes Script new" w:cs="Arial"/>
                      <w:b/>
                      <w:bCs/>
                      <w:sz w:val="32"/>
                      <w:szCs w:val="32"/>
                      <w:u w:val="single"/>
                    </w:rPr>
                  </w:pPr>
                </w:p>
              </w:tc>
              <w:tc>
                <w:tcPr>
                  <w:tcW w:w="0" w:type="auto"/>
                  <w:shd w:val="clear" w:color="auto" w:fill="FFFFFF" w:themeFill="background1"/>
                </w:tcPr>
                <w:p w14:paraId="0B64F36F" w14:textId="77777777" w:rsidR="008B1F2F" w:rsidRPr="009B7C57" w:rsidRDefault="008B1F2F" w:rsidP="008B1F2F">
                  <w:pPr>
                    <w:ind w:left="360"/>
                    <w:rPr>
                      <w:rFonts w:ascii="Boxes Script new" w:hAnsi="Boxes Script new" w:cs="Arial"/>
                      <w:b/>
                      <w:bCs/>
                      <w:sz w:val="32"/>
                      <w:szCs w:val="32"/>
                      <w:u w:val="single"/>
                    </w:rPr>
                  </w:pPr>
                  <w:r w:rsidRPr="009B7C57">
                    <w:rPr>
                      <w:rFonts w:ascii="Boxes Script new" w:hAnsi="Boxes Script new" w:cs="Arial"/>
                      <w:b/>
                      <w:bCs/>
                      <w:sz w:val="32"/>
                      <w:szCs w:val="32"/>
                      <w:u w:val="single"/>
                    </w:rPr>
                    <w:lastRenderedPageBreak/>
                    <w:t>Key Writing Objectives</w:t>
                  </w:r>
                </w:p>
                <w:p w14:paraId="3ADBACD6" w14:textId="77777777" w:rsidR="008B1F2F" w:rsidRPr="009B7C57" w:rsidRDefault="008B1F2F" w:rsidP="008B1F2F">
                  <w:pPr>
                    <w:rPr>
                      <w:rFonts w:ascii="Boxes Script new" w:hAnsi="Boxes Script new" w:cs="Arial"/>
                      <w:b/>
                      <w:bCs/>
                      <w:sz w:val="32"/>
                      <w:szCs w:val="32"/>
                      <w:u w:val="single"/>
                    </w:rPr>
                  </w:pPr>
                </w:p>
                <w:p w14:paraId="18825A79"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Write a set of instructions that have an introduction along with extra information for the reader and which are easy to follow.</w:t>
                  </w:r>
                </w:p>
                <w:p w14:paraId="5BD5876E"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Use co-ordinating and subordinating conjunctions to link </w:t>
                  </w:r>
                  <w:r w:rsidRPr="009B7C57">
                    <w:rPr>
                      <w:rFonts w:ascii="Boxes Script new" w:hAnsi="Boxes Script new" w:cs="Arial"/>
                      <w:sz w:val="32"/>
                      <w:szCs w:val="32"/>
                    </w:rPr>
                    <w:lastRenderedPageBreak/>
                    <w:t>ideas together in a logical order.</w:t>
                  </w:r>
                </w:p>
                <w:p w14:paraId="29B97EFF"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Use apostrophes for contraction accurately if necessary.</w:t>
                  </w:r>
                </w:p>
                <w:p w14:paraId="4C49D607" w14:textId="77777777" w:rsidR="008B1F2F" w:rsidRPr="009B7C57" w:rsidRDefault="008B1F2F" w:rsidP="008B1F2F">
                  <w:pPr>
                    <w:rPr>
                      <w:rFonts w:ascii="Boxes Script new" w:hAnsi="Boxes Script new" w:cs="Arial"/>
                      <w:b/>
                      <w:bCs/>
                      <w:sz w:val="32"/>
                      <w:szCs w:val="32"/>
                      <w:u w:val="single"/>
                    </w:rPr>
                  </w:pPr>
                </w:p>
                <w:p w14:paraId="47A498C5" w14:textId="77777777" w:rsidR="008B1F2F" w:rsidRPr="009B7C57" w:rsidRDefault="008B1F2F" w:rsidP="008B1F2F">
                  <w:pPr>
                    <w:ind w:left="360"/>
                    <w:rPr>
                      <w:rFonts w:ascii="Boxes Script new" w:hAnsi="Boxes Script new" w:cs="Arial"/>
                      <w:b/>
                      <w:bCs/>
                      <w:sz w:val="32"/>
                      <w:szCs w:val="32"/>
                      <w:u w:val="single"/>
                    </w:rPr>
                  </w:pPr>
                  <w:r w:rsidRPr="009B7C57">
                    <w:rPr>
                      <w:rFonts w:ascii="Boxes Script new" w:hAnsi="Boxes Script new" w:cs="Arial"/>
                      <w:b/>
                      <w:bCs/>
                      <w:sz w:val="32"/>
                      <w:szCs w:val="32"/>
                      <w:u w:val="single"/>
                    </w:rPr>
                    <w:t>Greater Depth</w:t>
                  </w:r>
                </w:p>
                <w:p w14:paraId="10858952" w14:textId="77777777" w:rsidR="008B1F2F" w:rsidRPr="009B7C57" w:rsidRDefault="008B1F2F" w:rsidP="008B1F2F">
                  <w:pPr>
                    <w:rPr>
                      <w:rFonts w:ascii="Boxes Script new" w:hAnsi="Boxes Script new" w:cstheme="minorHAnsi"/>
                      <w:bCs/>
                      <w:sz w:val="32"/>
                      <w:szCs w:val="32"/>
                    </w:rPr>
                  </w:pPr>
                </w:p>
                <w:p w14:paraId="6DF1DAC4" w14:textId="77777777" w:rsidR="008B1F2F" w:rsidRPr="009B7C57" w:rsidRDefault="008B1F2F" w:rsidP="008B1F2F">
                  <w:pPr>
                    <w:spacing w:before="60" w:after="60"/>
                    <w:ind w:left="360"/>
                    <w:rPr>
                      <w:rFonts w:ascii="Boxes Script new" w:hAnsi="Boxes Script new" w:cs="Arial"/>
                      <w:i/>
                      <w:iCs/>
                      <w:sz w:val="32"/>
                      <w:szCs w:val="32"/>
                    </w:rPr>
                  </w:pPr>
                  <w:r w:rsidRPr="009B7C57">
                    <w:rPr>
                      <w:rFonts w:ascii="Boxes Script new" w:hAnsi="Boxes Script new" w:cs="Arial"/>
                      <w:sz w:val="32"/>
                      <w:szCs w:val="32"/>
                    </w:rPr>
                    <w:t xml:space="preserve">Use a range of sentence types appropriately: </w:t>
                  </w:r>
                  <w:r w:rsidRPr="009B7C57">
                    <w:rPr>
                      <w:rFonts w:ascii="Boxes Script new" w:hAnsi="Boxes Script new" w:cs="Arial"/>
                      <w:i/>
                      <w:iCs/>
                      <w:sz w:val="32"/>
                      <w:szCs w:val="32"/>
                    </w:rPr>
                    <w:t>statements, questions, commands.</w:t>
                  </w:r>
                </w:p>
                <w:p w14:paraId="72627215"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Punctuate sentenc</w:t>
                  </w:r>
                  <w:r w:rsidRPr="009B7C57">
                    <w:rPr>
                      <w:rFonts w:ascii="Boxes Script new" w:hAnsi="Boxes Script new" w:cs="Arial"/>
                      <w:sz w:val="32"/>
                      <w:szCs w:val="32"/>
                    </w:rPr>
                    <w:lastRenderedPageBreak/>
                    <w:t xml:space="preserve">es accurately throughout. </w:t>
                  </w:r>
                </w:p>
                <w:p w14:paraId="45BF8A96" w14:textId="77777777" w:rsidR="008B1F2F" w:rsidRPr="009B7C57" w:rsidRDefault="008B1F2F" w:rsidP="008B1F2F">
                  <w:pPr>
                    <w:rPr>
                      <w:rFonts w:ascii="Boxes Script new" w:hAnsi="Boxes Script new" w:cstheme="minorHAnsi"/>
                      <w:bCs/>
                      <w:sz w:val="32"/>
                      <w:szCs w:val="32"/>
                    </w:rPr>
                  </w:pPr>
                </w:p>
              </w:tc>
              <w:tc>
                <w:tcPr>
                  <w:tcW w:w="0" w:type="auto"/>
                  <w:shd w:val="clear" w:color="auto" w:fill="FFFFFF" w:themeFill="background1"/>
                </w:tcPr>
                <w:p w14:paraId="6034792D"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lastRenderedPageBreak/>
                    <w:t>Key Writing Objectives</w:t>
                  </w:r>
                </w:p>
                <w:p w14:paraId="5819A7A3" w14:textId="77777777" w:rsidR="008B1F2F" w:rsidRPr="009B7C57" w:rsidRDefault="008B1F2F" w:rsidP="008B1F2F">
                  <w:pPr>
                    <w:rPr>
                      <w:rFonts w:ascii="Boxes Script new" w:hAnsi="Boxes Script new"/>
                      <w:b/>
                      <w:bCs/>
                      <w:sz w:val="32"/>
                      <w:szCs w:val="32"/>
                      <w:u w:val="single"/>
                    </w:rPr>
                  </w:pPr>
                </w:p>
                <w:p w14:paraId="6B40EE74"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Choose adjectives (and other words) carefully to give a clear picture in the reader’s </w:t>
                  </w:r>
                  <w:proofErr w:type="gramStart"/>
                  <w:r w:rsidRPr="009B7C57">
                    <w:rPr>
                      <w:rFonts w:ascii="Boxes Script new" w:hAnsi="Boxes Script new" w:cs="Arial"/>
                      <w:sz w:val="32"/>
                      <w:szCs w:val="32"/>
                    </w:rPr>
                    <w:t>mind</w:t>
                  </w:r>
                  <w:proofErr w:type="gramEnd"/>
                </w:p>
                <w:p w14:paraId="3508DAF7"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Use some poetical devices, e.g. </w:t>
                  </w:r>
                  <w:proofErr w:type="gramStart"/>
                  <w:r w:rsidRPr="009B7C57">
                    <w:rPr>
                      <w:rFonts w:ascii="Boxes Script new" w:hAnsi="Boxes Script new" w:cs="Arial"/>
                      <w:sz w:val="32"/>
                      <w:szCs w:val="32"/>
                    </w:rPr>
                    <w:t>alliteration</w:t>
                  </w:r>
                  <w:proofErr w:type="gramEnd"/>
                </w:p>
                <w:p w14:paraId="2FC51544"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Use stanzas to structure the different ideas (Y2)</w:t>
                  </w:r>
                </w:p>
                <w:p w14:paraId="36CD9BE2" w14:textId="77777777" w:rsidR="008B1F2F" w:rsidRPr="009B7C57" w:rsidRDefault="008B1F2F" w:rsidP="008B1F2F">
                  <w:pPr>
                    <w:rPr>
                      <w:rFonts w:ascii="Boxes Script new" w:hAnsi="Boxes Script new"/>
                      <w:b/>
                      <w:bCs/>
                      <w:sz w:val="32"/>
                      <w:szCs w:val="32"/>
                      <w:u w:val="single"/>
                    </w:rPr>
                  </w:pPr>
                </w:p>
                <w:p w14:paraId="08E20033" w14:textId="77777777" w:rsidR="008B1F2F" w:rsidRPr="009B7C57" w:rsidRDefault="008B1F2F" w:rsidP="008B1F2F">
                  <w:pPr>
                    <w:rPr>
                      <w:rFonts w:ascii="Boxes Script new" w:hAnsi="Boxes Script new"/>
                      <w:b/>
                      <w:bCs/>
                      <w:sz w:val="32"/>
                      <w:szCs w:val="32"/>
                      <w:u w:val="single"/>
                    </w:rPr>
                  </w:pPr>
                </w:p>
                <w:p w14:paraId="612E68DC" w14:textId="77777777" w:rsidR="008B1F2F" w:rsidRPr="009B7C57" w:rsidRDefault="008B1F2F" w:rsidP="008B1F2F">
                  <w:pPr>
                    <w:rPr>
                      <w:rFonts w:ascii="Boxes Script new" w:hAnsi="Boxes Script new"/>
                      <w:b/>
                      <w:bCs/>
                      <w:sz w:val="32"/>
                      <w:szCs w:val="32"/>
                      <w:u w:val="single"/>
                    </w:rPr>
                  </w:pPr>
                  <w:r w:rsidRPr="009B7C57">
                    <w:rPr>
                      <w:rFonts w:ascii="Boxes Script new" w:hAnsi="Boxes Script new"/>
                      <w:b/>
                      <w:bCs/>
                      <w:sz w:val="32"/>
                      <w:szCs w:val="32"/>
                      <w:u w:val="single"/>
                    </w:rPr>
                    <w:lastRenderedPageBreak/>
                    <w:t>Greater Depth Outcomes</w:t>
                  </w:r>
                </w:p>
                <w:p w14:paraId="4C79B2F0" w14:textId="77777777" w:rsidR="008B1F2F" w:rsidRPr="009B7C57" w:rsidRDefault="008B1F2F" w:rsidP="008B1F2F">
                  <w:pPr>
                    <w:rPr>
                      <w:rFonts w:ascii="Boxes Script new" w:hAnsi="Boxes Script new" w:cstheme="minorHAnsi"/>
                      <w:bCs/>
                      <w:sz w:val="32"/>
                      <w:szCs w:val="32"/>
                    </w:rPr>
                  </w:pPr>
                </w:p>
                <w:p w14:paraId="73D2740E"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Create a rhyming couplet that fits the context of the class poem (Y2)</w:t>
                  </w:r>
                </w:p>
                <w:p w14:paraId="6BBB393D"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Write a poem with a series of memorable images for the reader by using a range of different poetical devices (Y2):</w:t>
                  </w:r>
                </w:p>
                <w:p w14:paraId="088FD89E"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 xml:space="preserve">noun phrases with carefully chosen </w:t>
                  </w:r>
                  <w:proofErr w:type="gramStart"/>
                  <w:r w:rsidRPr="009B7C57">
                    <w:rPr>
                      <w:rFonts w:ascii="Boxes Script new" w:hAnsi="Boxes Script new" w:cs="Arial"/>
                      <w:sz w:val="32"/>
                      <w:szCs w:val="32"/>
                    </w:rPr>
                    <w:t>adjectives</w:t>
                  </w:r>
                  <w:proofErr w:type="gramEnd"/>
                </w:p>
                <w:p w14:paraId="1175D7D4"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lastRenderedPageBreak/>
                    <w:t>alliteration</w:t>
                  </w:r>
                </w:p>
                <w:p w14:paraId="70E59CDB" w14:textId="77777777" w:rsidR="008B1F2F" w:rsidRPr="009B7C57" w:rsidRDefault="008B1F2F" w:rsidP="008B1F2F">
                  <w:pPr>
                    <w:ind w:left="360"/>
                    <w:rPr>
                      <w:rFonts w:ascii="Boxes Script new" w:hAnsi="Boxes Script new" w:cstheme="minorHAnsi"/>
                      <w:bCs/>
                      <w:sz w:val="32"/>
                      <w:szCs w:val="32"/>
                    </w:rPr>
                  </w:pPr>
                  <w:r w:rsidRPr="009B7C57">
                    <w:rPr>
                      <w:rFonts w:ascii="Boxes Script new" w:hAnsi="Boxes Script new" w:cs="Arial"/>
                      <w:sz w:val="32"/>
                      <w:szCs w:val="32"/>
                    </w:rPr>
                    <w:t>repeating patterns</w:t>
                  </w:r>
                </w:p>
                <w:p w14:paraId="33BF6A48" w14:textId="77777777" w:rsidR="008B1F2F" w:rsidRPr="009B7C57" w:rsidRDefault="008B1F2F" w:rsidP="008B1F2F">
                  <w:pPr>
                    <w:rPr>
                      <w:rFonts w:ascii="Boxes Script new" w:hAnsi="Boxes Script new" w:cstheme="minorHAnsi"/>
                      <w:bCs/>
                      <w:sz w:val="32"/>
                      <w:szCs w:val="32"/>
                    </w:rPr>
                  </w:pPr>
                </w:p>
                <w:p w14:paraId="515D1536" w14:textId="77777777" w:rsidR="008B1F2F" w:rsidRPr="009B7C57" w:rsidRDefault="008B1F2F" w:rsidP="008B1F2F">
                  <w:pPr>
                    <w:ind w:left="720"/>
                    <w:rPr>
                      <w:rFonts w:ascii="Boxes Script new" w:hAnsi="Boxes Script new" w:cstheme="minorHAnsi"/>
                      <w:sz w:val="32"/>
                      <w:szCs w:val="32"/>
                    </w:rPr>
                  </w:pPr>
                </w:p>
              </w:tc>
            </w:tr>
            <w:tr w:rsidR="008B1F2F" w:rsidRPr="009B7C57" w14:paraId="4D0C7A93" w14:textId="77777777" w:rsidTr="008B1F2F">
              <w:trPr>
                <w:trHeight w:val="776"/>
              </w:trPr>
              <w:tc>
                <w:tcPr>
                  <w:tcW w:w="0" w:type="auto"/>
                  <w:shd w:val="clear" w:color="auto" w:fill="FFFFFF" w:themeFill="background1"/>
                </w:tcPr>
                <w:p w14:paraId="53A8FD94"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lastRenderedPageBreak/>
                    <w:t>SPAG</w:t>
                  </w:r>
                </w:p>
                <w:p w14:paraId="1515043D" w14:textId="77777777" w:rsidR="008B1F2F" w:rsidRPr="009B7C57" w:rsidRDefault="008B1F2F" w:rsidP="008B1F2F">
                  <w:pPr>
                    <w:ind w:left="360"/>
                    <w:rPr>
                      <w:rFonts w:ascii="Boxes Script new" w:hAnsi="Boxes Script new" w:cs="Arial"/>
                      <w:sz w:val="32"/>
                      <w:szCs w:val="32"/>
                    </w:rPr>
                  </w:pPr>
                  <w:r w:rsidRPr="7D7DCA13">
                    <w:rPr>
                      <w:rFonts w:ascii="Boxes Script new" w:hAnsi="Boxes Script new" w:cs="Arial"/>
                      <w:sz w:val="32"/>
                      <w:szCs w:val="32"/>
                    </w:rPr>
                    <w:t>Pupils should be taught to:</w:t>
                  </w:r>
                </w:p>
                <w:p w14:paraId="62505A18" w14:textId="77777777" w:rsidR="008B1F2F" w:rsidRPr="009B7C57" w:rsidRDefault="008B1F2F" w:rsidP="008B1F2F">
                  <w:pPr>
                    <w:ind w:left="360"/>
                    <w:rPr>
                      <w:rFonts w:ascii="Boxes Script new" w:hAnsi="Boxes Script new" w:cs="Arial"/>
                      <w:sz w:val="32"/>
                      <w:szCs w:val="32"/>
                    </w:rPr>
                  </w:pPr>
                  <w:r w:rsidRPr="7D7DCA13">
                    <w:rPr>
                      <w:rFonts w:ascii="Boxes Script new" w:hAnsi="Boxes Script new" w:cs="Arial"/>
                      <w:sz w:val="32"/>
                      <w:szCs w:val="32"/>
                    </w:rPr>
                    <w:t>develop their understanding of the concepts set out in English Appendix 2 by:</w:t>
                  </w:r>
                </w:p>
                <w:p w14:paraId="3F9D44ED" w14:textId="77777777" w:rsidR="008B1F2F" w:rsidRPr="009B7C57" w:rsidRDefault="008B1F2F" w:rsidP="008B1F2F">
                  <w:pPr>
                    <w:ind w:left="360"/>
                    <w:rPr>
                      <w:rFonts w:ascii="Boxes Script new" w:hAnsi="Boxes Script new" w:cs="Arial"/>
                      <w:b/>
                      <w:bCs/>
                      <w:color w:val="FF0000"/>
                      <w:sz w:val="32"/>
                      <w:szCs w:val="32"/>
                    </w:rPr>
                  </w:pPr>
                  <w:r w:rsidRPr="7D7DCA13">
                    <w:rPr>
                      <w:rFonts w:ascii="Boxes Script new" w:hAnsi="Boxes Script new" w:cs="Arial"/>
                      <w:b/>
                      <w:bCs/>
                      <w:color w:val="FF0000"/>
                      <w:sz w:val="32"/>
                      <w:szCs w:val="32"/>
                    </w:rPr>
                    <w:t>leaving spaces between words (Y1)</w:t>
                  </w:r>
                </w:p>
                <w:p w14:paraId="0F6A1BC1" w14:textId="77777777" w:rsidR="008B1F2F" w:rsidRPr="009B7C57" w:rsidRDefault="008B1F2F" w:rsidP="008B1F2F">
                  <w:pPr>
                    <w:ind w:left="360"/>
                    <w:rPr>
                      <w:rFonts w:ascii="Boxes Script new" w:hAnsi="Boxes Script new" w:cs="Arial"/>
                      <w:b/>
                      <w:bCs/>
                      <w:color w:val="002060"/>
                      <w:sz w:val="32"/>
                      <w:szCs w:val="32"/>
                    </w:rPr>
                  </w:pPr>
                  <w:r w:rsidRPr="7D7DCA13">
                    <w:rPr>
                      <w:rFonts w:ascii="Boxes Script new" w:hAnsi="Boxes Script new" w:cs="Arial"/>
                      <w:b/>
                      <w:bCs/>
                      <w:color w:val="FF0000"/>
                      <w:sz w:val="32"/>
                      <w:szCs w:val="32"/>
                    </w:rPr>
                    <w:lastRenderedPageBreak/>
                    <w:t>combining words to make sentences (Y1</w:t>
                  </w:r>
                  <w:r w:rsidRPr="7D7DCA13">
                    <w:rPr>
                      <w:rFonts w:ascii="Boxes Script new" w:hAnsi="Boxes Script new" w:cs="Arial"/>
                      <w:b/>
                      <w:bCs/>
                      <w:color w:val="002060"/>
                      <w:sz w:val="32"/>
                      <w:szCs w:val="32"/>
                    </w:rPr>
                    <w:t>)</w:t>
                  </w:r>
                </w:p>
                <w:p w14:paraId="74B784EA" w14:textId="77777777" w:rsidR="008B1F2F" w:rsidRPr="009B7C57" w:rsidRDefault="008B1F2F" w:rsidP="008B1F2F">
                  <w:pPr>
                    <w:ind w:left="360"/>
                    <w:rPr>
                      <w:rFonts w:ascii="Boxes Script new" w:hAnsi="Boxes Script new" w:cs="Arial"/>
                      <w:b/>
                      <w:bCs/>
                      <w:color w:val="FF0000"/>
                      <w:sz w:val="32"/>
                      <w:szCs w:val="32"/>
                    </w:rPr>
                  </w:pPr>
                  <w:r w:rsidRPr="7D7DCA13">
                    <w:rPr>
                      <w:rFonts w:ascii="Boxes Script new" w:hAnsi="Boxes Script new" w:cs="Arial"/>
                      <w:b/>
                      <w:bCs/>
                      <w:color w:val="FF0000"/>
                      <w:sz w:val="32"/>
                      <w:szCs w:val="32"/>
                    </w:rPr>
                    <w:t>beginning to punctuate sentences using a capital letter and a full stop, question mark or exclamation mark (Y1)</w:t>
                  </w:r>
                </w:p>
                <w:p w14:paraId="3F7301FD" w14:textId="77777777" w:rsidR="008B1F2F" w:rsidRPr="009B7C57" w:rsidRDefault="008B1F2F" w:rsidP="008B1F2F">
                  <w:pPr>
                    <w:ind w:left="360"/>
                    <w:rPr>
                      <w:rFonts w:ascii="Boxes Script new" w:hAnsi="Boxes Script new" w:cs="Arial"/>
                      <w:color w:val="FF0000"/>
                      <w:sz w:val="32"/>
                      <w:szCs w:val="32"/>
                    </w:rPr>
                  </w:pPr>
                  <w:r w:rsidRPr="7D7DCA13">
                    <w:rPr>
                      <w:rFonts w:ascii="Boxes Script new" w:hAnsi="Boxes Script new" w:cs="Arial"/>
                      <w:b/>
                      <w:bCs/>
                      <w:color w:val="FF0000"/>
                      <w:sz w:val="32"/>
                      <w:szCs w:val="32"/>
                    </w:rPr>
                    <w:t>using a capital letter for names of people, (Y1</w:t>
                  </w:r>
                  <w:r w:rsidRPr="7D7DCA13">
                    <w:rPr>
                      <w:rFonts w:ascii="Boxes Script new" w:hAnsi="Boxes Script new" w:cs="Arial"/>
                      <w:color w:val="FF0000"/>
                      <w:sz w:val="32"/>
                      <w:szCs w:val="32"/>
                    </w:rPr>
                    <w:t>)</w:t>
                  </w:r>
                </w:p>
                <w:p w14:paraId="3A201FDA" w14:textId="77777777" w:rsidR="008B1F2F" w:rsidRPr="009B7C57" w:rsidRDefault="008B1F2F" w:rsidP="008B1F2F">
                  <w:pPr>
                    <w:ind w:left="360"/>
                    <w:rPr>
                      <w:rFonts w:ascii="Boxes Script new" w:hAnsi="Boxes Script new" w:cs="Arial"/>
                      <w:b/>
                      <w:bCs/>
                      <w:color w:val="FF0000"/>
                      <w:sz w:val="32"/>
                      <w:szCs w:val="32"/>
                    </w:rPr>
                  </w:pPr>
                  <w:r w:rsidRPr="7D7DCA13">
                    <w:rPr>
                      <w:rFonts w:ascii="Boxes Script new" w:hAnsi="Boxes Script new" w:cs="Arial"/>
                      <w:b/>
                      <w:bCs/>
                      <w:color w:val="FF0000"/>
                      <w:sz w:val="32"/>
                      <w:szCs w:val="32"/>
                    </w:rPr>
                    <w:t xml:space="preserve">learning how to use both </w:t>
                  </w:r>
                  <w:r w:rsidRPr="7D7DCA13">
                    <w:rPr>
                      <w:rFonts w:ascii="Boxes Script new" w:hAnsi="Boxes Script new" w:cs="Arial"/>
                      <w:b/>
                      <w:bCs/>
                      <w:color w:val="FF0000"/>
                      <w:sz w:val="32"/>
                      <w:szCs w:val="32"/>
                    </w:rPr>
                    <w:lastRenderedPageBreak/>
                    <w:t>familiar and new punctuation correctly (see English Appendix 2), including full stops, capital letters, exclamation marks, question marks (Y2)</w:t>
                  </w:r>
                </w:p>
                <w:p w14:paraId="7D72B8F8"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learn how to use:</w:t>
                  </w:r>
                </w:p>
                <w:p w14:paraId="352F0CF0" w14:textId="77777777" w:rsidR="008B1F2F" w:rsidRPr="009B7C57" w:rsidRDefault="008B1F2F" w:rsidP="008B1F2F">
                  <w:pPr>
                    <w:pStyle w:val="Default"/>
                    <w:ind w:left="360"/>
                    <w:rPr>
                      <w:rFonts w:ascii="Boxes Script new" w:hAnsi="Boxes Script new"/>
                      <w:b/>
                      <w:bCs/>
                      <w:color w:val="FF0000"/>
                      <w:sz w:val="32"/>
                      <w:szCs w:val="32"/>
                    </w:rPr>
                  </w:pPr>
                  <w:r w:rsidRPr="7D7DCA13">
                    <w:rPr>
                      <w:rFonts w:ascii="Boxes Script new" w:hAnsi="Boxes Script new"/>
                      <w:b/>
                      <w:bCs/>
                      <w:color w:val="FF0000"/>
                      <w:sz w:val="32"/>
                      <w:szCs w:val="32"/>
                    </w:rPr>
                    <w:t xml:space="preserve">expanded noun phrases to describe and specify, e.g. </w:t>
                  </w:r>
                  <w:r w:rsidRPr="7D7DCA13">
                    <w:rPr>
                      <w:rFonts w:ascii="Boxes Script new" w:hAnsi="Boxes Script new"/>
                      <w:b/>
                      <w:bCs/>
                      <w:i/>
                      <w:iCs/>
                      <w:color w:val="FF0000"/>
                      <w:sz w:val="32"/>
                      <w:szCs w:val="32"/>
                    </w:rPr>
                    <w:t xml:space="preserve">the blue butterfly, plain flour, </w:t>
                  </w:r>
                  <w:r w:rsidRPr="7D7DCA13">
                    <w:rPr>
                      <w:rFonts w:ascii="Boxes Script new" w:hAnsi="Boxes Script new"/>
                      <w:b/>
                      <w:bCs/>
                      <w:i/>
                      <w:iCs/>
                      <w:color w:val="FF0000"/>
                      <w:sz w:val="32"/>
                      <w:szCs w:val="32"/>
                    </w:rPr>
                    <w:lastRenderedPageBreak/>
                    <w:t xml:space="preserve">the man in the Moon </w:t>
                  </w:r>
                  <w:r w:rsidRPr="7D7DCA13">
                    <w:rPr>
                      <w:rFonts w:ascii="Boxes Script new" w:hAnsi="Boxes Script new"/>
                      <w:b/>
                      <w:bCs/>
                      <w:color w:val="FF0000"/>
                      <w:sz w:val="32"/>
                      <w:szCs w:val="32"/>
                    </w:rPr>
                    <w:t>(Y2)</w:t>
                  </w:r>
                </w:p>
                <w:p w14:paraId="69101CFD" w14:textId="77777777" w:rsidR="008B1F2F" w:rsidRPr="009B7C57" w:rsidRDefault="008B1F2F" w:rsidP="008B1F2F">
                  <w:pPr>
                    <w:pStyle w:val="Default"/>
                    <w:ind w:left="360"/>
                    <w:rPr>
                      <w:rFonts w:ascii="Boxes Script new" w:hAnsi="Boxes Script new"/>
                      <w:b/>
                      <w:bCs/>
                      <w:color w:val="FF0000"/>
                      <w:sz w:val="32"/>
                      <w:szCs w:val="32"/>
                    </w:rPr>
                  </w:pPr>
                  <w:r w:rsidRPr="7D7DCA13">
                    <w:rPr>
                      <w:rFonts w:ascii="Boxes Script new" w:hAnsi="Boxes Script new"/>
                      <w:b/>
                      <w:bCs/>
                      <w:color w:val="FF0000"/>
                      <w:sz w:val="32"/>
                      <w:szCs w:val="32"/>
                    </w:rPr>
                    <w:t>the present and past tenses correctly and consistently throughout writing (Y2)</w:t>
                  </w:r>
                </w:p>
                <w:p w14:paraId="2A3512E4" w14:textId="77777777" w:rsidR="008B1F2F" w:rsidRPr="009B7C57" w:rsidRDefault="008B1F2F" w:rsidP="008B1F2F">
                  <w:pPr>
                    <w:pStyle w:val="Default"/>
                    <w:ind w:left="360"/>
                    <w:rPr>
                      <w:rFonts w:ascii="Boxes Script new" w:hAnsi="Boxes Script new"/>
                      <w:b/>
                      <w:bCs/>
                      <w:color w:val="FF0000"/>
                      <w:sz w:val="32"/>
                      <w:szCs w:val="32"/>
                    </w:rPr>
                  </w:pPr>
                  <w:r w:rsidRPr="7D7DCA13">
                    <w:rPr>
                      <w:rFonts w:ascii="Boxes Script new" w:hAnsi="Boxes Script new"/>
                      <w:b/>
                      <w:bCs/>
                      <w:color w:val="FF0000"/>
                      <w:sz w:val="32"/>
                      <w:szCs w:val="32"/>
                    </w:rPr>
                    <w:t>some features of written standard English (Y2)</w:t>
                  </w:r>
                </w:p>
                <w:p w14:paraId="51228DC4" w14:textId="77777777" w:rsidR="008B1F2F" w:rsidRPr="009B7C57" w:rsidRDefault="008B1F2F" w:rsidP="008B1F2F">
                  <w:pPr>
                    <w:ind w:left="360"/>
                    <w:rPr>
                      <w:rFonts w:ascii="Boxes Script new" w:hAnsi="Boxes Script new" w:cs="Arial"/>
                      <w:b/>
                      <w:bCs/>
                      <w:color w:val="FF0000"/>
                      <w:sz w:val="32"/>
                      <w:szCs w:val="32"/>
                    </w:rPr>
                  </w:pPr>
                  <w:r w:rsidRPr="7D7DCA13">
                    <w:rPr>
                      <w:rFonts w:ascii="Boxes Script new" w:hAnsi="Boxes Script new" w:cs="Arial"/>
                      <w:b/>
                      <w:bCs/>
                      <w:color w:val="FF0000"/>
                      <w:sz w:val="32"/>
                      <w:szCs w:val="32"/>
                    </w:rPr>
                    <w:t xml:space="preserve">use (and understand (Y2)) the grammar terminology in </w:t>
                  </w:r>
                  <w:r w:rsidRPr="7D7DCA13">
                    <w:rPr>
                      <w:rFonts w:ascii="Boxes Script new" w:hAnsi="Boxes Script new" w:cs="Arial"/>
                      <w:b/>
                      <w:bCs/>
                      <w:color w:val="FF0000"/>
                      <w:sz w:val="32"/>
                      <w:szCs w:val="32"/>
                    </w:rPr>
                    <w:lastRenderedPageBreak/>
                    <w:t>English Appendix 2 in discussing their writing (Y1)</w:t>
                  </w:r>
                </w:p>
                <w:p w14:paraId="35A58959" w14:textId="77777777" w:rsidR="008B1F2F" w:rsidRPr="009B7C57" w:rsidRDefault="008B1F2F" w:rsidP="008B1F2F">
                  <w:pPr>
                    <w:rPr>
                      <w:rFonts w:ascii="Boxes Script new" w:hAnsi="Boxes Script new" w:cs="Arial"/>
                      <w:sz w:val="32"/>
                      <w:szCs w:val="32"/>
                    </w:rPr>
                  </w:pPr>
                </w:p>
                <w:p w14:paraId="2A92D973" w14:textId="77777777" w:rsidR="008B1F2F" w:rsidRPr="009B7C57" w:rsidRDefault="008B1F2F" w:rsidP="008B1F2F">
                  <w:pPr>
                    <w:rPr>
                      <w:rFonts w:ascii="Boxes Script new" w:hAnsi="Boxes Script new" w:cs="Arial"/>
                      <w:sz w:val="32"/>
                      <w:szCs w:val="32"/>
                    </w:rPr>
                  </w:pPr>
                </w:p>
                <w:p w14:paraId="5EACDA81" w14:textId="77777777" w:rsidR="008B1F2F" w:rsidRPr="009B7C57" w:rsidRDefault="008B1F2F" w:rsidP="008B1F2F">
                  <w:pPr>
                    <w:rPr>
                      <w:rFonts w:ascii="Boxes Script new" w:hAnsi="Boxes Script new" w:cs="Arial"/>
                      <w:sz w:val="32"/>
                      <w:szCs w:val="32"/>
                    </w:rPr>
                  </w:pPr>
                </w:p>
                <w:p w14:paraId="28477CE1" w14:textId="77777777" w:rsidR="008B1F2F" w:rsidRPr="009B7C57" w:rsidRDefault="008B1F2F" w:rsidP="008B1F2F">
                  <w:pPr>
                    <w:rPr>
                      <w:rFonts w:ascii="Boxes Script new" w:hAnsi="Boxes Script new" w:cs="Arial"/>
                      <w:b/>
                      <w:sz w:val="32"/>
                      <w:szCs w:val="32"/>
                    </w:rPr>
                  </w:pPr>
                </w:p>
                <w:p w14:paraId="598E7A6F"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t>Terminology</w:t>
                  </w:r>
                </w:p>
                <w:p w14:paraId="49FBE517"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Y1: letter, capital letter, word, sentence, punctuation, full stop, question mark, exclamation mark</w:t>
                  </w:r>
                </w:p>
                <w:p w14:paraId="5F908B5B"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Y2: noun, noun phrase, verb, suffix, adverb, </w:t>
                  </w:r>
                  <w:r w:rsidRPr="009B7C57">
                    <w:rPr>
                      <w:rFonts w:ascii="Boxes Script new" w:hAnsi="Boxes Script new" w:cs="Arial"/>
                      <w:sz w:val="32"/>
                      <w:szCs w:val="32"/>
                    </w:rPr>
                    <w:lastRenderedPageBreak/>
                    <w:t>tense (past, present)</w:t>
                  </w:r>
                </w:p>
                <w:p w14:paraId="473F0065"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56FEF077"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lastRenderedPageBreak/>
                    <w:t>SPAG</w:t>
                  </w:r>
                </w:p>
                <w:p w14:paraId="0D5BF3E7" w14:textId="77777777" w:rsidR="008B1F2F" w:rsidRPr="009B7C57" w:rsidRDefault="008B1F2F" w:rsidP="008B1F2F">
                  <w:pPr>
                    <w:ind w:left="360"/>
                    <w:rPr>
                      <w:rFonts w:ascii="Boxes Script new" w:hAnsi="Boxes Script new" w:cs="Arial"/>
                      <w:sz w:val="32"/>
                      <w:szCs w:val="32"/>
                    </w:rPr>
                  </w:pPr>
                  <w:r w:rsidRPr="7D7DCA13">
                    <w:rPr>
                      <w:rFonts w:ascii="Boxes Script new" w:hAnsi="Boxes Script new" w:cs="Arial"/>
                      <w:sz w:val="32"/>
                      <w:szCs w:val="32"/>
                    </w:rPr>
                    <w:t>Pupils should be taught to:</w:t>
                  </w:r>
                </w:p>
                <w:p w14:paraId="1BA8A343" w14:textId="77777777" w:rsidR="008B1F2F" w:rsidRPr="009B7C57" w:rsidRDefault="008B1F2F" w:rsidP="008B1F2F">
                  <w:pPr>
                    <w:ind w:left="360"/>
                    <w:rPr>
                      <w:rFonts w:ascii="Boxes Script new" w:hAnsi="Boxes Script new" w:cs="Arial"/>
                      <w:sz w:val="32"/>
                      <w:szCs w:val="32"/>
                    </w:rPr>
                  </w:pPr>
                  <w:r w:rsidRPr="7D7DCA13">
                    <w:rPr>
                      <w:rFonts w:ascii="Boxes Script new" w:hAnsi="Boxes Script new" w:cs="Arial"/>
                      <w:sz w:val="32"/>
                      <w:szCs w:val="32"/>
                    </w:rPr>
                    <w:t>develop their understanding of the concepts set out in English Appendix 2 by:</w:t>
                  </w:r>
                </w:p>
                <w:p w14:paraId="2F8BF99D" w14:textId="77777777" w:rsidR="008B1F2F" w:rsidRPr="009B7C57" w:rsidRDefault="008B1F2F" w:rsidP="008B1F2F">
                  <w:pPr>
                    <w:ind w:left="360"/>
                    <w:rPr>
                      <w:rFonts w:ascii="Boxes Script new" w:hAnsi="Boxes Script new" w:cs="Arial"/>
                      <w:b/>
                      <w:bCs/>
                      <w:color w:val="7030A0"/>
                      <w:sz w:val="32"/>
                      <w:szCs w:val="32"/>
                    </w:rPr>
                  </w:pPr>
                  <w:r w:rsidRPr="7D7DCA13">
                    <w:rPr>
                      <w:rFonts w:ascii="Boxes Script new" w:hAnsi="Boxes Script new" w:cs="Arial"/>
                      <w:b/>
                      <w:bCs/>
                      <w:color w:val="FFC000" w:themeColor="accent4"/>
                      <w:sz w:val="32"/>
                      <w:szCs w:val="32"/>
                    </w:rPr>
                    <w:t>leaving spaces between words (Y1)</w:t>
                  </w:r>
                </w:p>
                <w:p w14:paraId="27F3BF53" w14:textId="77777777" w:rsidR="008B1F2F" w:rsidRPr="009B7C57" w:rsidRDefault="008B1F2F" w:rsidP="008B1F2F">
                  <w:pPr>
                    <w:ind w:left="3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lastRenderedPageBreak/>
                    <w:t>combining words to make sentences (Y1)</w:t>
                  </w:r>
                </w:p>
                <w:p w14:paraId="4CFF8AF9" w14:textId="77777777" w:rsidR="008B1F2F" w:rsidRPr="009B7C57" w:rsidRDefault="008B1F2F" w:rsidP="008B1F2F">
                  <w:pPr>
                    <w:ind w:left="3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t>beginning to punctuate sentences using a capital letter and a full stop, question mark or exclamation mark (Y1)</w:t>
                  </w:r>
                </w:p>
                <w:p w14:paraId="028358AA" w14:textId="77777777" w:rsidR="008B1F2F" w:rsidRPr="009B7C57" w:rsidRDefault="008B1F2F" w:rsidP="008B1F2F">
                  <w:pPr>
                    <w:ind w:left="360"/>
                    <w:rPr>
                      <w:rFonts w:ascii="Boxes Script new" w:hAnsi="Boxes Script new" w:cs="Arial"/>
                      <w:sz w:val="32"/>
                      <w:szCs w:val="32"/>
                    </w:rPr>
                  </w:pPr>
                  <w:r w:rsidRPr="7D7DCA13">
                    <w:rPr>
                      <w:rFonts w:ascii="Boxes Script new" w:hAnsi="Boxes Script new" w:cs="Arial"/>
                      <w:b/>
                      <w:bCs/>
                      <w:color w:val="FFC000" w:themeColor="accent4"/>
                      <w:sz w:val="32"/>
                      <w:szCs w:val="32"/>
                    </w:rPr>
                    <w:t>using a capital letter for names of people,</w:t>
                  </w:r>
                  <w:r w:rsidRPr="7D7DCA13">
                    <w:rPr>
                      <w:rFonts w:ascii="Boxes Script new" w:hAnsi="Boxes Script new" w:cs="Arial"/>
                      <w:sz w:val="32"/>
                      <w:szCs w:val="32"/>
                    </w:rPr>
                    <w:t xml:space="preserve"> </w:t>
                  </w:r>
                  <w:r w:rsidRPr="7D7DCA13">
                    <w:rPr>
                      <w:rFonts w:ascii="Boxes Script new" w:hAnsi="Boxes Script new" w:cs="Arial"/>
                      <w:b/>
                      <w:bCs/>
                      <w:color w:val="FF0000"/>
                      <w:sz w:val="32"/>
                      <w:szCs w:val="32"/>
                    </w:rPr>
                    <w:t xml:space="preserve">places, the days of the week, </w:t>
                  </w:r>
                  <w:r w:rsidRPr="7D7DCA13">
                    <w:rPr>
                      <w:rFonts w:ascii="Boxes Script new" w:hAnsi="Boxes Script new" w:cs="Arial"/>
                      <w:b/>
                      <w:bCs/>
                      <w:color w:val="FF0000"/>
                      <w:sz w:val="32"/>
                      <w:szCs w:val="32"/>
                    </w:rPr>
                    <w:lastRenderedPageBreak/>
                    <w:t>and the personal pronoun ‘I’ (Y1</w:t>
                  </w:r>
                  <w:r w:rsidRPr="7D7DCA13">
                    <w:rPr>
                      <w:rFonts w:ascii="Boxes Script new" w:hAnsi="Boxes Script new" w:cs="Arial"/>
                      <w:sz w:val="32"/>
                      <w:szCs w:val="32"/>
                    </w:rPr>
                    <w:t>)</w:t>
                  </w:r>
                </w:p>
                <w:p w14:paraId="03ED1BF2" w14:textId="77777777" w:rsidR="008B1F2F" w:rsidRPr="009B7C57" w:rsidRDefault="008B1F2F" w:rsidP="008B1F2F">
                  <w:pPr>
                    <w:rPr>
                      <w:rFonts w:ascii="Boxes Script new" w:hAnsi="Boxes Script new" w:cs="Arial"/>
                      <w:sz w:val="32"/>
                      <w:szCs w:val="32"/>
                    </w:rPr>
                  </w:pPr>
                </w:p>
                <w:p w14:paraId="3A55D082" w14:textId="77777777" w:rsidR="008B1F2F" w:rsidRPr="009B7C57" w:rsidRDefault="008B1F2F" w:rsidP="008B1F2F">
                  <w:pPr>
                    <w:ind w:left="3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t>use the grammar terminology in English Appendix 2 in discussing their writing (Y1)</w:t>
                  </w:r>
                </w:p>
                <w:p w14:paraId="092CE18A" w14:textId="77777777" w:rsidR="008B1F2F" w:rsidRPr="009B7C57" w:rsidRDefault="008B1F2F" w:rsidP="008B1F2F">
                  <w:pPr>
                    <w:rPr>
                      <w:rFonts w:ascii="Boxes Script new" w:hAnsi="Boxes Script new" w:cs="Arial"/>
                      <w:b/>
                      <w:sz w:val="32"/>
                      <w:szCs w:val="32"/>
                    </w:rPr>
                  </w:pPr>
                </w:p>
                <w:p w14:paraId="19D518EB"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t>Terminology</w:t>
                  </w:r>
                </w:p>
                <w:p w14:paraId="1F29A22D"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Y1: letter, capital letter, word, sentence, punctuation, full stop, question mark</w:t>
                  </w:r>
                </w:p>
                <w:p w14:paraId="1B3F51AC" w14:textId="77777777" w:rsidR="008B1F2F" w:rsidRPr="009B7C57" w:rsidRDefault="008B1F2F" w:rsidP="008B1F2F">
                  <w:pPr>
                    <w:rPr>
                      <w:rFonts w:ascii="Boxes Script new" w:eastAsia="Times New Roman" w:hAnsi="Boxes Script new" w:cstheme="minorHAnsi"/>
                      <w:b/>
                      <w:bCs/>
                      <w:color w:val="000000"/>
                      <w:sz w:val="32"/>
                      <w:szCs w:val="32"/>
                      <w:u w:val="single"/>
                    </w:rPr>
                  </w:pPr>
                </w:p>
              </w:tc>
              <w:tc>
                <w:tcPr>
                  <w:tcW w:w="0" w:type="auto"/>
                  <w:shd w:val="clear" w:color="auto" w:fill="FFFFFF" w:themeFill="background1"/>
                </w:tcPr>
                <w:p w14:paraId="672CE53C" w14:textId="77777777" w:rsidR="008B1F2F" w:rsidRPr="009B7C57" w:rsidRDefault="008B1F2F" w:rsidP="008B1F2F">
                  <w:pPr>
                    <w:spacing w:before="60" w:after="60"/>
                    <w:ind w:left="360"/>
                    <w:rPr>
                      <w:rFonts w:ascii="Boxes Script new" w:hAnsi="Boxes Script new" w:cs="Arial"/>
                      <w:b/>
                      <w:sz w:val="32"/>
                      <w:szCs w:val="32"/>
                      <w:u w:val="single"/>
                    </w:rPr>
                  </w:pPr>
                  <w:r w:rsidRPr="009B7C57">
                    <w:rPr>
                      <w:rFonts w:ascii="Boxes Script new" w:hAnsi="Boxes Script new" w:cs="Arial"/>
                      <w:b/>
                      <w:sz w:val="32"/>
                      <w:szCs w:val="32"/>
                      <w:u w:val="single"/>
                    </w:rPr>
                    <w:lastRenderedPageBreak/>
                    <w:t>SPAG</w:t>
                  </w:r>
                </w:p>
                <w:p w14:paraId="40632004" w14:textId="77777777" w:rsidR="008B1F2F" w:rsidRPr="009B7C57" w:rsidRDefault="008B1F2F" w:rsidP="008B1F2F">
                  <w:pPr>
                    <w:spacing w:before="60" w:after="60"/>
                    <w:ind w:left="360"/>
                    <w:rPr>
                      <w:rFonts w:ascii="Boxes Script new" w:hAnsi="Boxes Script new" w:cs="Arial"/>
                      <w:sz w:val="32"/>
                      <w:szCs w:val="32"/>
                    </w:rPr>
                  </w:pPr>
                  <w:r w:rsidRPr="7D7DCA13">
                    <w:rPr>
                      <w:rFonts w:ascii="Boxes Script new" w:hAnsi="Boxes Script new" w:cs="Arial"/>
                      <w:sz w:val="32"/>
                      <w:szCs w:val="32"/>
                    </w:rPr>
                    <w:t>Pupils should be taught to:</w:t>
                  </w:r>
                </w:p>
                <w:p w14:paraId="35CFFE8A" w14:textId="77777777" w:rsidR="008B1F2F" w:rsidRPr="009B7C57" w:rsidRDefault="008B1F2F" w:rsidP="008B1F2F">
                  <w:pPr>
                    <w:spacing w:before="60" w:after="60"/>
                    <w:ind w:left="360"/>
                    <w:rPr>
                      <w:rFonts w:ascii="Boxes Script new" w:hAnsi="Boxes Script new" w:cs="Arial"/>
                      <w:sz w:val="32"/>
                      <w:szCs w:val="32"/>
                    </w:rPr>
                  </w:pPr>
                  <w:r w:rsidRPr="7D7DCA13">
                    <w:rPr>
                      <w:rFonts w:ascii="Boxes Script new" w:hAnsi="Boxes Script new" w:cs="Arial"/>
                      <w:sz w:val="32"/>
                      <w:szCs w:val="32"/>
                    </w:rPr>
                    <w:t>develop their understanding of the concepts set out in English Appendix 2 by:</w:t>
                  </w:r>
                </w:p>
                <w:p w14:paraId="0764B9BF" w14:textId="77777777" w:rsidR="008B1F2F" w:rsidRPr="009B7C57" w:rsidRDefault="008B1F2F" w:rsidP="008B1F2F">
                  <w:pPr>
                    <w:spacing w:before="60" w:after="60"/>
                    <w:ind w:left="360"/>
                    <w:rPr>
                      <w:rFonts w:ascii="Boxes Script new" w:hAnsi="Boxes Script new" w:cs="Arial"/>
                      <w:b/>
                      <w:bCs/>
                      <w:color w:val="00B050"/>
                      <w:sz w:val="32"/>
                      <w:szCs w:val="32"/>
                    </w:rPr>
                  </w:pPr>
                  <w:r w:rsidRPr="7D7DCA13">
                    <w:rPr>
                      <w:rFonts w:ascii="Boxes Script new" w:hAnsi="Boxes Script new" w:cs="Arial"/>
                      <w:b/>
                      <w:bCs/>
                      <w:color w:val="00B050"/>
                      <w:sz w:val="32"/>
                      <w:szCs w:val="32"/>
                    </w:rPr>
                    <w:t>leaving spaces between words (Y1)</w:t>
                  </w:r>
                </w:p>
                <w:p w14:paraId="3E367E0C" w14:textId="77777777" w:rsidR="008B1F2F" w:rsidRPr="009B7C57" w:rsidRDefault="008B1F2F" w:rsidP="008B1F2F">
                  <w:pPr>
                    <w:spacing w:before="60" w:after="60"/>
                    <w:ind w:left="360"/>
                    <w:rPr>
                      <w:rFonts w:ascii="Boxes Script new" w:hAnsi="Boxes Script new" w:cs="Arial"/>
                      <w:b/>
                      <w:bCs/>
                      <w:color w:val="002060"/>
                      <w:sz w:val="32"/>
                      <w:szCs w:val="32"/>
                    </w:rPr>
                  </w:pPr>
                  <w:r w:rsidRPr="7D7DCA13">
                    <w:rPr>
                      <w:rFonts w:ascii="Boxes Script new" w:hAnsi="Boxes Script new" w:cs="Arial"/>
                      <w:b/>
                      <w:bCs/>
                      <w:color w:val="00B050"/>
                      <w:sz w:val="32"/>
                      <w:szCs w:val="32"/>
                    </w:rPr>
                    <w:t xml:space="preserve">combining words to make </w:t>
                  </w:r>
                  <w:r w:rsidRPr="7D7DCA13">
                    <w:rPr>
                      <w:rFonts w:ascii="Boxes Script new" w:hAnsi="Boxes Script new" w:cs="Arial"/>
                      <w:b/>
                      <w:bCs/>
                      <w:color w:val="00B050"/>
                      <w:sz w:val="32"/>
                      <w:szCs w:val="32"/>
                    </w:rPr>
                    <w:lastRenderedPageBreak/>
                    <w:t>sentences (Y1</w:t>
                  </w:r>
                  <w:r w:rsidRPr="7D7DCA13">
                    <w:rPr>
                      <w:rFonts w:ascii="Boxes Script new" w:hAnsi="Boxes Script new" w:cs="Arial"/>
                      <w:b/>
                      <w:bCs/>
                      <w:color w:val="002060"/>
                      <w:sz w:val="32"/>
                      <w:szCs w:val="32"/>
                    </w:rPr>
                    <w:t>)</w:t>
                  </w:r>
                </w:p>
                <w:p w14:paraId="4B8E6BE6" w14:textId="77777777" w:rsidR="008B1F2F" w:rsidRPr="009B7C57" w:rsidRDefault="008B1F2F" w:rsidP="008B1F2F">
                  <w:pPr>
                    <w:spacing w:before="60" w:after="60"/>
                    <w:ind w:left="360"/>
                    <w:rPr>
                      <w:rFonts w:ascii="Boxes Script new" w:hAnsi="Boxes Script new" w:cs="Arial"/>
                      <w:sz w:val="32"/>
                      <w:szCs w:val="32"/>
                    </w:rPr>
                  </w:pPr>
                  <w:r w:rsidRPr="7D7DCA13">
                    <w:rPr>
                      <w:rFonts w:ascii="Boxes Script new" w:hAnsi="Boxes Script new" w:cs="Arial"/>
                      <w:sz w:val="32"/>
                      <w:szCs w:val="32"/>
                    </w:rPr>
                    <w:t>j</w:t>
                  </w:r>
                  <w:r w:rsidRPr="7D7DCA13">
                    <w:rPr>
                      <w:rFonts w:ascii="Boxes Script new" w:hAnsi="Boxes Script new" w:cs="Arial"/>
                      <w:b/>
                      <w:bCs/>
                      <w:color w:val="FF0000"/>
                      <w:sz w:val="32"/>
                      <w:szCs w:val="32"/>
                    </w:rPr>
                    <w:t xml:space="preserve">oining words and clauses/sentences using </w:t>
                  </w:r>
                  <w:r w:rsidRPr="7D7DCA13">
                    <w:rPr>
                      <w:rFonts w:ascii="Boxes Script new" w:hAnsi="Boxes Script new" w:cs="Arial"/>
                      <w:b/>
                      <w:bCs/>
                      <w:i/>
                      <w:iCs/>
                      <w:color w:val="FF0000"/>
                      <w:sz w:val="32"/>
                      <w:szCs w:val="32"/>
                    </w:rPr>
                    <w:t>and</w:t>
                  </w:r>
                  <w:r w:rsidRPr="7D7DCA13">
                    <w:rPr>
                      <w:rFonts w:ascii="Boxes Script new" w:hAnsi="Boxes Script new" w:cs="Arial"/>
                      <w:b/>
                      <w:bCs/>
                      <w:color w:val="FF0000"/>
                      <w:sz w:val="32"/>
                      <w:szCs w:val="32"/>
                    </w:rPr>
                    <w:t xml:space="preserve"> (Y1)</w:t>
                  </w:r>
                </w:p>
                <w:p w14:paraId="31CE32B8" w14:textId="77777777" w:rsidR="008B1F2F" w:rsidRPr="009B7C57" w:rsidRDefault="008B1F2F" w:rsidP="008B1F2F">
                  <w:pPr>
                    <w:spacing w:before="60" w:after="60"/>
                    <w:ind w:left="360"/>
                    <w:rPr>
                      <w:rFonts w:ascii="Boxes Script new" w:hAnsi="Boxes Script new" w:cs="Arial"/>
                      <w:b/>
                      <w:bCs/>
                      <w:color w:val="00B050"/>
                      <w:sz w:val="32"/>
                      <w:szCs w:val="32"/>
                    </w:rPr>
                  </w:pPr>
                  <w:r w:rsidRPr="7D7DCA13">
                    <w:rPr>
                      <w:rFonts w:ascii="Boxes Script new" w:hAnsi="Boxes Script new" w:cs="Arial"/>
                      <w:b/>
                      <w:bCs/>
                      <w:color w:val="00B050"/>
                      <w:sz w:val="32"/>
                      <w:szCs w:val="32"/>
                    </w:rPr>
                    <w:t>beginning to punctuate sentences using a capital letter and a full stop, question mark or exclamation mark (Y1)</w:t>
                  </w:r>
                </w:p>
                <w:p w14:paraId="4E7C805B" w14:textId="77777777" w:rsidR="008B1F2F" w:rsidRPr="009B7C57" w:rsidRDefault="008B1F2F" w:rsidP="008B1F2F">
                  <w:pPr>
                    <w:spacing w:before="60" w:after="60"/>
                    <w:ind w:left="360"/>
                    <w:rPr>
                      <w:rFonts w:ascii="Boxes Script new" w:hAnsi="Boxes Script new" w:cs="Arial"/>
                      <w:sz w:val="32"/>
                      <w:szCs w:val="32"/>
                    </w:rPr>
                  </w:pPr>
                  <w:r w:rsidRPr="7D7DCA13">
                    <w:rPr>
                      <w:rFonts w:ascii="Boxes Script new" w:hAnsi="Boxes Script new" w:cs="Arial"/>
                      <w:b/>
                      <w:bCs/>
                      <w:color w:val="92D050"/>
                      <w:sz w:val="32"/>
                      <w:szCs w:val="32"/>
                    </w:rPr>
                    <w:t>using a capital letter for names of people</w:t>
                  </w:r>
                  <w:r w:rsidRPr="7D7DCA13">
                    <w:rPr>
                      <w:rFonts w:ascii="Boxes Script new" w:hAnsi="Boxes Script new" w:cs="Arial"/>
                      <w:b/>
                      <w:bCs/>
                      <w:sz w:val="32"/>
                      <w:szCs w:val="32"/>
                    </w:rPr>
                    <w:t xml:space="preserve">, </w:t>
                  </w:r>
                  <w:r w:rsidRPr="7D7DCA13">
                    <w:rPr>
                      <w:rFonts w:ascii="Boxes Script new" w:hAnsi="Boxes Script new" w:cs="Arial"/>
                      <w:b/>
                      <w:bCs/>
                      <w:color w:val="FFC000" w:themeColor="accent4"/>
                      <w:sz w:val="32"/>
                      <w:szCs w:val="32"/>
                    </w:rPr>
                    <w:t xml:space="preserve">places, the days of the week, and the personal </w:t>
                  </w:r>
                  <w:r w:rsidRPr="7D7DCA13">
                    <w:rPr>
                      <w:rFonts w:ascii="Boxes Script new" w:hAnsi="Boxes Script new" w:cs="Arial"/>
                      <w:b/>
                      <w:bCs/>
                      <w:color w:val="FFC000" w:themeColor="accent4"/>
                      <w:sz w:val="32"/>
                      <w:szCs w:val="32"/>
                    </w:rPr>
                    <w:lastRenderedPageBreak/>
                    <w:t>pronoun ‘I’ (Y1)</w:t>
                  </w:r>
                </w:p>
                <w:p w14:paraId="1954EFCA" w14:textId="77777777" w:rsidR="008B1F2F" w:rsidRPr="009B7C57" w:rsidRDefault="008B1F2F" w:rsidP="008B1F2F">
                  <w:pPr>
                    <w:pStyle w:val="Default"/>
                    <w:spacing w:before="60" w:after="60"/>
                    <w:ind w:left="360"/>
                    <w:rPr>
                      <w:rFonts w:ascii="Boxes Script new" w:hAnsi="Boxes Script new"/>
                      <w:sz w:val="32"/>
                      <w:szCs w:val="32"/>
                    </w:rPr>
                  </w:pPr>
                  <w:r w:rsidRPr="009B7C57">
                    <w:rPr>
                      <w:rFonts w:ascii="Boxes Script new" w:hAnsi="Boxes Script new"/>
                      <w:sz w:val="32"/>
                      <w:szCs w:val="32"/>
                    </w:rPr>
                    <w:t>learn how to use:</w:t>
                  </w:r>
                </w:p>
                <w:p w14:paraId="6A7FCBDB" w14:textId="77777777" w:rsidR="008B1F2F" w:rsidRPr="009B7C57" w:rsidRDefault="008B1F2F" w:rsidP="008B1F2F">
                  <w:pPr>
                    <w:spacing w:before="60" w:after="60"/>
                    <w:ind w:left="360"/>
                    <w:rPr>
                      <w:rFonts w:ascii="Boxes Script new" w:hAnsi="Boxes Script new" w:cs="Arial"/>
                      <w:sz w:val="32"/>
                      <w:szCs w:val="32"/>
                    </w:rPr>
                  </w:pPr>
                  <w:r w:rsidRPr="7D7DCA13">
                    <w:rPr>
                      <w:rFonts w:ascii="Boxes Script new" w:hAnsi="Boxes Script new"/>
                      <w:b/>
                      <w:bCs/>
                      <w:color w:val="FF0000"/>
                      <w:sz w:val="32"/>
                      <w:szCs w:val="32"/>
                    </w:rPr>
                    <w:t>sentences with different forms: statement, question, exclamation, command (Y2)</w:t>
                  </w:r>
                  <w:r w:rsidRPr="7D7DCA13">
                    <w:rPr>
                      <w:rFonts w:ascii="Boxes Script new" w:hAnsi="Boxes Script new"/>
                      <w:sz w:val="32"/>
                      <w:szCs w:val="32"/>
                    </w:rPr>
                    <w:t xml:space="preserve"> (understanding how the grammatical patterns in a sentence indicate its function</w:t>
                  </w:r>
                </w:p>
                <w:p w14:paraId="43BC8898" w14:textId="77777777" w:rsidR="008B1F2F" w:rsidRPr="009B7C57" w:rsidRDefault="008B1F2F" w:rsidP="008B1F2F">
                  <w:pPr>
                    <w:spacing w:before="60" w:after="60"/>
                    <w:ind w:left="360"/>
                    <w:rPr>
                      <w:rFonts w:ascii="Boxes Script new" w:hAnsi="Boxes Script new" w:cs="Arial"/>
                      <w:b/>
                      <w:bCs/>
                      <w:color w:val="00B050"/>
                      <w:sz w:val="32"/>
                      <w:szCs w:val="32"/>
                    </w:rPr>
                  </w:pPr>
                  <w:r w:rsidRPr="7D7DCA13">
                    <w:rPr>
                      <w:rFonts w:ascii="Boxes Script new" w:hAnsi="Boxes Script new" w:cs="Arial"/>
                      <w:b/>
                      <w:bCs/>
                      <w:color w:val="00B050"/>
                      <w:sz w:val="32"/>
                      <w:szCs w:val="32"/>
                    </w:rPr>
                    <w:t xml:space="preserve">use the grammar terminology in English Appendix 2 in discussing their </w:t>
                  </w:r>
                  <w:r w:rsidRPr="7D7DCA13">
                    <w:rPr>
                      <w:rFonts w:ascii="Boxes Script new" w:hAnsi="Boxes Script new" w:cs="Arial"/>
                      <w:b/>
                      <w:bCs/>
                      <w:color w:val="00B050"/>
                      <w:sz w:val="32"/>
                      <w:szCs w:val="32"/>
                    </w:rPr>
                    <w:lastRenderedPageBreak/>
                    <w:t>writing (Y1)</w:t>
                  </w:r>
                </w:p>
                <w:p w14:paraId="32D1089C" w14:textId="77777777" w:rsidR="008B1F2F" w:rsidRPr="009B7C57" w:rsidRDefault="008B1F2F" w:rsidP="008B1F2F">
                  <w:pPr>
                    <w:spacing w:before="60" w:after="60"/>
                    <w:rPr>
                      <w:rFonts w:ascii="Boxes Script new" w:hAnsi="Boxes Script new" w:cs="Arial"/>
                      <w:sz w:val="32"/>
                      <w:szCs w:val="32"/>
                    </w:rPr>
                  </w:pPr>
                </w:p>
                <w:p w14:paraId="184416E6" w14:textId="77777777" w:rsidR="008B1F2F" w:rsidRPr="009B7C57" w:rsidRDefault="008B1F2F" w:rsidP="008B1F2F">
                  <w:pPr>
                    <w:spacing w:before="60" w:after="60"/>
                    <w:rPr>
                      <w:rFonts w:ascii="Boxes Script new" w:hAnsi="Boxes Script new" w:cs="Arial"/>
                      <w:sz w:val="32"/>
                      <w:szCs w:val="32"/>
                    </w:rPr>
                  </w:pPr>
                </w:p>
                <w:p w14:paraId="072F4150" w14:textId="77777777" w:rsidR="008B1F2F" w:rsidRPr="009B7C57" w:rsidRDefault="008B1F2F" w:rsidP="008B1F2F">
                  <w:pPr>
                    <w:spacing w:before="60" w:after="60"/>
                    <w:rPr>
                      <w:rFonts w:ascii="Boxes Script new" w:hAnsi="Boxes Script new" w:cs="Arial"/>
                      <w:sz w:val="32"/>
                      <w:szCs w:val="32"/>
                    </w:rPr>
                  </w:pPr>
                </w:p>
                <w:p w14:paraId="3AE93FAD" w14:textId="77777777" w:rsidR="008B1F2F" w:rsidRPr="009B7C57" w:rsidRDefault="008B1F2F" w:rsidP="008B1F2F">
                  <w:pPr>
                    <w:spacing w:before="60" w:after="60"/>
                    <w:ind w:left="360"/>
                    <w:rPr>
                      <w:rFonts w:ascii="Boxes Script new" w:hAnsi="Boxes Script new" w:cs="Arial"/>
                      <w:b/>
                      <w:sz w:val="32"/>
                      <w:szCs w:val="32"/>
                    </w:rPr>
                  </w:pPr>
                  <w:r w:rsidRPr="009B7C57">
                    <w:rPr>
                      <w:rFonts w:ascii="Boxes Script new" w:hAnsi="Boxes Script new" w:cs="Arial"/>
                      <w:b/>
                      <w:sz w:val="32"/>
                      <w:szCs w:val="32"/>
                    </w:rPr>
                    <w:t>Terminology</w:t>
                  </w:r>
                </w:p>
                <w:p w14:paraId="213CB0BB"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Y1: letter, capital letter, word, singular, plural, sentence, punctuation, full stop, (question mark, exclamation mark)</w:t>
                  </w:r>
                </w:p>
                <w:p w14:paraId="3054CA74"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cstheme="minorHAnsi"/>
                      <w:sz w:val="32"/>
                      <w:szCs w:val="32"/>
                    </w:rPr>
                    <w:t xml:space="preserve">Y2: </w:t>
                  </w:r>
                  <w:r w:rsidRPr="009B7C57">
                    <w:rPr>
                      <w:rFonts w:ascii="Boxes Script new" w:hAnsi="Boxes Script new" w:cs="Arial"/>
                      <w:sz w:val="32"/>
                      <w:szCs w:val="32"/>
                    </w:rPr>
                    <w:t>exclamation</w:t>
                  </w:r>
                </w:p>
              </w:tc>
              <w:tc>
                <w:tcPr>
                  <w:tcW w:w="0" w:type="auto"/>
                  <w:shd w:val="clear" w:color="auto" w:fill="FFFFFF" w:themeFill="background1"/>
                </w:tcPr>
                <w:p w14:paraId="3FE799C9" w14:textId="77777777" w:rsidR="008B1F2F" w:rsidRPr="009B7C57" w:rsidRDefault="008B1F2F" w:rsidP="008B1F2F">
                  <w:pPr>
                    <w:spacing w:before="60" w:after="60"/>
                    <w:ind w:left="360"/>
                    <w:rPr>
                      <w:rFonts w:ascii="Boxes Script new" w:hAnsi="Boxes Script new" w:cs="Arial"/>
                      <w:b/>
                      <w:sz w:val="32"/>
                      <w:szCs w:val="32"/>
                    </w:rPr>
                  </w:pPr>
                  <w:r w:rsidRPr="009B7C57">
                    <w:rPr>
                      <w:rFonts w:ascii="Boxes Script new" w:hAnsi="Boxes Script new" w:cs="Arial"/>
                      <w:b/>
                      <w:sz w:val="32"/>
                      <w:szCs w:val="32"/>
                    </w:rPr>
                    <w:lastRenderedPageBreak/>
                    <w:t>Grammar</w:t>
                  </w:r>
                </w:p>
                <w:p w14:paraId="33037F19"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282FBC13"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develop their understanding of the concepts set out in English Appendix 2 by:</w:t>
                  </w:r>
                </w:p>
                <w:p w14:paraId="4A4EDE26" w14:textId="77777777" w:rsidR="008B1F2F" w:rsidRPr="009B7C57" w:rsidRDefault="008B1F2F" w:rsidP="008B1F2F">
                  <w:pPr>
                    <w:spacing w:before="60" w:after="60"/>
                    <w:ind w:left="360"/>
                    <w:rPr>
                      <w:rFonts w:ascii="Boxes Script new" w:hAnsi="Boxes Script new" w:cs="Arial"/>
                      <w:b/>
                      <w:bCs/>
                      <w:color w:val="002060"/>
                      <w:sz w:val="32"/>
                      <w:szCs w:val="32"/>
                    </w:rPr>
                  </w:pPr>
                  <w:r w:rsidRPr="7D7DCA13">
                    <w:rPr>
                      <w:rFonts w:ascii="Boxes Script new" w:hAnsi="Boxes Script new" w:cs="Arial"/>
                      <w:b/>
                      <w:bCs/>
                      <w:color w:val="002060"/>
                      <w:sz w:val="32"/>
                      <w:szCs w:val="32"/>
                    </w:rPr>
                    <w:t xml:space="preserve">beginning to punctuate </w:t>
                  </w:r>
                  <w:r w:rsidRPr="7D7DCA13">
                    <w:rPr>
                      <w:rFonts w:ascii="Boxes Script new" w:hAnsi="Boxes Script new" w:cs="Arial"/>
                      <w:b/>
                      <w:bCs/>
                      <w:color w:val="002060"/>
                      <w:sz w:val="32"/>
                      <w:szCs w:val="32"/>
                    </w:rPr>
                    <w:lastRenderedPageBreak/>
                    <w:t>sentences using a capital letter and a full stop, question mark or exclamation mark (Y1)</w:t>
                  </w:r>
                </w:p>
                <w:p w14:paraId="4EAD28F4" w14:textId="77777777" w:rsidR="008B1F2F" w:rsidRPr="009B7C57" w:rsidRDefault="008B1F2F" w:rsidP="008B1F2F">
                  <w:pPr>
                    <w:spacing w:before="60" w:after="60"/>
                    <w:ind w:left="3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t xml:space="preserve">learning how to use both familiar and new punctuation correctly (see English Appendix 2), including full stops, capital letters, exclamation marks, </w:t>
                  </w:r>
                  <w:r w:rsidRPr="7D7DCA13">
                    <w:rPr>
                      <w:rFonts w:ascii="Boxes Script new" w:hAnsi="Boxes Script new" w:cs="Arial"/>
                      <w:b/>
                      <w:bCs/>
                      <w:color w:val="FFC000" w:themeColor="accent4"/>
                      <w:sz w:val="32"/>
                      <w:szCs w:val="32"/>
                    </w:rPr>
                    <w:lastRenderedPageBreak/>
                    <w:t>question marks (Y2)</w:t>
                  </w:r>
                </w:p>
                <w:p w14:paraId="6408E79D" w14:textId="77777777" w:rsidR="008B1F2F" w:rsidRPr="009B7C57" w:rsidRDefault="008B1F2F" w:rsidP="008B1F2F">
                  <w:pPr>
                    <w:spacing w:before="60" w:after="60"/>
                    <w:ind w:left="360"/>
                    <w:rPr>
                      <w:rFonts w:ascii="Boxes Script new" w:hAnsi="Boxes Script new" w:cs="Arial"/>
                      <w:b/>
                      <w:bCs/>
                      <w:color w:val="FF0000"/>
                      <w:sz w:val="32"/>
                      <w:szCs w:val="32"/>
                    </w:rPr>
                  </w:pPr>
                  <w:r w:rsidRPr="7D7DCA13">
                    <w:rPr>
                      <w:rFonts w:ascii="Boxes Script new" w:hAnsi="Boxes Script new" w:cs="Arial"/>
                      <w:b/>
                      <w:bCs/>
                      <w:color w:val="FF0000"/>
                      <w:sz w:val="32"/>
                      <w:szCs w:val="32"/>
                    </w:rPr>
                    <w:t>using commas to separate items in a list (Y2)</w:t>
                  </w:r>
                </w:p>
                <w:p w14:paraId="44AA5D1C" w14:textId="77777777" w:rsidR="008B1F2F" w:rsidRPr="009B7C57" w:rsidRDefault="008B1F2F" w:rsidP="008B1F2F">
                  <w:pPr>
                    <w:pStyle w:val="Default"/>
                    <w:spacing w:before="60" w:after="60"/>
                    <w:ind w:left="360"/>
                    <w:rPr>
                      <w:rFonts w:ascii="Boxes Script new" w:hAnsi="Boxes Script new"/>
                      <w:sz w:val="32"/>
                      <w:szCs w:val="32"/>
                    </w:rPr>
                  </w:pPr>
                  <w:r w:rsidRPr="009B7C57">
                    <w:rPr>
                      <w:rFonts w:ascii="Boxes Script new" w:hAnsi="Boxes Script new"/>
                      <w:sz w:val="32"/>
                      <w:szCs w:val="32"/>
                    </w:rPr>
                    <w:t>learn how to use:</w:t>
                  </w:r>
                </w:p>
                <w:p w14:paraId="56C2C44D" w14:textId="77777777" w:rsidR="008B1F2F" w:rsidRPr="009B7C57" w:rsidRDefault="008B1F2F" w:rsidP="008B1F2F">
                  <w:pPr>
                    <w:pStyle w:val="Default"/>
                    <w:spacing w:before="60" w:after="60"/>
                    <w:ind w:left="360"/>
                    <w:rPr>
                      <w:rFonts w:ascii="Boxes Script new" w:hAnsi="Boxes Script new"/>
                      <w:b/>
                      <w:bCs/>
                      <w:color w:val="FFC000" w:themeColor="accent4"/>
                      <w:sz w:val="32"/>
                      <w:szCs w:val="32"/>
                    </w:rPr>
                  </w:pPr>
                  <w:r w:rsidRPr="7D7DCA13">
                    <w:rPr>
                      <w:rFonts w:ascii="Boxes Script new" w:hAnsi="Boxes Script new"/>
                      <w:b/>
                      <w:bCs/>
                      <w:color w:val="FFC000" w:themeColor="accent4"/>
                      <w:sz w:val="32"/>
                      <w:szCs w:val="32"/>
                    </w:rPr>
                    <w:t xml:space="preserve">expanded noun phrases to describe and specify, e.g. </w:t>
                  </w:r>
                  <w:r w:rsidRPr="7D7DCA13">
                    <w:rPr>
                      <w:rFonts w:ascii="Boxes Script new" w:hAnsi="Boxes Script new"/>
                      <w:b/>
                      <w:bCs/>
                      <w:i/>
                      <w:iCs/>
                      <w:color w:val="FFC000" w:themeColor="accent4"/>
                      <w:sz w:val="32"/>
                      <w:szCs w:val="32"/>
                    </w:rPr>
                    <w:t xml:space="preserve">the blue butterfly, plain flour, the man in the Moon </w:t>
                  </w:r>
                  <w:r w:rsidRPr="7D7DCA13">
                    <w:rPr>
                      <w:rFonts w:ascii="Boxes Script new" w:hAnsi="Boxes Script new"/>
                      <w:b/>
                      <w:bCs/>
                      <w:color w:val="FFC000" w:themeColor="accent4"/>
                      <w:sz w:val="32"/>
                      <w:szCs w:val="32"/>
                    </w:rPr>
                    <w:t>(Y2)</w:t>
                  </w:r>
                </w:p>
                <w:p w14:paraId="08F1A29B" w14:textId="77777777" w:rsidR="008B1F2F" w:rsidRPr="009B7C57" w:rsidRDefault="008B1F2F" w:rsidP="008B1F2F">
                  <w:pPr>
                    <w:spacing w:before="60" w:after="60"/>
                    <w:ind w:left="3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t xml:space="preserve">use (and understand (Y2)) </w:t>
                  </w:r>
                  <w:r w:rsidRPr="7D7DCA13">
                    <w:rPr>
                      <w:rFonts w:ascii="Boxes Script new" w:hAnsi="Boxes Script new" w:cs="Arial"/>
                      <w:b/>
                      <w:bCs/>
                      <w:color w:val="FFC000" w:themeColor="accent4"/>
                      <w:sz w:val="32"/>
                      <w:szCs w:val="32"/>
                    </w:rPr>
                    <w:lastRenderedPageBreak/>
                    <w:t>the grammar terminology in English Appendix 2 in discussing their writing (Y1)</w:t>
                  </w:r>
                </w:p>
                <w:p w14:paraId="38F7C59D" w14:textId="77777777" w:rsidR="008B1F2F" w:rsidRPr="009B7C57" w:rsidRDefault="008B1F2F" w:rsidP="008B1F2F">
                  <w:pPr>
                    <w:spacing w:before="60" w:after="60"/>
                    <w:rPr>
                      <w:rFonts w:ascii="Boxes Script new" w:hAnsi="Boxes Script new" w:cs="Arial"/>
                      <w:b/>
                      <w:sz w:val="32"/>
                      <w:szCs w:val="32"/>
                    </w:rPr>
                  </w:pPr>
                </w:p>
                <w:p w14:paraId="1464DF72" w14:textId="77777777" w:rsidR="008B1F2F" w:rsidRPr="009B7C57" w:rsidRDefault="008B1F2F" w:rsidP="008B1F2F">
                  <w:pPr>
                    <w:spacing w:before="60" w:after="60"/>
                    <w:ind w:left="360"/>
                    <w:rPr>
                      <w:rFonts w:ascii="Boxes Script new" w:hAnsi="Boxes Script new" w:cs="Arial"/>
                      <w:b/>
                      <w:sz w:val="32"/>
                      <w:szCs w:val="32"/>
                    </w:rPr>
                  </w:pPr>
                  <w:r w:rsidRPr="009B7C57">
                    <w:rPr>
                      <w:rFonts w:ascii="Boxes Script new" w:hAnsi="Boxes Script new" w:cs="Arial"/>
                      <w:b/>
                      <w:sz w:val="32"/>
                      <w:szCs w:val="32"/>
                    </w:rPr>
                    <w:t>Terminology</w:t>
                  </w:r>
                </w:p>
                <w:p w14:paraId="7CDCCFDC"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Y1: capital letter, punctuation, full stop</w:t>
                  </w:r>
                </w:p>
                <w:p w14:paraId="3E1F14A5"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Y2: noun, noun phrase, adjective, verb, comma</w:t>
                  </w:r>
                </w:p>
                <w:p w14:paraId="4967E32B" w14:textId="77777777" w:rsidR="008B1F2F" w:rsidRPr="009B7C57" w:rsidRDefault="008B1F2F" w:rsidP="008B1F2F">
                  <w:pPr>
                    <w:rPr>
                      <w:rFonts w:ascii="Boxes Script new" w:hAnsi="Boxes Script new"/>
                      <w:sz w:val="32"/>
                      <w:szCs w:val="32"/>
                    </w:rPr>
                  </w:pPr>
                </w:p>
              </w:tc>
              <w:tc>
                <w:tcPr>
                  <w:tcW w:w="0" w:type="auto"/>
                  <w:shd w:val="clear" w:color="auto" w:fill="FFFFFF" w:themeFill="background1"/>
                </w:tcPr>
                <w:p w14:paraId="3182D1AC" w14:textId="77777777" w:rsidR="008B1F2F" w:rsidRPr="009B7C57" w:rsidRDefault="008B1F2F" w:rsidP="008B1F2F">
                  <w:pPr>
                    <w:spacing w:before="40" w:after="40"/>
                    <w:ind w:left="360"/>
                    <w:rPr>
                      <w:rFonts w:ascii="Boxes Script new" w:hAnsi="Boxes Script new" w:cs="Arial"/>
                      <w:b/>
                      <w:sz w:val="32"/>
                      <w:szCs w:val="32"/>
                      <w:u w:val="single"/>
                    </w:rPr>
                  </w:pPr>
                  <w:r w:rsidRPr="009B7C57">
                    <w:rPr>
                      <w:rFonts w:ascii="Boxes Script new" w:hAnsi="Boxes Script new" w:cs="Arial"/>
                      <w:b/>
                      <w:sz w:val="32"/>
                      <w:szCs w:val="32"/>
                      <w:u w:val="single"/>
                    </w:rPr>
                    <w:lastRenderedPageBreak/>
                    <w:t>SPAG</w:t>
                  </w:r>
                </w:p>
                <w:p w14:paraId="02B2804A"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Yr1</w:t>
                  </w:r>
                </w:p>
                <w:p w14:paraId="14F05154"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Pupils should be taught to: </w:t>
                  </w:r>
                </w:p>
                <w:p w14:paraId="626CD111"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develop their understanding of the concepts set out in English Appendix 2 by: </w:t>
                  </w:r>
                </w:p>
                <w:p w14:paraId="039D69F2" w14:textId="77777777" w:rsidR="008B1F2F" w:rsidRPr="009B7C57" w:rsidRDefault="008B1F2F" w:rsidP="008B1F2F">
                  <w:pPr>
                    <w:pStyle w:val="Default"/>
                    <w:ind w:left="360"/>
                    <w:rPr>
                      <w:rFonts w:ascii="Boxes Script new" w:hAnsi="Boxes Script new"/>
                      <w:b/>
                      <w:bCs/>
                      <w:color w:val="FF0000"/>
                      <w:sz w:val="32"/>
                      <w:szCs w:val="32"/>
                    </w:rPr>
                  </w:pPr>
                  <w:r w:rsidRPr="7D7DCA13">
                    <w:rPr>
                      <w:rFonts w:ascii="Boxes Script new" w:hAnsi="Boxes Script new"/>
                      <w:b/>
                      <w:bCs/>
                      <w:color w:val="FF0000"/>
                      <w:sz w:val="32"/>
                      <w:szCs w:val="32"/>
                    </w:rPr>
                    <w:t xml:space="preserve">joining words and joining clauses </w:t>
                  </w:r>
                  <w:r w:rsidRPr="7D7DCA13">
                    <w:rPr>
                      <w:rFonts w:ascii="Boxes Script new" w:hAnsi="Boxes Script new"/>
                      <w:b/>
                      <w:bCs/>
                      <w:color w:val="FF0000"/>
                      <w:sz w:val="32"/>
                      <w:szCs w:val="32"/>
                    </w:rPr>
                    <w:lastRenderedPageBreak/>
                    <w:t xml:space="preserve">using and </w:t>
                  </w:r>
                </w:p>
                <w:p w14:paraId="48F62A8D" w14:textId="77777777" w:rsidR="008B1F2F" w:rsidRPr="009B7C57" w:rsidRDefault="008B1F2F" w:rsidP="008B1F2F">
                  <w:pPr>
                    <w:pStyle w:val="Default"/>
                    <w:ind w:left="360"/>
                    <w:rPr>
                      <w:rFonts w:ascii="Boxes Script new" w:hAnsi="Boxes Script new"/>
                      <w:b/>
                      <w:bCs/>
                      <w:color w:val="7030A0"/>
                      <w:sz w:val="32"/>
                      <w:szCs w:val="32"/>
                    </w:rPr>
                  </w:pPr>
                  <w:r w:rsidRPr="7D7DCA13">
                    <w:rPr>
                      <w:rFonts w:ascii="Boxes Script new" w:hAnsi="Boxes Script new"/>
                      <w:b/>
                      <w:bCs/>
                      <w:color w:val="7030A0"/>
                      <w:sz w:val="32"/>
                      <w:szCs w:val="32"/>
                    </w:rPr>
                    <w:t xml:space="preserve">beginning to punctuate sentences using a capital letter and a full stop, question mark or exclamation </w:t>
                  </w:r>
                  <w:proofErr w:type="gramStart"/>
                  <w:r w:rsidRPr="7D7DCA13">
                    <w:rPr>
                      <w:rFonts w:ascii="Boxes Script new" w:hAnsi="Boxes Script new"/>
                      <w:b/>
                      <w:bCs/>
                      <w:color w:val="7030A0"/>
                      <w:sz w:val="32"/>
                      <w:szCs w:val="32"/>
                    </w:rPr>
                    <w:t>mark</w:t>
                  </w:r>
                  <w:proofErr w:type="gramEnd"/>
                  <w:r w:rsidRPr="7D7DCA13">
                    <w:rPr>
                      <w:rFonts w:ascii="Boxes Script new" w:hAnsi="Boxes Script new"/>
                      <w:b/>
                      <w:bCs/>
                      <w:color w:val="7030A0"/>
                      <w:sz w:val="32"/>
                      <w:szCs w:val="32"/>
                    </w:rPr>
                    <w:t xml:space="preserve"> </w:t>
                  </w:r>
                </w:p>
                <w:p w14:paraId="26CB418F" w14:textId="77777777" w:rsidR="008B1F2F" w:rsidRPr="009B7C57" w:rsidRDefault="008B1F2F" w:rsidP="008B1F2F">
                  <w:pPr>
                    <w:pStyle w:val="Default"/>
                    <w:rPr>
                      <w:rFonts w:ascii="Boxes Script new" w:hAnsi="Boxes Script new"/>
                      <w:sz w:val="32"/>
                      <w:szCs w:val="32"/>
                    </w:rPr>
                  </w:pPr>
                </w:p>
                <w:p w14:paraId="5E9ED8B9"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Yr2</w:t>
                  </w:r>
                </w:p>
                <w:p w14:paraId="0EED1FE1"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Pupils should be taught to: </w:t>
                  </w:r>
                </w:p>
                <w:p w14:paraId="39ECB914"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develop their understanding of the concepts set out in English </w:t>
                  </w:r>
                  <w:r w:rsidRPr="009B7C57">
                    <w:rPr>
                      <w:rFonts w:ascii="Boxes Script new" w:hAnsi="Boxes Script new"/>
                      <w:sz w:val="32"/>
                      <w:szCs w:val="32"/>
                    </w:rPr>
                    <w:lastRenderedPageBreak/>
                    <w:t xml:space="preserve">Appendix 2 by: </w:t>
                  </w:r>
                </w:p>
                <w:p w14:paraId="498512E6" w14:textId="77777777" w:rsidR="008B1F2F" w:rsidRPr="009B7C57" w:rsidRDefault="008B1F2F" w:rsidP="008B1F2F">
                  <w:pPr>
                    <w:pStyle w:val="Default"/>
                    <w:ind w:left="360"/>
                    <w:rPr>
                      <w:rFonts w:ascii="Boxes Script new" w:hAnsi="Boxes Script new"/>
                      <w:color w:val="FF0000"/>
                      <w:sz w:val="32"/>
                      <w:szCs w:val="32"/>
                    </w:rPr>
                  </w:pPr>
                  <w:r w:rsidRPr="7D7DCA13">
                    <w:rPr>
                      <w:rFonts w:ascii="Boxes Script new" w:hAnsi="Boxes Script new"/>
                      <w:b/>
                      <w:bCs/>
                      <w:color w:val="FF0000"/>
                      <w:sz w:val="32"/>
                      <w:szCs w:val="32"/>
                    </w:rPr>
                    <w:t xml:space="preserve">learning how to use both familiar and new punctuation correctly, including full stops, capital letters, exclamation marks, question marks, commas for lists and apostrophes for contracted forms and the possessive </w:t>
                  </w:r>
                  <w:r w:rsidRPr="7D7DCA13">
                    <w:rPr>
                      <w:rFonts w:ascii="Boxes Script new" w:hAnsi="Boxes Script new"/>
                      <w:b/>
                      <w:bCs/>
                      <w:color w:val="FF0000"/>
                      <w:sz w:val="32"/>
                      <w:szCs w:val="32"/>
                    </w:rPr>
                    <w:lastRenderedPageBreak/>
                    <w:t>(singular)</w:t>
                  </w:r>
                  <w:r w:rsidRPr="7D7DCA13">
                    <w:rPr>
                      <w:rFonts w:ascii="Boxes Script new" w:hAnsi="Boxes Script new"/>
                      <w:color w:val="FF0000"/>
                      <w:sz w:val="32"/>
                      <w:szCs w:val="32"/>
                    </w:rPr>
                    <w:t xml:space="preserve"> </w:t>
                  </w:r>
                </w:p>
                <w:p w14:paraId="1132EB35" w14:textId="77777777" w:rsidR="008B1F2F" w:rsidRPr="009B7C57" w:rsidRDefault="008B1F2F" w:rsidP="008B1F2F">
                  <w:pPr>
                    <w:pStyle w:val="Default"/>
                    <w:ind w:left="360"/>
                    <w:rPr>
                      <w:rFonts w:ascii="Boxes Script new" w:hAnsi="Boxes Script new"/>
                      <w:b/>
                      <w:bCs/>
                      <w:color w:val="FF0000"/>
                      <w:sz w:val="32"/>
                      <w:szCs w:val="32"/>
                    </w:rPr>
                  </w:pPr>
                  <w:r w:rsidRPr="7D7DCA13">
                    <w:rPr>
                      <w:rFonts w:ascii="Boxes Script new" w:hAnsi="Boxes Script new"/>
                      <w:b/>
                      <w:bCs/>
                      <w:color w:val="FF0000"/>
                      <w:sz w:val="32"/>
                      <w:szCs w:val="32"/>
                    </w:rPr>
                    <w:t>using subordination (using when, if, that, or because) and co-ordination (using or, and, or but)</w:t>
                  </w:r>
                </w:p>
                <w:p w14:paraId="69760813" w14:textId="77777777" w:rsidR="008B1F2F" w:rsidRPr="009B7C57" w:rsidRDefault="008B1F2F" w:rsidP="008B1F2F">
                  <w:pPr>
                    <w:pStyle w:val="Default"/>
                    <w:ind w:left="360"/>
                    <w:rPr>
                      <w:rFonts w:ascii="Boxes Script new" w:hAnsi="Boxes Script new"/>
                      <w:color w:val="FF0000"/>
                      <w:sz w:val="32"/>
                      <w:szCs w:val="32"/>
                    </w:rPr>
                  </w:pPr>
                  <w:r w:rsidRPr="7D7DCA13">
                    <w:rPr>
                      <w:rFonts w:ascii="Boxes Script new" w:hAnsi="Boxes Script new"/>
                      <w:b/>
                      <w:bCs/>
                      <w:color w:val="FF0000"/>
                      <w:sz w:val="32"/>
                      <w:szCs w:val="32"/>
                    </w:rPr>
                    <w:t>Correct choice of verb and consistent use of tense</w:t>
                  </w:r>
                  <w:r w:rsidRPr="7D7DCA13">
                    <w:rPr>
                      <w:rFonts w:ascii="Boxes Script new" w:hAnsi="Boxes Script new"/>
                      <w:color w:val="FF0000"/>
                      <w:sz w:val="32"/>
                      <w:szCs w:val="32"/>
                    </w:rPr>
                    <w:t xml:space="preserve"> </w:t>
                  </w:r>
                </w:p>
                <w:p w14:paraId="7020A71A" w14:textId="77777777" w:rsidR="008B1F2F" w:rsidRPr="009B7C57" w:rsidRDefault="008B1F2F" w:rsidP="008B1F2F">
                  <w:pPr>
                    <w:pStyle w:val="Default"/>
                    <w:rPr>
                      <w:rFonts w:ascii="Boxes Script new" w:hAnsi="Boxes Script new"/>
                      <w:sz w:val="32"/>
                      <w:szCs w:val="32"/>
                    </w:rPr>
                  </w:pPr>
                </w:p>
                <w:p w14:paraId="2FB7875C" w14:textId="77777777" w:rsidR="008B1F2F" w:rsidRPr="009B7C57" w:rsidRDefault="008B1F2F" w:rsidP="008B1F2F">
                  <w:pPr>
                    <w:pStyle w:val="Default"/>
                    <w:rPr>
                      <w:rFonts w:ascii="Boxes Script new" w:hAnsi="Boxes Script new"/>
                      <w:sz w:val="32"/>
                      <w:szCs w:val="32"/>
                    </w:rPr>
                  </w:pPr>
                </w:p>
                <w:p w14:paraId="2ED09217" w14:textId="77777777" w:rsidR="008B1F2F" w:rsidRPr="009B7C57" w:rsidRDefault="008B1F2F" w:rsidP="008B1F2F">
                  <w:pPr>
                    <w:pStyle w:val="Default"/>
                    <w:rPr>
                      <w:rFonts w:ascii="Boxes Script new" w:hAnsi="Boxes Script new"/>
                      <w:sz w:val="32"/>
                      <w:szCs w:val="32"/>
                    </w:rPr>
                  </w:pPr>
                </w:p>
                <w:p w14:paraId="128142A4" w14:textId="77777777" w:rsidR="008B1F2F" w:rsidRPr="009B7C57" w:rsidRDefault="008B1F2F" w:rsidP="008B1F2F">
                  <w:pPr>
                    <w:pStyle w:val="Default"/>
                    <w:rPr>
                      <w:rFonts w:ascii="Boxes Script new" w:hAnsi="Boxes Script new"/>
                      <w:sz w:val="32"/>
                      <w:szCs w:val="32"/>
                    </w:rPr>
                  </w:pPr>
                </w:p>
                <w:p w14:paraId="03E64F98"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b/>
                      <w:sz w:val="32"/>
                      <w:szCs w:val="32"/>
                    </w:rPr>
                    <w:t>Terminology</w:t>
                  </w:r>
                </w:p>
                <w:p w14:paraId="35882EAB" w14:textId="77777777" w:rsidR="008B1F2F" w:rsidRPr="009B7C57" w:rsidRDefault="008B1F2F" w:rsidP="008B1F2F">
                  <w:pPr>
                    <w:spacing w:before="40" w:after="40"/>
                    <w:ind w:left="360"/>
                    <w:rPr>
                      <w:rFonts w:ascii="Boxes Script new" w:hAnsi="Boxes Script new"/>
                      <w:sz w:val="32"/>
                      <w:szCs w:val="32"/>
                    </w:rPr>
                  </w:pPr>
                  <w:r w:rsidRPr="009B7C57">
                    <w:rPr>
                      <w:rFonts w:ascii="Boxes Script new" w:hAnsi="Boxes Script new"/>
                      <w:sz w:val="32"/>
                      <w:szCs w:val="32"/>
                    </w:rPr>
                    <w:t xml:space="preserve">Yr1: letter, capital letter, </w:t>
                  </w:r>
                  <w:proofErr w:type="gramStart"/>
                  <w:r w:rsidRPr="009B7C57">
                    <w:rPr>
                      <w:rFonts w:ascii="Boxes Script new" w:hAnsi="Boxes Script new"/>
                      <w:sz w:val="32"/>
                      <w:szCs w:val="32"/>
                    </w:rPr>
                    <w:t>word,  sentenc</w:t>
                  </w:r>
                  <w:r w:rsidRPr="009B7C57">
                    <w:rPr>
                      <w:rFonts w:ascii="Boxes Script new" w:hAnsi="Boxes Script new"/>
                      <w:sz w:val="32"/>
                      <w:szCs w:val="32"/>
                    </w:rPr>
                    <w:lastRenderedPageBreak/>
                    <w:t>e</w:t>
                  </w:r>
                  <w:proofErr w:type="gramEnd"/>
                  <w:r w:rsidRPr="009B7C57">
                    <w:rPr>
                      <w:rFonts w:ascii="Boxes Script new" w:hAnsi="Boxes Script new"/>
                      <w:sz w:val="32"/>
                      <w:szCs w:val="32"/>
                    </w:rPr>
                    <w:t>, punctuation, full stop, question mark</w:t>
                  </w:r>
                </w:p>
                <w:p w14:paraId="447335A8" w14:textId="77777777" w:rsidR="008B1F2F" w:rsidRPr="009B7C57" w:rsidRDefault="008B1F2F" w:rsidP="008B1F2F">
                  <w:pPr>
                    <w:ind w:left="360"/>
                    <w:rPr>
                      <w:rFonts w:ascii="Boxes Script new" w:eastAsia="Times New Roman" w:hAnsi="Boxes Script new" w:cstheme="minorHAnsi"/>
                      <w:color w:val="000000"/>
                      <w:sz w:val="32"/>
                      <w:szCs w:val="32"/>
                    </w:rPr>
                  </w:pPr>
                  <w:r w:rsidRPr="009B7C57">
                    <w:rPr>
                      <w:rFonts w:ascii="Boxes Script new" w:hAnsi="Boxes Script new"/>
                      <w:sz w:val="32"/>
                      <w:szCs w:val="32"/>
                    </w:rPr>
                    <w:t>Yr2: statement, question, exclamation, verb, comma</w:t>
                  </w:r>
                </w:p>
              </w:tc>
              <w:tc>
                <w:tcPr>
                  <w:tcW w:w="0" w:type="auto"/>
                  <w:shd w:val="clear" w:color="auto" w:fill="FFFFFF" w:themeFill="background1"/>
                </w:tcPr>
                <w:p w14:paraId="12DE3837"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lastRenderedPageBreak/>
                    <w:t>SPAG</w:t>
                  </w:r>
                </w:p>
                <w:p w14:paraId="721F42B6" w14:textId="77777777" w:rsidR="008B1F2F" w:rsidRPr="009B7C57" w:rsidRDefault="008B1F2F" w:rsidP="008B1F2F">
                  <w:pPr>
                    <w:rPr>
                      <w:rFonts w:ascii="Boxes Script new" w:hAnsi="Boxes Script new" w:cs="Arial"/>
                      <w:b/>
                      <w:sz w:val="32"/>
                      <w:szCs w:val="32"/>
                    </w:rPr>
                  </w:pPr>
                </w:p>
                <w:p w14:paraId="344F2AD1"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Yr1</w:t>
                  </w:r>
                </w:p>
                <w:p w14:paraId="5C2A6093"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Pupils should be taught to develop their understanding of the concepts set out in English Appendix 2 by:  </w:t>
                  </w:r>
                </w:p>
                <w:p w14:paraId="60C7E0A2" w14:textId="77777777" w:rsidR="008B1F2F" w:rsidRPr="009B7C57" w:rsidRDefault="008B1F2F" w:rsidP="008B1F2F">
                  <w:pPr>
                    <w:pStyle w:val="Default"/>
                    <w:ind w:left="360"/>
                    <w:rPr>
                      <w:rFonts w:ascii="Boxes Script new" w:hAnsi="Boxes Script new"/>
                      <w:b/>
                      <w:bCs/>
                      <w:color w:val="7030A0"/>
                      <w:sz w:val="32"/>
                      <w:szCs w:val="32"/>
                    </w:rPr>
                  </w:pPr>
                  <w:r w:rsidRPr="7D7DCA13">
                    <w:rPr>
                      <w:rFonts w:ascii="Boxes Script new" w:hAnsi="Boxes Script new"/>
                      <w:b/>
                      <w:bCs/>
                      <w:color w:val="7030A0"/>
                      <w:sz w:val="32"/>
                      <w:szCs w:val="32"/>
                    </w:rPr>
                    <w:t xml:space="preserve">beginning to punctuate </w:t>
                  </w:r>
                  <w:r w:rsidRPr="7D7DCA13">
                    <w:rPr>
                      <w:rFonts w:ascii="Boxes Script new" w:hAnsi="Boxes Script new"/>
                      <w:b/>
                      <w:bCs/>
                      <w:color w:val="7030A0"/>
                      <w:sz w:val="32"/>
                      <w:szCs w:val="32"/>
                    </w:rPr>
                    <w:lastRenderedPageBreak/>
                    <w:t xml:space="preserve">sentences using a capital letter and a full stop, question mark or exclamation </w:t>
                  </w:r>
                  <w:proofErr w:type="gramStart"/>
                  <w:r w:rsidRPr="7D7DCA13">
                    <w:rPr>
                      <w:rFonts w:ascii="Boxes Script new" w:hAnsi="Boxes Script new"/>
                      <w:b/>
                      <w:bCs/>
                      <w:color w:val="7030A0"/>
                      <w:sz w:val="32"/>
                      <w:szCs w:val="32"/>
                    </w:rPr>
                    <w:t>mark</w:t>
                  </w:r>
                  <w:proofErr w:type="gramEnd"/>
                  <w:r w:rsidRPr="7D7DCA13">
                    <w:rPr>
                      <w:rFonts w:ascii="Boxes Script new" w:hAnsi="Boxes Script new"/>
                      <w:b/>
                      <w:bCs/>
                      <w:color w:val="7030A0"/>
                      <w:sz w:val="32"/>
                      <w:szCs w:val="32"/>
                    </w:rPr>
                    <w:t xml:space="preserve"> </w:t>
                  </w:r>
                </w:p>
                <w:p w14:paraId="6F01A301" w14:textId="77777777" w:rsidR="008B1F2F" w:rsidRPr="009B7C57" w:rsidRDefault="008B1F2F" w:rsidP="008B1F2F">
                  <w:pPr>
                    <w:pStyle w:val="Default"/>
                    <w:ind w:left="360"/>
                    <w:rPr>
                      <w:rFonts w:ascii="Boxes Script new" w:hAnsi="Boxes Script new"/>
                      <w:sz w:val="32"/>
                      <w:szCs w:val="32"/>
                    </w:rPr>
                  </w:pPr>
                  <w:r w:rsidRPr="7D7DCA13">
                    <w:rPr>
                      <w:rFonts w:ascii="Boxes Script new" w:hAnsi="Boxes Script new"/>
                      <w:b/>
                      <w:bCs/>
                      <w:color w:val="00B050"/>
                      <w:sz w:val="32"/>
                      <w:szCs w:val="32"/>
                    </w:rPr>
                    <w:t>using a capital letter for names of people, places, the days of the week, and the personal pronoun ‘I’</w:t>
                  </w:r>
                  <w:r w:rsidRPr="7D7DCA13">
                    <w:rPr>
                      <w:rFonts w:ascii="Boxes Script new" w:hAnsi="Boxes Script new"/>
                      <w:sz w:val="32"/>
                      <w:szCs w:val="32"/>
                    </w:rPr>
                    <w:t xml:space="preserve">  </w:t>
                  </w:r>
                </w:p>
                <w:p w14:paraId="2CD75CBE" w14:textId="77777777" w:rsidR="008B1F2F" w:rsidRPr="009B7C57" w:rsidRDefault="008B1F2F" w:rsidP="008B1F2F">
                  <w:pPr>
                    <w:pStyle w:val="ListParagraph"/>
                    <w:ind w:left="0"/>
                    <w:rPr>
                      <w:rFonts w:ascii="Boxes Script new" w:hAnsi="Boxes Script new"/>
                      <w:sz w:val="32"/>
                      <w:szCs w:val="32"/>
                    </w:rPr>
                  </w:pPr>
                </w:p>
                <w:p w14:paraId="5D0DB6C5"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Yr2</w:t>
                  </w:r>
                </w:p>
                <w:p w14:paraId="722983EC"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Pupils should be taught </w:t>
                  </w:r>
                  <w:r w:rsidRPr="009B7C57">
                    <w:rPr>
                      <w:rFonts w:ascii="Boxes Script new" w:hAnsi="Boxes Script new"/>
                      <w:sz w:val="32"/>
                      <w:szCs w:val="32"/>
                    </w:rPr>
                    <w:lastRenderedPageBreak/>
                    <w:t xml:space="preserve">to develop their understanding of the concepts set out in English Appendix 2 by: </w:t>
                  </w:r>
                </w:p>
                <w:p w14:paraId="3DB6E534" w14:textId="77777777" w:rsidR="008B1F2F" w:rsidRPr="009B7C57" w:rsidRDefault="008B1F2F" w:rsidP="008B1F2F">
                  <w:pPr>
                    <w:pStyle w:val="Default"/>
                    <w:ind w:left="360"/>
                    <w:rPr>
                      <w:rFonts w:ascii="Boxes Script new" w:hAnsi="Boxes Script new"/>
                      <w:sz w:val="32"/>
                      <w:szCs w:val="32"/>
                    </w:rPr>
                  </w:pPr>
                  <w:r w:rsidRPr="7D7DCA13">
                    <w:rPr>
                      <w:rFonts w:ascii="Boxes Script new" w:hAnsi="Boxes Script new"/>
                      <w:b/>
                      <w:bCs/>
                      <w:color w:val="FFC000" w:themeColor="accent4"/>
                      <w:sz w:val="32"/>
                      <w:szCs w:val="32"/>
                    </w:rPr>
                    <w:t xml:space="preserve">learning how to use both familiar and new punctuation correctly (see English Appendix 2), including full stops, capital letters, commas for lists and apostrophes </w:t>
                  </w:r>
                  <w:r w:rsidRPr="7D7DCA13">
                    <w:rPr>
                      <w:rFonts w:ascii="Boxes Script new" w:hAnsi="Boxes Script new"/>
                      <w:b/>
                      <w:bCs/>
                      <w:color w:val="FFC000" w:themeColor="accent4"/>
                      <w:sz w:val="32"/>
                      <w:szCs w:val="32"/>
                    </w:rPr>
                    <w:lastRenderedPageBreak/>
                    <w:t>for contracted forms and the possessive (singular)</w:t>
                  </w:r>
                  <w:r w:rsidRPr="7D7DCA13">
                    <w:rPr>
                      <w:rFonts w:ascii="Boxes Script new" w:hAnsi="Boxes Script new"/>
                      <w:sz w:val="32"/>
                      <w:szCs w:val="32"/>
                    </w:rPr>
                    <w:t xml:space="preserve">  </w:t>
                  </w:r>
                </w:p>
                <w:p w14:paraId="2C83C818"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expanded noun phrases to describe and specify [for example, the blue butterfly] </w:t>
                  </w:r>
                </w:p>
                <w:p w14:paraId="56A01024"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the present tense correctly and consistently </w:t>
                  </w:r>
                </w:p>
                <w:p w14:paraId="55982399" w14:textId="77777777" w:rsidR="008B1F2F" w:rsidRPr="009B7C57" w:rsidRDefault="008B1F2F" w:rsidP="008B1F2F">
                  <w:pPr>
                    <w:pStyle w:val="Default"/>
                    <w:ind w:left="360"/>
                    <w:rPr>
                      <w:rFonts w:ascii="Boxes Script new" w:hAnsi="Boxes Script new"/>
                      <w:sz w:val="32"/>
                      <w:szCs w:val="32"/>
                    </w:rPr>
                  </w:pPr>
                  <w:r w:rsidRPr="009B7C57">
                    <w:rPr>
                      <w:rFonts w:ascii="Boxes Script new" w:hAnsi="Boxes Script new"/>
                      <w:sz w:val="32"/>
                      <w:szCs w:val="32"/>
                    </w:rPr>
                    <w:t xml:space="preserve">use and understand the grammatical terminology in </w:t>
                  </w:r>
                  <w:r w:rsidRPr="009B7C57">
                    <w:rPr>
                      <w:rFonts w:ascii="Boxes Script new" w:hAnsi="Boxes Script new"/>
                      <w:sz w:val="32"/>
                      <w:szCs w:val="32"/>
                    </w:rPr>
                    <w:lastRenderedPageBreak/>
                    <w:t xml:space="preserve">English Appendix 2 in discussing their writing. </w:t>
                  </w:r>
                </w:p>
                <w:p w14:paraId="489A7B59" w14:textId="77777777" w:rsidR="008B1F2F" w:rsidRPr="009B7C57" w:rsidRDefault="008B1F2F" w:rsidP="008B1F2F">
                  <w:pPr>
                    <w:pStyle w:val="ListParagraph"/>
                    <w:ind w:left="0"/>
                    <w:rPr>
                      <w:rFonts w:ascii="Boxes Script new" w:hAnsi="Boxes Script new"/>
                      <w:sz w:val="32"/>
                      <w:szCs w:val="32"/>
                    </w:rPr>
                  </w:pPr>
                </w:p>
                <w:p w14:paraId="697AEC35"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t>Terminology</w:t>
                  </w:r>
                </w:p>
                <w:p w14:paraId="2BC49628"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Yr1: letter, capital letter, word, sentence, punctuation, full stop,</w:t>
                  </w:r>
                </w:p>
                <w:p w14:paraId="2FC13B66" w14:textId="77777777" w:rsidR="008B1F2F" w:rsidRPr="009B7C57" w:rsidRDefault="008B1F2F" w:rsidP="008B1F2F">
                  <w:pPr>
                    <w:rPr>
                      <w:rFonts w:ascii="Boxes Script new" w:hAnsi="Boxes Script new"/>
                      <w:sz w:val="32"/>
                      <w:szCs w:val="32"/>
                    </w:rPr>
                  </w:pPr>
                </w:p>
                <w:p w14:paraId="23107ABE"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Yr2:</w:t>
                  </w:r>
                </w:p>
                <w:p w14:paraId="4A4197D3"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compound, </w:t>
                  </w:r>
                  <w:proofErr w:type="gramStart"/>
                  <w:r w:rsidRPr="009B7C57">
                    <w:rPr>
                      <w:rFonts w:ascii="Boxes Script new" w:hAnsi="Boxes Script new"/>
                      <w:sz w:val="32"/>
                      <w:szCs w:val="32"/>
                    </w:rPr>
                    <w:t>adjective</w:t>
                  </w:r>
                  <w:proofErr w:type="gramEnd"/>
                </w:p>
                <w:p w14:paraId="516A5A75"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verb, adverb, tense (present)</w:t>
                  </w:r>
                </w:p>
                <w:p w14:paraId="781D2E6A" w14:textId="77777777" w:rsidR="008B1F2F" w:rsidRPr="009B7C57" w:rsidRDefault="008B1F2F" w:rsidP="008B1F2F">
                  <w:pPr>
                    <w:ind w:left="360"/>
                    <w:rPr>
                      <w:rFonts w:ascii="Boxes Script new" w:eastAsia="Times New Roman" w:hAnsi="Boxes Script new" w:cstheme="minorHAnsi"/>
                      <w:color w:val="000000"/>
                      <w:sz w:val="32"/>
                      <w:szCs w:val="32"/>
                    </w:rPr>
                  </w:pPr>
                  <w:r w:rsidRPr="009B7C57">
                    <w:rPr>
                      <w:rFonts w:ascii="Boxes Script new" w:hAnsi="Boxes Script new"/>
                      <w:sz w:val="32"/>
                      <w:szCs w:val="32"/>
                    </w:rPr>
                    <w:t>comma</w:t>
                  </w:r>
                </w:p>
              </w:tc>
              <w:tc>
                <w:tcPr>
                  <w:tcW w:w="0" w:type="auto"/>
                  <w:shd w:val="clear" w:color="auto" w:fill="FFFFFF" w:themeFill="background1"/>
                </w:tcPr>
                <w:p w14:paraId="128A98A3"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lastRenderedPageBreak/>
                    <w:t>SPAG</w:t>
                  </w:r>
                </w:p>
                <w:p w14:paraId="6A0E7011" w14:textId="77777777" w:rsidR="008B1F2F" w:rsidRPr="009B7C57" w:rsidRDefault="008B1F2F" w:rsidP="008B1F2F">
                  <w:pPr>
                    <w:rPr>
                      <w:rFonts w:ascii="Boxes Script new" w:hAnsi="Boxes Script new" w:cs="Arial"/>
                      <w:b/>
                      <w:sz w:val="32"/>
                      <w:szCs w:val="32"/>
                    </w:rPr>
                  </w:pPr>
                </w:p>
                <w:p w14:paraId="46EE279F"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3972EABC"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develop their understanding of the concepts set out in English Appendix 2 by:</w:t>
                  </w:r>
                </w:p>
                <w:p w14:paraId="08A3FE53" w14:textId="77777777" w:rsidR="008B1F2F" w:rsidRPr="009B7C57" w:rsidRDefault="008B1F2F" w:rsidP="008B1F2F">
                  <w:pPr>
                    <w:ind w:left="360"/>
                    <w:rPr>
                      <w:rFonts w:ascii="Boxes Script new" w:hAnsi="Boxes Script new" w:cs="Arial"/>
                      <w:b/>
                      <w:bCs/>
                      <w:color w:val="002060"/>
                      <w:sz w:val="32"/>
                      <w:szCs w:val="32"/>
                    </w:rPr>
                  </w:pPr>
                  <w:r w:rsidRPr="7D7DCA13">
                    <w:rPr>
                      <w:rFonts w:ascii="Boxes Script new" w:hAnsi="Boxes Script new" w:cs="Arial"/>
                      <w:b/>
                      <w:bCs/>
                      <w:color w:val="002060"/>
                      <w:sz w:val="32"/>
                      <w:szCs w:val="32"/>
                    </w:rPr>
                    <w:t>combining words to make sentences (Y1)</w:t>
                  </w:r>
                </w:p>
                <w:p w14:paraId="16606955" w14:textId="77777777" w:rsidR="008B1F2F" w:rsidRPr="009B7C57" w:rsidRDefault="008B1F2F" w:rsidP="008B1F2F">
                  <w:pPr>
                    <w:ind w:left="3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t>joining words and clauses/sente</w:t>
                  </w:r>
                  <w:r w:rsidRPr="7D7DCA13">
                    <w:rPr>
                      <w:rFonts w:ascii="Boxes Script new" w:hAnsi="Boxes Script new" w:cs="Arial"/>
                      <w:b/>
                      <w:bCs/>
                      <w:color w:val="FFC000" w:themeColor="accent4"/>
                      <w:sz w:val="32"/>
                      <w:szCs w:val="32"/>
                    </w:rPr>
                    <w:lastRenderedPageBreak/>
                    <w:t xml:space="preserve">nces using </w:t>
                  </w:r>
                  <w:r w:rsidRPr="7D7DCA13">
                    <w:rPr>
                      <w:rFonts w:ascii="Boxes Script new" w:hAnsi="Boxes Script new" w:cs="Arial"/>
                      <w:b/>
                      <w:bCs/>
                      <w:i/>
                      <w:iCs/>
                      <w:color w:val="FFC000" w:themeColor="accent4"/>
                      <w:sz w:val="32"/>
                      <w:szCs w:val="32"/>
                    </w:rPr>
                    <w:t>and</w:t>
                  </w:r>
                  <w:r w:rsidRPr="7D7DCA13">
                    <w:rPr>
                      <w:rFonts w:ascii="Boxes Script new" w:hAnsi="Boxes Script new" w:cs="Arial"/>
                      <w:b/>
                      <w:bCs/>
                      <w:color w:val="FFC000" w:themeColor="accent4"/>
                      <w:sz w:val="32"/>
                      <w:szCs w:val="32"/>
                    </w:rPr>
                    <w:t xml:space="preserve"> (Y1)</w:t>
                  </w:r>
                </w:p>
                <w:p w14:paraId="0BB597AE" w14:textId="77777777" w:rsidR="008B1F2F" w:rsidRPr="009B7C57" w:rsidRDefault="008B1F2F" w:rsidP="008B1F2F">
                  <w:pPr>
                    <w:ind w:left="360"/>
                    <w:rPr>
                      <w:rFonts w:ascii="Boxes Script new" w:hAnsi="Boxes Script new" w:cs="Arial"/>
                      <w:b/>
                      <w:bCs/>
                      <w:color w:val="7030A0"/>
                      <w:sz w:val="32"/>
                      <w:szCs w:val="32"/>
                    </w:rPr>
                  </w:pPr>
                  <w:r w:rsidRPr="7D7DCA13">
                    <w:rPr>
                      <w:rFonts w:ascii="Boxes Script new" w:hAnsi="Boxes Script new" w:cs="Arial"/>
                      <w:b/>
                      <w:bCs/>
                      <w:color w:val="7030A0"/>
                      <w:sz w:val="32"/>
                      <w:szCs w:val="32"/>
                    </w:rPr>
                    <w:t>beginning to punctuate sentences using a capital letter and a full stop, question mark or exclamation mark (Y1)</w:t>
                  </w:r>
                </w:p>
                <w:p w14:paraId="5088B1B8" w14:textId="77777777" w:rsidR="008B1F2F" w:rsidRPr="009B7C57" w:rsidRDefault="008B1F2F" w:rsidP="008B1F2F">
                  <w:pPr>
                    <w:ind w:left="360"/>
                    <w:rPr>
                      <w:rFonts w:ascii="Boxes Script new" w:hAnsi="Boxes Script new" w:cs="Arial"/>
                      <w:b/>
                      <w:bCs/>
                      <w:color w:val="002060"/>
                      <w:sz w:val="32"/>
                      <w:szCs w:val="32"/>
                    </w:rPr>
                  </w:pPr>
                  <w:r w:rsidRPr="7D7DCA13">
                    <w:rPr>
                      <w:rFonts w:ascii="Boxes Script new" w:hAnsi="Boxes Script new" w:cs="Arial"/>
                      <w:b/>
                      <w:bCs/>
                      <w:color w:val="002060"/>
                      <w:sz w:val="32"/>
                      <w:szCs w:val="32"/>
                    </w:rPr>
                    <w:t>using a capital letter for names of people, places, the days of the week, and the personal pronoun ‘I’ (Y1)</w:t>
                  </w:r>
                </w:p>
                <w:p w14:paraId="2716D2EF" w14:textId="77777777" w:rsidR="008B1F2F" w:rsidRPr="009B7C57" w:rsidRDefault="008B1F2F" w:rsidP="008B1F2F">
                  <w:pPr>
                    <w:ind w:left="360"/>
                    <w:rPr>
                      <w:rFonts w:ascii="Boxes Script new" w:hAnsi="Boxes Script new" w:cs="Arial"/>
                      <w:b/>
                      <w:bCs/>
                      <w:color w:val="00B050"/>
                      <w:sz w:val="32"/>
                      <w:szCs w:val="32"/>
                    </w:rPr>
                  </w:pPr>
                  <w:r w:rsidRPr="7D7DCA13">
                    <w:rPr>
                      <w:rFonts w:ascii="Boxes Script new" w:hAnsi="Boxes Script new" w:cs="Arial"/>
                      <w:b/>
                      <w:bCs/>
                      <w:color w:val="00B050"/>
                      <w:sz w:val="32"/>
                      <w:szCs w:val="32"/>
                    </w:rPr>
                    <w:t xml:space="preserve">learning how to use both familiar and new punctuation correctly (see English Appendix 2), including full stops, capital </w:t>
                  </w:r>
                  <w:r w:rsidRPr="7D7DCA13">
                    <w:rPr>
                      <w:rFonts w:ascii="Boxes Script new" w:hAnsi="Boxes Script new" w:cs="Arial"/>
                      <w:b/>
                      <w:bCs/>
                      <w:color w:val="00B050"/>
                      <w:sz w:val="32"/>
                      <w:szCs w:val="32"/>
                    </w:rPr>
                    <w:lastRenderedPageBreak/>
                    <w:t>letters, exclamation marks, question marks (Y2)</w:t>
                  </w:r>
                </w:p>
                <w:p w14:paraId="31A6F4AA" w14:textId="77777777" w:rsidR="008B1F2F" w:rsidRPr="009B7C57" w:rsidRDefault="008B1F2F" w:rsidP="008B1F2F">
                  <w:pPr>
                    <w:ind w:left="3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t>using commas to separate items in a list (Y2)</w:t>
                  </w:r>
                </w:p>
                <w:p w14:paraId="6D04EF6D" w14:textId="77777777" w:rsidR="008B1F2F" w:rsidRPr="009B7C57" w:rsidRDefault="008B1F2F" w:rsidP="008B1F2F">
                  <w:pPr>
                    <w:pStyle w:val="Default"/>
                    <w:ind w:left="360"/>
                    <w:rPr>
                      <w:rFonts w:ascii="Boxes Script new" w:hAnsi="Boxes Script new"/>
                      <w:b/>
                      <w:bCs/>
                      <w:color w:val="00B050"/>
                      <w:sz w:val="32"/>
                      <w:szCs w:val="32"/>
                    </w:rPr>
                  </w:pPr>
                  <w:r w:rsidRPr="7D7DCA13">
                    <w:rPr>
                      <w:rFonts w:ascii="Boxes Script new" w:hAnsi="Boxes Script new"/>
                      <w:b/>
                      <w:bCs/>
                      <w:color w:val="00B050"/>
                      <w:sz w:val="32"/>
                      <w:szCs w:val="32"/>
                    </w:rPr>
                    <w:t>learn how to use:</w:t>
                  </w:r>
                </w:p>
                <w:p w14:paraId="71622859" w14:textId="77777777" w:rsidR="008B1F2F" w:rsidRPr="009B7C57" w:rsidRDefault="008B1F2F" w:rsidP="008B1F2F">
                  <w:pPr>
                    <w:pStyle w:val="Default"/>
                    <w:ind w:left="360"/>
                    <w:rPr>
                      <w:rFonts w:ascii="Boxes Script new" w:hAnsi="Boxes Script new"/>
                      <w:b/>
                      <w:bCs/>
                      <w:color w:val="00B050"/>
                      <w:sz w:val="32"/>
                      <w:szCs w:val="32"/>
                    </w:rPr>
                  </w:pPr>
                  <w:r w:rsidRPr="7D7DCA13">
                    <w:rPr>
                      <w:rFonts w:ascii="Boxes Script new" w:hAnsi="Boxes Script new"/>
                      <w:b/>
                      <w:bCs/>
                      <w:color w:val="00B050"/>
                      <w:sz w:val="32"/>
                      <w:szCs w:val="32"/>
                    </w:rPr>
                    <w:t xml:space="preserve">expanded noun phrases to describe and specify, e.g. </w:t>
                  </w:r>
                  <w:r w:rsidRPr="7D7DCA13">
                    <w:rPr>
                      <w:rFonts w:ascii="Boxes Script new" w:hAnsi="Boxes Script new"/>
                      <w:b/>
                      <w:bCs/>
                      <w:i/>
                      <w:iCs/>
                      <w:color w:val="00B050"/>
                      <w:sz w:val="32"/>
                      <w:szCs w:val="32"/>
                    </w:rPr>
                    <w:t xml:space="preserve">the blue butterfly, plain flour, the man in the Moon </w:t>
                  </w:r>
                  <w:r w:rsidRPr="7D7DCA13">
                    <w:rPr>
                      <w:rFonts w:ascii="Boxes Script new" w:hAnsi="Boxes Script new"/>
                      <w:b/>
                      <w:bCs/>
                      <w:color w:val="00B050"/>
                      <w:sz w:val="32"/>
                      <w:szCs w:val="32"/>
                    </w:rPr>
                    <w:t>(Y2)</w:t>
                  </w:r>
                </w:p>
                <w:p w14:paraId="5DB2D2FE" w14:textId="77777777" w:rsidR="008B1F2F" w:rsidRPr="009B7C57" w:rsidRDefault="008B1F2F" w:rsidP="008B1F2F">
                  <w:pPr>
                    <w:pStyle w:val="Default"/>
                    <w:ind w:left="360"/>
                    <w:rPr>
                      <w:rFonts w:ascii="Boxes Script new" w:hAnsi="Boxes Script new"/>
                      <w:b/>
                      <w:bCs/>
                      <w:color w:val="FFC000" w:themeColor="accent4"/>
                      <w:sz w:val="32"/>
                      <w:szCs w:val="32"/>
                    </w:rPr>
                  </w:pPr>
                  <w:r w:rsidRPr="7D7DCA13">
                    <w:rPr>
                      <w:rFonts w:ascii="Boxes Script new" w:hAnsi="Boxes Script new"/>
                      <w:b/>
                      <w:bCs/>
                      <w:color w:val="FFC000" w:themeColor="accent4"/>
                      <w:sz w:val="32"/>
                      <w:szCs w:val="32"/>
                    </w:rPr>
                    <w:t>the present and past tenses correctly and consistently throughout writing (Y2)</w:t>
                  </w:r>
                </w:p>
                <w:p w14:paraId="3055536F" w14:textId="77777777" w:rsidR="008B1F2F" w:rsidRPr="009B7C57" w:rsidRDefault="008B1F2F" w:rsidP="008B1F2F">
                  <w:pPr>
                    <w:pStyle w:val="Default"/>
                    <w:ind w:left="360"/>
                    <w:rPr>
                      <w:rFonts w:ascii="Boxes Script new" w:hAnsi="Boxes Script new"/>
                      <w:b/>
                      <w:bCs/>
                      <w:color w:val="FFC000" w:themeColor="accent4"/>
                      <w:sz w:val="32"/>
                      <w:szCs w:val="32"/>
                    </w:rPr>
                  </w:pPr>
                  <w:r w:rsidRPr="7D7DCA13">
                    <w:rPr>
                      <w:rFonts w:ascii="Boxes Script new" w:hAnsi="Boxes Script new"/>
                      <w:b/>
                      <w:bCs/>
                      <w:color w:val="FFC000" w:themeColor="accent4"/>
                      <w:sz w:val="32"/>
                      <w:szCs w:val="32"/>
                    </w:rPr>
                    <w:t>subordination (</w:t>
                  </w:r>
                  <w:r w:rsidRPr="7D7DCA13">
                    <w:rPr>
                      <w:rFonts w:ascii="Boxes Script new" w:hAnsi="Boxes Script new"/>
                      <w:b/>
                      <w:bCs/>
                      <w:i/>
                      <w:iCs/>
                      <w:color w:val="FFC000" w:themeColor="accent4"/>
                      <w:sz w:val="32"/>
                      <w:szCs w:val="32"/>
                    </w:rPr>
                    <w:t>when, if, that, because</w:t>
                  </w:r>
                  <w:r w:rsidRPr="7D7DCA13">
                    <w:rPr>
                      <w:rFonts w:ascii="Boxes Script new" w:hAnsi="Boxes Script new"/>
                      <w:b/>
                      <w:bCs/>
                      <w:color w:val="FFC000" w:themeColor="accent4"/>
                      <w:sz w:val="32"/>
                      <w:szCs w:val="32"/>
                    </w:rPr>
                    <w:t xml:space="preserve">) and </w:t>
                  </w:r>
                  <w:r w:rsidRPr="7D7DCA13">
                    <w:rPr>
                      <w:rFonts w:ascii="Boxes Script new" w:hAnsi="Boxes Script new"/>
                      <w:b/>
                      <w:bCs/>
                      <w:color w:val="FFC000" w:themeColor="accent4"/>
                      <w:sz w:val="32"/>
                      <w:szCs w:val="32"/>
                    </w:rPr>
                    <w:lastRenderedPageBreak/>
                    <w:t>coordination (</w:t>
                  </w:r>
                  <w:r w:rsidRPr="7D7DCA13">
                    <w:rPr>
                      <w:rFonts w:ascii="Boxes Script new" w:hAnsi="Boxes Script new"/>
                      <w:b/>
                      <w:bCs/>
                      <w:i/>
                      <w:iCs/>
                      <w:color w:val="FFC000" w:themeColor="accent4"/>
                      <w:sz w:val="32"/>
                      <w:szCs w:val="32"/>
                    </w:rPr>
                    <w:t>or, and, but</w:t>
                  </w:r>
                  <w:r w:rsidRPr="7D7DCA13">
                    <w:rPr>
                      <w:rFonts w:ascii="Boxes Script new" w:hAnsi="Boxes Script new"/>
                      <w:b/>
                      <w:bCs/>
                      <w:color w:val="FFC000" w:themeColor="accent4"/>
                      <w:sz w:val="32"/>
                      <w:szCs w:val="32"/>
                    </w:rPr>
                    <w:t>) (Y2)</w:t>
                  </w:r>
                </w:p>
                <w:p w14:paraId="546E9826" w14:textId="77777777" w:rsidR="008B1F2F" w:rsidRPr="009B7C57" w:rsidRDefault="008B1F2F" w:rsidP="008B1F2F">
                  <w:pPr>
                    <w:pStyle w:val="Default"/>
                    <w:ind w:left="360"/>
                    <w:rPr>
                      <w:rFonts w:ascii="Boxes Script new" w:hAnsi="Boxes Script new"/>
                      <w:b/>
                      <w:bCs/>
                      <w:color w:val="FFC000" w:themeColor="accent4"/>
                      <w:sz w:val="32"/>
                      <w:szCs w:val="32"/>
                    </w:rPr>
                  </w:pPr>
                  <w:r w:rsidRPr="7D7DCA13">
                    <w:rPr>
                      <w:rFonts w:ascii="Boxes Script new" w:hAnsi="Boxes Script new"/>
                      <w:b/>
                      <w:bCs/>
                      <w:color w:val="FFC000" w:themeColor="accent4"/>
                      <w:sz w:val="32"/>
                      <w:szCs w:val="32"/>
                    </w:rPr>
                    <w:t>some features of written standard English (Y2)</w:t>
                  </w:r>
                </w:p>
                <w:p w14:paraId="31CFC6F1" w14:textId="77777777" w:rsidR="008B1F2F" w:rsidRPr="009B7C57" w:rsidRDefault="008B1F2F" w:rsidP="008B1F2F">
                  <w:pPr>
                    <w:ind w:left="360"/>
                    <w:rPr>
                      <w:rFonts w:ascii="Boxes Script new" w:hAnsi="Boxes Script new" w:cs="Arial"/>
                      <w:b/>
                      <w:bCs/>
                      <w:color w:val="00B050"/>
                      <w:sz w:val="32"/>
                      <w:szCs w:val="32"/>
                    </w:rPr>
                  </w:pPr>
                  <w:r w:rsidRPr="7D7DCA13">
                    <w:rPr>
                      <w:rFonts w:ascii="Boxes Script new" w:hAnsi="Boxes Script new" w:cs="Arial"/>
                      <w:b/>
                      <w:bCs/>
                      <w:color w:val="00B050"/>
                      <w:sz w:val="32"/>
                      <w:szCs w:val="32"/>
                    </w:rPr>
                    <w:t>use (and understand (Y2)) the grammar terminology in English Appendix 2 in discussing their writing (Y1)</w:t>
                  </w:r>
                </w:p>
                <w:p w14:paraId="0B0FDCED" w14:textId="77777777" w:rsidR="008B1F2F" w:rsidRPr="009B7C57" w:rsidRDefault="008B1F2F" w:rsidP="008B1F2F">
                  <w:pPr>
                    <w:rPr>
                      <w:rFonts w:ascii="Boxes Script new" w:hAnsi="Boxes Script new" w:cs="Arial"/>
                      <w:b/>
                      <w:sz w:val="32"/>
                      <w:szCs w:val="32"/>
                    </w:rPr>
                  </w:pPr>
                </w:p>
                <w:p w14:paraId="7A9B2D9C"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t>Terminology</w:t>
                  </w:r>
                </w:p>
                <w:p w14:paraId="2E31BEBF"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Y1: letter, capital letter, word, singular, plural, sentence, punctuation, full stop</w:t>
                  </w:r>
                </w:p>
                <w:p w14:paraId="456F6FA4"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Y2: noun, noun phrase, adjective, verb, tense (present)</w:t>
                  </w:r>
                </w:p>
                <w:p w14:paraId="5F1AC0A4" w14:textId="77777777" w:rsidR="008B1F2F" w:rsidRPr="009B7C57" w:rsidRDefault="008B1F2F" w:rsidP="008B1F2F">
                  <w:pPr>
                    <w:rPr>
                      <w:rFonts w:ascii="Boxes Script new" w:eastAsia="Times New Roman" w:hAnsi="Boxes Script new" w:cstheme="minorHAnsi"/>
                      <w:color w:val="000000"/>
                      <w:sz w:val="32"/>
                      <w:szCs w:val="32"/>
                    </w:rPr>
                  </w:pPr>
                </w:p>
              </w:tc>
              <w:tc>
                <w:tcPr>
                  <w:tcW w:w="0" w:type="auto"/>
                  <w:shd w:val="clear" w:color="auto" w:fill="FFFFFF" w:themeFill="background1"/>
                </w:tcPr>
                <w:p w14:paraId="205D3A28" w14:textId="77777777" w:rsidR="008B1F2F" w:rsidRPr="009B7C57" w:rsidRDefault="008B1F2F" w:rsidP="008B1F2F">
                  <w:pPr>
                    <w:spacing w:before="60" w:after="60"/>
                    <w:rPr>
                      <w:rFonts w:ascii="Boxes Script new" w:hAnsi="Boxes Script new" w:cs="Arial"/>
                      <w:b/>
                      <w:sz w:val="32"/>
                      <w:szCs w:val="32"/>
                      <w:u w:val="single"/>
                    </w:rPr>
                  </w:pPr>
                  <w:r w:rsidRPr="009B7C57">
                    <w:rPr>
                      <w:rFonts w:ascii="Boxes Script new" w:hAnsi="Boxes Script new" w:cs="Arial"/>
                      <w:b/>
                      <w:sz w:val="32"/>
                      <w:szCs w:val="32"/>
                      <w:u w:val="single"/>
                    </w:rPr>
                    <w:lastRenderedPageBreak/>
                    <w:t>SPAG</w:t>
                  </w:r>
                </w:p>
                <w:p w14:paraId="338CDD8F"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Pupils should be taught to:</w:t>
                  </w:r>
                </w:p>
                <w:p w14:paraId="3E1C864C"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develop their understanding of the concepts set out in English Appendix 2 by:</w:t>
                  </w:r>
                </w:p>
                <w:p w14:paraId="6758F928" w14:textId="77777777" w:rsidR="008B1F2F" w:rsidRPr="009B7C57" w:rsidRDefault="008B1F2F" w:rsidP="008B1F2F">
                  <w:pPr>
                    <w:spacing w:before="60" w:after="60"/>
                    <w:rPr>
                      <w:rFonts w:ascii="Boxes Script new" w:hAnsi="Boxes Script new" w:cs="Arial"/>
                      <w:sz w:val="32"/>
                      <w:szCs w:val="32"/>
                    </w:rPr>
                  </w:pPr>
                  <w:r w:rsidRPr="7D7DCA13">
                    <w:rPr>
                      <w:rFonts w:ascii="Boxes Script new" w:hAnsi="Boxes Script new" w:cs="Arial"/>
                      <w:sz w:val="32"/>
                      <w:szCs w:val="32"/>
                    </w:rPr>
                    <w:t>l</w:t>
                  </w:r>
                  <w:r w:rsidRPr="7D7DCA13">
                    <w:rPr>
                      <w:rFonts w:ascii="Boxes Script new" w:hAnsi="Boxes Script new" w:cs="Arial"/>
                      <w:b/>
                      <w:bCs/>
                      <w:color w:val="002060"/>
                      <w:sz w:val="32"/>
                      <w:szCs w:val="32"/>
                    </w:rPr>
                    <w:t xml:space="preserve">earning how to use both familiar and new punctuation correctly (see English Appendix </w:t>
                  </w:r>
                  <w:r w:rsidRPr="7D7DCA13">
                    <w:rPr>
                      <w:rFonts w:ascii="Boxes Script new" w:hAnsi="Boxes Script new" w:cs="Arial"/>
                      <w:b/>
                      <w:bCs/>
                      <w:color w:val="002060"/>
                      <w:sz w:val="32"/>
                      <w:szCs w:val="32"/>
                    </w:rPr>
                    <w:lastRenderedPageBreak/>
                    <w:t>2), including full stops, capital letters, exclamation marks, question marks (Y2)</w:t>
                  </w:r>
                </w:p>
                <w:p w14:paraId="5B5B74C8" w14:textId="77777777" w:rsidR="008B1F2F" w:rsidRPr="009B7C57" w:rsidRDefault="008B1F2F" w:rsidP="008B1F2F">
                  <w:pPr>
                    <w:pStyle w:val="Default"/>
                    <w:spacing w:before="60" w:after="60"/>
                    <w:rPr>
                      <w:rFonts w:ascii="Boxes Script new" w:hAnsi="Boxes Script new"/>
                      <w:sz w:val="32"/>
                      <w:szCs w:val="32"/>
                    </w:rPr>
                  </w:pPr>
                  <w:r w:rsidRPr="009B7C57">
                    <w:rPr>
                      <w:rFonts w:ascii="Boxes Script new" w:hAnsi="Boxes Script new"/>
                      <w:sz w:val="32"/>
                      <w:szCs w:val="32"/>
                    </w:rPr>
                    <w:t>learn how to</w:t>
                  </w:r>
                  <w:r>
                    <w:rPr>
                      <w:rFonts w:ascii="Boxes Script new" w:hAnsi="Boxes Script new"/>
                      <w:sz w:val="32"/>
                      <w:szCs w:val="32"/>
                    </w:rPr>
                    <w:t xml:space="preserve"> </w:t>
                  </w:r>
                  <w:r w:rsidRPr="009B7C57">
                    <w:rPr>
                      <w:rFonts w:ascii="Boxes Script new" w:hAnsi="Boxes Script new"/>
                      <w:sz w:val="32"/>
                      <w:szCs w:val="32"/>
                    </w:rPr>
                    <w:t>use:</w:t>
                  </w:r>
                </w:p>
                <w:p w14:paraId="5E9C0328" w14:textId="77777777" w:rsidR="008B1F2F" w:rsidRPr="009B7C57" w:rsidRDefault="008B1F2F" w:rsidP="008B1F2F">
                  <w:pPr>
                    <w:pStyle w:val="Default"/>
                    <w:spacing w:before="60" w:after="60"/>
                    <w:rPr>
                      <w:rFonts w:ascii="Boxes Script new" w:hAnsi="Boxes Script new"/>
                      <w:b/>
                      <w:bCs/>
                      <w:color w:val="00B050"/>
                      <w:sz w:val="32"/>
                      <w:szCs w:val="32"/>
                    </w:rPr>
                  </w:pPr>
                  <w:r w:rsidRPr="7D7DCA13">
                    <w:rPr>
                      <w:rFonts w:ascii="Boxes Script new" w:hAnsi="Boxes Script new"/>
                      <w:b/>
                      <w:bCs/>
                      <w:color w:val="00B050"/>
                      <w:sz w:val="32"/>
                      <w:szCs w:val="32"/>
                    </w:rPr>
                    <w:t>the present and past tenses correctly and consistently throughout writing (Y2)</w:t>
                  </w:r>
                </w:p>
                <w:p w14:paraId="223201F4" w14:textId="77777777" w:rsidR="008B1F2F" w:rsidRPr="009B7C57" w:rsidRDefault="008B1F2F" w:rsidP="008B1F2F">
                  <w:pPr>
                    <w:pStyle w:val="Default"/>
                    <w:spacing w:before="60" w:after="60"/>
                    <w:rPr>
                      <w:rFonts w:ascii="Boxes Script new" w:hAnsi="Boxes Script new"/>
                      <w:b/>
                      <w:bCs/>
                      <w:color w:val="00B050"/>
                      <w:sz w:val="32"/>
                      <w:szCs w:val="32"/>
                    </w:rPr>
                  </w:pPr>
                  <w:r w:rsidRPr="7D7DCA13">
                    <w:rPr>
                      <w:rFonts w:ascii="Boxes Script new" w:hAnsi="Boxes Script new"/>
                      <w:b/>
                      <w:bCs/>
                      <w:color w:val="00B050"/>
                      <w:sz w:val="32"/>
                      <w:szCs w:val="32"/>
                    </w:rPr>
                    <w:t>subordination (</w:t>
                  </w:r>
                  <w:r w:rsidRPr="7D7DCA13">
                    <w:rPr>
                      <w:rFonts w:ascii="Boxes Script new" w:hAnsi="Boxes Script new"/>
                      <w:b/>
                      <w:bCs/>
                      <w:i/>
                      <w:iCs/>
                      <w:color w:val="00B050"/>
                      <w:sz w:val="32"/>
                      <w:szCs w:val="32"/>
                    </w:rPr>
                    <w:t>when, if, that, because</w:t>
                  </w:r>
                  <w:r w:rsidRPr="7D7DCA13">
                    <w:rPr>
                      <w:rFonts w:ascii="Boxes Script new" w:hAnsi="Boxes Script new"/>
                      <w:b/>
                      <w:bCs/>
                      <w:color w:val="00B050"/>
                      <w:sz w:val="32"/>
                      <w:szCs w:val="32"/>
                    </w:rPr>
                    <w:t>) and coordination (</w:t>
                  </w:r>
                  <w:r w:rsidRPr="7D7DCA13">
                    <w:rPr>
                      <w:rFonts w:ascii="Boxes Script new" w:hAnsi="Boxes Script new"/>
                      <w:b/>
                      <w:bCs/>
                      <w:i/>
                      <w:iCs/>
                      <w:color w:val="00B050"/>
                      <w:sz w:val="32"/>
                      <w:szCs w:val="32"/>
                    </w:rPr>
                    <w:t>or, and, but</w:t>
                  </w:r>
                  <w:r w:rsidRPr="7D7DCA13">
                    <w:rPr>
                      <w:rFonts w:ascii="Boxes Script new" w:hAnsi="Boxes Script new"/>
                      <w:b/>
                      <w:bCs/>
                      <w:color w:val="00B050"/>
                      <w:sz w:val="32"/>
                      <w:szCs w:val="32"/>
                    </w:rPr>
                    <w:t>) (Y2)</w:t>
                  </w:r>
                </w:p>
                <w:p w14:paraId="7381C11C" w14:textId="77777777" w:rsidR="008B1F2F" w:rsidRPr="009B7C57" w:rsidRDefault="008B1F2F" w:rsidP="008B1F2F">
                  <w:pPr>
                    <w:pStyle w:val="Default"/>
                    <w:spacing w:before="60" w:after="60"/>
                    <w:rPr>
                      <w:rFonts w:ascii="Boxes Script new" w:hAnsi="Boxes Script new"/>
                      <w:b/>
                      <w:bCs/>
                      <w:color w:val="00B050"/>
                      <w:sz w:val="32"/>
                      <w:szCs w:val="32"/>
                    </w:rPr>
                  </w:pPr>
                  <w:r w:rsidRPr="7D7DCA13">
                    <w:rPr>
                      <w:rFonts w:ascii="Boxes Script new" w:hAnsi="Boxes Script new"/>
                      <w:b/>
                      <w:bCs/>
                      <w:color w:val="00B050"/>
                      <w:sz w:val="32"/>
                      <w:szCs w:val="32"/>
                    </w:rPr>
                    <w:t>some features of written standard English (Y2)</w:t>
                  </w:r>
                </w:p>
                <w:p w14:paraId="53DA3659" w14:textId="77777777" w:rsidR="008B1F2F" w:rsidRDefault="008B1F2F" w:rsidP="008B1F2F">
                  <w:pPr>
                    <w:spacing w:before="60" w:after="60"/>
                    <w:rPr>
                      <w:rFonts w:ascii="Boxes Script new" w:hAnsi="Boxes Script new" w:cs="Arial"/>
                      <w:b/>
                      <w:bCs/>
                      <w:color w:val="00B050"/>
                      <w:sz w:val="32"/>
                      <w:szCs w:val="32"/>
                    </w:rPr>
                  </w:pPr>
                  <w:r w:rsidRPr="7D7DCA13">
                    <w:rPr>
                      <w:rFonts w:ascii="Boxes Script new" w:hAnsi="Boxes Script new" w:cs="Arial"/>
                      <w:b/>
                      <w:bCs/>
                      <w:color w:val="00B050"/>
                      <w:sz w:val="32"/>
                      <w:szCs w:val="32"/>
                    </w:rPr>
                    <w:t>use and</w:t>
                  </w:r>
                </w:p>
                <w:p w14:paraId="7563D2D0" w14:textId="77777777" w:rsidR="008B1F2F" w:rsidRPr="009B7C57" w:rsidRDefault="008B1F2F" w:rsidP="008B1F2F">
                  <w:pPr>
                    <w:spacing w:before="60" w:after="60"/>
                    <w:rPr>
                      <w:rFonts w:ascii="Boxes Script new" w:hAnsi="Boxes Script new" w:cs="Arial"/>
                      <w:b/>
                      <w:bCs/>
                      <w:color w:val="00B050"/>
                      <w:sz w:val="32"/>
                      <w:szCs w:val="32"/>
                    </w:rPr>
                  </w:pPr>
                  <w:r w:rsidRPr="7D7DCA13">
                    <w:rPr>
                      <w:rFonts w:ascii="Boxes Script new" w:hAnsi="Boxes Script new" w:cs="Arial"/>
                      <w:b/>
                      <w:bCs/>
                      <w:color w:val="00B050"/>
                      <w:sz w:val="32"/>
                      <w:szCs w:val="32"/>
                    </w:rPr>
                    <w:lastRenderedPageBreak/>
                    <w:t>understand the grammar terminology in English Appendix 2 in discussing their writing (Y2)</w:t>
                  </w:r>
                </w:p>
                <w:p w14:paraId="119B77A4" w14:textId="77777777" w:rsidR="008B1F2F" w:rsidRPr="009B7C57" w:rsidRDefault="008B1F2F" w:rsidP="008B1F2F">
                  <w:pPr>
                    <w:spacing w:before="60" w:after="60"/>
                    <w:rPr>
                      <w:rFonts w:ascii="Boxes Script new" w:hAnsi="Boxes Script new" w:cs="Arial"/>
                      <w:b/>
                      <w:sz w:val="32"/>
                      <w:szCs w:val="32"/>
                    </w:rPr>
                  </w:pPr>
                </w:p>
                <w:p w14:paraId="14498EA5" w14:textId="77777777" w:rsidR="008B1F2F" w:rsidRPr="009B7C57" w:rsidRDefault="008B1F2F" w:rsidP="008B1F2F">
                  <w:pPr>
                    <w:spacing w:before="60" w:after="60"/>
                    <w:rPr>
                      <w:rFonts w:ascii="Boxes Script new" w:hAnsi="Boxes Script new" w:cs="Arial"/>
                      <w:b/>
                      <w:sz w:val="32"/>
                      <w:szCs w:val="32"/>
                    </w:rPr>
                  </w:pPr>
                  <w:r w:rsidRPr="009B7C57">
                    <w:rPr>
                      <w:rFonts w:ascii="Boxes Script new" w:hAnsi="Boxes Script new" w:cs="Arial"/>
                      <w:b/>
                      <w:sz w:val="32"/>
                      <w:szCs w:val="32"/>
                    </w:rPr>
                    <w:t>Terminology</w:t>
                  </w:r>
                </w:p>
                <w:p w14:paraId="64F20F07"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Y2: compound, verb, suffix, tense (past, present)</w:t>
                  </w:r>
                </w:p>
                <w:p w14:paraId="35377D80" w14:textId="77777777" w:rsidR="008B1F2F" w:rsidRPr="009B7C57" w:rsidRDefault="008B1F2F" w:rsidP="008B1F2F">
                  <w:pPr>
                    <w:rPr>
                      <w:rFonts w:ascii="Boxes Script new" w:eastAsia="Times New Roman" w:hAnsi="Boxes Script new" w:cstheme="minorHAnsi"/>
                      <w:b/>
                      <w:bCs/>
                      <w:color w:val="000000"/>
                      <w:sz w:val="32"/>
                      <w:szCs w:val="32"/>
                      <w:u w:val="single"/>
                    </w:rPr>
                  </w:pPr>
                </w:p>
              </w:tc>
              <w:tc>
                <w:tcPr>
                  <w:tcW w:w="0" w:type="auto"/>
                  <w:shd w:val="clear" w:color="auto" w:fill="FFFFFF" w:themeFill="background1"/>
                </w:tcPr>
                <w:p w14:paraId="2CD657F1" w14:textId="77777777" w:rsidR="008B1F2F" w:rsidRPr="009B7C57" w:rsidRDefault="008B1F2F" w:rsidP="008B1F2F">
                  <w:pPr>
                    <w:rPr>
                      <w:rFonts w:ascii="Boxes Script new" w:hAnsi="Boxes Script new" w:cs="Arial"/>
                      <w:b/>
                      <w:sz w:val="32"/>
                      <w:szCs w:val="32"/>
                    </w:rPr>
                  </w:pPr>
                  <w:r w:rsidRPr="009B7C57">
                    <w:rPr>
                      <w:rFonts w:ascii="Boxes Script new" w:hAnsi="Boxes Script new" w:cs="Arial"/>
                      <w:b/>
                      <w:sz w:val="32"/>
                      <w:szCs w:val="32"/>
                    </w:rPr>
                    <w:lastRenderedPageBreak/>
                    <w:t xml:space="preserve">SPAG </w:t>
                  </w:r>
                </w:p>
                <w:p w14:paraId="35F8741F"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Pupils should be taught to:</w:t>
                  </w:r>
                </w:p>
                <w:p w14:paraId="178B8C40"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develop their understanding of the concepts set out in English Appendix 2 by:</w:t>
                  </w:r>
                </w:p>
                <w:p w14:paraId="5F90358F" w14:textId="77777777" w:rsidR="008B1F2F" w:rsidRPr="009B7C57" w:rsidRDefault="008B1F2F" w:rsidP="008B1F2F">
                  <w:pPr>
                    <w:rPr>
                      <w:rFonts w:ascii="Boxes Script new" w:hAnsi="Boxes Script new" w:cs="Arial"/>
                      <w:b/>
                      <w:bCs/>
                      <w:color w:val="7030A0"/>
                      <w:sz w:val="32"/>
                      <w:szCs w:val="32"/>
                    </w:rPr>
                  </w:pPr>
                  <w:r w:rsidRPr="7D7DCA13">
                    <w:rPr>
                      <w:rFonts w:ascii="Boxes Script new" w:hAnsi="Boxes Script new" w:cs="Arial"/>
                      <w:b/>
                      <w:bCs/>
                      <w:color w:val="7030A0"/>
                      <w:sz w:val="32"/>
                      <w:szCs w:val="32"/>
                    </w:rPr>
                    <w:t xml:space="preserve">learning how to use both familiar and new punctuation correctly (see English Appendix 2), </w:t>
                  </w:r>
                  <w:r w:rsidRPr="7D7DCA13">
                    <w:rPr>
                      <w:rFonts w:ascii="Boxes Script new" w:hAnsi="Boxes Script new" w:cs="Arial"/>
                      <w:b/>
                      <w:bCs/>
                      <w:color w:val="7030A0"/>
                      <w:sz w:val="32"/>
                      <w:szCs w:val="32"/>
                    </w:rPr>
                    <w:lastRenderedPageBreak/>
                    <w:t>including full stops, capital letters, exclamation marks, question marks (Y2)</w:t>
                  </w:r>
                </w:p>
                <w:p w14:paraId="3A63A5A3" w14:textId="77777777" w:rsidR="008B1F2F" w:rsidRPr="009B7C57" w:rsidRDefault="008B1F2F" w:rsidP="008B1F2F">
                  <w:pPr>
                    <w:rPr>
                      <w:rFonts w:ascii="Boxes Script new" w:hAnsi="Boxes Script new" w:cs="Arial"/>
                      <w:b/>
                      <w:bCs/>
                      <w:color w:val="00B050"/>
                      <w:sz w:val="32"/>
                      <w:szCs w:val="32"/>
                    </w:rPr>
                  </w:pPr>
                  <w:r w:rsidRPr="7D7DCA13">
                    <w:rPr>
                      <w:rFonts w:ascii="Boxes Script new" w:hAnsi="Boxes Script new" w:cs="Arial"/>
                      <w:b/>
                      <w:bCs/>
                      <w:color w:val="00B050"/>
                      <w:sz w:val="32"/>
                      <w:szCs w:val="32"/>
                    </w:rPr>
                    <w:t>using commas to separate items in a list (Y2)</w:t>
                  </w:r>
                </w:p>
                <w:p w14:paraId="1BD62D44" w14:textId="77777777" w:rsidR="008B1F2F" w:rsidRPr="009B7C57" w:rsidRDefault="008B1F2F" w:rsidP="008B1F2F">
                  <w:pPr>
                    <w:pStyle w:val="Default"/>
                    <w:rPr>
                      <w:rFonts w:ascii="Boxes Script new" w:hAnsi="Boxes Script new"/>
                      <w:b/>
                      <w:bCs/>
                      <w:color w:val="002060"/>
                      <w:sz w:val="32"/>
                      <w:szCs w:val="32"/>
                    </w:rPr>
                  </w:pPr>
                  <w:r w:rsidRPr="7D7DCA13">
                    <w:rPr>
                      <w:rFonts w:ascii="Boxes Script new" w:hAnsi="Boxes Script new"/>
                      <w:b/>
                      <w:bCs/>
                      <w:color w:val="002060"/>
                      <w:sz w:val="32"/>
                      <w:szCs w:val="32"/>
                    </w:rPr>
                    <w:t>learn how to use:</w:t>
                  </w:r>
                </w:p>
                <w:p w14:paraId="02935563" w14:textId="77777777" w:rsidR="008B1F2F" w:rsidRPr="009B7C57" w:rsidRDefault="008B1F2F" w:rsidP="008B1F2F">
                  <w:pPr>
                    <w:pStyle w:val="Default"/>
                    <w:rPr>
                      <w:rFonts w:ascii="Boxes Script new" w:hAnsi="Boxes Script new"/>
                      <w:b/>
                      <w:bCs/>
                      <w:color w:val="002060"/>
                      <w:sz w:val="32"/>
                      <w:szCs w:val="32"/>
                    </w:rPr>
                  </w:pPr>
                  <w:r w:rsidRPr="7D7DCA13">
                    <w:rPr>
                      <w:rFonts w:ascii="Boxes Script new" w:hAnsi="Boxes Script new"/>
                      <w:b/>
                      <w:bCs/>
                      <w:color w:val="002060"/>
                      <w:sz w:val="32"/>
                      <w:szCs w:val="32"/>
                    </w:rPr>
                    <w:t xml:space="preserve">expanded noun phrases to describe and specify, e.g. </w:t>
                  </w:r>
                  <w:r w:rsidRPr="7D7DCA13">
                    <w:rPr>
                      <w:rFonts w:ascii="Boxes Script new" w:hAnsi="Boxes Script new"/>
                      <w:b/>
                      <w:bCs/>
                      <w:i/>
                      <w:iCs/>
                      <w:color w:val="002060"/>
                      <w:sz w:val="32"/>
                      <w:szCs w:val="32"/>
                    </w:rPr>
                    <w:t xml:space="preserve">the blue butterfly, plain flour, the man in the Moon </w:t>
                  </w:r>
                  <w:r w:rsidRPr="7D7DCA13">
                    <w:rPr>
                      <w:rFonts w:ascii="Boxes Script new" w:hAnsi="Boxes Script new"/>
                      <w:b/>
                      <w:bCs/>
                      <w:color w:val="002060"/>
                      <w:sz w:val="32"/>
                      <w:szCs w:val="32"/>
                    </w:rPr>
                    <w:t>(Y2)</w:t>
                  </w:r>
                </w:p>
                <w:p w14:paraId="693F559C" w14:textId="77777777" w:rsidR="008B1F2F" w:rsidRPr="009B7C57" w:rsidRDefault="008B1F2F" w:rsidP="008B1F2F">
                  <w:pPr>
                    <w:pStyle w:val="Default"/>
                    <w:rPr>
                      <w:rFonts w:ascii="Boxes Script new" w:hAnsi="Boxes Script new"/>
                      <w:b/>
                      <w:bCs/>
                      <w:color w:val="002060"/>
                      <w:sz w:val="32"/>
                      <w:szCs w:val="32"/>
                    </w:rPr>
                  </w:pPr>
                  <w:r w:rsidRPr="7D7DCA13">
                    <w:rPr>
                      <w:rFonts w:ascii="Boxes Script new" w:hAnsi="Boxes Script new"/>
                      <w:b/>
                      <w:bCs/>
                      <w:color w:val="002060"/>
                      <w:sz w:val="32"/>
                      <w:szCs w:val="32"/>
                    </w:rPr>
                    <w:t>the present and past tenses correctly and consistently throughout writing (Y2)</w:t>
                  </w:r>
                </w:p>
                <w:p w14:paraId="3DC426AE"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lastRenderedPageBreak/>
                    <w:t>indicate grammatical and other features by:</w:t>
                  </w:r>
                </w:p>
                <w:p w14:paraId="290CA5FF" w14:textId="77777777" w:rsidR="008B1F2F" w:rsidRPr="009B7C57" w:rsidRDefault="008B1F2F" w:rsidP="008B1F2F">
                  <w:pPr>
                    <w:rPr>
                      <w:rFonts w:ascii="Boxes Script new" w:hAnsi="Boxes Script new" w:cs="Arial"/>
                      <w:b/>
                      <w:bCs/>
                      <w:color w:val="FF0000"/>
                      <w:sz w:val="32"/>
                      <w:szCs w:val="32"/>
                    </w:rPr>
                  </w:pPr>
                  <w:r w:rsidRPr="7D7DCA13">
                    <w:rPr>
                      <w:rFonts w:ascii="Boxes Script new" w:hAnsi="Boxes Script new" w:cs="Arial"/>
                      <w:b/>
                      <w:bCs/>
                      <w:color w:val="FF0000"/>
                      <w:sz w:val="32"/>
                      <w:szCs w:val="32"/>
                    </w:rPr>
                    <w:t>using and punctuating direct speech (Y3/4)</w:t>
                  </w:r>
                </w:p>
                <w:p w14:paraId="6548F7BC" w14:textId="77777777" w:rsidR="008B1F2F" w:rsidRPr="009B7C57" w:rsidRDefault="008B1F2F" w:rsidP="008B1F2F">
                  <w:pPr>
                    <w:rPr>
                      <w:rFonts w:ascii="Boxes Script new" w:hAnsi="Boxes Script new" w:cs="Arial"/>
                      <w:b/>
                      <w:bCs/>
                      <w:color w:val="FF0000"/>
                      <w:sz w:val="32"/>
                      <w:szCs w:val="32"/>
                    </w:rPr>
                  </w:pPr>
                  <w:r w:rsidRPr="7D7DCA13">
                    <w:rPr>
                      <w:rFonts w:ascii="Boxes Script new" w:hAnsi="Boxes Script new" w:cs="Arial"/>
                      <w:b/>
                      <w:bCs/>
                      <w:color w:val="FF0000"/>
                      <w:sz w:val="32"/>
                      <w:szCs w:val="32"/>
                    </w:rPr>
                    <w:t>Pupils should be taught to use:</w:t>
                  </w:r>
                </w:p>
                <w:p w14:paraId="3B54C7CE" w14:textId="77777777" w:rsidR="008B1F2F" w:rsidRPr="009B7C57" w:rsidRDefault="008B1F2F" w:rsidP="008B1F2F">
                  <w:pPr>
                    <w:rPr>
                      <w:rFonts w:ascii="Boxes Script new" w:hAnsi="Boxes Script new" w:cs="Arial"/>
                      <w:b/>
                      <w:bCs/>
                      <w:color w:val="FF0000"/>
                      <w:sz w:val="32"/>
                      <w:szCs w:val="32"/>
                    </w:rPr>
                  </w:pPr>
                  <w:r w:rsidRPr="7D7DCA13">
                    <w:rPr>
                      <w:rFonts w:ascii="Boxes Script new" w:hAnsi="Boxes Script new" w:cs="Arial"/>
                      <w:b/>
                      <w:bCs/>
                      <w:color w:val="FF0000"/>
                      <w:sz w:val="32"/>
                      <w:szCs w:val="32"/>
                    </w:rPr>
                    <w:t>[introduction to] inverted commas to punctuate direct speech (Y3)</w:t>
                  </w:r>
                </w:p>
                <w:p w14:paraId="3E8201E1" w14:textId="77777777" w:rsidR="008B1F2F" w:rsidRPr="009B7C57" w:rsidRDefault="008B1F2F" w:rsidP="008B1F2F">
                  <w:pPr>
                    <w:rPr>
                      <w:rFonts w:ascii="Boxes Script new" w:hAnsi="Boxes Script new" w:cs="Arial"/>
                      <w:sz w:val="32"/>
                      <w:szCs w:val="32"/>
                    </w:rPr>
                  </w:pPr>
                </w:p>
                <w:p w14:paraId="1C8ED8A0" w14:textId="77777777" w:rsidR="008B1F2F" w:rsidRPr="009B7C57" w:rsidRDefault="008B1F2F" w:rsidP="008B1F2F">
                  <w:pPr>
                    <w:rPr>
                      <w:rFonts w:ascii="Boxes Script new" w:hAnsi="Boxes Script new" w:cs="Arial"/>
                      <w:sz w:val="32"/>
                      <w:szCs w:val="32"/>
                    </w:rPr>
                  </w:pPr>
                </w:p>
                <w:p w14:paraId="2F193B55" w14:textId="77777777" w:rsidR="008B1F2F" w:rsidRPr="009B7C57" w:rsidRDefault="008B1F2F" w:rsidP="008B1F2F">
                  <w:pPr>
                    <w:rPr>
                      <w:rFonts w:ascii="Boxes Script new" w:eastAsia="Calibri" w:hAnsi="Boxes Script new" w:cs="Arial"/>
                      <w:b/>
                      <w:sz w:val="32"/>
                      <w:szCs w:val="32"/>
                    </w:rPr>
                  </w:pPr>
                  <w:r w:rsidRPr="009B7C57">
                    <w:rPr>
                      <w:rFonts w:ascii="Boxes Script new" w:eastAsia="Calibri" w:hAnsi="Boxes Script new" w:cs="Arial"/>
                      <w:b/>
                      <w:sz w:val="32"/>
                      <w:szCs w:val="32"/>
                    </w:rPr>
                    <w:t>Terminology</w:t>
                  </w:r>
                </w:p>
                <w:p w14:paraId="7605F11C"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Y2: noun, noun phrase, adjective</w:t>
                  </w:r>
                </w:p>
                <w:p w14:paraId="5CFFB914"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Y3: direct speech, inverted commas (or ‘speech marks’)</w:t>
                  </w:r>
                </w:p>
                <w:p w14:paraId="596C227C" w14:textId="77777777" w:rsidR="008B1F2F" w:rsidRPr="009B7C57" w:rsidRDefault="008B1F2F" w:rsidP="008B1F2F">
                  <w:pPr>
                    <w:spacing w:before="60" w:after="60"/>
                    <w:rPr>
                      <w:rFonts w:ascii="Boxes Script new" w:hAnsi="Boxes Script new" w:cstheme="minorHAnsi"/>
                      <w:color w:val="000000"/>
                      <w:sz w:val="32"/>
                      <w:szCs w:val="32"/>
                      <w:shd w:val="clear" w:color="auto" w:fill="FFFFFF"/>
                    </w:rPr>
                  </w:pPr>
                </w:p>
              </w:tc>
              <w:tc>
                <w:tcPr>
                  <w:tcW w:w="0" w:type="auto"/>
                  <w:shd w:val="clear" w:color="auto" w:fill="FFFFFF" w:themeFill="background1"/>
                </w:tcPr>
                <w:p w14:paraId="2473D04E" w14:textId="77777777" w:rsidR="008B1F2F" w:rsidRPr="009B7C57" w:rsidRDefault="008B1F2F" w:rsidP="008B1F2F">
                  <w:pPr>
                    <w:spacing w:before="60" w:after="60"/>
                    <w:rPr>
                      <w:rFonts w:ascii="Boxes Script new" w:hAnsi="Boxes Script new" w:cs="Arial"/>
                      <w:b/>
                      <w:sz w:val="32"/>
                      <w:szCs w:val="32"/>
                    </w:rPr>
                  </w:pPr>
                  <w:r w:rsidRPr="009B7C57">
                    <w:rPr>
                      <w:rFonts w:ascii="Boxes Script new" w:hAnsi="Boxes Script new" w:cs="Arial"/>
                      <w:b/>
                      <w:sz w:val="32"/>
                      <w:szCs w:val="32"/>
                    </w:rPr>
                    <w:lastRenderedPageBreak/>
                    <w:t>SPAG</w:t>
                  </w:r>
                </w:p>
                <w:p w14:paraId="0A0B1156"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Pupils should be taught to:</w:t>
                  </w:r>
                </w:p>
                <w:p w14:paraId="65A4D147"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develop their understanding of the concepts set out in English Appendix 2 by:</w:t>
                  </w:r>
                </w:p>
                <w:p w14:paraId="7EFD841B" w14:textId="77777777" w:rsidR="008B1F2F" w:rsidRPr="009B7C57" w:rsidRDefault="008B1F2F" w:rsidP="008B1F2F">
                  <w:pPr>
                    <w:spacing w:before="60" w:after="60"/>
                    <w:rPr>
                      <w:rFonts w:ascii="Boxes Script new" w:hAnsi="Boxes Script new" w:cs="Arial"/>
                      <w:b/>
                      <w:bCs/>
                      <w:color w:val="7030A0"/>
                      <w:sz w:val="32"/>
                      <w:szCs w:val="32"/>
                    </w:rPr>
                  </w:pPr>
                  <w:r w:rsidRPr="7D7DCA13">
                    <w:rPr>
                      <w:rFonts w:ascii="Boxes Script new" w:hAnsi="Boxes Script new" w:cs="Arial"/>
                      <w:b/>
                      <w:bCs/>
                      <w:color w:val="7030A0"/>
                      <w:sz w:val="32"/>
                      <w:szCs w:val="32"/>
                    </w:rPr>
                    <w:t xml:space="preserve">learning how to use both familiar and new punctuation correctly (see English Appendix </w:t>
                  </w:r>
                  <w:r w:rsidRPr="7D7DCA13">
                    <w:rPr>
                      <w:rFonts w:ascii="Boxes Script new" w:hAnsi="Boxes Script new" w:cs="Arial"/>
                      <w:b/>
                      <w:bCs/>
                      <w:color w:val="7030A0"/>
                      <w:sz w:val="32"/>
                      <w:szCs w:val="32"/>
                    </w:rPr>
                    <w:lastRenderedPageBreak/>
                    <w:t>2), including full stops, capital letters, exclamation marks, question marks (Y2)</w:t>
                  </w:r>
                </w:p>
                <w:p w14:paraId="5EC1EE8D" w14:textId="77777777" w:rsidR="008B1F2F" w:rsidRPr="009B7C57" w:rsidRDefault="008B1F2F" w:rsidP="008B1F2F">
                  <w:pPr>
                    <w:pStyle w:val="Default"/>
                    <w:spacing w:before="60" w:after="60"/>
                    <w:rPr>
                      <w:rFonts w:ascii="Boxes Script new" w:hAnsi="Boxes Script new"/>
                      <w:sz w:val="32"/>
                      <w:szCs w:val="32"/>
                    </w:rPr>
                  </w:pPr>
                  <w:r w:rsidRPr="009B7C57">
                    <w:rPr>
                      <w:rFonts w:ascii="Boxes Script new" w:hAnsi="Boxes Script new"/>
                      <w:sz w:val="32"/>
                      <w:szCs w:val="32"/>
                    </w:rPr>
                    <w:t>learn how to use:</w:t>
                  </w:r>
                </w:p>
                <w:p w14:paraId="50E9830B" w14:textId="77777777" w:rsidR="008B1F2F" w:rsidRPr="009B7C57" w:rsidRDefault="008B1F2F" w:rsidP="008B1F2F">
                  <w:pPr>
                    <w:pStyle w:val="Default"/>
                    <w:spacing w:before="60" w:after="60"/>
                    <w:rPr>
                      <w:rFonts w:ascii="Boxes Script new" w:hAnsi="Boxes Script new"/>
                      <w:sz w:val="32"/>
                      <w:szCs w:val="32"/>
                    </w:rPr>
                  </w:pPr>
                  <w:r w:rsidRPr="7D7DCA13">
                    <w:rPr>
                      <w:rFonts w:ascii="Boxes Script new" w:hAnsi="Boxes Script new"/>
                      <w:b/>
                      <w:bCs/>
                      <w:color w:val="FFC000" w:themeColor="accent4"/>
                      <w:sz w:val="32"/>
                      <w:szCs w:val="32"/>
                    </w:rPr>
                    <w:t>sentences with different forms: statement, question, exclamation, command</w:t>
                  </w:r>
                  <w:r w:rsidRPr="7D7DCA13">
                    <w:rPr>
                      <w:rFonts w:ascii="Boxes Script new" w:hAnsi="Boxes Script new"/>
                      <w:sz w:val="32"/>
                      <w:szCs w:val="32"/>
                    </w:rPr>
                    <w:t xml:space="preserve"> (Y2) </w:t>
                  </w:r>
                  <w:r w:rsidRPr="7D7DCA13">
                    <w:rPr>
                      <w:rFonts w:ascii="Boxes Script new" w:hAnsi="Boxes Script new"/>
                      <w:b/>
                      <w:bCs/>
                      <w:color w:val="FF0000"/>
                      <w:sz w:val="32"/>
                      <w:szCs w:val="32"/>
                    </w:rPr>
                    <w:t>(understanding how the grammatical patterns in a sentence indicate its function)</w:t>
                  </w:r>
                </w:p>
                <w:p w14:paraId="29552573" w14:textId="77777777" w:rsidR="008B1F2F" w:rsidRPr="009B7C57" w:rsidRDefault="008B1F2F" w:rsidP="008B1F2F">
                  <w:pPr>
                    <w:pStyle w:val="Default"/>
                    <w:spacing w:before="60" w:after="60"/>
                    <w:rPr>
                      <w:rFonts w:ascii="Boxes Script new" w:hAnsi="Boxes Script new"/>
                      <w:sz w:val="32"/>
                      <w:szCs w:val="32"/>
                    </w:rPr>
                  </w:pPr>
                  <w:r w:rsidRPr="7D7DCA13">
                    <w:rPr>
                      <w:rFonts w:ascii="Boxes Script new" w:hAnsi="Boxes Script new"/>
                      <w:b/>
                      <w:bCs/>
                      <w:color w:val="002060"/>
                      <w:sz w:val="32"/>
                      <w:szCs w:val="32"/>
                    </w:rPr>
                    <w:t>subordination (</w:t>
                  </w:r>
                  <w:r w:rsidRPr="7D7DCA13">
                    <w:rPr>
                      <w:rFonts w:ascii="Boxes Script new" w:hAnsi="Boxes Script new"/>
                      <w:b/>
                      <w:bCs/>
                      <w:i/>
                      <w:iCs/>
                      <w:color w:val="002060"/>
                      <w:sz w:val="32"/>
                      <w:szCs w:val="32"/>
                    </w:rPr>
                    <w:t>when, if, that, because</w:t>
                  </w:r>
                  <w:r w:rsidRPr="7D7DCA13">
                    <w:rPr>
                      <w:rFonts w:ascii="Boxes Script new" w:hAnsi="Boxes Script new"/>
                      <w:b/>
                      <w:bCs/>
                      <w:color w:val="002060"/>
                      <w:sz w:val="32"/>
                      <w:szCs w:val="32"/>
                    </w:rPr>
                    <w:t xml:space="preserve">) and coordination </w:t>
                  </w:r>
                  <w:r w:rsidRPr="7D7DCA13">
                    <w:rPr>
                      <w:rFonts w:ascii="Boxes Script new" w:hAnsi="Boxes Script new"/>
                      <w:b/>
                      <w:bCs/>
                      <w:color w:val="002060"/>
                      <w:sz w:val="32"/>
                      <w:szCs w:val="32"/>
                    </w:rPr>
                    <w:lastRenderedPageBreak/>
                    <w:t>(</w:t>
                  </w:r>
                  <w:r w:rsidRPr="7D7DCA13">
                    <w:rPr>
                      <w:rFonts w:ascii="Boxes Script new" w:hAnsi="Boxes Script new"/>
                      <w:b/>
                      <w:bCs/>
                      <w:i/>
                      <w:iCs/>
                      <w:color w:val="002060"/>
                      <w:sz w:val="32"/>
                      <w:szCs w:val="32"/>
                    </w:rPr>
                    <w:t>or, and, but</w:t>
                  </w:r>
                  <w:r w:rsidRPr="7D7DCA13">
                    <w:rPr>
                      <w:rFonts w:ascii="Boxes Script new" w:hAnsi="Boxes Script new"/>
                      <w:b/>
                      <w:bCs/>
                      <w:color w:val="002060"/>
                      <w:sz w:val="32"/>
                      <w:szCs w:val="32"/>
                    </w:rPr>
                    <w:t>)</w:t>
                  </w:r>
                  <w:r w:rsidRPr="7D7DCA13">
                    <w:rPr>
                      <w:rFonts w:ascii="Boxes Script new" w:hAnsi="Boxes Script new"/>
                      <w:sz w:val="32"/>
                      <w:szCs w:val="32"/>
                    </w:rPr>
                    <w:t xml:space="preserve"> (Y2)</w:t>
                  </w:r>
                </w:p>
                <w:p w14:paraId="428A6832" w14:textId="77777777" w:rsidR="008B1F2F" w:rsidRPr="009B7C57" w:rsidRDefault="008B1F2F" w:rsidP="008B1F2F">
                  <w:pPr>
                    <w:spacing w:before="60" w:after="60"/>
                    <w:rPr>
                      <w:rFonts w:ascii="Boxes Script new" w:hAnsi="Boxes Script new"/>
                      <w:b/>
                      <w:bCs/>
                      <w:color w:val="FF0000"/>
                      <w:sz w:val="32"/>
                      <w:szCs w:val="32"/>
                    </w:rPr>
                  </w:pPr>
                  <w:r w:rsidRPr="7D7DCA13">
                    <w:rPr>
                      <w:rFonts w:ascii="Boxes Script new" w:hAnsi="Boxes Script new"/>
                      <w:b/>
                      <w:bCs/>
                      <w:color w:val="FF0000"/>
                      <w:sz w:val="32"/>
                      <w:szCs w:val="32"/>
                    </w:rPr>
                    <w:t xml:space="preserve">extending the range of sentences with more than one clause by using a wider range of conjunctions, including </w:t>
                  </w:r>
                  <w:r w:rsidRPr="7D7DCA13">
                    <w:rPr>
                      <w:rFonts w:ascii="Boxes Script new" w:hAnsi="Boxes Script new"/>
                      <w:b/>
                      <w:bCs/>
                      <w:i/>
                      <w:iCs/>
                      <w:color w:val="FF0000"/>
                      <w:sz w:val="32"/>
                      <w:szCs w:val="32"/>
                    </w:rPr>
                    <w:t>when, if because, although</w:t>
                  </w:r>
                  <w:r w:rsidRPr="7D7DCA13">
                    <w:rPr>
                      <w:rFonts w:ascii="Boxes Script new" w:hAnsi="Boxes Script new"/>
                      <w:b/>
                      <w:bCs/>
                      <w:color w:val="FF0000"/>
                      <w:sz w:val="32"/>
                      <w:szCs w:val="32"/>
                    </w:rPr>
                    <w:t xml:space="preserve"> (Y3)</w:t>
                  </w:r>
                </w:p>
                <w:p w14:paraId="52CC2193" w14:textId="77777777" w:rsidR="008B1F2F" w:rsidRPr="009B7C57" w:rsidRDefault="008B1F2F" w:rsidP="008B1F2F">
                  <w:pPr>
                    <w:pStyle w:val="Default"/>
                    <w:spacing w:before="60" w:after="60"/>
                    <w:rPr>
                      <w:rFonts w:ascii="Boxes Script new" w:hAnsi="Boxes Script new"/>
                      <w:b/>
                      <w:bCs/>
                      <w:color w:val="002060"/>
                      <w:sz w:val="32"/>
                      <w:szCs w:val="32"/>
                    </w:rPr>
                  </w:pPr>
                  <w:r w:rsidRPr="7D7DCA13">
                    <w:rPr>
                      <w:rFonts w:ascii="Boxes Script new" w:hAnsi="Boxes Script new"/>
                      <w:b/>
                      <w:bCs/>
                      <w:color w:val="002060"/>
                      <w:sz w:val="32"/>
                      <w:szCs w:val="32"/>
                    </w:rPr>
                    <w:t>some features of written standard English (Y2)</w:t>
                  </w:r>
                </w:p>
                <w:p w14:paraId="7C30F551" w14:textId="77777777" w:rsidR="008B1F2F" w:rsidRPr="009B7C57" w:rsidRDefault="008B1F2F" w:rsidP="008B1F2F">
                  <w:pPr>
                    <w:spacing w:before="60" w:after="60"/>
                    <w:rPr>
                      <w:rFonts w:ascii="Boxes Script new" w:hAnsi="Boxes Script new"/>
                      <w:b/>
                      <w:bCs/>
                      <w:color w:val="FF0000"/>
                      <w:sz w:val="32"/>
                      <w:szCs w:val="32"/>
                    </w:rPr>
                  </w:pPr>
                  <w:r w:rsidRPr="7D7DCA13">
                    <w:rPr>
                      <w:rFonts w:ascii="Boxes Script new" w:hAnsi="Boxes Script new"/>
                      <w:b/>
                      <w:bCs/>
                      <w:color w:val="FF0000"/>
                      <w:sz w:val="32"/>
                      <w:szCs w:val="32"/>
                    </w:rPr>
                    <w:t>headings and subheadings to aid presentation (Y3)</w:t>
                  </w:r>
                </w:p>
                <w:p w14:paraId="7D401A5C" w14:textId="77777777" w:rsidR="008B1F2F" w:rsidRPr="009B7C57" w:rsidRDefault="008B1F2F" w:rsidP="008B1F2F">
                  <w:pPr>
                    <w:pStyle w:val="Default"/>
                    <w:spacing w:before="60" w:after="60"/>
                    <w:ind w:left="360"/>
                    <w:rPr>
                      <w:rFonts w:ascii="Boxes Script new" w:hAnsi="Boxes Script new"/>
                      <w:sz w:val="32"/>
                      <w:szCs w:val="32"/>
                    </w:rPr>
                  </w:pPr>
                </w:p>
                <w:p w14:paraId="1F403808" w14:textId="77777777" w:rsidR="008B1F2F" w:rsidRPr="009B7C57" w:rsidRDefault="008B1F2F" w:rsidP="008B1F2F">
                  <w:pPr>
                    <w:spacing w:before="60" w:after="60"/>
                    <w:rPr>
                      <w:rFonts w:ascii="Boxes Script new" w:hAnsi="Boxes Script new" w:cs="Arial"/>
                      <w:b/>
                      <w:bCs/>
                      <w:color w:val="FF0000"/>
                      <w:sz w:val="32"/>
                      <w:szCs w:val="32"/>
                    </w:rPr>
                  </w:pPr>
                  <w:r w:rsidRPr="7D7DCA13">
                    <w:rPr>
                      <w:rFonts w:ascii="Boxes Script new" w:hAnsi="Boxes Script new" w:cs="Arial"/>
                      <w:b/>
                      <w:bCs/>
                      <w:color w:val="FF0000"/>
                      <w:sz w:val="32"/>
                      <w:szCs w:val="32"/>
                    </w:rPr>
                    <w:t xml:space="preserve">use and understand (Y2) the grammar </w:t>
                  </w:r>
                  <w:r w:rsidRPr="7D7DCA13">
                    <w:rPr>
                      <w:rFonts w:ascii="Boxes Script new" w:hAnsi="Boxes Script new" w:cs="Arial"/>
                      <w:b/>
                      <w:bCs/>
                      <w:color w:val="FF0000"/>
                      <w:sz w:val="32"/>
                      <w:szCs w:val="32"/>
                    </w:rPr>
                    <w:lastRenderedPageBreak/>
                    <w:t xml:space="preserve">terminology in English Appendix 2 in discussing their </w:t>
                  </w:r>
                  <w:proofErr w:type="gramStart"/>
                  <w:r w:rsidRPr="7D7DCA13">
                    <w:rPr>
                      <w:rFonts w:ascii="Boxes Script new" w:hAnsi="Boxes Script new" w:cs="Arial"/>
                      <w:b/>
                      <w:bCs/>
                      <w:color w:val="FF0000"/>
                      <w:sz w:val="32"/>
                      <w:szCs w:val="32"/>
                    </w:rPr>
                    <w:t>writing</w:t>
                  </w:r>
                  <w:proofErr w:type="gramEnd"/>
                  <w:r w:rsidRPr="7D7DCA13">
                    <w:rPr>
                      <w:rFonts w:ascii="Boxes Script new" w:hAnsi="Boxes Script new" w:cs="Arial"/>
                      <w:b/>
                      <w:bCs/>
                      <w:color w:val="FF0000"/>
                      <w:sz w:val="32"/>
                      <w:szCs w:val="32"/>
                    </w:rPr>
                    <w:t xml:space="preserve"> </w:t>
                  </w:r>
                </w:p>
                <w:p w14:paraId="7DB24113" w14:textId="77777777" w:rsidR="008B1F2F" w:rsidRPr="009B7C57" w:rsidRDefault="008B1F2F" w:rsidP="008B1F2F">
                  <w:pPr>
                    <w:spacing w:before="60" w:after="60"/>
                    <w:rPr>
                      <w:rFonts w:ascii="Boxes Script new" w:hAnsi="Boxes Script new" w:cs="Arial"/>
                      <w:b/>
                      <w:sz w:val="32"/>
                      <w:szCs w:val="32"/>
                    </w:rPr>
                  </w:pPr>
                </w:p>
                <w:p w14:paraId="3A77829E" w14:textId="77777777" w:rsidR="008B1F2F" w:rsidRPr="009B7C57" w:rsidRDefault="008B1F2F" w:rsidP="008B1F2F">
                  <w:pPr>
                    <w:spacing w:before="60" w:after="60"/>
                    <w:rPr>
                      <w:rFonts w:ascii="Boxes Script new" w:hAnsi="Boxes Script new" w:cs="Arial"/>
                      <w:b/>
                      <w:sz w:val="32"/>
                      <w:szCs w:val="32"/>
                    </w:rPr>
                  </w:pPr>
                  <w:r w:rsidRPr="009B7C57">
                    <w:rPr>
                      <w:rFonts w:ascii="Boxes Script new" w:hAnsi="Boxes Script new" w:cs="Arial"/>
                      <w:b/>
                      <w:sz w:val="32"/>
                      <w:szCs w:val="32"/>
                    </w:rPr>
                    <w:t>Terminology</w:t>
                  </w:r>
                </w:p>
                <w:p w14:paraId="15DAC609"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Y2: command, adjective, verb, suffix, adverb, comma</w:t>
                  </w:r>
                </w:p>
                <w:p w14:paraId="04EC0A8F"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theme="minorHAnsi"/>
                      <w:sz w:val="32"/>
                      <w:szCs w:val="32"/>
                    </w:rPr>
                    <w:t>Y3: adverb, preposition, conjunction, clause, subordinate clause,</w:t>
                  </w:r>
                </w:p>
                <w:p w14:paraId="6E5DC7C5" w14:textId="77777777" w:rsidR="008B1F2F" w:rsidRPr="009B7C57" w:rsidRDefault="008B1F2F" w:rsidP="008B1F2F">
                  <w:pPr>
                    <w:spacing w:before="60" w:after="60"/>
                    <w:rPr>
                      <w:rFonts w:ascii="Boxes Script new" w:hAnsi="Boxes Script new" w:cs="Arial"/>
                      <w:sz w:val="32"/>
                      <w:szCs w:val="32"/>
                    </w:rPr>
                  </w:pPr>
                </w:p>
                <w:p w14:paraId="1EC5B6C5" w14:textId="77777777" w:rsidR="008B1F2F" w:rsidRPr="009B7C57" w:rsidRDefault="008B1F2F" w:rsidP="008B1F2F">
                  <w:pPr>
                    <w:spacing w:before="60" w:after="60"/>
                    <w:rPr>
                      <w:rFonts w:ascii="Boxes Script new" w:hAnsi="Boxes Script new" w:cstheme="minorHAnsi"/>
                      <w:color w:val="000000"/>
                      <w:sz w:val="32"/>
                      <w:szCs w:val="32"/>
                      <w:shd w:val="clear" w:color="auto" w:fill="FFFFFF"/>
                    </w:rPr>
                  </w:pPr>
                </w:p>
              </w:tc>
              <w:tc>
                <w:tcPr>
                  <w:tcW w:w="0" w:type="auto"/>
                  <w:shd w:val="clear" w:color="auto" w:fill="FFFFFF" w:themeFill="background1"/>
                </w:tcPr>
                <w:p w14:paraId="2201741E" w14:textId="77777777" w:rsidR="008B1F2F" w:rsidRPr="009B7C57" w:rsidRDefault="008B1F2F" w:rsidP="008B1F2F">
                  <w:pPr>
                    <w:spacing w:before="60" w:after="60"/>
                    <w:rPr>
                      <w:rFonts w:ascii="Boxes Script new" w:hAnsi="Boxes Script new" w:cs="Arial"/>
                      <w:b/>
                      <w:sz w:val="32"/>
                      <w:szCs w:val="32"/>
                    </w:rPr>
                  </w:pPr>
                  <w:r w:rsidRPr="009B7C57">
                    <w:rPr>
                      <w:rFonts w:ascii="Boxes Script new" w:hAnsi="Boxes Script new" w:cs="Arial"/>
                      <w:b/>
                      <w:sz w:val="32"/>
                      <w:szCs w:val="32"/>
                    </w:rPr>
                    <w:lastRenderedPageBreak/>
                    <w:t>SPAG</w:t>
                  </w:r>
                </w:p>
                <w:p w14:paraId="2CD0607E" w14:textId="77777777" w:rsidR="008B1F2F" w:rsidRPr="009B7C57" w:rsidRDefault="008B1F2F" w:rsidP="008B1F2F">
                  <w:pPr>
                    <w:spacing w:before="60" w:after="60"/>
                    <w:rPr>
                      <w:rFonts w:ascii="Boxes Script new" w:hAnsi="Boxes Script new" w:cs="Arial"/>
                      <w:b/>
                      <w:sz w:val="32"/>
                      <w:szCs w:val="32"/>
                    </w:rPr>
                  </w:pPr>
                </w:p>
                <w:p w14:paraId="51128116"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Pupils should be taught to:</w:t>
                  </w:r>
                </w:p>
                <w:p w14:paraId="4DEF157D"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develop their understanding of the concepts set out in English Appendix 2 by:</w:t>
                  </w:r>
                </w:p>
                <w:p w14:paraId="681836D9" w14:textId="77777777" w:rsidR="008B1F2F" w:rsidRPr="009B7C57" w:rsidRDefault="008B1F2F" w:rsidP="008B1F2F">
                  <w:pPr>
                    <w:spacing w:before="60" w:after="60"/>
                    <w:rPr>
                      <w:rFonts w:ascii="Boxes Script new" w:hAnsi="Boxes Script new" w:cs="Arial"/>
                      <w:b/>
                      <w:bCs/>
                      <w:color w:val="7030A0"/>
                      <w:sz w:val="32"/>
                      <w:szCs w:val="32"/>
                    </w:rPr>
                  </w:pPr>
                  <w:r w:rsidRPr="7D7DCA13">
                    <w:rPr>
                      <w:rFonts w:ascii="Boxes Script new" w:hAnsi="Boxes Script new" w:cs="Arial"/>
                      <w:b/>
                      <w:bCs/>
                      <w:color w:val="7030A0"/>
                      <w:sz w:val="32"/>
                      <w:szCs w:val="32"/>
                    </w:rPr>
                    <w:t xml:space="preserve">learning how to use both familiar and new punctuation correctly (see English </w:t>
                  </w:r>
                  <w:r w:rsidRPr="7D7DCA13">
                    <w:rPr>
                      <w:rFonts w:ascii="Boxes Script new" w:hAnsi="Boxes Script new" w:cs="Arial"/>
                      <w:b/>
                      <w:bCs/>
                      <w:color w:val="7030A0"/>
                      <w:sz w:val="32"/>
                      <w:szCs w:val="32"/>
                    </w:rPr>
                    <w:lastRenderedPageBreak/>
                    <w:t>Appendix 2), including full stops, capital letters, exclamation marks, question marks (Y2)</w:t>
                  </w:r>
                </w:p>
                <w:p w14:paraId="03FD05E4" w14:textId="77777777" w:rsidR="008B1F2F" w:rsidRPr="009B7C57" w:rsidRDefault="008B1F2F" w:rsidP="008B1F2F">
                  <w:pPr>
                    <w:spacing w:before="60" w:after="60"/>
                    <w:rPr>
                      <w:rFonts w:ascii="Boxes Script new" w:hAnsi="Boxes Script new" w:cs="Arial"/>
                      <w:b/>
                      <w:bCs/>
                      <w:color w:val="002060"/>
                      <w:sz w:val="32"/>
                      <w:szCs w:val="32"/>
                    </w:rPr>
                  </w:pPr>
                  <w:r w:rsidRPr="7D7DCA13">
                    <w:rPr>
                      <w:rFonts w:ascii="Boxes Script new" w:hAnsi="Boxes Script new" w:cs="Arial"/>
                      <w:b/>
                      <w:bCs/>
                      <w:color w:val="002060"/>
                      <w:sz w:val="32"/>
                      <w:szCs w:val="32"/>
                    </w:rPr>
                    <w:t xml:space="preserve">using commas to separate items in a list (Y2) </w:t>
                  </w:r>
                </w:p>
                <w:p w14:paraId="1CD7B440" w14:textId="77777777" w:rsidR="008B1F2F" w:rsidRPr="009B7C57" w:rsidRDefault="008B1F2F" w:rsidP="008B1F2F">
                  <w:pPr>
                    <w:spacing w:before="60" w:after="60"/>
                    <w:rPr>
                      <w:rFonts w:ascii="Boxes Script new" w:hAnsi="Boxes Script new" w:cs="Arial"/>
                      <w:sz w:val="32"/>
                      <w:szCs w:val="32"/>
                    </w:rPr>
                  </w:pPr>
                  <w:r w:rsidRPr="7D7DCA13">
                    <w:rPr>
                      <w:rFonts w:ascii="Boxes Script new" w:hAnsi="Boxes Script new" w:cs="Arial"/>
                      <w:b/>
                      <w:bCs/>
                      <w:color w:val="FF0000"/>
                      <w:sz w:val="32"/>
                      <w:szCs w:val="32"/>
                    </w:rPr>
                    <w:t>using apostrophes for contracted form and the possessive (singular), e.g.</w:t>
                  </w:r>
                  <w:r w:rsidRPr="7D7DCA13">
                    <w:rPr>
                      <w:rFonts w:ascii="Boxes Script new" w:hAnsi="Boxes Script new" w:cs="Arial"/>
                      <w:b/>
                      <w:bCs/>
                      <w:i/>
                      <w:iCs/>
                      <w:color w:val="FF0000"/>
                      <w:sz w:val="32"/>
                      <w:szCs w:val="32"/>
                    </w:rPr>
                    <w:t xml:space="preserve"> the girl’s name</w:t>
                  </w:r>
                  <w:r w:rsidRPr="7D7DCA13">
                    <w:rPr>
                      <w:rFonts w:ascii="Boxes Script new" w:hAnsi="Boxes Script new" w:cs="Arial"/>
                      <w:b/>
                      <w:bCs/>
                      <w:color w:val="FF0000"/>
                      <w:sz w:val="32"/>
                      <w:szCs w:val="32"/>
                    </w:rPr>
                    <w:t xml:space="preserve"> (Y2</w:t>
                  </w:r>
                  <w:r w:rsidRPr="7D7DCA13">
                    <w:rPr>
                      <w:rFonts w:ascii="Boxes Script new" w:hAnsi="Boxes Script new" w:cs="Arial"/>
                      <w:sz w:val="32"/>
                      <w:szCs w:val="32"/>
                    </w:rPr>
                    <w:t>)</w:t>
                  </w:r>
                </w:p>
                <w:p w14:paraId="1A2ACC7A" w14:textId="77777777" w:rsidR="008B1F2F" w:rsidRPr="009B7C57" w:rsidRDefault="008B1F2F" w:rsidP="008B1F2F">
                  <w:pPr>
                    <w:spacing w:before="60" w:after="60"/>
                    <w:rPr>
                      <w:rFonts w:ascii="Boxes Script new" w:hAnsi="Boxes Script new" w:cs="Arial"/>
                      <w:sz w:val="32"/>
                      <w:szCs w:val="32"/>
                    </w:rPr>
                  </w:pPr>
                  <w:r w:rsidRPr="7D7DCA13">
                    <w:rPr>
                      <w:rFonts w:ascii="Boxes Script new" w:hAnsi="Boxes Script new" w:cs="Arial"/>
                      <w:b/>
                      <w:bCs/>
                      <w:color w:val="FFC000" w:themeColor="accent4"/>
                      <w:sz w:val="32"/>
                      <w:szCs w:val="32"/>
                    </w:rPr>
                    <w:t>extending the range of sentences with more than one clause by using a wider range of conjunctions</w:t>
                  </w:r>
                  <w:r w:rsidRPr="7D7DCA13">
                    <w:rPr>
                      <w:rFonts w:ascii="Boxes Script new" w:hAnsi="Boxes Script new" w:cs="Arial"/>
                      <w:b/>
                      <w:bCs/>
                      <w:color w:val="FFC000" w:themeColor="accent4"/>
                      <w:sz w:val="32"/>
                      <w:szCs w:val="32"/>
                    </w:rPr>
                    <w:lastRenderedPageBreak/>
                    <w:t xml:space="preserve">, including </w:t>
                  </w:r>
                  <w:r w:rsidRPr="7D7DCA13">
                    <w:rPr>
                      <w:rFonts w:ascii="Boxes Script new" w:hAnsi="Boxes Script new" w:cs="Arial"/>
                      <w:b/>
                      <w:bCs/>
                      <w:i/>
                      <w:iCs/>
                      <w:color w:val="FFC000" w:themeColor="accent4"/>
                      <w:sz w:val="32"/>
                      <w:szCs w:val="32"/>
                    </w:rPr>
                    <w:t>when, if, because, although</w:t>
                  </w:r>
                  <w:r w:rsidRPr="7D7DCA13">
                    <w:rPr>
                      <w:rFonts w:ascii="Boxes Script new" w:hAnsi="Boxes Script new" w:cs="Arial"/>
                      <w:b/>
                      <w:bCs/>
                      <w:color w:val="FFC000" w:themeColor="accent4"/>
                      <w:sz w:val="32"/>
                      <w:szCs w:val="32"/>
                    </w:rPr>
                    <w:t xml:space="preserve"> (Y3)</w:t>
                  </w:r>
                  <w:r w:rsidRPr="7D7DCA13">
                    <w:rPr>
                      <w:rFonts w:ascii="Boxes Script new" w:hAnsi="Boxes Script new" w:cs="Arial"/>
                      <w:sz w:val="32"/>
                      <w:szCs w:val="32"/>
                    </w:rPr>
                    <w:t xml:space="preserve"> </w:t>
                  </w:r>
                </w:p>
                <w:p w14:paraId="76F313E6" w14:textId="77777777" w:rsidR="008B1F2F" w:rsidRPr="009B7C57" w:rsidRDefault="008B1F2F" w:rsidP="008B1F2F">
                  <w:pPr>
                    <w:spacing w:before="60" w:after="60"/>
                    <w:rPr>
                      <w:rFonts w:ascii="Boxes Script new" w:hAnsi="Boxes Script new" w:cs="Arial"/>
                      <w:b/>
                      <w:bCs/>
                      <w:color w:val="FF0000"/>
                      <w:sz w:val="32"/>
                      <w:szCs w:val="32"/>
                    </w:rPr>
                  </w:pPr>
                  <w:r w:rsidRPr="7D7DCA13">
                    <w:rPr>
                      <w:rFonts w:ascii="Boxes Script new" w:hAnsi="Boxes Script new" w:cs="Arial"/>
                      <w:b/>
                      <w:bCs/>
                      <w:color w:val="FF0000"/>
                      <w:sz w:val="32"/>
                      <w:szCs w:val="32"/>
                    </w:rPr>
                    <w:t xml:space="preserve">using conjunctions (e.g. </w:t>
                  </w:r>
                  <w:r w:rsidRPr="7D7DCA13">
                    <w:rPr>
                      <w:rFonts w:ascii="Boxes Script new" w:hAnsi="Boxes Script new" w:cs="Arial"/>
                      <w:b/>
                      <w:bCs/>
                      <w:i/>
                      <w:iCs/>
                      <w:color w:val="FF0000"/>
                      <w:sz w:val="32"/>
                      <w:szCs w:val="32"/>
                    </w:rPr>
                    <w:t>when, before, after, while, so, because</w:t>
                  </w:r>
                  <w:r w:rsidRPr="7D7DCA13">
                    <w:rPr>
                      <w:rFonts w:ascii="Boxes Script new" w:hAnsi="Boxes Script new" w:cs="Arial"/>
                      <w:b/>
                      <w:bCs/>
                      <w:color w:val="FF0000"/>
                      <w:sz w:val="32"/>
                      <w:szCs w:val="32"/>
                    </w:rPr>
                    <w:t xml:space="preserve">), adverbs (e.g. </w:t>
                  </w:r>
                  <w:r w:rsidRPr="7D7DCA13">
                    <w:rPr>
                      <w:rFonts w:ascii="Boxes Script new" w:hAnsi="Boxes Script new" w:cs="Arial"/>
                      <w:b/>
                      <w:bCs/>
                      <w:i/>
                      <w:iCs/>
                      <w:color w:val="FF0000"/>
                      <w:sz w:val="32"/>
                      <w:szCs w:val="32"/>
                    </w:rPr>
                    <w:t>then, next, soon, therefore</w:t>
                  </w:r>
                  <w:r w:rsidRPr="7D7DCA13">
                    <w:rPr>
                      <w:rFonts w:ascii="Boxes Script new" w:hAnsi="Boxes Script new" w:cs="Arial"/>
                      <w:b/>
                      <w:bCs/>
                      <w:color w:val="FF0000"/>
                      <w:sz w:val="32"/>
                      <w:szCs w:val="32"/>
                    </w:rPr>
                    <w:t xml:space="preserve">) and prepositions (e.g. </w:t>
                  </w:r>
                  <w:r w:rsidRPr="7D7DCA13">
                    <w:rPr>
                      <w:rFonts w:ascii="Boxes Script new" w:hAnsi="Boxes Script new" w:cs="Arial"/>
                      <w:b/>
                      <w:bCs/>
                      <w:i/>
                      <w:iCs/>
                      <w:color w:val="FF0000"/>
                      <w:sz w:val="32"/>
                      <w:szCs w:val="32"/>
                    </w:rPr>
                    <w:t>before, after, during, in, because of</w:t>
                  </w:r>
                  <w:r w:rsidRPr="7D7DCA13">
                    <w:rPr>
                      <w:rFonts w:ascii="Boxes Script new" w:hAnsi="Boxes Script new" w:cs="Arial"/>
                      <w:b/>
                      <w:bCs/>
                      <w:color w:val="FF0000"/>
                      <w:sz w:val="32"/>
                      <w:szCs w:val="32"/>
                    </w:rPr>
                    <w:t>) to express time, place and cause (Y3)</w:t>
                  </w:r>
                </w:p>
                <w:p w14:paraId="664F4581"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learn how to use:</w:t>
                  </w:r>
                </w:p>
                <w:p w14:paraId="0A2A55E2" w14:textId="77777777" w:rsidR="008B1F2F" w:rsidRPr="009B7C57" w:rsidRDefault="008B1F2F" w:rsidP="008B1F2F">
                  <w:pPr>
                    <w:spacing w:before="60" w:after="60"/>
                    <w:rPr>
                      <w:rFonts w:ascii="Boxes Script new" w:hAnsi="Boxes Script new" w:cs="Arial"/>
                      <w:sz w:val="32"/>
                      <w:szCs w:val="32"/>
                    </w:rPr>
                  </w:pPr>
                  <w:r w:rsidRPr="7D7DCA13">
                    <w:rPr>
                      <w:rFonts w:ascii="Boxes Script new" w:hAnsi="Boxes Script new" w:cs="Arial"/>
                      <w:b/>
                      <w:bCs/>
                      <w:color w:val="00B050"/>
                      <w:sz w:val="32"/>
                      <w:szCs w:val="32"/>
                    </w:rPr>
                    <w:t xml:space="preserve">sentences with different forms: statement, question, exclamation, command </w:t>
                  </w:r>
                  <w:r w:rsidRPr="7D7DCA13">
                    <w:rPr>
                      <w:rFonts w:ascii="Boxes Script new" w:hAnsi="Boxes Script new" w:cs="Arial"/>
                      <w:sz w:val="32"/>
                      <w:szCs w:val="32"/>
                    </w:rPr>
                    <w:lastRenderedPageBreak/>
                    <w:t xml:space="preserve">(Y2) </w:t>
                  </w:r>
                  <w:r w:rsidRPr="7D7DCA13">
                    <w:rPr>
                      <w:rFonts w:ascii="Boxes Script new" w:hAnsi="Boxes Script new" w:cs="Arial"/>
                      <w:b/>
                      <w:bCs/>
                      <w:color w:val="FFC000" w:themeColor="accent4"/>
                      <w:sz w:val="32"/>
                      <w:szCs w:val="32"/>
                    </w:rPr>
                    <w:t>(understanding how the grammatical patterns in a sentence indicate its function) (Y2)</w:t>
                  </w:r>
                </w:p>
                <w:p w14:paraId="152D87C9" w14:textId="77777777" w:rsidR="008B1F2F" w:rsidRPr="009B7C57" w:rsidRDefault="008B1F2F" w:rsidP="008B1F2F">
                  <w:pPr>
                    <w:spacing w:before="60" w:after="60"/>
                    <w:rPr>
                      <w:rFonts w:ascii="Boxes Script new" w:hAnsi="Boxes Script new" w:cs="Arial"/>
                      <w:b/>
                      <w:bCs/>
                      <w:color w:val="7030A0"/>
                      <w:sz w:val="32"/>
                      <w:szCs w:val="32"/>
                    </w:rPr>
                  </w:pPr>
                  <w:r w:rsidRPr="7D7DCA13">
                    <w:rPr>
                      <w:rFonts w:ascii="Boxes Script new" w:hAnsi="Boxes Script new" w:cs="Arial"/>
                      <w:b/>
                      <w:bCs/>
                      <w:color w:val="7030A0"/>
                      <w:sz w:val="32"/>
                      <w:szCs w:val="32"/>
                    </w:rPr>
                    <w:t>subordination (</w:t>
                  </w:r>
                  <w:r w:rsidRPr="7D7DCA13">
                    <w:rPr>
                      <w:rFonts w:ascii="Boxes Script new" w:hAnsi="Boxes Script new" w:cs="Arial"/>
                      <w:b/>
                      <w:bCs/>
                      <w:i/>
                      <w:iCs/>
                      <w:color w:val="7030A0"/>
                      <w:sz w:val="32"/>
                      <w:szCs w:val="32"/>
                    </w:rPr>
                    <w:t>when, if, that, because</w:t>
                  </w:r>
                  <w:r w:rsidRPr="7D7DCA13">
                    <w:rPr>
                      <w:rFonts w:ascii="Boxes Script new" w:hAnsi="Boxes Script new" w:cs="Arial"/>
                      <w:b/>
                      <w:bCs/>
                      <w:color w:val="7030A0"/>
                      <w:sz w:val="32"/>
                      <w:szCs w:val="32"/>
                    </w:rPr>
                    <w:t>) and co-ordination (</w:t>
                  </w:r>
                  <w:r w:rsidRPr="7D7DCA13">
                    <w:rPr>
                      <w:rFonts w:ascii="Boxes Script new" w:hAnsi="Boxes Script new" w:cs="Arial"/>
                      <w:b/>
                      <w:bCs/>
                      <w:i/>
                      <w:iCs/>
                      <w:color w:val="7030A0"/>
                      <w:sz w:val="32"/>
                      <w:szCs w:val="32"/>
                    </w:rPr>
                    <w:t>or, and, but</w:t>
                  </w:r>
                  <w:r w:rsidRPr="7D7DCA13">
                    <w:rPr>
                      <w:rFonts w:ascii="Boxes Script new" w:hAnsi="Boxes Script new" w:cs="Arial"/>
                      <w:b/>
                      <w:bCs/>
                      <w:color w:val="7030A0"/>
                      <w:sz w:val="32"/>
                      <w:szCs w:val="32"/>
                    </w:rPr>
                    <w:t>) (Y2)</w:t>
                  </w:r>
                </w:p>
                <w:p w14:paraId="0EBEE4D7" w14:textId="77777777" w:rsidR="008B1F2F" w:rsidRPr="009B7C57" w:rsidRDefault="008B1F2F" w:rsidP="008B1F2F">
                  <w:pPr>
                    <w:spacing w:before="60" w:after="60"/>
                    <w:rPr>
                      <w:rFonts w:ascii="Boxes Script new" w:hAnsi="Boxes Script new" w:cs="Arial"/>
                      <w:b/>
                      <w:bCs/>
                      <w:color w:val="FFC000" w:themeColor="accent4"/>
                      <w:sz w:val="32"/>
                      <w:szCs w:val="32"/>
                    </w:rPr>
                  </w:pPr>
                  <w:r w:rsidRPr="7D7DCA13">
                    <w:rPr>
                      <w:rFonts w:ascii="Boxes Script new" w:hAnsi="Boxes Script new" w:cs="Arial"/>
                      <w:b/>
                      <w:bCs/>
                      <w:color w:val="FFC000" w:themeColor="accent4"/>
                      <w:sz w:val="32"/>
                      <w:szCs w:val="32"/>
                    </w:rPr>
                    <w:t>headings and subheadings to aid presentation (Y3)</w:t>
                  </w:r>
                </w:p>
                <w:p w14:paraId="4C5DD622" w14:textId="77777777" w:rsidR="008B1F2F" w:rsidRPr="009B7C57" w:rsidRDefault="008B1F2F" w:rsidP="008B1F2F">
                  <w:pPr>
                    <w:pStyle w:val="ListParagraph"/>
                    <w:spacing w:before="60" w:after="60"/>
                    <w:ind w:left="0"/>
                    <w:rPr>
                      <w:rFonts w:ascii="Boxes Script new" w:hAnsi="Boxes Script new" w:cs="Arial"/>
                      <w:sz w:val="32"/>
                      <w:szCs w:val="32"/>
                    </w:rPr>
                  </w:pPr>
                </w:p>
                <w:p w14:paraId="46ECC1E0" w14:textId="77777777" w:rsidR="008B1F2F" w:rsidRPr="009B7C57" w:rsidRDefault="008B1F2F" w:rsidP="008B1F2F">
                  <w:pPr>
                    <w:spacing w:before="60" w:after="60"/>
                    <w:rPr>
                      <w:rFonts w:ascii="Boxes Script new" w:hAnsi="Boxes Script new" w:cs="Arial"/>
                      <w:b/>
                      <w:sz w:val="32"/>
                      <w:szCs w:val="32"/>
                    </w:rPr>
                  </w:pPr>
                  <w:r w:rsidRPr="009B7C57">
                    <w:rPr>
                      <w:rFonts w:ascii="Boxes Script new" w:hAnsi="Boxes Script new" w:cs="Arial"/>
                      <w:b/>
                      <w:sz w:val="32"/>
                      <w:szCs w:val="32"/>
                    </w:rPr>
                    <w:t>Terminology</w:t>
                  </w:r>
                </w:p>
                <w:p w14:paraId="03D67AF5"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Y2: statement, question, command, verb, apostrophe</w:t>
                  </w:r>
                </w:p>
                <w:p w14:paraId="5637AE8B"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Y3: preposition, conjunction, clause, </w:t>
                  </w:r>
                  <w:r w:rsidRPr="009B7C57">
                    <w:rPr>
                      <w:rFonts w:ascii="Boxes Script new" w:hAnsi="Boxes Script new" w:cs="Arial"/>
                      <w:sz w:val="32"/>
                      <w:szCs w:val="32"/>
                    </w:rPr>
                    <w:lastRenderedPageBreak/>
                    <w:t>subordinate clause</w:t>
                  </w:r>
                </w:p>
                <w:p w14:paraId="312FE469" w14:textId="77777777" w:rsidR="008B1F2F" w:rsidRPr="009B7C57" w:rsidRDefault="008B1F2F" w:rsidP="008B1F2F">
                  <w:pPr>
                    <w:spacing w:before="60" w:after="60"/>
                    <w:rPr>
                      <w:rFonts w:ascii="Boxes Script new" w:hAnsi="Boxes Script new" w:cstheme="minorHAnsi"/>
                      <w:color w:val="000000"/>
                      <w:sz w:val="32"/>
                      <w:szCs w:val="32"/>
                      <w:shd w:val="clear" w:color="auto" w:fill="FFFFFF"/>
                    </w:rPr>
                  </w:pPr>
                </w:p>
              </w:tc>
              <w:tc>
                <w:tcPr>
                  <w:tcW w:w="0" w:type="auto"/>
                  <w:shd w:val="clear" w:color="auto" w:fill="FFFFFF" w:themeFill="background1"/>
                </w:tcPr>
                <w:p w14:paraId="155A68CA" w14:textId="77777777" w:rsidR="008B1F2F" w:rsidRPr="009B7C57" w:rsidRDefault="008B1F2F" w:rsidP="008B1F2F">
                  <w:pPr>
                    <w:rPr>
                      <w:rFonts w:ascii="Boxes Script new" w:hAnsi="Boxes Script new" w:cs="Arial"/>
                      <w:b/>
                      <w:sz w:val="32"/>
                      <w:szCs w:val="32"/>
                    </w:rPr>
                  </w:pPr>
                  <w:r w:rsidRPr="009B7C57">
                    <w:rPr>
                      <w:rFonts w:ascii="Boxes Script new" w:hAnsi="Boxes Script new" w:cs="Arial"/>
                      <w:b/>
                      <w:sz w:val="32"/>
                      <w:szCs w:val="32"/>
                    </w:rPr>
                    <w:lastRenderedPageBreak/>
                    <w:t>SPAG</w:t>
                  </w:r>
                </w:p>
                <w:p w14:paraId="4872BC4A"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Pupils should be taught to:</w:t>
                  </w:r>
                </w:p>
                <w:p w14:paraId="74AE317B" w14:textId="77777777" w:rsidR="008B1F2F" w:rsidRPr="009B7C57" w:rsidRDefault="008B1F2F" w:rsidP="008B1F2F">
                  <w:pPr>
                    <w:rPr>
                      <w:rFonts w:ascii="Boxes Script new" w:hAnsi="Boxes Script new" w:cs="Arial"/>
                      <w:sz w:val="32"/>
                      <w:szCs w:val="32"/>
                    </w:rPr>
                  </w:pPr>
                  <w:r w:rsidRPr="009B7C57">
                    <w:rPr>
                      <w:rFonts w:ascii="Boxes Script new" w:hAnsi="Boxes Script new"/>
                      <w:sz w:val="32"/>
                      <w:szCs w:val="32"/>
                    </w:rPr>
                    <w:t>develop their understanding of the concepts set out in English Appendix 2 by:</w:t>
                  </w:r>
                </w:p>
                <w:p w14:paraId="59AD2A47" w14:textId="77777777" w:rsidR="008B1F2F" w:rsidRPr="009B7C57" w:rsidRDefault="008B1F2F" w:rsidP="008B1F2F">
                  <w:pPr>
                    <w:rPr>
                      <w:rFonts w:ascii="Boxes Script new" w:hAnsi="Boxes Script new"/>
                      <w:b/>
                      <w:bCs/>
                      <w:color w:val="002060"/>
                      <w:sz w:val="32"/>
                      <w:szCs w:val="32"/>
                    </w:rPr>
                  </w:pPr>
                  <w:r w:rsidRPr="7D7DCA13">
                    <w:rPr>
                      <w:rFonts w:ascii="Boxes Script new" w:hAnsi="Boxes Script new"/>
                      <w:b/>
                      <w:bCs/>
                      <w:color w:val="002060"/>
                      <w:sz w:val="32"/>
                      <w:szCs w:val="32"/>
                    </w:rPr>
                    <w:t>leaving spaces between words (Y1)</w:t>
                  </w:r>
                </w:p>
                <w:p w14:paraId="633BC387" w14:textId="77777777" w:rsidR="008B1F2F" w:rsidRPr="009B7C57" w:rsidRDefault="008B1F2F" w:rsidP="008B1F2F">
                  <w:pPr>
                    <w:rPr>
                      <w:rFonts w:ascii="Boxes Script new" w:hAnsi="Boxes Script new"/>
                      <w:b/>
                      <w:bCs/>
                      <w:color w:val="7030A0"/>
                      <w:sz w:val="32"/>
                      <w:szCs w:val="32"/>
                    </w:rPr>
                  </w:pPr>
                  <w:r w:rsidRPr="7D7DCA13">
                    <w:rPr>
                      <w:rFonts w:ascii="Boxes Script new" w:hAnsi="Boxes Script new"/>
                      <w:b/>
                      <w:bCs/>
                      <w:color w:val="7030A0"/>
                      <w:sz w:val="32"/>
                      <w:szCs w:val="32"/>
                    </w:rPr>
                    <w:t>beginning to punctuat</w:t>
                  </w:r>
                  <w:r w:rsidRPr="7D7DCA13">
                    <w:rPr>
                      <w:rFonts w:ascii="Boxes Script new" w:hAnsi="Boxes Script new"/>
                      <w:b/>
                      <w:bCs/>
                      <w:color w:val="7030A0"/>
                      <w:sz w:val="32"/>
                      <w:szCs w:val="32"/>
                    </w:rPr>
                    <w:lastRenderedPageBreak/>
                    <w:t>e sentences using a capital letter and a full stop…or exclamation mark (Y1)</w:t>
                  </w:r>
                </w:p>
                <w:p w14:paraId="06C8F4CD" w14:textId="77777777" w:rsidR="008B1F2F" w:rsidRPr="009B7C57" w:rsidRDefault="008B1F2F" w:rsidP="008B1F2F">
                  <w:pPr>
                    <w:rPr>
                      <w:rFonts w:ascii="Boxes Script new" w:hAnsi="Boxes Script new"/>
                      <w:b/>
                      <w:bCs/>
                      <w:color w:val="7030A0"/>
                      <w:sz w:val="32"/>
                      <w:szCs w:val="32"/>
                    </w:rPr>
                  </w:pPr>
                  <w:r w:rsidRPr="7D7DCA13">
                    <w:rPr>
                      <w:rFonts w:ascii="Boxes Script new" w:hAnsi="Boxes Script new" w:cs="Arial"/>
                      <w:b/>
                      <w:bCs/>
                      <w:color w:val="7030A0"/>
                      <w:sz w:val="32"/>
                      <w:szCs w:val="32"/>
                    </w:rPr>
                    <w:t xml:space="preserve">learning how to use both familiar and new punctuation correctly (see English Appendix 2), including full stops, capital letters, exclamation marks </w:t>
                  </w:r>
                  <w:r w:rsidRPr="7D7DCA13">
                    <w:rPr>
                      <w:rFonts w:ascii="Boxes Script new" w:hAnsi="Boxes Script new"/>
                      <w:b/>
                      <w:bCs/>
                      <w:color w:val="7030A0"/>
                      <w:sz w:val="32"/>
                      <w:szCs w:val="32"/>
                    </w:rPr>
                    <w:t>(Y2)</w:t>
                  </w:r>
                </w:p>
                <w:p w14:paraId="66641F62" w14:textId="77777777" w:rsidR="008B1F2F" w:rsidRPr="009B7C57" w:rsidRDefault="008B1F2F" w:rsidP="008B1F2F">
                  <w:pPr>
                    <w:pStyle w:val="Default"/>
                    <w:rPr>
                      <w:rFonts w:ascii="Boxes Script new" w:hAnsi="Boxes Script new"/>
                      <w:b/>
                      <w:bCs/>
                      <w:color w:val="7030A0"/>
                      <w:sz w:val="32"/>
                      <w:szCs w:val="32"/>
                    </w:rPr>
                  </w:pPr>
                  <w:r w:rsidRPr="7D7DCA13">
                    <w:rPr>
                      <w:rFonts w:ascii="Boxes Script new" w:hAnsi="Boxes Script new"/>
                      <w:b/>
                      <w:bCs/>
                      <w:color w:val="7030A0"/>
                      <w:sz w:val="32"/>
                      <w:szCs w:val="32"/>
                    </w:rPr>
                    <w:t>learn how to use:</w:t>
                  </w:r>
                </w:p>
                <w:p w14:paraId="2A14D44F" w14:textId="77777777" w:rsidR="008B1F2F" w:rsidRPr="009B7C57" w:rsidRDefault="008B1F2F" w:rsidP="008B1F2F">
                  <w:pPr>
                    <w:pStyle w:val="Default"/>
                    <w:rPr>
                      <w:rFonts w:ascii="Boxes Script new" w:hAnsi="Boxes Script new"/>
                      <w:b/>
                      <w:bCs/>
                      <w:color w:val="7030A0"/>
                      <w:sz w:val="32"/>
                      <w:szCs w:val="32"/>
                    </w:rPr>
                  </w:pPr>
                  <w:r w:rsidRPr="7D7DCA13">
                    <w:rPr>
                      <w:rFonts w:ascii="Boxes Script new" w:hAnsi="Boxes Script new"/>
                      <w:b/>
                      <w:bCs/>
                      <w:color w:val="7030A0"/>
                      <w:sz w:val="32"/>
                      <w:szCs w:val="32"/>
                    </w:rPr>
                    <w:t xml:space="preserve">expanded noun </w:t>
                  </w:r>
                  <w:r w:rsidRPr="7D7DCA13">
                    <w:rPr>
                      <w:rFonts w:ascii="Boxes Script new" w:hAnsi="Boxes Script new"/>
                      <w:b/>
                      <w:bCs/>
                      <w:color w:val="7030A0"/>
                      <w:sz w:val="32"/>
                      <w:szCs w:val="32"/>
                    </w:rPr>
                    <w:lastRenderedPageBreak/>
                    <w:t xml:space="preserve">phrases to describe and specify, e.g. </w:t>
                  </w:r>
                  <w:r w:rsidRPr="7D7DCA13">
                    <w:rPr>
                      <w:rFonts w:ascii="Boxes Script new" w:hAnsi="Boxes Script new"/>
                      <w:b/>
                      <w:bCs/>
                      <w:i/>
                      <w:iCs/>
                      <w:color w:val="7030A0"/>
                      <w:sz w:val="32"/>
                      <w:szCs w:val="32"/>
                    </w:rPr>
                    <w:t xml:space="preserve">the blue butterfly, plain flour, the man in the Moon </w:t>
                  </w:r>
                  <w:r w:rsidRPr="7D7DCA13">
                    <w:rPr>
                      <w:rFonts w:ascii="Boxes Script new" w:hAnsi="Boxes Script new"/>
                      <w:b/>
                      <w:bCs/>
                      <w:color w:val="7030A0"/>
                      <w:sz w:val="32"/>
                      <w:szCs w:val="32"/>
                    </w:rPr>
                    <w:t>(Y2)</w:t>
                  </w:r>
                </w:p>
                <w:p w14:paraId="7C21AF24" w14:textId="77777777" w:rsidR="008B1F2F" w:rsidRPr="009B7C57" w:rsidRDefault="008B1F2F" w:rsidP="008B1F2F">
                  <w:pPr>
                    <w:rPr>
                      <w:rFonts w:ascii="Boxes Script new" w:hAnsi="Boxes Script new"/>
                      <w:b/>
                      <w:bCs/>
                      <w:color w:val="7030A0"/>
                      <w:sz w:val="32"/>
                      <w:szCs w:val="32"/>
                    </w:rPr>
                  </w:pPr>
                  <w:r w:rsidRPr="7D7DCA13">
                    <w:rPr>
                      <w:rFonts w:ascii="Boxes Script new" w:hAnsi="Boxes Script new"/>
                      <w:b/>
                      <w:bCs/>
                      <w:color w:val="7030A0"/>
                      <w:sz w:val="32"/>
                      <w:szCs w:val="32"/>
                    </w:rPr>
                    <w:t>use (and understand (Y2)) the grammar terminology in English Appendix 2 in discussing their writing (Y1)</w:t>
                  </w:r>
                </w:p>
                <w:p w14:paraId="3348ED1E" w14:textId="77777777" w:rsidR="008B1F2F" w:rsidRPr="009B7C57" w:rsidRDefault="008B1F2F" w:rsidP="008B1F2F">
                  <w:pPr>
                    <w:rPr>
                      <w:rFonts w:ascii="Boxes Script new" w:hAnsi="Boxes Script new" w:cs="Arial"/>
                      <w:b/>
                      <w:sz w:val="32"/>
                      <w:szCs w:val="32"/>
                    </w:rPr>
                  </w:pPr>
                  <w:r w:rsidRPr="009B7C57">
                    <w:rPr>
                      <w:rFonts w:ascii="Boxes Script new" w:hAnsi="Boxes Script new" w:cs="Arial"/>
                      <w:b/>
                      <w:sz w:val="32"/>
                      <w:szCs w:val="32"/>
                    </w:rPr>
                    <w:t>Terminology</w:t>
                  </w:r>
                </w:p>
                <w:p w14:paraId="0FBD6740"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Y1: letter, capital letter, sentence, punctuati</w:t>
                  </w:r>
                  <w:r w:rsidRPr="009B7C57">
                    <w:rPr>
                      <w:rFonts w:ascii="Boxes Script new" w:hAnsi="Boxes Script new"/>
                      <w:sz w:val="32"/>
                      <w:szCs w:val="32"/>
                    </w:rPr>
                    <w:lastRenderedPageBreak/>
                    <w:t>on, full stop</w:t>
                  </w:r>
                </w:p>
                <w:p w14:paraId="702EC36F" w14:textId="77777777" w:rsidR="008B1F2F" w:rsidRPr="009B7C57" w:rsidRDefault="008B1F2F" w:rsidP="008B1F2F">
                  <w:pPr>
                    <w:rPr>
                      <w:rFonts w:ascii="Boxes Script new" w:hAnsi="Boxes Script new" w:cstheme="minorHAnsi"/>
                      <w:color w:val="000000"/>
                      <w:sz w:val="32"/>
                      <w:szCs w:val="32"/>
                      <w:shd w:val="clear" w:color="auto" w:fill="FFFFFF"/>
                    </w:rPr>
                  </w:pPr>
                  <w:r w:rsidRPr="009B7C57">
                    <w:rPr>
                      <w:rFonts w:ascii="Boxes Script new" w:hAnsi="Boxes Script new"/>
                      <w:sz w:val="32"/>
                      <w:szCs w:val="32"/>
                    </w:rPr>
                    <w:t>Y2: noun, noun phrase, adjective, comma</w:t>
                  </w:r>
                </w:p>
              </w:tc>
            </w:tr>
            <w:tr w:rsidR="008B1F2F" w:rsidRPr="009B7C57" w14:paraId="2599BF14" w14:textId="77777777" w:rsidTr="008B1F2F">
              <w:trPr>
                <w:trHeight w:val="279"/>
              </w:trPr>
              <w:tc>
                <w:tcPr>
                  <w:tcW w:w="0" w:type="auto"/>
                  <w:shd w:val="clear" w:color="auto" w:fill="FFFFFF" w:themeFill="background1"/>
                </w:tcPr>
                <w:p w14:paraId="72C73FFA" w14:textId="77777777" w:rsidR="008B1F2F" w:rsidRPr="009B7C57" w:rsidRDefault="008B1F2F" w:rsidP="008B1F2F">
                  <w:pPr>
                    <w:ind w:left="360"/>
                    <w:rPr>
                      <w:rFonts w:ascii="Boxes Script new" w:hAnsi="Boxes Script new" w:cstheme="minorHAnsi"/>
                      <w:b/>
                      <w:sz w:val="32"/>
                      <w:szCs w:val="32"/>
                    </w:rPr>
                  </w:pPr>
                  <w:r w:rsidRPr="009B7C57">
                    <w:rPr>
                      <w:rFonts w:ascii="Boxes Script new" w:hAnsi="Boxes Script new" w:cstheme="minorHAnsi"/>
                      <w:b/>
                      <w:sz w:val="32"/>
                      <w:szCs w:val="32"/>
                    </w:rPr>
                    <w:lastRenderedPageBreak/>
                    <w:t>Writing (Composition)</w:t>
                  </w:r>
                </w:p>
                <w:p w14:paraId="60EE4D35"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3114DFF8"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write sentences by:</w:t>
                  </w:r>
                </w:p>
                <w:p w14:paraId="08E0EE49"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saying out loud what they are going to write about (Y1)</w:t>
                  </w:r>
                </w:p>
                <w:p w14:paraId="38221B0C"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composing a sentence orally before writing it (Y1)</w:t>
                  </w:r>
                </w:p>
                <w:p w14:paraId="0F745B8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sequencing sentences to </w:t>
                  </w:r>
                  <w:r w:rsidRPr="009B7C57">
                    <w:rPr>
                      <w:rFonts w:ascii="Boxes Script new" w:hAnsi="Boxes Script new" w:cs="Arial"/>
                      <w:sz w:val="32"/>
                      <w:szCs w:val="32"/>
                    </w:rPr>
                    <w:lastRenderedPageBreak/>
                    <w:t>form short narratives (Y1)</w:t>
                  </w:r>
                </w:p>
                <w:p w14:paraId="7DE7038E"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re-reading what they have written to check that it makes sense (Y1)</w:t>
                  </w:r>
                </w:p>
                <w:p w14:paraId="2280586C"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consider what they are going to write before beginning by:</w:t>
                  </w:r>
                </w:p>
                <w:p w14:paraId="30CCE833"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planning or saying out loud what they are going to write about (Y2)</w:t>
                  </w:r>
                </w:p>
                <w:p w14:paraId="3FF4B283"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lastRenderedPageBreak/>
                    <w:t>writing down ideas and/or key words, including new vocabulary (Y2)</w:t>
                  </w:r>
                </w:p>
                <w:p w14:paraId="29711818"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encapsulating what they want to say, sentence by sentence (Y2)</w:t>
                  </w:r>
                </w:p>
                <w:p w14:paraId="72B615A6"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develop positive attitudes towards and stamina for writing by:</w:t>
                  </w:r>
                </w:p>
                <w:p w14:paraId="4E6985B4"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writing narratives about persona</w:t>
                  </w:r>
                  <w:r w:rsidRPr="009B7C57">
                    <w:rPr>
                      <w:rFonts w:ascii="Boxes Script new" w:hAnsi="Boxes Script new" w:cs="Arial"/>
                      <w:sz w:val="32"/>
                      <w:szCs w:val="32"/>
                    </w:rPr>
                    <w:lastRenderedPageBreak/>
                    <w:t>l experiences and those of others (real and fictional) (Y2)</w:t>
                  </w:r>
                </w:p>
                <w:p w14:paraId="413B22BB"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writing for different purposes (Y2)</w:t>
                  </w:r>
                </w:p>
                <w:p w14:paraId="14B03FB2"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make simple additions,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p>
                <w:p w14:paraId="48884862"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evaluating their writing with the teacher and other </w:t>
                  </w:r>
                  <w:r w:rsidRPr="009B7C57">
                    <w:rPr>
                      <w:rFonts w:ascii="Boxes Script new" w:hAnsi="Boxes Script new" w:cs="Arial"/>
                      <w:sz w:val="32"/>
                      <w:szCs w:val="32"/>
                    </w:rPr>
                    <w:lastRenderedPageBreak/>
                    <w:t>pupils (Y2)</w:t>
                  </w:r>
                </w:p>
                <w:p w14:paraId="2F4DC4B3"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re-reading to check that their writing makes sense and that verbs to indicate time are used correctly and consistently, including verbs in the progressive form (Y2)</w:t>
                  </w:r>
                </w:p>
                <w:p w14:paraId="557FCC7C"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proofreading to check for errors in </w:t>
                  </w:r>
                  <w:r w:rsidRPr="009B7C57">
                    <w:rPr>
                      <w:rFonts w:ascii="Boxes Script new" w:hAnsi="Boxes Script new" w:cs="Arial"/>
                      <w:sz w:val="32"/>
                      <w:szCs w:val="32"/>
                    </w:rPr>
                    <w:lastRenderedPageBreak/>
                    <w:t xml:space="preserve">spelling, </w:t>
                  </w:r>
                  <w:proofErr w:type="gramStart"/>
                  <w:r w:rsidRPr="009B7C57">
                    <w:rPr>
                      <w:rFonts w:ascii="Boxes Script new" w:hAnsi="Boxes Script new" w:cs="Arial"/>
                      <w:sz w:val="32"/>
                      <w:szCs w:val="32"/>
                    </w:rPr>
                    <w:t>grammar</w:t>
                  </w:r>
                  <w:proofErr w:type="gramEnd"/>
                  <w:r w:rsidRPr="009B7C57">
                    <w:rPr>
                      <w:rFonts w:ascii="Boxes Script new" w:hAnsi="Boxes Script new" w:cs="Arial"/>
                      <w:sz w:val="32"/>
                      <w:szCs w:val="32"/>
                    </w:rPr>
                    <w:t xml:space="preserve"> and punctuation (e.g. ends of sentences punctuated correctly) (Y2)</w:t>
                  </w:r>
                </w:p>
                <w:p w14:paraId="22D4998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discuss what they have written with the teacher or other pupils (Y1)</w:t>
                  </w:r>
                </w:p>
                <w:p w14:paraId="51117EEB"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read aloud their writing clearly enough to be heard by their peers and the </w:t>
                  </w:r>
                  <w:r w:rsidRPr="009B7C57">
                    <w:rPr>
                      <w:rFonts w:ascii="Boxes Script new" w:hAnsi="Boxes Script new" w:cs="Arial"/>
                      <w:sz w:val="32"/>
                      <w:szCs w:val="32"/>
                    </w:rPr>
                    <w:lastRenderedPageBreak/>
                    <w:t>teacher (Y1)</w:t>
                  </w:r>
                </w:p>
                <w:p w14:paraId="273ED8C9"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read aloud what they have written with appropriate intonation to make the meaning clear (Y2)</w:t>
                  </w:r>
                </w:p>
                <w:p w14:paraId="310F6193"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361F13FA" w14:textId="77777777" w:rsidR="008B1F2F" w:rsidRPr="009B7C57" w:rsidRDefault="008B1F2F" w:rsidP="008B1F2F">
                  <w:pPr>
                    <w:ind w:left="360"/>
                    <w:rPr>
                      <w:rFonts w:ascii="Boxes Script new" w:hAnsi="Boxes Script new" w:cstheme="minorHAnsi"/>
                      <w:b/>
                      <w:sz w:val="32"/>
                      <w:szCs w:val="32"/>
                    </w:rPr>
                  </w:pPr>
                  <w:r w:rsidRPr="009B7C57">
                    <w:rPr>
                      <w:rFonts w:ascii="Boxes Script new" w:hAnsi="Boxes Script new" w:cstheme="minorHAnsi"/>
                      <w:b/>
                      <w:sz w:val="32"/>
                      <w:szCs w:val="32"/>
                    </w:rPr>
                    <w:lastRenderedPageBreak/>
                    <w:t>Writing (Composition)</w:t>
                  </w:r>
                </w:p>
                <w:p w14:paraId="614E33E9"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102A6689"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write sentences by:</w:t>
                  </w:r>
                </w:p>
                <w:p w14:paraId="45AC5708"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saying out loud what they are going to write about (Y1)</w:t>
                  </w:r>
                </w:p>
                <w:p w14:paraId="7F93AFC2"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composing a sentence orally before writing it (Y1)</w:t>
                  </w:r>
                </w:p>
                <w:p w14:paraId="5FCAAE38"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re-reading what they </w:t>
                  </w:r>
                  <w:r w:rsidRPr="009B7C57">
                    <w:rPr>
                      <w:rFonts w:ascii="Boxes Script new" w:hAnsi="Boxes Script new" w:cs="Arial"/>
                      <w:sz w:val="32"/>
                      <w:szCs w:val="32"/>
                    </w:rPr>
                    <w:lastRenderedPageBreak/>
                    <w:t>have written to check that it makes sense (Y1)</w:t>
                  </w:r>
                </w:p>
                <w:p w14:paraId="7D8A8736"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discuss what they have written with the teacher or other pupils (Y1)</w:t>
                  </w:r>
                </w:p>
                <w:p w14:paraId="46721FE6"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233E8902" w14:textId="77777777" w:rsidR="008B1F2F" w:rsidRPr="009B7C57" w:rsidRDefault="008B1F2F" w:rsidP="008B1F2F">
                  <w:pPr>
                    <w:spacing w:before="60" w:after="60"/>
                    <w:ind w:left="360"/>
                    <w:rPr>
                      <w:rFonts w:ascii="Boxes Script new" w:hAnsi="Boxes Script new" w:cstheme="minorHAnsi"/>
                      <w:b/>
                      <w:sz w:val="32"/>
                      <w:szCs w:val="32"/>
                    </w:rPr>
                  </w:pPr>
                  <w:r w:rsidRPr="009B7C57">
                    <w:rPr>
                      <w:rFonts w:ascii="Boxes Script new" w:hAnsi="Boxes Script new" w:cstheme="minorHAnsi"/>
                      <w:b/>
                      <w:sz w:val="32"/>
                      <w:szCs w:val="32"/>
                    </w:rPr>
                    <w:lastRenderedPageBreak/>
                    <w:t>Writing (Composition)</w:t>
                  </w:r>
                </w:p>
                <w:p w14:paraId="311ACC06"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6C11C1CB"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write sentences by:</w:t>
                  </w:r>
                </w:p>
                <w:p w14:paraId="00446AC2"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saying out loud what they are going to write about (Y1)</w:t>
                  </w:r>
                </w:p>
                <w:p w14:paraId="5BC03811"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composing a sentence orally before writing it (Y1)</w:t>
                  </w:r>
                </w:p>
                <w:p w14:paraId="7833C8BA"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sequencing sentences to form short </w:t>
                  </w:r>
                  <w:r w:rsidRPr="009B7C57">
                    <w:rPr>
                      <w:rFonts w:ascii="Boxes Script new" w:hAnsi="Boxes Script new" w:cs="Arial"/>
                      <w:sz w:val="32"/>
                      <w:szCs w:val="32"/>
                    </w:rPr>
                    <w:lastRenderedPageBreak/>
                    <w:t>narratives (Y1)</w:t>
                  </w:r>
                </w:p>
                <w:p w14:paraId="75A88D04"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re-reading what they have written to check that it makes sense (Y1)</w:t>
                  </w:r>
                </w:p>
                <w:p w14:paraId="5E36BF9F"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make simple additions,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p>
                <w:p w14:paraId="756229A0"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discuss what they have written with the teacher or other pupils (Y1)</w:t>
                  </w:r>
                </w:p>
                <w:p w14:paraId="51E3CA6C"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read aloud their writing clearly </w:t>
                  </w:r>
                  <w:r w:rsidRPr="009B7C57">
                    <w:rPr>
                      <w:rFonts w:ascii="Boxes Script new" w:hAnsi="Boxes Script new" w:cs="Arial"/>
                      <w:sz w:val="32"/>
                      <w:szCs w:val="32"/>
                    </w:rPr>
                    <w:lastRenderedPageBreak/>
                    <w:t>enough to be heard by their peers and the teacher (Y1)</w:t>
                  </w:r>
                </w:p>
                <w:p w14:paraId="2AD96F45" w14:textId="77777777" w:rsidR="008B1F2F" w:rsidRPr="009B7C57" w:rsidRDefault="008B1F2F" w:rsidP="008B1F2F">
                  <w:pPr>
                    <w:jc w:val="center"/>
                    <w:rPr>
                      <w:rFonts w:ascii="Boxes Script new" w:hAnsi="Boxes Script new"/>
                      <w:b/>
                      <w:sz w:val="32"/>
                      <w:szCs w:val="32"/>
                      <w:u w:val="single"/>
                    </w:rPr>
                  </w:pPr>
                </w:p>
              </w:tc>
              <w:tc>
                <w:tcPr>
                  <w:tcW w:w="0" w:type="auto"/>
                  <w:shd w:val="clear" w:color="auto" w:fill="FFFFFF" w:themeFill="background1"/>
                </w:tcPr>
                <w:p w14:paraId="728E8254" w14:textId="77777777" w:rsidR="008B1F2F" w:rsidRPr="009B7C57" w:rsidRDefault="008B1F2F" w:rsidP="008B1F2F">
                  <w:pPr>
                    <w:spacing w:before="60" w:after="60"/>
                    <w:ind w:left="360"/>
                    <w:rPr>
                      <w:rFonts w:ascii="Boxes Script new" w:hAnsi="Boxes Script new" w:cstheme="minorHAnsi"/>
                      <w:b/>
                      <w:sz w:val="32"/>
                      <w:szCs w:val="32"/>
                    </w:rPr>
                  </w:pPr>
                  <w:r w:rsidRPr="009B7C57">
                    <w:rPr>
                      <w:rFonts w:ascii="Boxes Script new" w:hAnsi="Boxes Script new" w:cstheme="minorHAnsi"/>
                      <w:b/>
                      <w:sz w:val="32"/>
                      <w:szCs w:val="32"/>
                    </w:rPr>
                    <w:lastRenderedPageBreak/>
                    <w:t>Writing (Composition)</w:t>
                  </w:r>
                </w:p>
                <w:p w14:paraId="602ACFAB"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656DB666"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write sentences by:</w:t>
                  </w:r>
                </w:p>
                <w:p w14:paraId="3CFB5ABF"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saying out loud what they are going to write about (Y1)</w:t>
                  </w:r>
                </w:p>
                <w:p w14:paraId="11D51640"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re-reading what they have written to check that it makes </w:t>
                  </w:r>
                  <w:r w:rsidRPr="009B7C57">
                    <w:rPr>
                      <w:rFonts w:ascii="Boxes Script new" w:hAnsi="Boxes Script new" w:cs="Arial"/>
                      <w:sz w:val="32"/>
                      <w:szCs w:val="32"/>
                    </w:rPr>
                    <w:lastRenderedPageBreak/>
                    <w:t>sense (Y1)</w:t>
                  </w:r>
                </w:p>
                <w:p w14:paraId="36C345F4"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consider what they are going to write before beginning by:</w:t>
                  </w:r>
                </w:p>
                <w:p w14:paraId="7C5F7E06"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planning or saying out loud what they are going to write about (Y2)</w:t>
                  </w:r>
                </w:p>
                <w:p w14:paraId="7672AAF5"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writing down ideas and/or key words, including new vocabulary (Y2)</w:t>
                  </w:r>
                </w:p>
                <w:p w14:paraId="28155FBB"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develop positive </w:t>
                  </w:r>
                  <w:r w:rsidRPr="009B7C57">
                    <w:rPr>
                      <w:rFonts w:ascii="Boxes Script new" w:hAnsi="Boxes Script new" w:cs="Arial"/>
                      <w:sz w:val="32"/>
                      <w:szCs w:val="32"/>
                    </w:rPr>
                    <w:lastRenderedPageBreak/>
                    <w:t>attitudes towards and stamina for writing by:</w:t>
                  </w:r>
                </w:p>
                <w:p w14:paraId="570663F8"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writing poetry (Y2)</w:t>
                  </w:r>
                </w:p>
                <w:p w14:paraId="2B361589"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make simple additions,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r w:rsidRPr="009B7C57">
                    <w:rPr>
                      <w:rFonts w:ascii="Boxes Script new" w:hAnsi="Boxes Script new"/>
                      <w:sz w:val="32"/>
                      <w:szCs w:val="32"/>
                    </w:rPr>
                    <w:tab/>
                  </w:r>
                </w:p>
                <w:p w14:paraId="54E4E696"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evaluating their writing with the teacher and other pupils (Y2)</w:t>
                  </w:r>
                </w:p>
                <w:p w14:paraId="6C6EDCB6"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proofreading </w:t>
                  </w:r>
                  <w:r w:rsidRPr="009B7C57">
                    <w:rPr>
                      <w:rFonts w:ascii="Boxes Script new" w:hAnsi="Boxes Script new" w:cs="Arial"/>
                      <w:sz w:val="32"/>
                      <w:szCs w:val="32"/>
                    </w:rPr>
                    <w:lastRenderedPageBreak/>
                    <w:t xml:space="preserve">to check for errors in spelling, </w:t>
                  </w:r>
                  <w:proofErr w:type="gramStart"/>
                  <w:r w:rsidRPr="009B7C57">
                    <w:rPr>
                      <w:rFonts w:ascii="Boxes Script new" w:hAnsi="Boxes Script new" w:cs="Arial"/>
                      <w:sz w:val="32"/>
                      <w:szCs w:val="32"/>
                    </w:rPr>
                    <w:t>grammar</w:t>
                  </w:r>
                  <w:proofErr w:type="gramEnd"/>
                  <w:r w:rsidRPr="009B7C57">
                    <w:rPr>
                      <w:rFonts w:ascii="Boxes Script new" w:hAnsi="Boxes Script new" w:cs="Arial"/>
                      <w:sz w:val="32"/>
                      <w:szCs w:val="32"/>
                    </w:rPr>
                    <w:t xml:space="preserve"> and punctuation (e.g. ends of sentences punctuated correctly) (Y2)</w:t>
                  </w:r>
                </w:p>
                <w:p w14:paraId="7416123F"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discuss what they have written with the teacher or other pupils (Y1)</w:t>
                  </w:r>
                </w:p>
                <w:p w14:paraId="0DC6FCE4"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read aloud their writing clearly enough to be </w:t>
                  </w:r>
                  <w:r w:rsidRPr="009B7C57">
                    <w:rPr>
                      <w:rFonts w:ascii="Boxes Script new" w:hAnsi="Boxes Script new" w:cs="Arial"/>
                      <w:sz w:val="32"/>
                      <w:szCs w:val="32"/>
                    </w:rPr>
                    <w:lastRenderedPageBreak/>
                    <w:t>heard by their peers and the teacher (Y1)</w:t>
                  </w:r>
                </w:p>
                <w:p w14:paraId="25E07000"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read aloud what they have written with appropriate intonation to make the meaning clear (Y2)</w:t>
                  </w:r>
                </w:p>
                <w:p w14:paraId="2E357A2E" w14:textId="77777777" w:rsidR="008B1F2F" w:rsidRPr="009B7C57" w:rsidRDefault="008B1F2F" w:rsidP="008B1F2F">
                  <w:pPr>
                    <w:jc w:val="center"/>
                    <w:rPr>
                      <w:rFonts w:ascii="Boxes Script new" w:hAnsi="Boxes Script new"/>
                      <w:sz w:val="32"/>
                      <w:szCs w:val="32"/>
                    </w:rPr>
                  </w:pPr>
                </w:p>
              </w:tc>
              <w:tc>
                <w:tcPr>
                  <w:tcW w:w="0" w:type="auto"/>
                  <w:shd w:val="clear" w:color="auto" w:fill="FFFFFF" w:themeFill="background1"/>
                </w:tcPr>
                <w:p w14:paraId="549D09CE" w14:textId="77777777" w:rsidR="008B1F2F" w:rsidRPr="009B7C57" w:rsidRDefault="008B1F2F" w:rsidP="008B1F2F">
                  <w:pPr>
                    <w:ind w:left="360"/>
                    <w:rPr>
                      <w:rFonts w:ascii="Boxes Script new" w:hAnsi="Boxes Script new"/>
                      <w:b/>
                      <w:sz w:val="32"/>
                      <w:szCs w:val="32"/>
                      <w:u w:val="single"/>
                    </w:rPr>
                  </w:pPr>
                  <w:r w:rsidRPr="009B7C57">
                    <w:rPr>
                      <w:rFonts w:ascii="Boxes Script new" w:hAnsi="Boxes Script new"/>
                      <w:b/>
                      <w:sz w:val="32"/>
                      <w:szCs w:val="32"/>
                      <w:u w:val="single"/>
                    </w:rPr>
                    <w:lastRenderedPageBreak/>
                    <w:t>Writing</w:t>
                  </w:r>
                </w:p>
                <w:p w14:paraId="278E0E89" w14:textId="77777777" w:rsidR="008B1F2F" w:rsidRPr="009B7C57" w:rsidRDefault="008B1F2F" w:rsidP="008B1F2F">
                  <w:pPr>
                    <w:rPr>
                      <w:rFonts w:ascii="Boxes Script new" w:hAnsi="Boxes Script new"/>
                      <w:b/>
                      <w:sz w:val="32"/>
                      <w:szCs w:val="32"/>
                      <w:u w:val="single"/>
                    </w:rPr>
                  </w:pPr>
                </w:p>
                <w:p w14:paraId="0FD06A6D"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Write sentences by:</w:t>
                  </w:r>
                </w:p>
                <w:p w14:paraId="498F841B" w14:textId="77777777" w:rsidR="008B1F2F" w:rsidRPr="009B7C57" w:rsidRDefault="008B1F2F" w:rsidP="008B1F2F">
                  <w:pPr>
                    <w:spacing w:before="40" w:after="40"/>
                    <w:ind w:left="360"/>
                    <w:rPr>
                      <w:rFonts w:ascii="Boxes Script new" w:hAnsi="Boxes Script new" w:cs="Arial"/>
                      <w:sz w:val="32"/>
                      <w:szCs w:val="32"/>
                    </w:rPr>
                  </w:pPr>
                  <w:r w:rsidRPr="009B7C57">
                    <w:rPr>
                      <w:rFonts w:ascii="Boxes Script new" w:hAnsi="Boxes Script new"/>
                      <w:sz w:val="32"/>
                      <w:szCs w:val="32"/>
                    </w:rPr>
                    <w:t>saying out loud what they are going to write about</w:t>
                  </w:r>
                </w:p>
                <w:p w14:paraId="21CBD59B" w14:textId="77777777" w:rsidR="008B1F2F" w:rsidRPr="009B7C57" w:rsidRDefault="008B1F2F" w:rsidP="008B1F2F">
                  <w:pPr>
                    <w:spacing w:before="40" w:after="40"/>
                    <w:ind w:left="360"/>
                    <w:rPr>
                      <w:rFonts w:ascii="Boxes Script new" w:hAnsi="Boxes Script new" w:cs="Arial"/>
                      <w:sz w:val="32"/>
                      <w:szCs w:val="32"/>
                    </w:rPr>
                  </w:pPr>
                  <w:r w:rsidRPr="009B7C57">
                    <w:rPr>
                      <w:rFonts w:ascii="Boxes Script new" w:hAnsi="Boxes Script new"/>
                      <w:sz w:val="32"/>
                      <w:szCs w:val="32"/>
                    </w:rPr>
                    <w:t xml:space="preserve">composing a </w:t>
                  </w:r>
                  <w:proofErr w:type="gramStart"/>
                  <w:r w:rsidRPr="009B7C57">
                    <w:rPr>
                      <w:rFonts w:ascii="Boxes Script new" w:hAnsi="Boxes Script new"/>
                      <w:sz w:val="32"/>
                      <w:szCs w:val="32"/>
                    </w:rPr>
                    <w:t>sentence  orally</w:t>
                  </w:r>
                  <w:proofErr w:type="gramEnd"/>
                  <w:r w:rsidRPr="009B7C57">
                    <w:rPr>
                      <w:rFonts w:ascii="Boxes Script new" w:hAnsi="Boxes Script new"/>
                      <w:sz w:val="32"/>
                      <w:szCs w:val="32"/>
                    </w:rPr>
                    <w:t xml:space="preserve"> before writing it</w:t>
                  </w:r>
                </w:p>
                <w:p w14:paraId="23CE4DF6" w14:textId="77777777" w:rsidR="008B1F2F" w:rsidRPr="009B7C57" w:rsidRDefault="008B1F2F" w:rsidP="008B1F2F">
                  <w:pPr>
                    <w:spacing w:before="40" w:after="40"/>
                    <w:ind w:left="360"/>
                    <w:rPr>
                      <w:rFonts w:ascii="Boxes Script new" w:hAnsi="Boxes Script new" w:cs="Arial"/>
                      <w:sz w:val="32"/>
                      <w:szCs w:val="32"/>
                    </w:rPr>
                  </w:pPr>
                  <w:r w:rsidRPr="009B7C57">
                    <w:rPr>
                      <w:rFonts w:ascii="Boxes Script new" w:hAnsi="Boxes Script new"/>
                      <w:sz w:val="32"/>
                      <w:szCs w:val="32"/>
                    </w:rPr>
                    <w:t xml:space="preserve">sequencing sentences to form short </w:t>
                  </w:r>
                  <w:proofErr w:type="gramStart"/>
                  <w:r w:rsidRPr="009B7C57">
                    <w:rPr>
                      <w:rFonts w:ascii="Boxes Script new" w:hAnsi="Boxes Script new"/>
                      <w:sz w:val="32"/>
                      <w:szCs w:val="32"/>
                    </w:rPr>
                    <w:t>narratives</w:t>
                  </w:r>
                  <w:proofErr w:type="gramEnd"/>
                  <w:r w:rsidRPr="009B7C57">
                    <w:rPr>
                      <w:rFonts w:ascii="Boxes Script new" w:hAnsi="Boxes Script new"/>
                      <w:sz w:val="32"/>
                      <w:szCs w:val="32"/>
                    </w:rPr>
                    <w:t xml:space="preserve"> </w:t>
                  </w:r>
                </w:p>
                <w:p w14:paraId="3C91A81D"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lastRenderedPageBreak/>
                    <w:t>re-reading what they have written to check that it makes sense (Yr1)</w:t>
                  </w:r>
                </w:p>
                <w:p w14:paraId="3AEB40E5" w14:textId="77777777" w:rsidR="008B1F2F" w:rsidRPr="009B7C57" w:rsidRDefault="008B1F2F" w:rsidP="008B1F2F">
                  <w:pPr>
                    <w:rPr>
                      <w:rFonts w:ascii="Boxes Script new" w:hAnsi="Boxes Script new"/>
                      <w:sz w:val="32"/>
                      <w:szCs w:val="32"/>
                    </w:rPr>
                  </w:pPr>
                </w:p>
                <w:p w14:paraId="6E255B4B"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Develop positive attitudes </w:t>
                  </w:r>
                  <w:proofErr w:type="gramStart"/>
                  <w:r w:rsidRPr="009B7C57">
                    <w:rPr>
                      <w:rFonts w:ascii="Boxes Script new" w:hAnsi="Boxes Script new"/>
                      <w:sz w:val="32"/>
                      <w:szCs w:val="32"/>
                    </w:rPr>
                    <w:t>towards  and</w:t>
                  </w:r>
                  <w:proofErr w:type="gramEnd"/>
                  <w:r w:rsidRPr="009B7C57">
                    <w:rPr>
                      <w:rFonts w:ascii="Boxes Script new" w:hAnsi="Boxes Script new"/>
                      <w:sz w:val="32"/>
                      <w:szCs w:val="32"/>
                    </w:rPr>
                    <w:t xml:space="preserve"> stamina for writing by:</w:t>
                  </w:r>
                </w:p>
                <w:p w14:paraId="2A2C3EBD"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writing narratives about personal experiences and those of others, </w:t>
                  </w:r>
                </w:p>
                <w:p w14:paraId="7E6FA11D"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writing about </w:t>
                  </w:r>
                  <w:r w:rsidRPr="009B7C57">
                    <w:rPr>
                      <w:rFonts w:ascii="Boxes Script new" w:hAnsi="Boxes Script new"/>
                      <w:sz w:val="32"/>
                      <w:szCs w:val="32"/>
                    </w:rPr>
                    <w:lastRenderedPageBreak/>
                    <w:t>real events (Yr2)</w:t>
                  </w:r>
                </w:p>
                <w:p w14:paraId="1B84C82E" w14:textId="77777777" w:rsidR="008B1F2F" w:rsidRPr="009B7C57" w:rsidRDefault="008B1F2F" w:rsidP="008B1F2F">
                  <w:pPr>
                    <w:rPr>
                      <w:rFonts w:ascii="Boxes Script new" w:hAnsi="Boxes Script new"/>
                      <w:sz w:val="32"/>
                      <w:szCs w:val="32"/>
                    </w:rPr>
                  </w:pPr>
                </w:p>
                <w:p w14:paraId="50003CE4"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Consider what they are going to write before beginning by</w:t>
                  </w:r>
                  <w:proofErr w:type="gramStart"/>
                  <w:r w:rsidRPr="009B7C57">
                    <w:rPr>
                      <w:rFonts w:ascii="Boxes Script new" w:hAnsi="Boxes Script new"/>
                      <w:sz w:val="32"/>
                      <w:szCs w:val="32"/>
                    </w:rPr>
                    <w:t>:  (</w:t>
                  </w:r>
                  <w:proofErr w:type="gramEnd"/>
                  <w:r w:rsidRPr="009B7C57">
                    <w:rPr>
                      <w:rFonts w:ascii="Boxes Script new" w:hAnsi="Boxes Script new"/>
                      <w:sz w:val="32"/>
                      <w:szCs w:val="32"/>
                    </w:rPr>
                    <w:t>Yr2)</w:t>
                  </w:r>
                </w:p>
                <w:p w14:paraId="342CC8CD"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planning or saying out loud what they are going to write about (Yr2)</w:t>
                  </w:r>
                </w:p>
                <w:p w14:paraId="35202F60"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writing down ideas and/or key words, including new vocabulary (Yr2)</w:t>
                  </w:r>
                </w:p>
                <w:p w14:paraId="2EC6339E"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lastRenderedPageBreak/>
                    <w:t>encapsulating what they want to say, sentence by sentence (Yr2)</w:t>
                  </w:r>
                </w:p>
                <w:p w14:paraId="04B701A7"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7BC7218E"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lastRenderedPageBreak/>
                    <w:t>Writing</w:t>
                  </w:r>
                </w:p>
                <w:p w14:paraId="215F4624" w14:textId="77777777" w:rsidR="008B1F2F" w:rsidRPr="009B7C57" w:rsidRDefault="008B1F2F" w:rsidP="008B1F2F">
                  <w:pPr>
                    <w:rPr>
                      <w:rFonts w:ascii="Boxes Script new" w:hAnsi="Boxes Script new" w:cs="Arial"/>
                      <w:b/>
                      <w:sz w:val="32"/>
                      <w:szCs w:val="32"/>
                    </w:rPr>
                  </w:pPr>
                </w:p>
                <w:p w14:paraId="5F1288CD"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Write sentences by:</w:t>
                  </w:r>
                </w:p>
                <w:p w14:paraId="6517036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sz w:val="32"/>
                      <w:szCs w:val="32"/>
                    </w:rPr>
                    <w:t>saying out loud what they are going to write about</w:t>
                  </w:r>
                </w:p>
                <w:p w14:paraId="3EE97116"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sz w:val="32"/>
                      <w:szCs w:val="32"/>
                    </w:rPr>
                    <w:t>composing a sentence orally before writing it</w:t>
                  </w:r>
                </w:p>
                <w:p w14:paraId="1CA43276"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sz w:val="32"/>
                      <w:szCs w:val="32"/>
                    </w:rPr>
                    <w:t xml:space="preserve">sequencing sentences to form short </w:t>
                  </w:r>
                  <w:proofErr w:type="gramStart"/>
                  <w:r w:rsidRPr="009B7C57">
                    <w:rPr>
                      <w:rFonts w:ascii="Boxes Script new" w:hAnsi="Boxes Script new"/>
                      <w:sz w:val="32"/>
                      <w:szCs w:val="32"/>
                    </w:rPr>
                    <w:t>narratives</w:t>
                  </w:r>
                  <w:proofErr w:type="gramEnd"/>
                  <w:r w:rsidRPr="009B7C57">
                    <w:rPr>
                      <w:rFonts w:ascii="Boxes Script new" w:hAnsi="Boxes Script new"/>
                      <w:sz w:val="32"/>
                      <w:szCs w:val="32"/>
                    </w:rPr>
                    <w:t xml:space="preserve"> </w:t>
                  </w:r>
                </w:p>
                <w:p w14:paraId="623087B2"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re-reading what </w:t>
                  </w:r>
                  <w:r w:rsidRPr="009B7C57">
                    <w:rPr>
                      <w:rFonts w:ascii="Boxes Script new" w:hAnsi="Boxes Script new"/>
                      <w:sz w:val="32"/>
                      <w:szCs w:val="32"/>
                    </w:rPr>
                    <w:lastRenderedPageBreak/>
                    <w:t xml:space="preserve">they have written to check that it makes </w:t>
                  </w:r>
                  <w:proofErr w:type="gramStart"/>
                  <w:r w:rsidRPr="009B7C57">
                    <w:rPr>
                      <w:rFonts w:ascii="Boxes Script new" w:hAnsi="Boxes Script new"/>
                      <w:sz w:val="32"/>
                      <w:szCs w:val="32"/>
                    </w:rPr>
                    <w:t>sense</w:t>
                  </w:r>
                  <w:proofErr w:type="gramEnd"/>
                </w:p>
                <w:p w14:paraId="7AD2A5A8"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discuss what they have written with the teacher or other </w:t>
                  </w:r>
                  <w:proofErr w:type="gramStart"/>
                  <w:r w:rsidRPr="009B7C57">
                    <w:rPr>
                      <w:rFonts w:ascii="Boxes Script new" w:hAnsi="Boxes Script new"/>
                      <w:sz w:val="32"/>
                      <w:szCs w:val="32"/>
                    </w:rPr>
                    <w:t>pupils</w:t>
                  </w:r>
                  <w:proofErr w:type="gramEnd"/>
                </w:p>
                <w:p w14:paraId="7E2A10BE"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read aloud their writing clearly enough to be heard by peers and the teacher (Yr1)</w:t>
                  </w:r>
                </w:p>
                <w:p w14:paraId="2ED14CD3"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Develop positive attitudes towards </w:t>
                  </w:r>
                  <w:r w:rsidRPr="009B7C57">
                    <w:rPr>
                      <w:rFonts w:ascii="Boxes Script new" w:hAnsi="Boxes Script new"/>
                      <w:sz w:val="32"/>
                      <w:szCs w:val="32"/>
                    </w:rPr>
                    <w:lastRenderedPageBreak/>
                    <w:t>and stamina for writing by:</w:t>
                  </w:r>
                </w:p>
                <w:p w14:paraId="2E7D019C"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writing about real events, </w:t>
                  </w:r>
                </w:p>
                <w:p w14:paraId="0CB3980A"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writing for different purposes (Yr2)</w:t>
                  </w:r>
                </w:p>
                <w:p w14:paraId="60DC6D5B"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Consider what they are going to write before beginning by</w:t>
                  </w:r>
                  <w:proofErr w:type="gramStart"/>
                  <w:r w:rsidRPr="009B7C57">
                    <w:rPr>
                      <w:rFonts w:ascii="Boxes Script new" w:hAnsi="Boxes Script new"/>
                      <w:sz w:val="32"/>
                      <w:szCs w:val="32"/>
                    </w:rPr>
                    <w:t>:  (</w:t>
                  </w:r>
                  <w:proofErr w:type="gramEnd"/>
                  <w:r w:rsidRPr="009B7C57">
                    <w:rPr>
                      <w:rFonts w:ascii="Boxes Script new" w:hAnsi="Boxes Script new"/>
                      <w:sz w:val="32"/>
                      <w:szCs w:val="32"/>
                    </w:rPr>
                    <w:t>Yr2)</w:t>
                  </w:r>
                </w:p>
                <w:p w14:paraId="035C1EF8"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planning or saying out loud what they are going to write about (Yr2)</w:t>
                  </w:r>
                </w:p>
                <w:p w14:paraId="001CBA95"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lastRenderedPageBreak/>
                    <w:t>writing down ideas and/or key words, including new vocabulary (Yr2)</w:t>
                  </w:r>
                </w:p>
                <w:p w14:paraId="692E993A"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encapsulating what they want to say, sentence by sentence (Yr2)</w:t>
                  </w:r>
                </w:p>
                <w:p w14:paraId="3BB941A1"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make simple additions, </w:t>
                  </w:r>
                  <w:proofErr w:type="gramStart"/>
                  <w:r w:rsidRPr="009B7C57">
                    <w:rPr>
                      <w:rFonts w:ascii="Boxes Script new" w:hAnsi="Boxes Script new"/>
                      <w:sz w:val="32"/>
                      <w:szCs w:val="32"/>
                    </w:rPr>
                    <w:t>revisions</w:t>
                  </w:r>
                  <w:proofErr w:type="gramEnd"/>
                  <w:r w:rsidRPr="009B7C57">
                    <w:rPr>
                      <w:rFonts w:ascii="Boxes Script new" w:hAnsi="Boxes Script new"/>
                      <w:sz w:val="32"/>
                      <w:szCs w:val="32"/>
                    </w:rPr>
                    <w:t xml:space="preserve"> and corrections to their own writing by:</w:t>
                  </w:r>
                </w:p>
                <w:p w14:paraId="4D179381"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evaluating their writing </w:t>
                  </w:r>
                  <w:r w:rsidRPr="009B7C57">
                    <w:rPr>
                      <w:rFonts w:ascii="Boxes Script new" w:hAnsi="Boxes Script new"/>
                      <w:sz w:val="32"/>
                      <w:szCs w:val="32"/>
                    </w:rPr>
                    <w:lastRenderedPageBreak/>
                    <w:t>with the teacher (Yr2)</w:t>
                  </w:r>
                </w:p>
                <w:p w14:paraId="1C82A9C9" w14:textId="77777777" w:rsidR="008B1F2F" w:rsidRPr="009B7C57" w:rsidRDefault="008B1F2F" w:rsidP="008B1F2F">
                  <w:pPr>
                    <w:pStyle w:val="ListParagraph"/>
                    <w:rPr>
                      <w:rFonts w:ascii="Boxes Script new" w:hAnsi="Boxes Script new"/>
                      <w:sz w:val="32"/>
                      <w:szCs w:val="32"/>
                    </w:rPr>
                  </w:pPr>
                </w:p>
                <w:p w14:paraId="5BB84967"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re-reading to check that their writing makes sense and that verbs to indicate time are used correctly and consistently, including verbs in the progressive form (Yr2)</w:t>
                  </w:r>
                </w:p>
                <w:p w14:paraId="47E4D5E6" w14:textId="77777777" w:rsidR="008B1F2F" w:rsidRPr="009B7C57" w:rsidRDefault="008B1F2F" w:rsidP="008B1F2F">
                  <w:pPr>
                    <w:ind w:left="360"/>
                    <w:rPr>
                      <w:rFonts w:ascii="Boxes Script new" w:hAnsi="Boxes Script new"/>
                      <w:sz w:val="32"/>
                      <w:szCs w:val="32"/>
                    </w:rPr>
                  </w:pPr>
                  <w:r w:rsidRPr="009B7C57">
                    <w:rPr>
                      <w:rFonts w:ascii="Boxes Script new" w:hAnsi="Boxes Script new"/>
                      <w:sz w:val="32"/>
                      <w:szCs w:val="32"/>
                    </w:rPr>
                    <w:t xml:space="preserve">proofreading to check </w:t>
                  </w:r>
                  <w:r w:rsidRPr="009B7C57">
                    <w:rPr>
                      <w:rFonts w:ascii="Boxes Script new" w:hAnsi="Boxes Script new"/>
                      <w:sz w:val="32"/>
                      <w:szCs w:val="32"/>
                    </w:rPr>
                    <w:lastRenderedPageBreak/>
                    <w:t xml:space="preserve">for errors in spelling, </w:t>
                  </w:r>
                  <w:proofErr w:type="gramStart"/>
                  <w:r w:rsidRPr="009B7C57">
                    <w:rPr>
                      <w:rFonts w:ascii="Boxes Script new" w:hAnsi="Boxes Script new"/>
                      <w:sz w:val="32"/>
                      <w:szCs w:val="32"/>
                    </w:rPr>
                    <w:t>grammar</w:t>
                  </w:r>
                  <w:proofErr w:type="gramEnd"/>
                  <w:r w:rsidRPr="009B7C57">
                    <w:rPr>
                      <w:rFonts w:ascii="Boxes Script new" w:hAnsi="Boxes Script new"/>
                      <w:sz w:val="32"/>
                      <w:szCs w:val="32"/>
                    </w:rPr>
                    <w:t xml:space="preserve"> and punctuation (Yr2)</w:t>
                  </w:r>
                </w:p>
                <w:p w14:paraId="30EEBE75"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sz w:val="32"/>
                      <w:szCs w:val="32"/>
                    </w:rPr>
                    <w:t>read aloud what they have written with appropriate intonation to make the meaning clear (Yr2)</w:t>
                  </w:r>
                </w:p>
                <w:p w14:paraId="520D698A"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6796C792" w14:textId="77777777" w:rsidR="008B1F2F" w:rsidRPr="009B7C57" w:rsidRDefault="008B1F2F" w:rsidP="008B1F2F">
                  <w:pPr>
                    <w:ind w:left="360"/>
                    <w:rPr>
                      <w:rFonts w:ascii="Boxes Script new" w:hAnsi="Boxes Script new" w:cstheme="minorHAnsi"/>
                      <w:b/>
                      <w:sz w:val="32"/>
                      <w:szCs w:val="32"/>
                    </w:rPr>
                  </w:pPr>
                  <w:r w:rsidRPr="009B7C57">
                    <w:rPr>
                      <w:rFonts w:ascii="Boxes Script new" w:hAnsi="Boxes Script new" w:cstheme="minorHAnsi"/>
                      <w:b/>
                      <w:sz w:val="32"/>
                      <w:szCs w:val="32"/>
                    </w:rPr>
                    <w:lastRenderedPageBreak/>
                    <w:t>Writing (Composition)</w:t>
                  </w:r>
                </w:p>
                <w:p w14:paraId="1E731038"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3F42089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write sentences by:</w:t>
                  </w:r>
                </w:p>
                <w:p w14:paraId="634F5C72"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saying out loud what they are going to write about (Y1)</w:t>
                  </w:r>
                </w:p>
                <w:p w14:paraId="769A5CF9"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composing a sentence orally before writing it (Y1)</w:t>
                  </w:r>
                </w:p>
                <w:p w14:paraId="1AEDBB5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re-reading what they have written to check that it makes sense (Y1)</w:t>
                  </w:r>
                </w:p>
                <w:p w14:paraId="2D37B378"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consider what they are going to </w:t>
                  </w:r>
                  <w:r w:rsidRPr="009B7C57">
                    <w:rPr>
                      <w:rFonts w:ascii="Boxes Script new" w:hAnsi="Boxes Script new" w:cs="Arial"/>
                      <w:sz w:val="32"/>
                      <w:szCs w:val="32"/>
                    </w:rPr>
                    <w:lastRenderedPageBreak/>
                    <w:t>write before beginning by:</w:t>
                  </w:r>
                </w:p>
                <w:p w14:paraId="4CECE067"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planning or saying out loud what they are going to write about (Y2)</w:t>
                  </w:r>
                </w:p>
                <w:p w14:paraId="3669B925"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writing down ideas and/or key words, including new vocabulary (Y2)</w:t>
                  </w:r>
                </w:p>
                <w:p w14:paraId="10F07F3C"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encapsulating what they want to say, sentence by sentence (Y2)</w:t>
                  </w:r>
                </w:p>
                <w:p w14:paraId="754DDC83"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develop positive attitudes towards and stamina for writing by:</w:t>
                  </w:r>
                </w:p>
                <w:p w14:paraId="471184E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writing about real events (Y2)</w:t>
                  </w:r>
                </w:p>
                <w:p w14:paraId="062365D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writing for different </w:t>
                  </w:r>
                  <w:r w:rsidRPr="009B7C57">
                    <w:rPr>
                      <w:rFonts w:ascii="Boxes Script new" w:hAnsi="Boxes Script new" w:cs="Arial"/>
                      <w:sz w:val="32"/>
                      <w:szCs w:val="32"/>
                    </w:rPr>
                    <w:lastRenderedPageBreak/>
                    <w:t>purposes (Y2)</w:t>
                  </w:r>
                </w:p>
                <w:p w14:paraId="17058746"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make simple additions,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p>
                <w:p w14:paraId="4A23506F"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evaluating their writing with the teacher and other pupils (Y2)</w:t>
                  </w:r>
                </w:p>
                <w:p w14:paraId="47D1A185"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re-reading to check that their writing makes sense and that verbs to indicate time are used correctly and consistently, (including verbs in the progressive form (Y2))</w:t>
                  </w:r>
                </w:p>
                <w:p w14:paraId="502E3412"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proofreading to check for errors in spelling, </w:t>
                  </w:r>
                  <w:proofErr w:type="gramStart"/>
                  <w:r w:rsidRPr="009B7C57">
                    <w:rPr>
                      <w:rFonts w:ascii="Boxes Script new" w:hAnsi="Boxes Script new" w:cs="Arial"/>
                      <w:sz w:val="32"/>
                      <w:szCs w:val="32"/>
                    </w:rPr>
                    <w:t>grammar</w:t>
                  </w:r>
                  <w:proofErr w:type="gramEnd"/>
                  <w:r w:rsidRPr="009B7C57">
                    <w:rPr>
                      <w:rFonts w:ascii="Boxes Script new" w:hAnsi="Boxes Script new" w:cs="Arial"/>
                      <w:sz w:val="32"/>
                      <w:szCs w:val="32"/>
                    </w:rPr>
                    <w:t xml:space="preserve"> and </w:t>
                  </w:r>
                  <w:r w:rsidRPr="009B7C57">
                    <w:rPr>
                      <w:rFonts w:ascii="Boxes Script new" w:hAnsi="Boxes Script new" w:cs="Arial"/>
                      <w:sz w:val="32"/>
                      <w:szCs w:val="32"/>
                    </w:rPr>
                    <w:lastRenderedPageBreak/>
                    <w:t>punctuation (e.g. ends of sentences punctuated correctly) (Y2)</w:t>
                  </w:r>
                </w:p>
                <w:p w14:paraId="17907EB1"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1D591236" w14:textId="77777777" w:rsidR="008B1F2F" w:rsidRPr="009B7C57" w:rsidRDefault="008B1F2F" w:rsidP="008B1F2F">
                  <w:pPr>
                    <w:spacing w:before="60" w:after="60"/>
                    <w:ind w:left="360"/>
                    <w:rPr>
                      <w:rFonts w:ascii="Boxes Script new" w:hAnsi="Boxes Script new" w:cstheme="minorHAnsi"/>
                      <w:b/>
                      <w:sz w:val="32"/>
                      <w:szCs w:val="32"/>
                    </w:rPr>
                  </w:pPr>
                  <w:r w:rsidRPr="009B7C57">
                    <w:rPr>
                      <w:rFonts w:ascii="Boxes Script new" w:hAnsi="Boxes Script new" w:cstheme="minorHAnsi"/>
                      <w:b/>
                      <w:sz w:val="32"/>
                      <w:szCs w:val="32"/>
                    </w:rPr>
                    <w:lastRenderedPageBreak/>
                    <w:t>Writing (Composition)</w:t>
                  </w:r>
                </w:p>
                <w:p w14:paraId="7D1C6726"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45AE0C39"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write sentences by:</w:t>
                  </w:r>
                </w:p>
                <w:p w14:paraId="4117C471"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composing a sentence orally before writing it (Y1)</w:t>
                  </w:r>
                </w:p>
                <w:p w14:paraId="47D805CE"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sequencing sentences to form short narratives (Y1)</w:t>
                  </w:r>
                </w:p>
                <w:p w14:paraId="4563991C"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consider what they </w:t>
                  </w:r>
                  <w:r w:rsidRPr="009B7C57">
                    <w:rPr>
                      <w:rFonts w:ascii="Boxes Script new" w:hAnsi="Boxes Script new" w:cs="Arial"/>
                      <w:sz w:val="32"/>
                      <w:szCs w:val="32"/>
                    </w:rPr>
                    <w:lastRenderedPageBreak/>
                    <w:t>are going to write before beginning by:</w:t>
                  </w:r>
                </w:p>
                <w:p w14:paraId="18F5A8E2"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planning or saying out loud what they are going to write about (Y2)</w:t>
                  </w:r>
                </w:p>
                <w:p w14:paraId="235C942F"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writing down ideas and/or key words, including new vocabulary (Y2)</w:t>
                  </w:r>
                </w:p>
                <w:p w14:paraId="31AD9DC0"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encapsulating what they </w:t>
                  </w:r>
                  <w:r w:rsidRPr="009B7C57">
                    <w:rPr>
                      <w:rFonts w:ascii="Boxes Script new" w:hAnsi="Boxes Script new" w:cs="Arial"/>
                      <w:sz w:val="32"/>
                      <w:szCs w:val="32"/>
                    </w:rPr>
                    <w:lastRenderedPageBreak/>
                    <w:t>want to say, sentence by sentence (Y2)</w:t>
                  </w:r>
                </w:p>
                <w:p w14:paraId="6C899DF2"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develop positive attitudes towards and stamina for writing by:</w:t>
                  </w:r>
                </w:p>
                <w:p w14:paraId="767D4CE3"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writing narratives about personal experiences and those of others (real and fictional) (Y2)</w:t>
                  </w:r>
                </w:p>
                <w:p w14:paraId="3FFBA9F5"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make simple additio</w:t>
                  </w:r>
                  <w:r w:rsidRPr="009B7C57">
                    <w:rPr>
                      <w:rFonts w:ascii="Boxes Script new" w:hAnsi="Boxes Script new" w:cs="Arial"/>
                      <w:sz w:val="32"/>
                      <w:szCs w:val="32"/>
                    </w:rPr>
                    <w:lastRenderedPageBreak/>
                    <w:t xml:space="preserve">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r w:rsidRPr="009B7C57">
                    <w:rPr>
                      <w:rFonts w:ascii="Boxes Script new" w:hAnsi="Boxes Script new"/>
                      <w:sz w:val="32"/>
                      <w:szCs w:val="32"/>
                    </w:rPr>
                    <w:tab/>
                  </w:r>
                </w:p>
                <w:p w14:paraId="34B401D5"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evaluating their writing with the teacher and other pupils (Y2)</w:t>
                  </w:r>
                </w:p>
                <w:p w14:paraId="78B71C72"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re-reading to check that their writing makes sense and that verbs to indicate time are </w:t>
                  </w:r>
                  <w:r w:rsidRPr="009B7C57">
                    <w:rPr>
                      <w:rFonts w:ascii="Boxes Script new" w:hAnsi="Boxes Script new" w:cs="Arial"/>
                      <w:sz w:val="32"/>
                      <w:szCs w:val="32"/>
                    </w:rPr>
                    <w:lastRenderedPageBreak/>
                    <w:t>used correctly and consistently, including verbs in the progressive form (Y2)</w:t>
                  </w:r>
                </w:p>
                <w:p w14:paraId="23CB39FA"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proofreading to check for errors in spelling, </w:t>
                  </w:r>
                  <w:proofErr w:type="gramStart"/>
                  <w:r w:rsidRPr="009B7C57">
                    <w:rPr>
                      <w:rFonts w:ascii="Boxes Script new" w:hAnsi="Boxes Script new" w:cs="Arial"/>
                      <w:sz w:val="32"/>
                      <w:szCs w:val="32"/>
                    </w:rPr>
                    <w:t>grammar</w:t>
                  </w:r>
                  <w:proofErr w:type="gramEnd"/>
                  <w:r w:rsidRPr="009B7C57">
                    <w:rPr>
                      <w:rFonts w:ascii="Boxes Script new" w:hAnsi="Boxes Script new" w:cs="Arial"/>
                      <w:sz w:val="32"/>
                      <w:szCs w:val="32"/>
                    </w:rPr>
                    <w:t xml:space="preserve"> and punctuation (e.g. ends of sentences punctuated correctly) (Y2)</w:t>
                  </w:r>
                </w:p>
                <w:p w14:paraId="467BE956"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read aloud what </w:t>
                  </w:r>
                  <w:r w:rsidRPr="009B7C57">
                    <w:rPr>
                      <w:rFonts w:ascii="Boxes Script new" w:hAnsi="Boxes Script new" w:cs="Arial"/>
                      <w:sz w:val="32"/>
                      <w:szCs w:val="32"/>
                    </w:rPr>
                    <w:lastRenderedPageBreak/>
                    <w:t>they have written with appropriate intonation to make the meaning clear (Y2)</w:t>
                  </w:r>
                </w:p>
                <w:p w14:paraId="1AB366F4" w14:textId="77777777" w:rsidR="008B1F2F" w:rsidRPr="009B7C57" w:rsidRDefault="008B1F2F" w:rsidP="008B1F2F">
                  <w:pPr>
                    <w:rPr>
                      <w:rFonts w:ascii="Boxes Script new" w:hAnsi="Boxes Script new"/>
                      <w:b/>
                      <w:sz w:val="32"/>
                      <w:szCs w:val="32"/>
                      <w:u w:val="single"/>
                    </w:rPr>
                  </w:pPr>
                </w:p>
              </w:tc>
              <w:tc>
                <w:tcPr>
                  <w:tcW w:w="0" w:type="auto"/>
                  <w:shd w:val="clear" w:color="auto" w:fill="FFFFFF" w:themeFill="background1"/>
                </w:tcPr>
                <w:p w14:paraId="6F8168E4" w14:textId="77777777" w:rsidR="008B1F2F" w:rsidRPr="009B7C57" w:rsidRDefault="008B1F2F" w:rsidP="008B1F2F">
                  <w:pPr>
                    <w:ind w:left="360"/>
                    <w:rPr>
                      <w:rFonts w:ascii="Boxes Script new" w:hAnsi="Boxes Script new" w:cs="Arial"/>
                      <w:b/>
                      <w:sz w:val="32"/>
                      <w:szCs w:val="32"/>
                    </w:rPr>
                  </w:pPr>
                  <w:r w:rsidRPr="009B7C57">
                    <w:rPr>
                      <w:rFonts w:ascii="Boxes Script new" w:hAnsi="Boxes Script new" w:cs="Arial"/>
                      <w:b/>
                      <w:sz w:val="32"/>
                      <w:szCs w:val="32"/>
                    </w:rPr>
                    <w:lastRenderedPageBreak/>
                    <w:t>Writing (Composition)</w:t>
                  </w:r>
                </w:p>
                <w:p w14:paraId="52A1F341"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Pupils should be taught to:</w:t>
                  </w:r>
                </w:p>
                <w:p w14:paraId="29FDEB57"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consider what they are going to write before beginning by:</w:t>
                  </w:r>
                </w:p>
                <w:p w14:paraId="0D3A4392"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planning or saying out loud what they are going to write about (Y2)</w:t>
                  </w:r>
                </w:p>
                <w:p w14:paraId="0F3EFF26"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lastRenderedPageBreak/>
                    <w:t>writing down ideas and/or key words, including new vocabulary (Y2)</w:t>
                  </w:r>
                </w:p>
                <w:p w14:paraId="7ECF16BD"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encapsulating what they want to say, sentence by sentence (Y2)</w:t>
                  </w:r>
                </w:p>
                <w:p w14:paraId="69A84ADE" w14:textId="77777777" w:rsidR="008B1F2F" w:rsidRPr="009B7C57" w:rsidRDefault="008B1F2F" w:rsidP="008B1F2F">
                  <w:pPr>
                    <w:pStyle w:val="bulletundertext"/>
                    <w:numPr>
                      <w:ilvl w:val="0"/>
                      <w:numId w:val="0"/>
                    </w:numPr>
                    <w:spacing w:after="0" w:line="240" w:lineRule="auto"/>
                    <w:ind w:left="360"/>
                    <w:rPr>
                      <w:rFonts w:ascii="Boxes Script new" w:hAnsi="Boxes Script new"/>
                      <w:sz w:val="32"/>
                      <w:szCs w:val="32"/>
                    </w:rPr>
                  </w:pPr>
                  <w:r w:rsidRPr="009B7C57">
                    <w:rPr>
                      <w:rFonts w:ascii="Boxes Script new" w:hAnsi="Boxes Script new"/>
                      <w:sz w:val="32"/>
                      <w:szCs w:val="32"/>
                    </w:rPr>
                    <w:t>plan their writing by:</w:t>
                  </w:r>
                </w:p>
                <w:p w14:paraId="784D0A60"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discussing writing </w:t>
                  </w:r>
                  <w:proofErr w:type="gramStart"/>
                  <w:r w:rsidRPr="009B7C57">
                    <w:rPr>
                      <w:rFonts w:ascii="Boxes Script new" w:hAnsi="Boxes Script new" w:cs="Arial"/>
                      <w:sz w:val="32"/>
                      <w:szCs w:val="32"/>
                    </w:rPr>
                    <w:t>similar to</w:t>
                  </w:r>
                  <w:proofErr w:type="gramEnd"/>
                  <w:r w:rsidRPr="009B7C57">
                    <w:rPr>
                      <w:rFonts w:ascii="Boxes Script new" w:hAnsi="Boxes Script new" w:cs="Arial"/>
                      <w:sz w:val="32"/>
                      <w:szCs w:val="32"/>
                    </w:rPr>
                    <w:t xml:space="preserve"> that which they are planning to write </w:t>
                  </w:r>
                  <w:r w:rsidRPr="009B7C57">
                    <w:rPr>
                      <w:rFonts w:ascii="Boxes Script new" w:hAnsi="Boxes Script new" w:cs="Arial"/>
                      <w:sz w:val="32"/>
                      <w:szCs w:val="32"/>
                    </w:rPr>
                    <w:lastRenderedPageBreak/>
                    <w:t>in order to understand and learn from its structure, vocabulary and grammar (Y3)</w:t>
                  </w:r>
                </w:p>
                <w:p w14:paraId="3E93FC03"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draft and write by:</w:t>
                  </w:r>
                </w:p>
                <w:p w14:paraId="4E37D1BC"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composing and rehearsing sentences orally (including dialogue), progressively building a varied </w:t>
                  </w:r>
                  <w:r w:rsidRPr="009B7C57">
                    <w:rPr>
                      <w:rFonts w:ascii="Boxes Script new" w:hAnsi="Boxes Script new" w:cs="Arial"/>
                      <w:sz w:val="32"/>
                      <w:szCs w:val="32"/>
                    </w:rPr>
                    <w:lastRenderedPageBreak/>
                    <w:t>and rich vocabulary and an increasing range of sentence structures (English Appendix 2) (Y3)</w:t>
                  </w:r>
                </w:p>
                <w:p w14:paraId="4E76008C"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develop positive attitudes towards and stamina for writing by:</w:t>
                  </w:r>
                </w:p>
                <w:p w14:paraId="1FFFE03D"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writing narratives about personal experiences </w:t>
                  </w:r>
                  <w:r w:rsidRPr="009B7C57">
                    <w:rPr>
                      <w:rFonts w:ascii="Boxes Script new" w:hAnsi="Boxes Script new" w:cs="Arial"/>
                      <w:sz w:val="32"/>
                      <w:szCs w:val="32"/>
                    </w:rPr>
                    <w:lastRenderedPageBreak/>
                    <w:t>and those of others (real and fictional) (Y2)</w:t>
                  </w:r>
                </w:p>
                <w:p w14:paraId="364A54C9"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make simple additions,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p>
                <w:p w14:paraId="5CA36794"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evaluating their writing with the teacher and other pupils (Y2)</w:t>
                  </w:r>
                </w:p>
                <w:p w14:paraId="03C97A54"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re-reading to check that </w:t>
                  </w:r>
                  <w:r w:rsidRPr="009B7C57">
                    <w:rPr>
                      <w:rFonts w:ascii="Boxes Script new" w:hAnsi="Boxes Script new" w:cs="Arial"/>
                      <w:sz w:val="32"/>
                      <w:szCs w:val="32"/>
                    </w:rPr>
                    <w:lastRenderedPageBreak/>
                    <w:t>their writing makes sense and that verbs to indicate time are used correctly and consistently, including verbs in the progressive form (Y2)</w:t>
                  </w:r>
                </w:p>
                <w:p w14:paraId="636688A8"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proofreading to check for errors in spelling, </w:t>
                  </w:r>
                  <w:proofErr w:type="gramStart"/>
                  <w:r w:rsidRPr="009B7C57">
                    <w:rPr>
                      <w:rFonts w:ascii="Boxes Script new" w:hAnsi="Boxes Script new" w:cs="Arial"/>
                      <w:sz w:val="32"/>
                      <w:szCs w:val="32"/>
                    </w:rPr>
                    <w:t>grammar</w:t>
                  </w:r>
                  <w:proofErr w:type="gramEnd"/>
                  <w:r w:rsidRPr="009B7C57">
                    <w:rPr>
                      <w:rFonts w:ascii="Boxes Script new" w:hAnsi="Boxes Script new" w:cs="Arial"/>
                      <w:sz w:val="32"/>
                      <w:szCs w:val="32"/>
                    </w:rPr>
                    <w:t xml:space="preserve"> and punctuation </w:t>
                  </w:r>
                  <w:r w:rsidRPr="009B7C57">
                    <w:rPr>
                      <w:rFonts w:ascii="Boxes Script new" w:hAnsi="Boxes Script new" w:cs="Arial"/>
                      <w:sz w:val="32"/>
                      <w:szCs w:val="32"/>
                    </w:rPr>
                    <w:lastRenderedPageBreak/>
                    <w:t>(e.g. ends of sentences punctuated correctly) (Y2)</w:t>
                  </w:r>
                </w:p>
                <w:p w14:paraId="6F95924F" w14:textId="77777777" w:rsidR="008B1F2F" w:rsidRPr="009B7C57" w:rsidRDefault="008B1F2F" w:rsidP="008B1F2F">
                  <w:pPr>
                    <w:ind w:left="360"/>
                    <w:rPr>
                      <w:rFonts w:ascii="Boxes Script new" w:hAnsi="Boxes Script new" w:cs="Arial"/>
                      <w:sz w:val="32"/>
                      <w:szCs w:val="32"/>
                    </w:rPr>
                  </w:pPr>
                  <w:r w:rsidRPr="009B7C57">
                    <w:rPr>
                      <w:rFonts w:ascii="Boxes Script new" w:hAnsi="Boxes Script new" w:cs="Arial"/>
                      <w:sz w:val="32"/>
                      <w:szCs w:val="32"/>
                    </w:rPr>
                    <w:t xml:space="preserve">evaluate and edit by: </w:t>
                  </w:r>
                </w:p>
                <w:p w14:paraId="581AD583" w14:textId="77777777" w:rsidR="008B1F2F" w:rsidRPr="009B7C57" w:rsidRDefault="008B1F2F" w:rsidP="008B1F2F">
                  <w:pPr>
                    <w:ind w:left="360"/>
                    <w:rPr>
                      <w:rFonts w:ascii="Boxes Script new" w:hAnsi="Boxes Script new"/>
                      <w:bCs/>
                      <w:sz w:val="32"/>
                      <w:szCs w:val="32"/>
                    </w:rPr>
                  </w:pPr>
                  <w:r w:rsidRPr="009B7C57">
                    <w:rPr>
                      <w:rFonts w:ascii="Boxes Script new" w:hAnsi="Boxes Script new" w:cs="Arial"/>
                      <w:sz w:val="32"/>
                      <w:szCs w:val="32"/>
                    </w:rPr>
                    <w:t>proposing changes to grammar and vocabulary to improve consistency, including the accurate use of pronouns in sentences (Y3)</w:t>
                  </w:r>
                </w:p>
              </w:tc>
              <w:tc>
                <w:tcPr>
                  <w:tcW w:w="0" w:type="auto"/>
                  <w:shd w:val="clear" w:color="auto" w:fill="FFFFFF" w:themeFill="background1"/>
                </w:tcPr>
                <w:p w14:paraId="187DE353" w14:textId="77777777" w:rsidR="008B1F2F" w:rsidRPr="009B7C57" w:rsidRDefault="008B1F2F" w:rsidP="008B1F2F">
                  <w:pPr>
                    <w:spacing w:before="60" w:after="60"/>
                    <w:rPr>
                      <w:rFonts w:ascii="Boxes Script new" w:hAnsi="Boxes Script new" w:cstheme="minorHAnsi"/>
                      <w:b/>
                      <w:sz w:val="32"/>
                      <w:szCs w:val="32"/>
                    </w:rPr>
                  </w:pPr>
                  <w:r w:rsidRPr="009B7C57">
                    <w:rPr>
                      <w:rFonts w:ascii="Boxes Script new" w:hAnsi="Boxes Script new" w:cstheme="minorHAnsi"/>
                      <w:b/>
                      <w:sz w:val="32"/>
                      <w:szCs w:val="32"/>
                    </w:rPr>
                    <w:lastRenderedPageBreak/>
                    <w:t>Writing (Composition)</w:t>
                  </w:r>
                </w:p>
                <w:p w14:paraId="3086ADBC"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Pupils should be taught to:</w:t>
                  </w:r>
                </w:p>
                <w:p w14:paraId="39C3E32F"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consider what they are going to write before beginning by:</w:t>
                  </w:r>
                </w:p>
                <w:p w14:paraId="2AEF4C68"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planning or saying out loud what they are going to write about (Y2)</w:t>
                  </w:r>
                </w:p>
                <w:p w14:paraId="3952EC73"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 xml:space="preserve">writing down ideas and/or </w:t>
                  </w:r>
                  <w:r w:rsidRPr="009B7C57">
                    <w:rPr>
                      <w:rFonts w:ascii="Boxes Script new" w:hAnsi="Boxes Script new" w:cs="Arial"/>
                      <w:sz w:val="32"/>
                      <w:szCs w:val="32"/>
                    </w:rPr>
                    <w:lastRenderedPageBreak/>
                    <w:t>key words, including new vocabulary (Y2)</w:t>
                  </w:r>
                </w:p>
                <w:p w14:paraId="3D45DA3C"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encapsulating what they want to say, sentence by sentence (Y2)</w:t>
                  </w:r>
                </w:p>
                <w:p w14:paraId="3BD1FD33" w14:textId="77777777" w:rsidR="008B1F2F" w:rsidRPr="009B7C57" w:rsidRDefault="008B1F2F" w:rsidP="008B1F2F">
                  <w:pPr>
                    <w:spacing w:before="60" w:after="60"/>
                    <w:ind w:left="360"/>
                    <w:rPr>
                      <w:rFonts w:ascii="Boxes Script new" w:hAnsi="Boxes Script new" w:cstheme="minorHAnsi"/>
                      <w:sz w:val="32"/>
                      <w:szCs w:val="32"/>
                    </w:rPr>
                  </w:pPr>
                  <w:r w:rsidRPr="009B7C57">
                    <w:rPr>
                      <w:rFonts w:ascii="Boxes Script new" w:hAnsi="Boxes Script new" w:cstheme="minorHAnsi"/>
                      <w:sz w:val="32"/>
                      <w:szCs w:val="32"/>
                    </w:rPr>
                    <w:t>Pupils should be taught to:</w:t>
                  </w:r>
                </w:p>
                <w:p w14:paraId="01EB595C" w14:textId="77777777" w:rsidR="008B1F2F" w:rsidRPr="009B7C57" w:rsidRDefault="008B1F2F" w:rsidP="008B1F2F">
                  <w:pPr>
                    <w:pStyle w:val="bulletundertext"/>
                    <w:numPr>
                      <w:ilvl w:val="0"/>
                      <w:numId w:val="0"/>
                    </w:numPr>
                    <w:spacing w:before="60" w:after="60" w:line="240" w:lineRule="auto"/>
                    <w:ind w:left="360"/>
                    <w:rPr>
                      <w:rFonts w:ascii="Boxes Script new" w:hAnsi="Boxes Script new" w:cstheme="minorHAnsi"/>
                      <w:sz w:val="32"/>
                      <w:szCs w:val="32"/>
                    </w:rPr>
                  </w:pPr>
                  <w:r w:rsidRPr="009B7C57">
                    <w:rPr>
                      <w:rFonts w:ascii="Boxes Script new" w:hAnsi="Boxes Script new" w:cstheme="minorHAnsi"/>
                      <w:sz w:val="32"/>
                      <w:szCs w:val="32"/>
                    </w:rPr>
                    <w:t>plan their writing by:</w:t>
                  </w:r>
                </w:p>
                <w:p w14:paraId="3CCFCB01" w14:textId="77777777" w:rsidR="008B1F2F" w:rsidRPr="009B7C57" w:rsidRDefault="008B1F2F" w:rsidP="008B1F2F">
                  <w:pPr>
                    <w:spacing w:before="60" w:after="60"/>
                    <w:ind w:left="360"/>
                    <w:rPr>
                      <w:rFonts w:ascii="Boxes Script new" w:hAnsi="Boxes Script new" w:cstheme="minorHAnsi"/>
                      <w:sz w:val="32"/>
                      <w:szCs w:val="32"/>
                    </w:rPr>
                  </w:pPr>
                  <w:r w:rsidRPr="009B7C57">
                    <w:rPr>
                      <w:rFonts w:ascii="Boxes Script new" w:hAnsi="Boxes Script new" w:cstheme="minorHAnsi"/>
                      <w:sz w:val="32"/>
                      <w:szCs w:val="32"/>
                    </w:rPr>
                    <w:t xml:space="preserve">discussing writing </w:t>
                  </w:r>
                  <w:proofErr w:type="gramStart"/>
                  <w:r w:rsidRPr="009B7C57">
                    <w:rPr>
                      <w:rFonts w:ascii="Boxes Script new" w:hAnsi="Boxes Script new" w:cstheme="minorHAnsi"/>
                      <w:sz w:val="32"/>
                      <w:szCs w:val="32"/>
                    </w:rPr>
                    <w:t>similar to</w:t>
                  </w:r>
                  <w:proofErr w:type="gramEnd"/>
                  <w:r w:rsidRPr="009B7C57">
                    <w:rPr>
                      <w:rFonts w:ascii="Boxes Script new" w:hAnsi="Boxes Script new" w:cstheme="minorHAnsi"/>
                      <w:sz w:val="32"/>
                      <w:szCs w:val="32"/>
                    </w:rPr>
                    <w:t xml:space="preserve"> that which they are plannin</w:t>
                  </w:r>
                  <w:r w:rsidRPr="009B7C57">
                    <w:rPr>
                      <w:rFonts w:ascii="Boxes Script new" w:hAnsi="Boxes Script new" w:cstheme="minorHAnsi"/>
                      <w:sz w:val="32"/>
                      <w:szCs w:val="32"/>
                    </w:rPr>
                    <w:lastRenderedPageBreak/>
                    <w:t>g to write in order to understand and learn from its structure, vocabulary and grammar(Y3)</w:t>
                  </w:r>
                </w:p>
                <w:p w14:paraId="0AABC221" w14:textId="77777777" w:rsidR="008B1F2F" w:rsidRPr="009B7C57" w:rsidRDefault="008B1F2F" w:rsidP="008B1F2F">
                  <w:pPr>
                    <w:spacing w:before="60" w:after="60"/>
                    <w:ind w:left="360"/>
                    <w:rPr>
                      <w:rFonts w:ascii="Boxes Script new" w:hAnsi="Boxes Script new" w:cs="Arial"/>
                      <w:sz w:val="32"/>
                      <w:szCs w:val="32"/>
                    </w:rPr>
                  </w:pPr>
                </w:p>
                <w:p w14:paraId="7A433185"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develop positive attitudes towards and stamina for writing by:</w:t>
                  </w:r>
                </w:p>
                <w:p w14:paraId="7ECFAABB"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writing for different purposes (Y2)</w:t>
                  </w:r>
                </w:p>
                <w:p w14:paraId="7FD5CC07"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lastRenderedPageBreak/>
                    <w:t xml:space="preserve">make simple additions,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p>
                <w:p w14:paraId="480131BD" w14:textId="77777777" w:rsidR="008B1F2F" w:rsidRPr="009B7C57" w:rsidRDefault="008B1F2F" w:rsidP="008B1F2F">
                  <w:pPr>
                    <w:spacing w:before="60" w:after="60"/>
                    <w:ind w:left="360"/>
                    <w:rPr>
                      <w:rFonts w:ascii="Boxes Script new" w:hAnsi="Boxes Script new" w:cs="Arial"/>
                      <w:sz w:val="32"/>
                      <w:szCs w:val="32"/>
                    </w:rPr>
                  </w:pPr>
                  <w:r w:rsidRPr="009B7C57">
                    <w:rPr>
                      <w:rFonts w:ascii="Boxes Script new" w:hAnsi="Boxes Script new" w:cs="Arial"/>
                      <w:sz w:val="32"/>
                      <w:szCs w:val="32"/>
                    </w:rPr>
                    <w:t>evaluating their writing with the teacher and other pupils (Y2)</w:t>
                  </w:r>
                </w:p>
                <w:p w14:paraId="70DDE99D"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proofreading to check for errors in spelling, </w:t>
                  </w:r>
                  <w:proofErr w:type="gramStart"/>
                  <w:r w:rsidRPr="009B7C57">
                    <w:rPr>
                      <w:rFonts w:ascii="Boxes Script new" w:hAnsi="Boxes Script new" w:cs="Arial"/>
                      <w:sz w:val="32"/>
                      <w:szCs w:val="32"/>
                    </w:rPr>
                    <w:t>grammar</w:t>
                  </w:r>
                  <w:proofErr w:type="gramEnd"/>
                  <w:r w:rsidRPr="009B7C57">
                    <w:rPr>
                      <w:rFonts w:ascii="Boxes Script new" w:hAnsi="Boxes Script new" w:cs="Arial"/>
                      <w:sz w:val="32"/>
                      <w:szCs w:val="32"/>
                    </w:rPr>
                    <w:t xml:space="preserve"> and punctuation (e.g. ends of sentences punctuated </w:t>
                  </w:r>
                  <w:r w:rsidRPr="009B7C57">
                    <w:rPr>
                      <w:rFonts w:ascii="Boxes Script new" w:hAnsi="Boxes Script new" w:cs="Arial"/>
                      <w:sz w:val="32"/>
                      <w:szCs w:val="32"/>
                    </w:rPr>
                    <w:lastRenderedPageBreak/>
                    <w:t>correctly) (Y2)</w:t>
                  </w:r>
                </w:p>
                <w:p w14:paraId="0C581098" w14:textId="77777777" w:rsidR="008B1F2F" w:rsidRPr="009B7C57" w:rsidRDefault="008B1F2F" w:rsidP="008B1F2F">
                  <w:pPr>
                    <w:spacing w:before="60" w:after="60"/>
                    <w:rPr>
                      <w:rFonts w:ascii="Boxes Script new" w:hAnsi="Boxes Script new" w:cstheme="minorHAnsi"/>
                      <w:sz w:val="32"/>
                      <w:szCs w:val="32"/>
                    </w:rPr>
                  </w:pPr>
                  <w:r w:rsidRPr="009B7C57">
                    <w:rPr>
                      <w:rFonts w:ascii="Boxes Script new" w:hAnsi="Boxes Script new" w:cstheme="minorHAnsi"/>
                      <w:sz w:val="32"/>
                      <w:szCs w:val="32"/>
                    </w:rPr>
                    <w:t>draft and write by:</w:t>
                  </w:r>
                </w:p>
                <w:p w14:paraId="298141B4" w14:textId="77777777" w:rsidR="008B1F2F" w:rsidRPr="009B7C57" w:rsidRDefault="008B1F2F" w:rsidP="008B1F2F">
                  <w:pPr>
                    <w:spacing w:before="60" w:after="60"/>
                    <w:rPr>
                      <w:rFonts w:ascii="Boxes Script new" w:hAnsi="Boxes Script new" w:cstheme="minorHAnsi"/>
                      <w:sz w:val="32"/>
                      <w:szCs w:val="32"/>
                    </w:rPr>
                  </w:pPr>
                  <w:r w:rsidRPr="009B7C57">
                    <w:rPr>
                      <w:rFonts w:ascii="Boxes Script new" w:hAnsi="Boxes Script new" w:cstheme="minorHAnsi"/>
                      <w:sz w:val="32"/>
                      <w:szCs w:val="32"/>
                    </w:rPr>
                    <w:t>in non-narrative material, using simple organisational devices (e.g. headings and subheadings) (Y3)</w:t>
                  </w:r>
                </w:p>
                <w:p w14:paraId="5EC26FDA" w14:textId="77777777" w:rsidR="008B1F2F" w:rsidRPr="009B7C57" w:rsidRDefault="008B1F2F" w:rsidP="008B1F2F">
                  <w:pPr>
                    <w:spacing w:before="60" w:after="60"/>
                    <w:rPr>
                      <w:rFonts w:ascii="Boxes Script new" w:hAnsi="Boxes Script new" w:cstheme="minorHAnsi"/>
                      <w:sz w:val="32"/>
                      <w:szCs w:val="32"/>
                    </w:rPr>
                  </w:pPr>
                  <w:r w:rsidRPr="009B7C57">
                    <w:rPr>
                      <w:rFonts w:ascii="Boxes Script new" w:hAnsi="Boxes Script new" w:cstheme="minorHAnsi"/>
                      <w:sz w:val="32"/>
                      <w:szCs w:val="32"/>
                    </w:rPr>
                    <w:t xml:space="preserve">evaluate and edit by: </w:t>
                  </w:r>
                </w:p>
                <w:p w14:paraId="6449F9C0" w14:textId="77777777" w:rsidR="008B1F2F" w:rsidRPr="009B7C57" w:rsidRDefault="008B1F2F" w:rsidP="008B1F2F">
                  <w:pPr>
                    <w:spacing w:before="60" w:after="60"/>
                    <w:ind w:left="360"/>
                    <w:rPr>
                      <w:rFonts w:ascii="Boxes Script new" w:hAnsi="Boxes Script new" w:cstheme="minorHAnsi"/>
                      <w:sz w:val="32"/>
                      <w:szCs w:val="32"/>
                    </w:rPr>
                  </w:pPr>
                  <w:r w:rsidRPr="009B7C57">
                    <w:rPr>
                      <w:rFonts w:ascii="Boxes Script new" w:hAnsi="Boxes Script new" w:cstheme="minorHAnsi"/>
                      <w:sz w:val="32"/>
                      <w:szCs w:val="32"/>
                    </w:rPr>
                    <w:t>assessing the effectiveness of their own and others’ writing and suggesting improvements (Y3)</w:t>
                  </w:r>
                </w:p>
                <w:p w14:paraId="04FF28C0" w14:textId="77777777" w:rsidR="008B1F2F" w:rsidRPr="009B7C57" w:rsidRDefault="008B1F2F" w:rsidP="008B1F2F">
                  <w:pPr>
                    <w:spacing w:before="60" w:after="60"/>
                    <w:ind w:left="360"/>
                    <w:rPr>
                      <w:rFonts w:ascii="Boxes Script new" w:hAnsi="Boxes Script new" w:cstheme="minorHAnsi"/>
                      <w:sz w:val="32"/>
                      <w:szCs w:val="32"/>
                    </w:rPr>
                  </w:pPr>
                  <w:r w:rsidRPr="009B7C57">
                    <w:rPr>
                      <w:rFonts w:ascii="Boxes Script new" w:hAnsi="Boxes Script new" w:cstheme="minorHAnsi"/>
                      <w:sz w:val="32"/>
                      <w:szCs w:val="32"/>
                    </w:rPr>
                    <w:t xml:space="preserve">proofread for spelling </w:t>
                  </w:r>
                  <w:r w:rsidRPr="009B7C57">
                    <w:rPr>
                      <w:rFonts w:ascii="Boxes Script new" w:hAnsi="Boxes Script new" w:cstheme="minorHAnsi"/>
                      <w:sz w:val="32"/>
                      <w:szCs w:val="32"/>
                    </w:rPr>
                    <w:lastRenderedPageBreak/>
                    <w:t>and punctuation errors (Y3)</w:t>
                  </w:r>
                </w:p>
                <w:p w14:paraId="4BCAF3BD" w14:textId="77777777" w:rsidR="008B1F2F" w:rsidRPr="009B7C57" w:rsidRDefault="008B1F2F" w:rsidP="008B1F2F">
                  <w:pPr>
                    <w:spacing w:before="60" w:after="60"/>
                    <w:rPr>
                      <w:rFonts w:ascii="Boxes Script new" w:hAnsi="Boxes Script new"/>
                      <w:b/>
                      <w:sz w:val="32"/>
                      <w:szCs w:val="32"/>
                      <w:u w:val="single"/>
                    </w:rPr>
                  </w:pPr>
                </w:p>
              </w:tc>
              <w:tc>
                <w:tcPr>
                  <w:tcW w:w="0" w:type="auto"/>
                  <w:shd w:val="clear" w:color="auto" w:fill="FFFFFF" w:themeFill="background1"/>
                </w:tcPr>
                <w:p w14:paraId="43F57705" w14:textId="77777777" w:rsidR="008B1F2F" w:rsidRPr="009B7C57" w:rsidRDefault="008B1F2F" w:rsidP="008B1F2F">
                  <w:pPr>
                    <w:spacing w:before="60" w:after="60"/>
                    <w:rPr>
                      <w:rFonts w:ascii="Boxes Script new" w:hAnsi="Boxes Script new" w:cs="Arial"/>
                      <w:b/>
                      <w:sz w:val="32"/>
                      <w:szCs w:val="32"/>
                    </w:rPr>
                  </w:pPr>
                  <w:r w:rsidRPr="009B7C57">
                    <w:rPr>
                      <w:rFonts w:ascii="Boxes Script new" w:hAnsi="Boxes Script new" w:cs="Arial"/>
                      <w:b/>
                      <w:sz w:val="32"/>
                      <w:szCs w:val="32"/>
                    </w:rPr>
                    <w:lastRenderedPageBreak/>
                    <w:t>Writing (Composition)</w:t>
                  </w:r>
                </w:p>
                <w:p w14:paraId="3AE3E118"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Pupils should be taught to:</w:t>
                  </w:r>
                </w:p>
                <w:p w14:paraId="533F2D3C"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consider what they are going to write before beginning by:  </w:t>
                  </w:r>
                </w:p>
                <w:p w14:paraId="39B736A2"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planning or</w:t>
                  </w:r>
                  <w:r>
                    <w:rPr>
                      <w:rFonts w:ascii="Boxes Script new" w:hAnsi="Boxes Script new" w:cs="Arial"/>
                      <w:sz w:val="32"/>
                      <w:szCs w:val="32"/>
                    </w:rPr>
                    <w:t xml:space="preserve"> </w:t>
                  </w:r>
                  <w:r w:rsidRPr="009B7C57">
                    <w:rPr>
                      <w:rFonts w:ascii="Boxes Script new" w:hAnsi="Boxes Script new" w:cs="Arial"/>
                      <w:sz w:val="32"/>
                      <w:szCs w:val="32"/>
                    </w:rPr>
                    <w:t>saying out loud what they are going to write about (Y2)</w:t>
                  </w:r>
                </w:p>
                <w:p w14:paraId="44B7A48A"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writing down ideas/key words, including new vocabulary (Y2)</w:t>
                  </w:r>
                </w:p>
                <w:p w14:paraId="54302B1B"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encapsulating what they want to say, </w:t>
                  </w:r>
                  <w:r w:rsidRPr="009B7C57">
                    <w:rPr>
                      <w:rFonts w:ascii="Boxes Script new" w:hAnsi="Boxes Script new" w:cs="Arial"/>
                      <w:sz w:val="32"/>
                      <w:szCs w:val="32"/>
                    </w:rPr>
                    <w:lastRenderedPageBreak/>
                    <w:t>sentence by sentence (Y2)</w:t>
                  </w:r>
                </w:p>
                <w:p w14:paraId="56F29701"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draft and write by:</w:t>
                  </w:r>
                </w:p>
                <w:p w14:paraId="3397E64B"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composing and rehearsing sentences orally (including dialogue), progressively building a varied and rich vocabulary and an</w:t>
                  </w:r>
                  <w:r>
                    <w:rPr>
                      <w:rFonts w:ascii="Boxes Script new" w:hAnsi="Boxes Script new" w:cs="Arial"/>
                      <w:sz w:val="32"/>
                      <w:szCs w:val="32"/>
                    </w:rPr>
                    <w:t xml:space="preserve"> </w:t>
                  </w:r>
                  <w:r w:rsidRPr="009B7C57">
                    <w:rPr>
                      <w:rFonts w:ascii="Boxes Script new" w:hAnsi="Boxes Script new" w:cs="Arial"/>
                      <w:sz w:val="32"/>
                      <w:szCs w:val="32"/>
                    </w:rPr>
                    <w:t>increasing range of sentence structures (English Appendix 2) (Y3)</w:t>
                  </w:r>
                </w:p>
                <w:p w14:paraId="656A986C"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in non-narrative, material, using simple organisational devices for example headings and </w:t>
                  </w:r>
                  <w:r w:rsidRPr="009B7C57">
                    <w:rPr>
                      <w:rFonts w:ascii="Boxes Script new" w:hAnsi="Boxes Script new" w:cs="Arial"/>
                      <w:sz w:val="32"/>
                      <w:szCs w:val="32"/>
                    </w:rPr>
                    <w:lastRenderedPageBreak/>
                    <w:t xml:space="preserve">subheadings (Y3) </w:t>
                  </w:r>
                </w:p>
                <w:p w14:paraId="45664485"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make simple additions, </w:t>
                  </w:r>
                  <w:proofErr w:type="gramStart"/>
                  <w:r w:rsidRPr="009B7C57">
                    <w:rPr>
                      <w:rFonts w:ascii="Boxes Script new" w:hAnsi="Boxes Script new" w:cs="Arial"/>
                      <w:sz w:val="32"/>
                      <w:szCs w:val="32"/>
                    </w:rPr>
                    <w:t>revisions</w:t>
                  </w:r>
                  <w:proofErr w:type="gramEnd"/>
                  <w:r w:rsidRPr="009B7C57">
                    <w:rPr>
                      <w:rFonts w:ascii="Boxes Script new" w:hAnsi="Boxes Script new" w:cs="Arial"/>
                      <w:sz w:val="32"/>
                      <w:szCs w:val="32"/>
                    </w:rPr>
                    <w:t xml:space="preserve"> and corrections to their own writing by:</w:t>
                  </w:r>
                </w:p>
                <w:p w14:paraId="7F5F819F"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re-reading to check that their writing makes sense and that verbs to indicate time are used correctly and consistently, including verbs in the progressive form (Y2)</w:t>
                  </w:r>
                </w:p>
                <w:p w14:paraId="0DFCB2C4"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 xml:space="preserve">proof-reading to check for errors in spelling, </w:t>
                  </w:r>
                  <w:proofErr w:type="gramStart"/>
                  <w:r w:rsidRPr="009B7C57">
                    <w:rPr>
                      <w:rFonts w:ascii="Boxes Script new" w:hAnsi="Boxes Script new" w:cs="Arial"/>
                      <w:sz w:val="32"/>
                      <w:szCs w:val="32"/>
                    </w:rPr>
                    <w:t>grammar</w:t>
                  </w:r>
                  <w:proofErr w:type="gramEnd"/>
                  <w:r w:rsidRPr="009B7C57">
                    <w:rPr>
                      <w:rFonts w:ascii="Boxes Script new" w:hAnsi="Boxes Script new" w:cs="Arial"/>
                      <w:sz w:val="32"/>
                      <w:szCs w:val="32"/>
                    </w:rPr>
                    <w:t xml:space="preserve"> and punctuation (e.g. ends of </w:t>
                  </w:r>
                  <w:r w:rsidRPr="009B7C57">
                    <w:rPr>
                      <w:rFonts w:ascii="Boxes Script new" w:hAnsi="Boxes Script new" w:cs="Arial"/>
                      <w:sz w:val="32"/>
                      <w:szCs w:val="32"/>
                    </w:rPr>
                    <w:lastRenderedPageBreak/>
                    <w:t>sentences punctuated correctly) (Y2)</w:t>
                  </w:r>
                </w:p>
                <w:p w14:paraId="3262C260" w14:textId="77777777" w:rsidR="008B1F2F" w:rsidRPr="009B7C57" w:rsidRDefault="008B1F2F" w:rsidP="008B1F2F">
                  <w:pPr>
                    <w:spacing w:before="60" w:after="60"/>
                    <w:rPr>
                      <w:rFonts w:ascii="Boxes Script new" w:hAnsi="Boxes Script new" w:cs="Arial"/>
                      <w:sz w:val="32"/>
                      <w:szCs w:val="32"/>
                    </w:rPr>
                  </w:pPr>
                  <w:r w:rsidRPr="009B7C57">
                    <w:rPr>
                      <w:rFonts w:ascii="Boxes Script new" w:hAnsi="Boxes Script new" w:cs="Arial"/>
                      <w:sz w:val="32"/>
                      <w:szCs w:val="32"/>
                    </w:rPr>
                    <w:t>proofread for spelling and punctuation errors (Y3)</w:t>
                  </w:r>
                </w:p>
                <w:p w14:paraId="11C7A70F" w14:textId="77777777" w:rsidR="008B1F2F" w:rsidRPr="009B7C57" w:rsidRDefault="008B1F2F" w:rsidP="008B1F2F">
                  <w:pPr>
                    <w:spacing w:before="60" w:after="60"/>
                    <w:rPr>
                      <w:rFonts w:ascii="Boxes Script new" w:hAnsi="Boxes Script new"/>
                      <w:b/>
                      <w:sz w:val="32"/>
                      <w:szCs w:val="32"/>
                      <w:u w:val="single"/>
                    </w:rPr>
                  </w:pPr>
                </w:p>
              </w:tc>
              <w:tc>
                <w:tcPr>
                  <w:tcW w:w="0" w:type="auto"/>
                  <w:shd w:val="clear" w:color="auto" w:fill="FFFFFF" w:themeFill="background1"/>
                </w:tcPr>
                <w:p w14:paraId="3360972F" w14:textId="77777777" w:rsidR="008B1F2F" w:rsidRPr="009B7C57" w:rsidRDefault="008B1F2F" w:rsidP="008B1F2F">
                  <w:pPr>
                    <w:rPr>
                      <w:rFonts w:ascii="Boxes Script new" w:hAnsi="Boxes Script new"/>
                      <w:b/>
                      <w:sz w:val="32"/>
                      <w:szCs w:val="32"/>
                      <w:u w:val="single"/>
                    </w:rPr>
                  </w:pPr>
                  <w:r w:rsidRPr="009B7C57">
                    <w:rPr>
                      <w:rFonts w:ascii="Boxes Script new" w:hAnsi="Boxes Script new"/>
                      <w:b/>
                      <w:sz w:val="32"/>
                      <w:szCs w:val="32"/>
                      <w:u w:val="single"/>
                    </w:rPr>
                    <w:lastRenderedPageBreak/>
                    <w:t>Writing</w:t>
                  </w:r>
                </w:p>
                <w:p w14:paraId="1B94AA69" w14:textId="77777777" w:rsidR="008B1F2F" w:rsidRPr="009B7C57" w:rsidRDefault="008B1F2F" w:rsidP="008B1F2F">
                  <w:pPr>
                    <w:rPr>
                      <w:rFonts w:ascii="Boxes Script new" w:hAnsi="Boxes Script new" w:cs="Arial"/>
                      <w:sz w:val="32"/>
                      <w:szCs w:val="32"/>
                    </w:rPr>
                  </w:pPr>
                  <w:r w:rsidRPr="009B7C57">
                    <w:rPr>
                      <w:rFonts w:ascii="Boxes Script new" w:hAnsi="Boxes Script new" w:cs="Arial"/>
                      <w:sz w:val="32"/>
                      <w:szCs w:val="32"/>
                    </w:rPr>
                    <w:t>Pupils should be taught to:</w:t>
                  </w:r>
                </w:p>
                <w:p w14:paraId="315A4ACC"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write sentences by:</w:t>
                  </w:r>
                </w:p>
                <w:p w14:paraId="6FF446FA" w14:textId="77777777" w:rsidR="008B1F2F" w:rsidRPr="009B7C57" w:rsidRDefault="008B1F2F" w:rsidP="008B1F2F">
                  <w:pPr>
                    <w:rPr>
                      <w:rFonts w:ascii="Boxes Script new" w:hAnsi="Boxes Script new" w:cs="Arial"/>
                      <w:sz w:val="32"/>
                      <w:szCs w:val="32"/>
                    </w:rPr>
                  </w:pPr>
                  <w:r w:rsidRPr="009B7C57">
                    <w:rPr>
                      <w:rFonts w:ascii="Boxes Script new" w:hAnsi="Boxes Script new"/>
                      <w:sz w:val="32"/>
                      <w:szCs w:val="32"/>
                    </w:rPr>
                    <w:t>saying out loud what they are going to write about (Y1)</w:t>
                  </w:r>
                </w:p>
                <w:p w14:paraId="0953E0FB" w14:textId="77777777" w:rsidR="008B1F2F" w:rsidRPr="009B7C57" w:rsidRDefault="008B1F2F" w:rsidP="008B1F2F">
                  <w:pPr>
                    <w:rPr>
                      <w:rFonts w:ascii="Boxes Script new" w:hAnsi="Boxes Script new" w:cs="Arial"/>
                      <w:sz w:val="32"/>
                      <w:szCs w:val="32"/>
                    </w:rPr>
                  </w:pPr>
                  <w:r w:rsidRPr="009B7C57">
                    <w:rPr>
                      <w:rFonts w:ascii="Boxes Script new" w:hAnsi="Boxes Script new"/>
                      <w:sz w:val="32"/>
                      <w:szCs w:val="32"/>
                    </w:rPr>
                    <w:t>composing a sentence orally before writing it (Y1)</w:t>
                  </w:r>
                </w:p>
                <w:p w14:paraId="71EAAFE8"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 xml:space="preserve">re-reading what they have written to check that it </w:t>
                  </w:r>
                  <w:r w:rsidRPr="009B7C57">
                    <w:rPr>
                      <w:rFonts w:ascii="Boxes Script new" w:hAnsi="Boxes Script new"/>
                      <w:sz w:val="32"/>
                      <w:szCs w:val="32"/>
                    </w:rPr>
                    <w:lastRenderedPageBreak/>
                    <w:t>makes sense (Y1)</w:t>
                  </w:r>
                </w:p>
                <w:p w14:paraId="536B565C"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consider what they are going to write before beginning by:</w:t>
                  </w:r>
                </w:p>
                <w:p w14:paraId="57DCE3A8"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planning or saying out loud what they are going to write about (Y2)</w:t>
                  </w:r>
                </w:p>
                <w:p w14:paraId="501694DF"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writing down ideas and/or key words, including new vocabulary (Y2)</w:t>
                  </w:r>
                </w:p>
                <w:p w14:paraId="0D5A1DFC" w14:textId="77777777" w:rsidR="008B1F2F" w:rsidRDefault="008B1F2F" w:rsidP="008B1F2F">
                  <w:pPr>
                    <w:rPr>
                      <w:rFonts w:ascii="Boxes Script new" w:hAnsi="Boxes Script new"/>
                      <w:sz w:val="32"/>
                      <w:szCs w:val="32"/>
                    </w:rPr>
                  </w:pPr>
                  <w:r w:rsidRPr="009B7C57">
                    <w:rPr>
                      <w:rFonts w:ascii="Boxes Script new" w:hAnsi="Boxes Script new"/>
                      <w:sz w:val="32"/>
                      <w:szCs w:val="32"/>
                    </w:rPr>
                    <w:t xml:space="preserve">develop positive attitudes towards and stamina </w:t>
                  </w:r>
                  <w:r w:rsidRPr="009B7C57">
                    <w:rPr>
                      <w:rFonts w:ascii="Boxes Script new" w:hAnsi="Boxes Script new"/>
                      <w:sz w:val="32"/>
                      <w:szCs w:val="32"/>
                    </w:rPr>
                    <w:lastRenderedPageBreak/>
                    <w:t>for writing by:</w:t>
                  </w:r>
                  <w:r>
                    <w:rPr>
                      <w:rFonts w:ascii="Boxes Script new" w:hAnsi="Boxes Script new"/>
                      <w:sz w:val="32"/>
                      <w:szCs w:val="32"/>
                    </w:rPr>
                    <w:t xml:space="preserve"> </w:t>
                  </w:r>
                </w:p>
                <w:p w14:paraId="553D0065"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writing poetry (Y2)</w:t>
                  </w:r>
                </w:p>
                <w:p w14:paraId="20451735"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 xml:space="preserve">make simple additions, </w:t>
                  </w:r>
                  <w:proofErr w:type="gramStart"/>
                  <w:r w:rsidRPr="009B7C57">
                    <w:rPr>
                      <w:rFonts w:ascii="Boxes Script new" w:hAnsi="Boxes Script new"/>
                      <w:sz w:val="32"/>
                      <w:szCs w:val="32"/>
                    </w:rPr>
                    <w:t>revisions</w:t>
                  </w:r>
                  <w:proofErr w:type="gramEnd"/>
                  <w:r w:rsidRPr="009B7C57">
                    <w:rPr>
                      <w:rFonts w:ascii="Boxes Script new" w:hAnsi="Boxes Script new"/>
                      <w:sz w:val="32"/>
                      <w:szCs w:val="32"/>
                    </w:rPr>
                    <w:t xml:space="preserve"> and corrections to their own writing by:</w:t>
                  </w:r>
                </w:p>
                <w:p w14:paraId="1598110A"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evaluating their writing with the teacher and other pupils</w:t>
                  </w:r>
                </w:p>
                <w:p w14:paraId="05D27CBC"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 xml:space="preserve">proofreading to check for errors in spelling, </w:t>
                  </w:r>
                  <w:proofErr w:type="gramStart"/>
                  <w:r w:rsidRPr="009B7C57">
                    <w:rPr>
                      <w:rFonts w:ascii="Boxes Script new" w:hAnsi="Boxes Script new"/>
                      <w:sz w:val="32"/>
                      <w:szCs w:val="32"/>
                    </w:rPr>
                    <w:t>grammar</w:t>
                  </w:r>
                  <w:proofErr w:type="gramEnd"/>
                  <w:r w:rsidRPr="009B7C57">
                    <w:rPr>
                      <w:rFonts w:ascii="Boxes Script new" w:hAnsi="Boxes Script new"/>
                      <w:sz w:val="32"/>
                      <w:szCs w:val="32"/>
                    </w:rPr>
                    <w:t xml:space="preserve"> and punctuation (Y2)</w:t>
                  </w:r>
                </w:p>
                <w:p w14:paraId="7707F270"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 xml:space="preserve">discuss what </w:t>
                  </w:r>
                  <w:r w:rsidRPr="009B7C57">
                    <w:rPr>
                      <w:rFonts w:ascii="Boxes Script new" w:hAnsi="Boxes Script new"/>
                      <w:sz w:val="32"/>
                      <w:szCs w:val="32"/>
                    </w:rPr>
                    <w:lastRenderedPageBreak/>
                    <w:t>they have written with the teacher or other pupils (Y1)</w:t>
                  </w:r>
                </w:p>
                <w:p w14:paraId="06ECB118"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read aloud their writing clearly enough to be heard by their peers and the teacher (Y1)</w:t>
                  </w:r>
                </w:p>
                <w:p w14:paraId="4152A9AE" w14:textId="77777777" w:rsidR="008B1F2F" w:rsidRPr="009B7C57" w:rsidRDefault="008B1F2F" w:rsidP="008B1F2F">
                  <w:pPr>
                    <w:rPr>
                      <w:rFonts w:ascii="Boxes Script new" w:hAnsi="Boxes Script new"/>
                      <w:sz w:val="32"/>
                      <w:szCs w:val="32"/>
                    </w:rPr>
                  </w:pPr>
                  <w:r w:rsidRPr="009B7C57">
                    <w:rPr>
                      <w:rFonts w:ascii="Boxes Script new" w:hAnsi="Boxes Script new"/>
                      <w:sz w:val="32"/>
                      <w:szCs w:val="32"/>
                    </w:rPr>
                    <w:t>read aloud what they have written with appropriate intonation to make the meaning clear (Y2)</w:t>
                  </w:r>
                </w:p>
                <w:p w14:paraId="1B444863" w14:textId="77777777" w:rsidR="008B1F2F" w:rsidRPr="009B7C57" w:rsidRDefault="008B1F2F" w:rsidP="008B1F2F">
                  <w:pPr>
                    <w:rPr>
                      <w:rFonts w:ascii="Boxes Script new" w:hAnsi="Boxes Script new"/>
                      <w:b/>
                      <w:sz w:val="32"/>
                      <w:szCs w:val="32"/>
                      <w:u w:val="single"/>
                    </w:rPr>
                  </w:pPr>
                </w:p>
              </w:tc>
            </w:tr>
          </w:tbl>
          <w:p w14:paraId="16443630" w14:textId="77777777" w:rsidR="008B1F2F" w:rsidRPr="00D6419D" w:rsidRDefault="008B1F2F" w:rsidP="008B1F2F">
            <w:pPr>
              <w:jc w:val="center"/>
              <w:rPr>
                <w:rFonts w:ascii="Boxes Script new" w:hAnsi="Boxes Script new"/>
                <w:b/>
                <w:sz w:val="96"/>
                <w:szCs w:val="96"/>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494"/>
              <w:gridCol w:w="2300"/>
              <w:gridCol w:w="1318"/>
              <w:gridCol w:w="1206"/>
              <w:gridCol w:w="1811"/>
              <w:gridCol w:w="2339"/>
              <w:gridCol w:w="1591"/>
              <w:gridCol w:w="1928"/>
              <w:gridCol w:w="1139"/>
            </w:tblGrid>
            <w:tr w:rsidR="008B1F2F" w:rsidRPr="008E6BA2" w14:paraId="0931FFB7" w14:textId="77777777" w:rsidTr="001B7BD1">
              <w:tc>
                <w:tcPr>
                  <w:tcW w:w="0" w:type="auto"/>
                  <w:gridSpan w:val="9"/>
                </w:tcPr>
                <w:p w14:paraId="51DF93B2" w14:textId="77777777" w:rsidR="008B1F2F" w:rsidRPr="008E6BA2" w:rsidRDefault="008B1F2F" w:rsidP="008B1F2F">
                  <w:pPr>
                    <w:ind w:left="360"/>
                    <w:jc w:val="center"/>
                    <w:rPr>
                      <w:rFonts w:ascii="Boxes Script new" w:hAnsi="Boxes Script new"/>
                      <w:b/>
                      <w:sz w:val="32"/>
                      <w:szCs w:val="32"/>
                      <w:u w:val="single"/>
                    </w:rPr>
                  </w:pPr>
                  <w:r w:rsidRPr="00E05B63">
                    <w:rPr>
                      <w:rFonts w:ascii="Boxes Script new" w:hAnsi="Boxes Script new"/>
                      <w:b/>
                      <w:sz w:val="72"/>
                      <w:szCs w:val="72"/>
                      <w:u w:val="single"/>
                    </w:rPr>
                    <w:t>Year 3 &amp; 4</w:t>
                  </w:r>
                </w:p>
              </w:tc>
            </w:tr>
            <w:tr w:rsidR="008B1F2F" w:rsidRPr="008E6BA2" w14:paraId="4F75C797" w14:textId="77777777" w:rsidTr="001B7BD1">
              <w:tc>
                <w:tcPr>
                  <w:tcW w:w="0" w:type="auto"/>
                  <w:gridSpan w:val="9"/>
                </w:tcPr>
                <w:p w14:paraId="5E2BC01B" w14:textId="77777777" w:rsidR="008B1F2F" w:rsidRPr="008E6BA2" w:rsidRDefault="008B1F2F" w:rsidP="008B1F2F">
                  <w:pPr>
                    <w:ind w:left="360"/>
                    <w:jc w:val="center"/>
                    <w:rPr>
                      <w:rFonts w:ascii="Boxes Script new" w:hAnsi="Boxes Script new"/>
                      <w:b/>
                      <w:sz w:val="32"/>
                      <w:szCs w:val="32"/>
                      <w:u w:val="single"/>
                    </w:rPr>
                  </w:pPr>
                  <w:r>
                    <w:rPr>
                      <w:rFonts w:ascii="Boxes Script new" w:hAnsi="Boxes Script new"/>
                      <w:b/>
                      <w:sz w:val="32"/>
                      <w:szCs w:val="32"/>
                      <w:u w:val="single"/>
                    </w:rPr>
                    <w:lastRenderedPageBreak/>
                    <w:t>Year A</w:t>
                  </w:r>
                </w:p>
              </w:tc>
            </w:tr>
            <w:tr w:rsidR="008B1F2F" w:rsidRPr="008E6BA2" w14:paraId="27692F1F" w14:textId="77777777" w:rsidTr="001B7BD1">
              <w:trPr>
                <w:trHeight w:val="420"/>
              </w:trPr>
              <w:tc>
                <w:tcPr>
                  <w:tcW w:w="0" w:type="auto"/>
                  <w:gridSpan w:val="3"/>
                  <w:shd w:val="clear" w:color="auto" w:fill="FFFFFF" w:themeFill="background1"/>
                </w:tcPr>
                <w:p w14:paraId="7476C864"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Autumn</w:t>
                  </w:r>
                </w:p>
              </w:tc>
              <w:tc>
                <w:tcPr>
                  <w:tcW w:w="0" w:type="auto"/>
                  <w:gridSpan w:val="3"/>
                  <w:shd w:val="clear" w:color="auto" w:fill="FFFFFF" w:themeFill="background1"/>
                </w:tcPr>
                <w:p w14:paraId="0BF28AAF"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Spring</w:t>
                  </w:r>
                </w:p>
              </w:tc>
              <w:tc>
                <w:tcPr>
                  <w:tcW w:w="0" w:type="auto"/>
                  <w:gridSpan w:val="3"/>
                  <w:shd w:val="clear" w:color="auto" w:fill="FFFFFF" w:themeFill="background1"/>
                </w:tcPr>
                <w:p w14:paraId="72BF13D8"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Summer</w:t>
                  </w:r>
                </w:p>
              </w:tc>
            </w:tr>
            <w:tr w:rsidR="008B1F2F" w:rsidRPr="008E6BA2" w14:paraId="07B9DE4D" w14:textId="77777777" w:rsidTr="001B7BD1">
              <w:tc>
                <w:tcPr>
                  <w:tcW w:w="0" w:type="auto"/>
                  <w:gridSpan w:val="3"/>
                  <w:shd w:val="clear" w:color="auto" w:fill="FFFFFF" w:themeFill="background1"/>
                </w:tcPr>
                <w:p w14:paraId="0941703D"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Curriculum Links: Science - Rocks &amp; States of Matter</w:t>
                  </w:r>
                </w:p>
                <w:p w14:paraId="2E7B7B93"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Art – Heather Stone</w:t>
                  </w:r>
                </w:p>
              </w:tc>
              <w:tc>
                <w:tcPr>
                  <w:tcW w:w="0" w:type="auto"/>
                  <w:gridSpan w:val="3"/>
                  <w:shd w:val="clear" w:color="auto" w:fill="FFFFFF" w:themeFill="background1"/>
                </w:tcPr>
                <w:p w14:paraId="52407EB5"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 xml:space="preserve">Curriculum Links: </w:t>
                  </w:r>
                </w:p>
                <w:p w14:paraId="0F49CA76" w14:textId="77777777" w:rsidR="008B1F2F" w:rsidRPr="008E6BA2" w:rsidRDefault="008B1F2F" w:rsidP="008B1F2F">
                  <w:pPr>
                    <w:jc w:val="center"/>
                    <w:rPr>
                      <w:rFonts w:ascii="Boxes Script new" w:hAnsi="Boxes Script new"/>
                      <w:b/>
                      <w:sz w:val="32"/>
                      <w:szCs w:val="32"/>
                      <w:u w:val="single"/>
                    </w:rPr>
                  </w:pPr>
                  <w:proofErr w:type="gramStart"/>
                  <w:r>
                    <w:rPr>
                      <w:rFonts w:ascii="Boxes Script new" w:hAnsi="Boxes Script new"/>
                      <w:b/>
                      <w:sz w:val="32"/>
                      <w:szCs w:val="32"/>
                      <w:u w:val="single"/>
                    </w:rPr>
                    <w:t>Non Fiction</w:t>
                  </w:r>
                  <w:proofErr w:type="gramEnd"/>
                  <w:r>
                    <w:rPr>
                      <w:rFonts w:ascii="Boxes Script new" w:hAnsi="Boxes Script new"/>
                      <w:b/>
                      <w:sz w:val="32"/>
                      <w:szCs w:val="32"/>
                      <w:u w:val="single"/>
                    </w:rPr>
                    <w:t xml:space="preserve"> – Write a </w:t>
                  </w:r>
                  <w:proofErr w:type="spellStart"/>
                  <w:r>
                    <w:rPr>
                      <w:rFonts w:ascii="Boxes Script new" w:hAnsi="Boxes Script new"/>
                      <w:b/>
                      <w:sz w:val="32"/>
                      <w:szCs w:val="32"/>
                      <w:u w:val="single"/>
                    </w:rPr>
                    <w:t>Bigrpahy</w:t>
                  </w:r>
                  <w:proofErr w:type="spellEnd"/>
                  <w:r>
                    <w:rPr>
                      <w:rFonts w:ascii="Boxes Script new" w:hAnsi="Boxes Script new"/>
                      <w:b/>
                      <w:sz w:val="32"/>
                      <w:szCs w:val="32"/>
                      <w:u w:val="single"/>
                    </w:rPr>
                    <w:t xml:space="preserve"> linked with a Naturalist e.g. David Attenborough or Steve </w:t>
                  </w:r>
                  <w:proofErr w:type="spellStart"/>
                  <w:r>
                    <w:rPr>
                      <w:rFonts w:ascii="Boxes Script new" w:hAnsi="Boxes Script new"/>
                      <w:b/>
                      <w:sz w:val="32"/>
                      <w:szCs w:val="32"/>
                      <w:u w:val="single"/>
                    </w:rPr>
                    <w:t>Backshall</w:t>
                  </w:r>
                  <w:proofErr w:type="spellEnd"/>
                </w:p>
              </w:tc>
              <w:tc>
                <w:tcPr>
                  <w:tcW w:w="0" w:type="auto"/>
                  <w:gridSpan w:val="3"/>
                  <w:shd w:val="clear" w:color="auto" w:fill="FFFFFF" w:themeFill="background1"/>
                </w:tcPr>
                <w:p w14:paraId="1CE8C924" w14:textId="77777777" w:rsidR="008B1F2F"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Curriculum Links</w:t>
                  </w:r>
                </w:p>
                <w:p w14:paraId="29792D5E" w14:textId="77777777" w:rsidR="008B1F2F" w:rsidRPr="00065244" w:rsidRDefault="008B1F2F" w:rsidP="008B1F2F">
                  <w:pPr>
                    <w:ind w:left="360"/>
                    <w:jc w:val="center"/>
                    <w:rPr>
                      <w:rFonts w:ascii="Boxes Script new" w:hAnsi="Boxes Script new"/>
                      <w:bCs/>
                      <w:sz w:val="32"/>
                      <w:szCs w:val="32"/>
                    </w:rPr>
                  </w:pPr>
                  <w:r w:rsidRPr="00065244">
                    <w:rPr>
                      <w:rFonts w:ascii="Boxes Script new" w:hAnsi="Boxes Script new"/>
                      <w:bCs/>
                      <w:sz w:val="32"/>
                      <w:szCs w:val="32"/>
                    </w:rPr>
                    <w:t>Information Leaflet on Isambard Kingdom Brunel’s Inventions</w:t>
                  </w:r>
                </w:p>
                <w:p w14:paraId="28CE26F9" w14:textId="77777777" w:rsidR="008B1F2F" w:rsidRPr="008E6BA2" w:rsidRDefault="008B1F2F" w:rsidP="008B1F2F">
                  <w:pPr>
                    <w:ind w:left="360"/>
                    <w:jc w:val="center"/>
                    <w:rPr>
                      <w:rFonts w:ascii="Boxes Script new" w:hAnsi="Boxes Script new"/>
                      <w:b/>
                      <w:sz w:val="32"/>
                      <w:szCs w:val="32"/>
                      <w:u w:val="single"/>
                    </w:rPr>
                  </w:pPr>
                </w:p>
              </w:tc>
            </w:tr>
            <w:tr w:rsidR="008B1F2F" w14:paraId="3762F692" w14:textId="77777777" w:rsidTr="001B7BD1">
              <w:trPr>
                <w:trHeight w:val="300"/>
              </w:trPr>
              <w:tc>
                <w:tcPr>
                  <w:tcW w:w="0" w:type="auto"/>
                  <w:gridSpan w:val="3"/>
                  <w:shd w:val="clear" w:color="auto" w:fill="FFFFFF" w:themeFill="background1"/>
                </w:tcPr>
                <w:p w14:paraId="0091DA29" w14:textId="77777777" w:rsidR="008B1F2F" w:rsidRDefault="008B1F2F" w:rsidP="008B1F2F">
                  <w:pPr>
                    <w:jc w:val="center"/>
                    <w:rPr>
                      <w:rFonts w:ascii="Boxes Script new" w:hAnsi="Boxes Script new"/>
                      <w:b/>
                      <w:bCs/>
                      <w:sz w:val="32"/>
                      <w:szCs w:val="32"/>
                      <w:u w:val="single"/>
                    </w:rPr>
                  </w:pPr>
                  <w:proofErr w:type="spellStart"/>
                  <w:r w:rsidRPr="54DB13CA">
                    <w:rPr>
                      <w:rFonts w:ascii="Boxes Script new" w:hAnsi="Boxes Script new"/>
                      <w:b/>
                      <w:bCs/>
                      <w:sz w:val="32"/>
                      <w:szCs w:val="32"/>
                      <w:u w:val="single"/>
                    </w:rPr>
                    <w:t>Oppurtunities</w:t>
                  </w:r>
                  <w:proofErr w:type="spellEnd"/>
                  <w:r w:rsidRPr="54DB13CA">
                    <w:rPr>
                      <w:rFonts w:ascii="Boxes Script new" w:hAnsi="Boxes Script new"/>
                      <w:b/>
                      <w:bCs/>
                      <w:sz w:val="32"/>
                      <w:szCs w:val="32"/>
                      <w:u w:val="single"/>
                    </w:rPr>
                    <w:t xml:space="preserve"> for writing in wider curriculum</w:t>
                  </w:r>
                </w:p>
              </w:tc>
              <w:tc>
                <w:tcPr>
                  <w:tcW w:w="0" w:type="auto"/>
                  <w:gridSpan w:val="3"/>
                  <w:shd w:val="clear" w:color="auto" w:fill="FFFFFF" w:themeFill="background1"/>
                </w:tcPr>
                <w:p w14:paraId="766B147C" w14:textId="77777777" w:rsidR="008B1F2F" w:rsidRDefault="008B1F2F" w:rsidP="008B1F2F">
                  <w:pPr>
                    <w:jc w:val="center"/>
                    <w:rPr>
                      <w:rFonts w:ascii="Boxes Script new" w:hAnsi="Boxes Script new"/>
                      <w:b/>
                      <w:bCs/>
                      <w:sz w:val="32"/>
                      <w:szCs w:val="32"/>
                      <w:u w:val="single"/>
                    </w:rPr>
                  </w:pPr>
                  <w:r w:rsidRPr="54DB13CA">
                    <w:rPr>
                      <w:rFonts w:ascii="Boxes Script new" w:hAnsi="Boxes Script new"/>
                      <w:b/>
                      <w:bCs/>
                      <w:sz w:val="32"/>
                      <w:szCs w:val="32"/>
                      <w:u w:val="single"/>
                    </w:rPr>
                    <w:t xml:space="preserve">Opportunities for writing in wider </w:t>
                  </w:r>
                  <w:proofErr w:type="gramStart"/>
                  <w:r w:rsidRPr="54DB13CA">
                    <w:rPr>
                      <w:rFonts w:ascii="Boxes Script new" w:hAnsi="Boxes Script new"/>
                      <w:b/>
                      <w:bCs/>
                      <w:sz w:val="32"/>
                      <w:szCs w:val="32"/>
                      <w:u w:val="single"/>
                    </w:rPr>
                    <w:t>curriculum</w:t>
                  </w:r>
                  <w:proofErr w:type="gramEnd"/>
                </w:p>
                <w:p w14:paraId="04FDBEBB" w14:textId="77777777" w:rsidR="008B1F2F" w:rsidRDefault="008B1F2F" w:rsidP="008B1F2F">
                  <w:pPr>
                    <w:jc w:val="center"/>
                    <w:rPr>
                      <w:rFonts w:ascii="Boxes Script new" w:hAnsi="Boxes Script new"/>
                      <w:sz w:val="32"/>
                      <w:szCs w:val="32"/>
                    </w:rPr>
                  </w:pPr>
                  <w:r>
                    <w:rPr>
                      <w:rFonts w:ascii="Boxes Script new" w:hAnsi="Boxes Script new"/>
                      <w:sz w:val="32"/>
                      <w:szCs w:val="32"/>
                    </w:rPr>
                    <w:t>Write an information text about an area linked with Science Unit Animals including Humans.</w:t>
                  </w:r>
                </w:p>
                <w:p w14:paraId="158AB752" w14:textId="77777777" w:rsidR="008B1F2F" w:rsidRPr="00204AE7" w:rsidRDefault="008B1F2F" w:rsidP="008B1F2F">
                  <w:pPr>
                    <w:jc w:val="center"/>
                    <w:rPr>
                      <w:rFonts w:ascii="Boxes Script new" w:hAnsi="Boxes Script new"/>
                      <w:sz w:val="32"/>
                      <w:szCs w:val="32"/>
                    </w:rPr>
                  </w:pPr>
                  <w:r>
                    <w:rPr>
                      <w:rFonts w:ascii="Boxes Script new" w:hAnsi="Boxes Script new"/>
                      <w:sz w:val="32"/>
                      <w:szCs w:val="32"/>
                    </w:rPr>
                    <w:t>Fairy Tale linked with Vikings</w:t>
                  </w:r>
                </w:p>
              </w:tc>
              <w:tc>
                <w:tcPr>
                  <w:tcW w:w="0" w:type="auto"/>
                  <w:gridSpan w:val="3"/>
                  <w:shd w:val="clear" w:color="auto" w:fill="FFFFFF" w:themeFill="background1"/>
                </w:tcPr>
                <w:p w14:paraId="05A77ECA" w14:textId="77777777" w:rsidR="008B1F2F" w:rsidRDefault="008B1F2F" w:rsidP="008B1F2F">
                  <w:pPr>
                    <w:jc w:val="center"/>
                    <w:rPr>
                      <w:rFonts w:ascii="Boxes Script new" w:hAnsi="Boxes Script new"/>
                      <w:b/>
                      <w:bCs/>
                      <w:sz w:val="32"/>
                      <w:szCs w:val="32"/>
                      <w:u w:val="single"/>
                    </w:rPr>
                  </w:pPr>
                  <w:proofErr w:type="spellStart"/>
                  <w:r w:rsidRPr="54DB13CA">
                    <w:rPr>
                      <w:rFonts w:ascii="Boxes Script new" w:hAnsi="Boxes Script new"/>
                      <w:b/>
                      <w:bCs/>
                      <w:sz w:val="32"/>
                      <w:szCs w:val="32"/>
                      <w:u w:val="single"/>
                    </w:rPr>
                    <w:t>Oppurtunities</w:t>
                  </w:r>
                  <w:proofErr w:type="spellEnd"/>
                  <w:r w:rsidRPr="54DB13CA">
                    <w:rPr>
                      <w:rFonts w:ascii="Boxes Script new" w:hAnsi="Boxes Script new"/>
                      <w:b/>
                      <w:bCs/>
                      <w:sz w:val="32"/>
                      <w:szCs w:val="32"/>
                      <w:u w:val="single"/>
                    </w:rPr>
                    <w:t xml:space="preserve"> for writing in wider </w:t>
                  </w:r>
                  <w:proofErr w:type="gramStart"/>
                  <w:r w:rsidRPr="54DB13CA">
                    <w:rPr>
                      <w:rFonts w:ascii="Boxes Script new" w:hAnsi="Boxes Script new"/>
                      <w:b/>
                      <w:bCs/>
                      <w:sz w:val="32"/>
                      <w:szCs w:val="32"/>
                      <w:u w:val="single"/>
                    </w:rPr>
                    <w:t>curriculum</w:t>
                  </w:r>
                  <w:proofErr w:type="gramEnd"/>
                </w:p>
                <w:p w14:paraId="05B7AF21" w14:textId="77777777" w:rsidR="008B1F2F" w:rsidRDefault="008B1F2F" w:rsidP="008B1F2F">
                  <w:pPr>
                    <w:jc w:val="center"/>
                    <w:rPr>
                      <w:rFonts w:ascii="Boxes Script new" w:hAnsi="Boxes Script new"/>
                      <w:sz w:val="32"/>
                      <w:szCs w:val="32"/>
                    </w:rPr>
                  </w:pPr>
                  <w:r>
                    <w:rPr>
                      <w:rFonts w:ascii="Boxes Script new" w:hAnsi="Boxes Script new"/>
                      <w:sz w:val="32"/>
                      <w:szCs w:val="32"/>
                    </w:rPr>
                    <w:t>Write a Biography for Isambard Kingdom Brunel</w:t>
                  </w:r>
                </w:p>
                <w:p w14:paraId="72C62AC0" w14:textId="77777777" w:rsidR="008B1F2F" w:rsidRPr="00FB0F3C" w:rsidRDefault="008B1F2F" w:rsidP="008B1F2F">
                  <w:pPr>
                    <w:jc w:val="center"/>
                    <w:rPr>
                      <w:rFonts w:ascii="Boxes Script new" w:hAnsi="Boxes Script new"/>
                      <w:sz w:val="32"/>
                      <w:szCs w:val="32"/>
                    </w:rPr>
                  </w:pPr>
                </w:p>
              </w:tc>
            </w:tr>
            <w:tr w:rsidR="008B1F2F" w:rsidRPr="008E6BA2" w14:paraId="67F27D04" w14:textId="77777777" w:rsidTr="001B7BD1">
              <w:tc>
                <w:tcPr>
                  <w:tcW w:w="0" w:type="auto"/>
                  <w:shd w:val="clear" w:color="auto" w:fill="A8D08D" w:themeFill="accent6" w:themeFillTint="99"/>
                </w:tcPr>
                <w:p w14:paraId="6A9A0B64"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 xml:space="preserve">Jack and the </w:t>
                  </w:r>
                  <w:proofErr w:type="spellStart"/>
                  <w:r w:rsidRPr="008E6BA2">
                    <w:rPr>
                      <w:rFonts w:ascii="Boxes Script new" w:hAnsi="Boxes Script new"/>
                      <w:b/>
                      <w:sz w:val="32"/>
                      <w:szCs w:val="32"/>
                      <w:u w:val="single"/>
                    </w:rPr>
                    <w:t>Dreamsack</w:t>
                  </w:r>
                  <w:proofErr w:type="spellEnd"/>
                </w:p>
              </w:tc>
              <w:tc>
                <w:tcPr>
                  <w:tcW w:w="0" w:type="auto"/>
                  <w:shd w:val="clear" w:color="auto" w:fill="F4B083" w:themeFill="accent2" w:themeFillTint="99"/>
                </w:tcPr>
                <w:p w14:paraId="32B3D8B1"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Rocks</w:t>
                  </w:r>
                </w:p>
              </w:tc>
              <w:tc>
                <w:tcPr>
                  <w:tcW w:w="0" w:type="auto"/>
                  <w:shd w:val="clear" w:color="auto" w:fill="FFD966" w:themeFill="accent4" w:themeFillTint="99"/>
                </w:tcPr>
                <w:p w14:paraId="388CBE37"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Paint me a Poem</w:t>
                  </w:r>
                </w:p>
              </w:tc>
              <w:tc>
                <w:tcPr>
                  <w:tcW w:w="0" w:type="auto"/>
                  <w:shd w:val="clear" w:color="auto" w:fill="A8D08D" w:themeFill="accent6" w:themeFillTint="99"/>
                </w:tcPr>
                <w:p w14:paraId="0A6A1B80" w14:textId="77777777" w:rsidR="008B1F2F" w:rsidRPr="00FE3D5B" w:rsidRDefault="008B1F2F" w:rsidP="008B1F2F">
                  <w:pPr>
                    <w:jc w:val="center"/>
                    <w:rPr>
                      <w:rFonts w:ascii="Boxes Script new" w:hAnsi="Boxes Script new" w:cs="Calibri"/>
                      <w:b/>
                      <w:color w:val="000000"/>
                      <w:sz w:val="24"/>
                      <w:szCs w:val="24"/>
                      <w:u w:val="single"/>
                    </w:rPr>
                  </w:pPr>
                  <w:r w:rsidRPr="00FE3D5B">
                    <w:rPr>
                      <w:rFonts w:ascii="Boxes Script new" w:hAnsi="Boxes Script new" w:cs="Calibri"/>
                      <w:b/>
                      <w:bCs/>
                      <w:color w:val="000000"/>
                      <w:sz w:val="28"/>
                      <w:szCs w:val="28"/>
                      <w:u w:val="single"/>
                    </w:rPr>
                    <w:t>Usborne Illustrated Grimm's Fairy Tales</w:t>
                  </w:r>
                </w:p>
              </w:tc>
              <w:tc>
                <w:tcPr>
                  <w:tcW w:w="0" w:type="auto"/>
                  <w:shd w:val="clear" w:color="auto" w:fill="F4B083" w:themeFill="accent2" w:themeFillTint="99"/>
                </w:tcPr>
                <w:p w14:paraId="23ADB6F9"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Fantastically Great Women Biographies</w:t>
                  </w:r>
                </w:p>
              </w:tc>
              <w:tc>
                <w:tcPr>
                  <w:tcW w:w="0" w:type="auto"/>
                  <w:shd w:val="clear" w:color="auto" w:fill="FFD966" w:themeFill="accent4" w:themeFillTint="99"/>
                </w:tcPr>
                <w:p w14:paraId="5A512E25"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Beachcomber</w:t>
                  </w:r>
                </w:p>
              </w:tc>
              <w:tc>
                <w:tcPr>
                  <w:tcW w:w="0" w:type="auto"/>
                  <w:shd w:val="clear" w:color="auto" w:fill="A8D08D" w:themeFill="accent6" w:themeFillTint="99"/>
                </w:tcPr>
                <w:p w14:paraId="77642A6A"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Leon and the Place Between</w:t>
                  </w:r>
                </w:p>
              </w:tc>
              <w:tc>
                <w:tcPr>
                  <w:tcW w:w="0" w:type="auto"/>
                  <w:shd w:val="clear" w:color="auto" w:fill="F4B083" w:themeFill="accent2" w:themeFillTint="99"/>
                </w:tcPr>
                <w:p w14:paraId="58BC10B4" w14:textId="77777777" w:rsidR="008B1F2F" w:rsidRPr="008E6BA2" w:rsidRDefault="008B1F2F" w:rsidP="008B1F2F">
                  <w:pPr>
                    <w:rPr>
                      <w:rFonts w:ascii="Boxes Script new" w:hAnsi="Boxes Script new"/>
                      <w:b/>
                      <w:sz w:val="32"/>
                      <w:szCs w:val="32"/>
                      <w:u w:val="single"/>
                    </w:rPr>
                  </w:pPr>
                  <w:r>
                    <w:rPr>
                      <w:rFonts w:ascii="Boxes Script new" w:hAnsi="Boxes Script new"/>
                      <w:b/>
                      <w:sz w:val="32"/>
                      <w:szCs w:val="32"/>
                      <w:u w:val="single"/>
                    </w:rPr>
                    <w:t>How to Invent</w:t>
                  </w:r>
                </w:p>
              </w:tc>
              <w:tc>
                <w:tcPr>
                  <w:tcW w:w="0" w:type="auto"/>
                  <w:shd w:val="clear" w:color="auto" w:fill="FFD966" w:themeFill="accent4" w:themeFillTint="99"/>
                </w:tcPr>
                <w:p w14:paraId="41D9AE52"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Poetry Pie</w:t>
                  </w:r>
                </w:p>
                <w:p w14:paraId="57014CF7" w14:textId="77777777" w:rsidR="008B1F2F" w:rsidRPr="008E6BA2" w:rsidRDefault="008B1F2F" w:rsidP="008B1F2F">
                  <w:pPr>
                    <w:jc w:val="center"/>
                    <w:rPr>
                      <w:rFonts w:ascii="Boxes Script new" w:hAnsi="Boxes Script new"/>
                      <w:b/>
                      <w:sz w:val="32"/>
                      <w:szCs w:val="32"/>
                      <w:u w:val="single"/>
                    </w:rPr>
                  </w:pPr>
                </w:p>
              </w:tc>
            </w:tr>
            <w:tr w:rsidR="008B1F2F" w:rsidRPr="008E6BA2" w14:paraId="57B14E67" w14:textId="77777777" w:rsidTr="001B7BD1">
              <w:tc>
                <w:tcPr>
                  <w:tcW w:w="0" w:type="auto"/>
                  <w:shd w:val="clear" w:color="auto" w:fill="FFFFFF" w:themeFill="background1"/>
                </w:tcPr>
                <w:p w14:paraId="5CB2E1C3" w14:textId="77777777" w:rsidR="008B1F2F" w:rsidRDefault="008B1F2F" w:rsidP="008B1F2F">
                  <w:pPr>
                    <w:spacing w:before="60" w:after="60" w:line="259" w:lineRule="auto"/>
                  </w:pPr>
                  <w:r w:rsidRPr="54DB13CA">
                    <w:rPr>
                      <w:rFonts w:ascii="Boxes Script new" w:hAnsi="Boxes Script new"/>
                      <w:b/>
                      <w:bCs/>
                      <w:sz w:val="32"/>
                      <w:szCs w:val="32"/>
                      <w:u w:val="single"/>
                    </w:rPr>
                    <w:t>Elicitation Task</w:t>
                  </w:r>
                </w:p>
                <w:p w14:paraId="558BD17A" w14:textId="77777777" w:rsidR="008B1F2F" w:rsidRPr="008E6BA2" w:rsidRDefault="008B1F2F" w:rsidP="008B1F2F">
                  <w:pPr>
                    <w:spacing w:before="60" w:after="60"/>
                    <w:rPr>
                      <w:rFonts w:ascii="Boxes Script new" w:hAnsi="Boxes Script new"/>
                      <w:sz w:val="32"/>
                      <w:szCs w:val="32"/>
                    </w:rPr>
                  </w:pPr>
                  <w:r w:rsidRPr="008E6BA2">
                    <w:rPr>
                      <w:rFonts w:ascii="Boxes Script new" w:hAnsi="Boxes Script new"/>
                      <w:sz w:val="32"/>
                      <w:szCs w:val="32"/>
                    </w:rPr>
                    <w:t>Write a story about what might happen in Dreamtime:</w:t>
                  </w:r>
                </w:p>
                <w:p w14:paraId="6FF014C7" w14:textId="77777777" w:rsidR="008B1F2F" w:rsidRPr="008E6BA2" w:rsidRDefault="008B1F2F" w:rsidP="008B1F2F">
                  <w:pPr>
                    <w:spacing w:before="60" w:after="60"/>
                    <w:rPr>
                      <w:rFonts w:ascii="Boxes Script new" w:hAnsi="Boxes Script new"/>
                      <w:sz w:val="32"/>
                      <w:szCs w:val="32"/>
                    </w:rPr>
                  </w:pPr>
                  <w:r w:rsidRPr="008E6BA2">
                    <w:rPr>
                      <w:rFonts w:ascii="Boxes Script new" w:hAnsi="Boxes Script new"/>
                      <w:sz w:val="32"/>
                      <w:szCs w:val="32"/>
                    </w:rPr>
                    <w:t>Jack pretended to close his eyes and when everyone in the house was fast asleep, he crawled to the deep, delightful Dreamtime…</w:t>
                  </w:r>
                </w:p>
                <w:p w14:paraId="6859FFDD" w14:textId="77777777" w:rsidR="008B1F2F" w:rsidRPr="008E6BA2" w:rsidRDefault="008B1F2F" w:rsidP="008B1F2F">
                  <w:pPr>
                    <w:rPr>
                      <w:rFonts w:ascii="Boxes Script new" w:hAnsi="Boxes Script new"/>
                      <w:b/>
                      <w:sz w:val="32"/>
                      <w:szCs w:val="32"/>
                      <w:u w:val="single"/>
                    </w:rPr>
                  </w:pPr>
                </w:p>
              </w:tc>
              <w:tc>
                <w:tcPr>
                  <w:tcW w:w="0" w:type="auto"/>
                  <w:shd w:val="clear" w:color="auto" w:fill="FFFFFF" w:themeFill="background1"/>
                </w:tcPr>
                <w:p w14:paraId="5FB9BEF0"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Elicitation task:</w:t>
                  </w:r>
                </w:p>
                <w:p w14:paraId="73DEEE7A" w14:textId="77777777" w:rsidR="008B1F2F" w:rsidRPr="008E6BA2" w:rsidRDefault="008B1F2F" w:rsidP="008B1F2F">
                  <w:pPr>
                    <w:rPr>
                      <w:rFonts w:ascii="Boxes Script new" w:hAnsi="Boxes Script new" w:cs="Arial"/>
                      <w:sz w:val="32"/>
                      <w:szCs w:val="32"/>
                    </w:rPr>
                  </w:pPr>
                  <w:r w:rsidRPr="008E6BA2">
                    <w:rPr>
                      <w:rFonts w:ascii="Boxes Script new" w:hAnsi="Boxes Script new" w:cs="Arial"/>
                      <w:sz w:val="32"/>
                      <w:szCs w:val="32"/>
                    </w:rPr>
                    <w:t xml:space="preserve">Watch this video about how Volcanoes are formed: </w:t>
                  </w:r>
                  <w:hyperlink r:id="rId10" w:history="1">
                    <w:r w:rsidRPr="008E6BA2">
                      <w:rPr>
                        <w:rStyle w:val="Hyperlink"/>
                        <w:rFonts w:ascii="Boxes Script new" w:hAnsi="Boxes Script new" w:cs="Arial"/>
                        <w:sz w:val="32"/>
                        <w:szCs w:val="32"/>
                      </w:rPr>
                      <w:t>https://safeyoutube.net/w/DNWO</w:t>
                    </w:r>
                  </w:hyperlink>
                  <w:r w:rsidRPr="008E6BA2">
                    <w:rPr>
                      <w:rFonts w:ascii="Boxes Script new" w:hAnsi="Boxes Script new" w:cs="Arial"/>
                      <w:sz w:val="32"/>
                      <w:szCs w:val="32"/>
                    </w:rPr>
                    <w:t xml:space="preserve"> (or similar).</w:t>
                  </w:r>
                </w:p>
                <w:p w14:paraId="4A6FB0BC" w14:textId="77777777" w:rsidR="008B1F2F" w:rsidRPr="008E6BA2" w:rsidRDefault="008B1F2F" w:rsidP="008B1F2F">
                  <w:pPr>
                    <w:rPr>
                      <w:rFonts w:ascii="Boxes Script new" w:hAnsi="Boxes Script new" w:cs="Arial"/>
                      <w:sz w:val="32"/>
                      <w:szCs w:val="32"/>
                    </w:rPr>
                  </w:pPr>
                  <w:r w:rsidRPr="008E6BA2">
                    <w:rPr>
                      <w:rFonts w:ascii="Boxes Script new" w:hAnsi="Boxes Script new" w:cs="Arial"/>
                      <w:sz w:val="32"/>
                      <w:szCs w:val="32"/>
                    </w:rPr>
                    <w:t>Watch at least twice, model taking notes and then ask children to take their own notes.</w:t>
                  </w:r>
                </w:p>
                <w:p w14:paraId="39DC0439" w14:textId="77777777" w:rsidR="008B1F2F" w:rsidRPr="008E6BA2" w:rsidRDefault="008B1F2F" w:rsidP="008B1F2F">
                  <w:pPr>
                    <w:rPr>
                      <w:rFonts w:ascii="Boxes Script new" w:hAnsi="Boxes Script new" w:cs="Arial"/>
                      <w:sz w:val="32"/>
                      <w:szCs w:val="32"/>
                    </w:rPr>
                  </w:pPr>
                  <w:r w:rsidRPr="008E6BA2">
                    <w:rPr>
                      <w:rFonts w:ascii="Boxes Script new" w:hAnsi="Boxes Script new" w:cs="Arial"/>
                      <w:sz w:val="32"/>
                      <w:szCs w:val="32"/>
                    </w:rPr>
                    <w:t>Discuss what they have learnt to ensure basic understanding.  Ask children to write a short piece of writing to explain what they have learnt about ‘How are Volcanoes formed?’</w:t>
                  </w:r>
                </w:p>
                <w:p w14:paraId="489AD613" w14:textId="77777777" w:rsidR="008B1F2F" w:rsidRPr="008E6BA2" w:rsidRDefault="008B1F2F" w:rsidP="008B1F2F">
                  <w:pPr>
                    <w:jc w:val="center"/>
                    <w:rPr>
                      <w:rFonts w:ascii="Boxes Script new" w:hAnsi="Boxes Script new"/>
                      <w:b/>
                      <w:sz w:val="32"/>
                      <w:szCs w:val="32"/>
                      <w:u w:val="single"/>
                    </w:rPr>
                  </w:pPr>
                </w:p>
              </w:tc>
              <w:tc>
                <w:tcPr>
                  <w:tcW w:w="0" w:type="auto"/>
                  <w:shd w:val="clear" w:color="auto" w:fill="FFFFFF" w:themeFill="background1"/>
                </w:tcPr>
                <w:p w14:paraId="771368CC"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Elicitation task:</w:t>
                  </w:r>
                </w:p>
                <w:p w14:paraId="3EA84867" w14:textId="77777777" w:rsidR="008B1F2F" w:rsidRPr="008E6BA2" w:rsidRDefault="008B1F2F" w:rsidP="008B1F2F">
                  <w:pPr>
                    <w:pStyle w:val="TableParagraph"/>
                    <w:spacing w:before="6" w:line="240" w:lineRule="exact"/>
                    <w:ind w:left="0" w:right="332"/>
                    <w:rPr>
                      <w:rFonts w:ascii="Boxes Script new" w:hAnsi="Boxes Script new"/>
                      <w:sz w:val="32"/>
                      <w:szCs w:val="32"/>
                    </w:rPr>
                  </w:pPr>
                  <w:r w:rsidRPr="008E6BA2">
                    <w:rPr>
                      <w:rFonts w:ascii="Boxes Script new" w:hAnsi="Boxes Script new"/>
                      <w:color w:val="231F20"/>
                      <w:sz w:val="32"/>
                      <w:szCs w:val="32"/>
                    </w:rPr>
                    <w:t xml:space="preserve">Use an image of a piece of artwork shared through a data projector. Discuss smells, sounds, </w:t>
                  </w:r>
                  <w:proofErr w:type="gramStart"/>
                  <w:r w:rsidRPr="008E6BA2">
                    <w:rPr>
                      <w:rFonts w:ascii="Boxes Script new" w:hAnsi="Boxes Script new"/>
                      <w:color w:val="231F20"/>
                      <w:sz w:val="32"/>
                      <w:szCs w:val="32"/>
                    </w:rPr>
                    <w:t>tastes</w:t>
                  </w:r>
                  <w:proofErr w:type="gramEnd"/>
                  <w:r w:rsidRPr="008E6BA2">
                    <w:rPr>
                      <w:rFonts w:ascii="Boxes Script new" w:hAnsi="Boxes Script new"/>
                      <w:color w:val="231F20"/>
                      <w:sz w:val="32"/>
                      <w:szCs w:val="32"/>
                    </w:rPr>
                    <w:t xml:space="preserve"> and textures in the art. What might it be like if it came alive? What would </w:t>
                  </w:r>
                  <w:r w:rsidRPr="008E6BA2">
                    <w:rPr>
                      <w:rFonts w:ascii="Boxes Script new" w:hAnsi="Boxes Script new"/>
                      <w:color w:val="231F20"/>
                      <w:sz w:val="32"/>
                      <w:szCs w:val="32"/>
                    </w:rPr>
                    <w:lastRenderedPageBreak/>
                    <w:t>happen if you could enter the painting? What might happen next? What might it mean for you? Record your thoughts and feelings as a poem.</w:t>
                  </w:r>
                </w:p>
                <w:p w14:paraId="58EE7FA4" w14:textId="77777777" w:rsidR="008B1F2F" w:rsidRPr="008E6BA2" w:rsidRDefault="008B1F2F" w:rsidP="008B1F2F">
                  <w:pPr>
                    <w:jc w:val="center"/>
                    <w:rPr>
                      <w:rFonts w:ascii="Boxes Script new" w:hAnsi="Boxes Script new"/>
                      <w:b/>
                      <w:sz w:val="32"/>
                      <w:szCs w:val="32"/>
                      <w:u w:val="single"/>
                    </w:rPr>
                  </w:pPr>
                </w:p>
              </w:tc>
              <w:tc>
                <w:tcPr>
                  <w:tcW w:w="0" w:type="auto"/>
                  <w:shd w:val="clear" w:color="auto" w:fill="FFFFFF" w:themeFill="background1"/>
                </w:tcPr>
                <w:p w14:paraId="50A3A9D1" w14:textId="77777777" w:rsidR="008B1F2F" w:rsidRPr="00732F72" w:rsidRDefault="008B1F2F" w:rsidP="008B1F2F">
                  <w:pPr>
                    <w:rPr>
                      <w:rFonts w:ascii="Boxes Script new" w:hAnsi="Boxes Script new"/>
                      <w:b/>
                      <w:sz w:val="32"/>
                      <w:szCs w:val="32"/>
                      <w:u w:val="single"/>
                    </w:rPr>
                  </w:pPr>
                  <w:r w:rsidRPr="00732F72">
                    <w:rPr>
                      <w:rFonts w:ascii="Boxes Script new" w:hAnsi="Boxes Script new"/>
                      <w:b/>
                      <w:sz w:val="32"/>
                      <w:szCs w:val="32"/>
                      <w:u w:val="single"/>
                    </w:rPr>
                    <w:lastRenderedPageBreak/>
                    <w:t>Elicitation task:</w:t>
                  </w:r>
                </w:p>
                <w:p w14:paraId="31B69EB4" w14:textId="77777777" w:rsidR="008B1F2F" w:rsidRPr="00732F72" w:rsidRDefault="008B1F2F" w:rsidP="008B1F2F">
                  <w:pPr>
                    <w:pStyle w:val="NormalWeb"/>
                    <w:rPr>
                      <w:rFonts w:ascii="Boxes Script new" w:hAnsi="Boxes Script new"/>
                      <w:color w:val="000000"/>
                      <w:sz w:val="27"/>
                      <w:szCs w:val="27"/>
                    </w:rPr>
                  </w:pPr>
                  <w:r w:rsidRPr="00732F72">
                    <w:rPr>
                      <w:rFonts w:ascii="Boxes Script new" w:hAnsi="Boxes Script new"/>
                      <w:color w:val="000000"/>
                      <w:sz w:val="27"/>
                      <w:szCs w:val="27"/>
                    </w:rPr>
                    <w:t>Show children a selection of pictures from well-known fairy tales (try to avoid Disney pictures).</w:t>
                  </w:r>
                </w:p>
                <w:p w14:paraId="45F328D2" w14:textId="77777777" w:rsidR="008B1F2F" w:rsidRPr="00732F72" w:rsidRDefault="008B1F2F" w:rsidP="008B1F2F">
                  <w:pPr>
                    <w:pStyle w:val="NormalWeb"/>
                    <w:rPr>
                      <w:rFonts w:ascii="Boxes Script new" w:hAnsi="Boxes Script new"/>
                      <w:color w:val="000000"/>
                      <w:sz w:val="27"/>
                      <w:szCs w:val="27"/>
                    </w:rPr>
                  </w:pPr>
                  <w:r w:rsidRPr="00732F72">
                    <w:rPr>
                      <w:rFonts w:ascii="Boxes Script new" w:hAnsi="Boxes Script new"/>
                      <w:color w:val="000000"/>
                      <w:sz w:val="27"/>
                      <w:szCs w:val="27"/>
                    </w:rPr>
                    <w:t xml:space="preserve">Discuss which they </w:t>
                  </w:r>
                  <w:proofErr w:type="gramStart"/>
                  <w:r w:rsidRPr="00732F72">
                    <w:rPr>
                      <w:rFonts w:ascii="Boxes Script new" w:hAnsi="Boxes Script new"/>
                      <w:color w:val="000000"/>
                      <w:sz w:val="27"/>
                      <w:szCs w:val="27"/>
                    </w:rPr>
                    <w:t>know</w:t>
                  </w:r>
                  <w:proofErr w:type="gramEnd"/>
                  <w:r w:rsidRPr="00732F72">
                    <w:rPr>
                      <w:rFonts w:ascii="Boxes Script new" w:hAnsi="Boxes Script new"/>
                      <w:color w:val="000000"/>
                      <w:sz w:val="27"/>
                      <w:szCs w:val="27"/>
                    </w:rPr>
                    <w:t xml:space="preserve"> and which are less familiar. Which story could they confidently retell </w:t>
                  </w:r>
                  <w:proofErr w:type="gramStart"/>
                  <w:r w:rsidRPr="00732F72">
                    <w:rPr>
                      <w:rFonts w:ascii="Boxes Script new" w:hAnsi="Boxes Script new"/>
                      <w:color w:val="000000"/>
                      <w:sz w:val="27"/>
                      <w:szCs w:val="27"/>
                    </w:rPr>
                    <w:t>to</w:t>
                  </w:r>
                  <w:proofErr w:type="gramEnd"/>
                </w:p>
                <w:p w14:paraId="1C71DA6E" w14:textId="77777777" w:rsidR="008B1F2F" w:rsidRPr="00732F72" w:rsidRDefault="008B1F2F" w:rsidP="008B1F2F">
                  <w:pPr>
                    <w:pStyle w:val="NormalWeb"/>
                    <w:rPr>
                      <w:rFonts w:ascii="Boxes Script new" w:hAnsi="Boxes Script new"/>
                      <w:color w:val="000000"/>
                      <w:sz w:val="27"/>
                      <w:szCs w:val="27"/>
                    </w:rPr>
                  </w:pPr>
                  <w:r w:rsidRPr="00732F72">
                    <w:rPr>
                      <w:rFonts w:ascii="Boxes Script new" w:hAnsi="Boxes Script new"/>
                      <w:color w:val="000000"/>
                      <w:sz w:val="27"/>
                      <w:szCs w:val="27"/>
                    </w:rPr>
                    <w:t xml:space="preserve">someone else? Ask them to briefly map </w:t>
                  </w:r>
                  <w:r w:rsidRPr="00732F72">
                    <w:rPr>
                      <w:rFonts w:ascii="Boxes Script new" w:hAnsi="Boxes Script new"/>
                      <w:color w:val="000000"/>
                      <w:sz w:val="27"/>
                      <w:szCs w:val="27"/>
                    </w:rPr>
                    <w:lastRenderedPageBreak/>
                    <w:t xml:space="preserve">the story and to add important vocabulary to </w:t>
                  </w:r>
                  <w:proofErr w:type="gramStart"/>
                  <w:r w:rsidRPr="00732F72">
                    <w:rPr>
                      <w:rFonts w:ascii="Boxes Script new" w:hAnsi="Boxes Script new"/>
                      <w:color w:val="000000"/>
                      <w:sz w:val="27"/>
                      <w:szCs w:val="27"/>
                    </w:rPr>
                    <w:t>different</w:t>
                  </w:r>
                  <w:proofErr w:type="gramEnd"/>
                </w:p>
                <w:p w14:paraId="56D57524" w14:textId="77777777" w:rsidR="008B1F2F" w:rsidRPr="00732F72" w:rsidRDefault="008B1F2F" w:rsidP="008B1F2F">
                  <w:pPr>
                    <w:pStyle w:val="NormalWeb"/>
                    <w:rPr>
                      <w:rFonts w:ascii="Boxes Script new" w:hAnsi="Boxes Script new"/>
                      <w:color w:val="000000"/>
                      <w:sz w:val="27"/>
                      <w:szCs w:val="27"/>
                    </w:rPr>
                  </w:pPr>
                  <w:r w:rsidRPr="00732F72">
                    <w:rPr>
                      <w:rFonts w:ascii="Boxes Script new" w:hAnsi="Boxes Script new"/>
                      <w:color w:val="000000"/>
                      <w:sz w:val="27"/>
                      <w:szCs w:val="27"/>
                    </w:rPr>
                    <w:t>parts. Then ask them to write the story thinking about reading it aloud to an audience. Share</w:t>
                  </w:r>
                </w:p>
                <w:p w14:paraId="55FBD558" w14:textId="77777777" w:rsidR="008B1F2F" w:rsidRPr="00732F72" w:rsidRDefault="008B1F2F" w:rsidP="008B1F2F">
                  <w:pPr>
                    <w:pStyle w:val="NormalWeb"/>
                    <w:rPr>
                      <w:rFonts w:ascii="Boxes Script new" w:hAnsi="Boxes Script new"/>
                      <w:color w:val="000000"/>
                      <w:sz w:val="27"/>
                      <w:szCs w:val="27"/>
                    </w:rPr>
                  </w:pPr>
                  <w:r w:rsidRPr="00732F72">
                    <w:rPr>
                      <w:rFonts w:ascii="Boxes Script new" w:hAnsi="Boxes Script new"/>
                      <w:color w:val="000000"/>
                      <w:sz w:val="27"/>
                      <w:szCs w:val="27"/>
                    </w:rPr>
                    <w:t>some of the stories if time allows.</w:t>
                  </w:r>
                </w:p>
                <w:p w14:paraId="3934870E" w14:textId="77777777" w:rsidR="008B1F2F" w:rsidRPr="00732F72" w:rsidRDefault="008B1F2F" w:rsidP="008B1F2F">
                  <w:pPr>
                    <w:spacing w:before="60" w:after="60"/>
                    <w:rPr>
                      <w:rFonts w:ascii="Boxes Script new" w:hAnsi="Boxes Script new"/>
                      <w:b/>
                      <w:sz w:val="32"/>
                      <w:szCs w:val="32"/>
                      <w:u w:val="single"/>
                    </w:rPr>
                  </w:pPr>
                </w:p>
              </w:tc>
              <w:tc>
                <w:tcPr>
                  <w:tcW w:w="0" w:type="auto"/>
                  <w:shd w:val="clear" w:color="auto" w:fill="FFFFFF" w:themeFill="background1"/>
                </w:tcPr>
                <w:p w14:paraId="2F2E081E" w14:textId="77777777" w:rsidR="008B1F2F" w:rsidRDefault="008B1F2F" w:rsidP="008B1F2F">
                  <w:pPr>
                    <w:rPr>
                      <w:rFonts w:ascii="Boxes Script new" w:hAnsi="Boxes Script new" w:cs="Arial"/>
                      <w:sz w:val="32"/>
                      <w:szCs w:val="32"/>
                    </w:rPr>
                  </w:pPr>
                  <w:r w:rsidRPr="008E6BA2">
                    <w:rPr>
                      <w:rFonts w:ascii="Boxes Script new" w:hAnsi="Boxes Script new"/>
                      <w:b/>
                      <w:sz w:val="32"/>
                      <w:szCs w:val="32"/>
                      <w:u w:val="single"/>
                    </w:rPr>
                    <w:lastRenderedPageBreak/>
                    <w:t>Elicitation task:</w:t>
                  </w:r>
                  <w:r w:rsidRPr="008E6BA2">
                    <w:rPr>
                      <w:rFonts w:ascii="Boxes Script new" w:hAnsi="Boxes Script new" w:cs="Arial"/>
                      <w:sz w:val="32"/>
                      <w:szCs w:val="32"/>
                    </w:rPr>
                    <w:t xml:space="preserve"> </w:t>
                  </w:r>
                </w:p>
                <w:p w14:paraId="13FA2D2F"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cs="Arial"/>
                      <w:sz w:val="32"/>
                      <w:szCs w:val="32"/>
                    </w:rPr>
                    <w:t xml:space="preserve">Show the pupils part of a short film about a famous person. Give them a format for taking notes and then share and discuss the information that they have found out. Check that all pupils have enough relevant information. Ask them to write a short text (you could give a word limit) about this person, including as much </w:t>
                  </w:r>
                  <w:r w:rsidRPr="008E6BA2">
                    <w:rPr>
                      <w:rFonts w:ascii="Boxes Script new" w:hAnsi="Boxes Script new" w:cs="Arial"/>
                      <w:sz w:val="32"/>
                      <w:szCs w:val="32"/>
                    </w:rPr>
                    <w:lastRenderedPageBreak/>
                    <w:t xml:space="preserve">information and detail as possible. </w:t>
                  </w:r>
                </w:p>
                <w:p w14:paraId="7FA42615" w14:textId="77777777" w:rsidR="008B1F2F" w:rsidRPr="008E6BA2" w:rsidRDefault="008B1F2F" w:rsidP="008B1F2F">
                  <w:pPr>
                    <w:pStyle w:val="NormalWeb"/>
                    <w:rPr>
                      <w:rFonts w:ascii="Boxes Script new" w:hAnsi="Boxes Script new"/>
                      <w:b/>
                      <w:sz w:val="32"/>
                      <w:szCs w:val="32"/>
                      <w:u w:val="single"/>
                    </w:rPr>
                  </w:pPr>
                </w:p>
              </w:tc>
              <w:tc>
                <w:tcPr>
                  <w:tcW w:w="0" w:type="auto"/>
                  <w:shd w:val="clear" w:color="auto" w:fill="FFFFFF" w:themeFill="background1"/>
                </w:tcPr>
                <w:p w14:paraId="5755F4CE"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Elicitation task:</w:t>
                  </w:r>
                </w:p>
                <w:p w14:paraId="179D625F" w14:textId="77777777" w:rsidR="008B1F2F" w:rsidRPr="008E6BA2" w:rsidRDefault="008B1F2F" w:rsidP="008B1F2F">
                  <w:pPr>
                    <w:spacing w:before="60" w:after="60"/>
                    <w:rPr>
                      <w:rFonts w:ascii="Boxes Script new" w:hAnsi="Boxes Script new" w:cs="Arial"/>
                      <w:sz w:val="32"/>
                      <w:szCs w:val="32"/>
                    </w:rPr>
                  </w:pPr>
                  <w:r w:rsidRPr="008E6BA2">
                    <w:rPr>
                      <w:rFonts w:ascii="Boxes Script new" w:hAnsi="Boxes Script new" w:cs="Arial"/>
                      <w:sz w:val="32"/>
                      <w:szCs w:val="32"/>
                    </w:rPr>
                    <w:t xml:space="preserve">Check, in plenty of time before commencing this sequence, whether every pupil in class collects something and what this might be. Those that don’t collect anything will need some additional stimulus before writing – a video of someone else’s collection (e.g. ‘Inside 5 of the Biggest Collections on Earth’ </w:t>
                  </w:r>
                  <w:hyperlink r:id="rId11" w:history="1">
                    <w:r w:rsidRPr="008E6BA2">
                      <w:rPr>
                        <w:rStyle w:val="Hyperlink"/>
                        <w:rFonts w:ascii="Boxes Script new" w:hAnsi="Boxes Script new" w:cs="Arial"/>
                        <w:sz w:val="32"/>
                        <w:szCs w:val="32"/>
                      </w:rPr>
                      <w:t>https://safeYouTube.net/w/u2DN</w:t>
                    </w:r>
                  </w:hyperlink>
                  <w:r w:rsidRPr="008E6BA2">
                    <w:rPr>
                      <w:rFonts w:ascii="Boxes Script new" w:hAnsi="Boxes Script new" w:cs="Arial"/>
                      <w:sz w:val="32"/>
                      <w:szCs w:val="32"/>
                    </w:rPr>
                    <w:t xml:space="preserve">; ‘The Worlds Craziest Collectors Compilation!’ </w:t>
                  </w:r>
                  <w:hyperlink r:id="rId12" w:history="1">
                    <w:r w:rsidRPr="008E6BA2">
                      <w:rPr>
                        <w:rStyle w:val="Hyperlink"/>
                        <w:rFonts w:ascii="Boxes Script new" w:hAnsi="Boxes Script new" w:cs="Arial"/>
                        <w:sz w:val="32"/>
                        <w:szCs w:val="32"/>
                      </w:rPr>
                      <w:t>https://safeYouTube.net/w/y6DN</w:t>
                    </w:r>
                  </w:hyperlink>
                  <w:r w:rsidRPr="008E6BA2">
                    <w:rPr>
                      <w:rFonts w:ascii="Boxes Script new" w:hAnsi="Boxes Script new" w:cs="Arial"/>
                      <w:sz w:val="32"/>
                      <w:szCs w:val="32"/>
                    </w:rPr>
                    <w:t xml:space="preserve">) or the chance to gather some images of objects </w:t>
                  </w:r>
                  <w:proofErr w:type="gramStart"/>
                  <w:r w:rsidRPr="008E6BA2">
                    <w:rPr>
                      <w:rFonts w:ascii="Boxes Script new" w:hAnsi="Boxes Script new" w:cs="Arial"/>
                      <w:sz w:val="32"/>
                      <w:szCs w:val="32"/>
                    </w:rPr>
                    <w:t>in a given</w:t>
                  </w:r>
                  <w:proofErr w:type="gramEnd"/>
                  <w:r w:rsidRPr="008E6BA2">
                    <w:rPr>
                      <w:rFonts w:ascii="Boxes Script new" w:hAnsi="Boxes Script new" w:cs="Arial"/>
                      <w:sz w:val="32"/>
                      <w:szCs w:val="32"/>
                    </w:rPr>
                    <w:t xml:space="preserve"> </w:t>
                  </w:r>
                  <w:r w:rsidRPr="008E6BA2">
                    <w:rPr>
                      <w:rFonts w:ascii="Boxes Script new" w:hAnsi="Boxes Script new" w:cs="Arial"/>
                      <w:sz w:val="32"/>
                      <w:szCs w:val="32"/>
                    </w:rPr>
                    <w:lastRenderedPageBreak/>
                    <w:t>category, e.g. gifts they would like to be given, favourite toys or foods or clothes, items at home of particular significance to them, treasured mementoes from a holiday, etc.</w:t>
                  </w:r>
                </w:p>
                <w:p w14:paraId="0BD3A0B2" w14:textId="77777777" w:rsidR="008B1F2F" w:rsidRPr="008E6BA2" w:rsidRDefault="008B1F2F" w:rsidP="008B1F2F">
                  <w:pPr>
                    <w:spacing w:before="60" w:after="60"/>
                    <w:rPr>
                      <w:rFonts w:ascii="Boxes Script new" w:hAnsi="Boxes Script new" w:cs="Arial"/>
                      <w:sz w:val="32"/>
                      <w:szCs w:val="32"/>
                    </w:rPr>
                  </w:pPr>
                  <w:r w:rsidRPr="008E6BA2">
                    <w:rPr>
                      <w:rFonts w:ascii="Boxes Script new" w:hAnsi="Boxes Script new" w:cs="Arial"/>
                      <w:sz w:val="32"/>
                      <w:szCs w:val="32"/>
                    </w:rPr>
                    <w:t xml:space="preserve">Children should write about a collection. There is no need for this to be in the form of a poem; you want to set a task that will reveal and clarify individuals’ handling of nouns/noun phrases to </w:t>
                  </w:r>
                  <w:proofErr w:type="gramStart"/>
                  <w:r w:rsidRPr="008E6BA2">
                    <w:rPr>
                      <w:rFonts w:ascii="Boxes Script new" w:hAnsi="Boxes Script new" w:cs="Arial"/>
                      <w:sz w:val="32"/>
                      <w:szCs w:val="32"/>
                    </w:rPr>
                    <w:t>accurately and evocatively describe</w:t>
                  </w:r>
                  <w:proofErr w:type="gramEnd"/>
                  <w:r w:rsidRPr="008E6BA2">
                    <w:rPr>
                      <w:rFonts w:ascii="Boxes Script new" w:hAnsi="Boxes Script new" w:cs="Arial"/>
                      <w:sz w:val="32"/>
                      <w:szCs w:val="32"/>
                    </w:rPr>
                    <w:t xml:space="preserve">, along with their ability to hint at their feelings/attitudes towards the items. Give them a little time to organise, through talk and jotting, their thoughts and writing: will they introduce the objects and then focus on a few favourites? Might they begin by explaining how they got into collecting? Would they want to pique the reader’s interest from the outset, e.g. by asking questions? Could they just list selected items and </w:t>
                  </w:r>
                  <w:r w:rsidRPr="008E6BA2">
                    <w:rPr>
                      <w:rFonts w:ascii="Boxes Script new" w:hAnsi="Boxes Script new" w:cs="Arial"/>
                      <w:sz w:val="32"/>
                      <w:szCs w:val="32"/>
                    </w:rPr>
                    <w:lastRenderedPageBreak/>
                    <w:t>then add a different description under subheadings, etc.? How about creating a fact file, or Top Trumps-style equivalent?</w:t>
                  </w:r>
                </w:p>
                <w:p w14:paraId="50C87965" w14:textId="77777777" w:rsidR="008B1F2F" w:rsidRPr="008E6BA2" w:rsidRDefault="008B1F2F" w:rsidP="008B1F2F">
                  <w:pPr>
                    <w:jc w:val="center"/>
                    <w:rPr>
                      <w:rFonts w:ascii="Boxes Script new" w:hAnsi="Boxes Script new"/>
                      <w:b/>
                      <w:sz w:val="32"/>
                      <w:szCs w:val="32"/>
                      <w:u w:val="single"/>
                    </w:rPr>
                  </w:pPr>
                </w:p>
              </w:tc>
              <w:tc>
                <w:tcPr>
                  <w:tcW w:w="0" w:type="auto"/>
                  <w:shd w:val="clear" w:color="auto" w:fill="FFFFFF" w:themeFill="background1"/>
                </w:tcPr>
                <w:p w14:paraId="35E60264"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Elicitation task:</w:t>
                  </w:r>
                </w:p>
                <w:p w14:paraId="53F682FB" w14:textId="77777777" w:rsidR="008B1F2F" w:rsidRPr="008E6BA2" w:rsidRDefault="008B1F2F" w:rsidP="008B1F2F">
                  <w:pPr>
                    <w:spacing w:before="60" w:after="60"/>
                    <w:rPr>
                      <w:rFonts w:ascii="Boxes Script new" w:hAnsi="Boxes Script new"/>
                      <w:sz w:val="32"/>
                      <w:szCs w:val="32"/>
                    </w:rPr>
                  </w:pPr>
                  <w:r w:rsidRPr="008E6BA2">
                    <w:rPr>
                      <w:rFonts w:ascii="Boxes Script new" w:hAnsi="Boxes Script new"/>
                      <w:sz w:val="32"/>
                      <w:szCs w:val="32"/>
                    </w:rPr>
                    <w:t xml:space="preserve">Ask children to imagine a magical space (you could use images from the text if that helps to provide a focus).  Discuss what they can see, </w:t>
                  </w:r>
                  <w:proofErr w:type="gramStart"/>
                  <w:r w:rsidRPr="008E6BA2">
                    <w:rPr>
                      <w:rFonts w:ascii="Boxes Script new" w:hAnsi="Boxes Script new"/>
                      <w:sz w:val="32"/>
                      <w:szCs w:val="32"/>
                    </w:rPr>
                    <w:t>hear</w:t>
                  </w:r>
                  <w:proofErr w:type="gramEnd"/>
                  <w:r w:rsidRPr="008E6BA2">
                    <w:rPr>
                      <w:rFonts w:ascii="Boxes Script new" w:hAnsi="Boxes Script new"/>
                      <w:sz w:val="32"/>
                      <w:szCs w:val="32"/>
                    </w:rPr>
                    <w:t xml:space="preserve"> and feel.  Ask children to write down a description of this place they have imagined.</w:t>
                  </w:r>
                </w:p>
                <w:p w14:paraId="330BAA0E" w14:textId="77777777" w:rsidR="008B1F2F" w:rsidRPr="008E6BA2" w:rsidRDefault="008B1F2F" w:rsidP="008B1F2F">
                  <w:pPr>
                    <w:ind w:left="72"/>
                    <w:jc w:val="center"/>
                    <w:rPr>
                      <w:rFonts w:ascii="Boxes Script new" w:hAnsi="Boxes Script new"/>
                      <w:b/>
                      <w:sz w:val="32"/>
                      <w:szCs w:val="32"/>
                      <w:u w:val="single"/>
                    </w:rPr>
                  </w:pPr>
                </w:p>
              </w:tc>
              <w:tc>
                <w:tcPr>
                  <w:tcW w:w="0" w:type="auto"/>
                  <w:shd w:val="clear" w:color="auto" w:fill="FFFFFF" w:themeFill="background1"/>
                </w:tcPr>
                <w:p w14:paraId="6187B0E1"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Elicitation task:</w:t>
                  </w:r>
                </w:p>
                <w:p w14:paraId="2D9980C1" w14:textId="77777777" w:rsidR="008B1F2F" w:rsidRPr="00772968" w:rsidRDefault="008B1F2F" w:rsidP="008B1F2F">
                  <w:pPr>
                    <w:pStyle w:val="NormalWeb"/>
                    <w:rPr>
                      <w:rFonts w:ascii="Boxes Script new" w:hAnsi="Boxes Script new"/>
                      <w:color w:val="000000"/>
                      <w:sz w:val="27"/>
                      <w:szCs w:val="27"/>
                    </w:rPr>
                  </w:pPr>
                  <w:r w:rsidRPr="00772968">
                    <w:rPr>
                      <w:rFonts w:ascii="Boxes Script new" w:hAnsi="Boxes Script new"/>
                      <w:color w:val="000000"/>
                      <w:sz w:val="27"/>
                      <w:szCs w:val="27"/>
                    </w:rPr>
                    <w:t>Write an information leaflet explaining about your school. Think about how you would like to</w:t>
                  </w:r>
                </w:p>
                <w:p w14:paraId="74ED3DDB" w14:textId="77777777" w:rsidR="008B1F2F" w:rsidRPr="00772968" w:rsidRDefault="008B1F2F" w:rsidP="008B1F2F">
                  <w:pPr>
                    <w:pStyle w:val="NormalWeb"/>
                    <w:rPr>
                      <w:rFonts w:ascii="Boxes Script new" w:hAnsi="Boxes Script new"/>
                      <w:color w:val="000000"/>
                      <w:sz w:val="27"/>
                      <w:szCs w:val="27"/>
                    </w:rPr>
                  </w:pPr>
                  <w:r w:rsidRPr="00772968">
                    <w:rPr>
                      <w:rFonts w:ascii="Boxes Script new" w:hAnsi="Boxes Script new"/>
                      <w:color w:val="000000"/>
                      <w:sz w:val="27"/>
                      <w:szCs w:val="27"/>
                    </w:rPr>
                    <w:t xml:space="preserve">organise the information. This is not a persuasive piece. You might include history of the </w:t>
                  </w:r>
                  <w:proofErr w:type="gramStart"/>
                  <w:r w:rsidRPr="00772968">
                    <w:rPr>
                      <w:rFonts w:ascii="Boxes Script new" w:hAnsi="Boxes Script new"/>
                      <w:color w:val="000000"/>
                      <w:sz w:val="27"/>
                      <w:szCs w:val="27"/>
                    </w:rPr>
                    <w:t>school</w:t>
                  </w:r>
                  <w:proofErr w:type="gramEnd"/>
                </w:p>
                <w:p w14:paraId="4C6B0147" w14:textId="77777777" w:rsidR="008B1F2F" w:rsidRPr="00772968" w:rsidRDefault="008B1F2F" w:rsidP="008B1F2F">
                  <w:pPr>
                    <w:pStyle w:val="NormalWeb"/>
                    <w:rPr>
                      <w:rFonts w:ascii="Boxes Script new" w:hAnsi="Boxes Script new"/>
                      <w:color w:val="000000"/>
                      <w:sz w:val="27"/>
                      <w:szCs w:val="27"/>
                    </w:rPr>
                  </w:pPr>
                  <w:r w:rsidRPr="00772968">
                    <w:rPr>
                      <w:rFonts w:ascii="Boxes Script new" w:hAnsi="Boxes Script new"/>
                      <w:color w:val="000000"/>
                      <w:sz w:val="27"/>
                      <w:szCs w:val="27"/>
                    </w:rPr>
                    <w:t>etc.</w:t>
                  </w:r>
                </w:p>
                <w:p w14:paraId="401CF169" w14:textId="77777777" w:rsidR="008B1F2F" w:rsidRPr="008E6BA2" w:rsidRDefault="008B1F2F" w:rsidP="008B1F2F">
                  <w:pPr>
                    <w:rPr>
                      <w:rFonts w:ascii="Boxes Script new" w:hAnsi="Boxes Script new"/>
                      <w:b/>
                      <w:sz w:val="32"/>
                      <w:szCs w:val="32"/>
                      <w:u w:val="single"/>
                    </w:rPr>
                  </w:pPr>
                </w:p>
              </w:tc>
              <w:tc>
                <w:tcPr>
                  <w:tcW w:w="0" w:type="auto"/>
                  <w:shd w:val="clear" w:color="auto" w:fill="FFFFFF" w:themeFill="background1"/>
                </w:tcPr>
                <w:p w14:paraId="31662336"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Elicitation task:</w:t>
                  </w:r>
                </w:p>
                <w:p w14:paraId="36618ED5"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cs="Arial"/>
                      <w:sz w:val="32"/>
                      <w:szCs w:val="32"/>
                    </w:rPr>
                    <w:t>An elicitation task is not necessary for this sequence.</w:t>
                  </w:r>
                </w:p>
              </w:tc>
            </w:tr>
            <w:tr w:rsidR="008B1F2F" w:rsidRPr="008E6BA2" w14:paraId="091ABDF4" w14:textId="77777777" w:rsidTr="001B7BD1">
              <w:tc>
                <w:tcPr>
                  <w:tcW w:w="0" w:type="auto"/>
                  <w:shd w:val="clear" w:color="auto" w:fill="FFFFFF" w:themeFill="background1"/>
                </w:tcPr>
                <w:p w14:paraId="4819BB21" w14:textId="77777777" w:rsidR="008B1F2F" w:rsidRPr="008E6BA2" w:rsidRDefault="008B1F2F" w:rsidP="008B1F2F">
                  <w:pPr>
                    <w:rPr>
                      <w:rFonts w:ascii="Boxes Script new" w:hAnsi="Boxes Script new"/>
                      <w:b/>
                      <w:sz w:val="32"/>
                      <w:szCs w:val="32"/>
                      <w:u w:val="single"/>
                    </w:rPr>
                  </w:pPr>
                  <w:r>
                    <w:rPr>
                      <w:rFonts w:ascii="Boxes Script new" w:hAnsi="Boxes Script new"/>
                      <w:b/>
                      <w:sz w:val="32"/>
                      <w:szCs w:val="32"/>
                      <w:u w:val="single"/>
                    </w:rPr>
                    <w:lastRenderedPageBreak/>
                    <w:t>Outcome</w:t>
                  </w:r>
                </w:p>
                <w:p w14:paraId="1E2CC88B" w14:textId="77777777" w:rsidR="008B1F2F" w:rsidRPr="008E6BA2" w:rsidRDefault="008B1F2F" w:rsidP="008B1F2F">
                  <w:pPr>
                    <w:rPr>
                      <w:rFonts w:ascii="Boxes Script new" w:hAnsi="Boxes Script new"/>
                      <w:bCs/>
                      <w:sz w:val="32"/>
                      <w:szCs w:val="32"/>
                    </w:rPr>
                  </w:pPr>
                  <w:r w:rsidRPr="008E6BA2">
                    <w:rPr>
                      <w:rFonts w:ascii="Boxes Script new" w:hAnsi="Boxes Script new"/>
                      <w:bCs/>
                      <w:sz w:val="32"/>
                      <w:szCs w:val="32"/>
                    </w:rPr>
                    <w:t xml:space="preserve">To write own voyage and return fantasy story based on Jack and the </w:t>
                  </w:r>
                  <w:proofErr w:type="spellStart"/>
                  <w:r w:rsidRPr="008E6BA2">
                    <w:rPr>
                      <w:rFonts w:ascii="Boxes Script new" w:hAnsi="Boxes Script new"/>
                      <w:bCs/>
                      <w:sz w:val="32"/>
                      <w:szCs w:val="32"/>
                    </w:rPr>
                    <w:t>Dreamsack</w:t>
                  </w:r>
                  <w:proofErr w:type="spellEnd"/>
                </w:p>
              </w:tc>
              <w:tc>
                <w:tcPr>
                  <w:tcW w:w="0" w:type="auto"/>
                  <w:shd w:val="clear" w:color="auto" w:fill="FFFFFF" w:themeFill="background1"/>
                </w:tcPr>
                <w:p w14:paraId="37163106" w14:textId="77777777" w:rsidR="008B1F2F" w:rsidRDefault="008B1F2F" w:rsidP="008B1F2F">
                  <w:pPr>
                    <w:rPr>
                      <w:rFonts w:ascii="Boxes Script new" w:hAnsi="Boxes Script new" w:cs="Arial"/>
                      <w:b/>
                      <w:sz w:val="32"/>
                      <w:szCs w:val="32"/>
                    </w:rPr>
                  </w:pPr>
                  <w:r w:rsidRPr="008E6BA2">
                    <w:rPr>
                      <w:rFonts w:ascii="Boxes Script new" w:hAnsi="Boxes Script new"/>
                      <w:b/>
                      <w:sz w:val="32"/>
                      <w:szCs w:val="32"/>
                      <w:u w:val="single"/>
                    </w:rPr>
                    <w:t xml:space="preserve">Outcome </w:t>
                  </w:r>
                  <w:r w:rsidRPr="008E6BA2">
                    <w:rPr>
                      <w:rFonts w:ascii="Boxes Script new" w:hAnsi="Boxes Script new" w:cs="Arial"/>
                      <w:b/>
                      <w:sz w:val="32"/>
                      <w:szCs w:val="32"/>
                    </w:rPr>
                    <w:t xml:space="preserve"> </w:t>
                  </w:r>
                </w:p>
                <w:p w14:paraId="69637351" w14:textId="77777777" w:rsidR="008B1F2F" w:rsidRPr="00BA1E87" w:rsidRDefault="008B1F2F" w:rsidP="008B1F2F">
                  <w:pPr>
                    <w:rPr>
                      <w:rFonts w:ascii="Boxes Script new" w:hAnsi="Boxes Script new" w:cs="Arial"/>
                      <w:bCs/>
                      <w:sz w:val="32"/>
                      <w:szCs w:val="32"/>
                    </w:rPr>
                  </w:pPr>
                  <w:r w:rsidRPr="00BA1E87">
                    <w:rPr>
                      <w:rFonts w:ascii="Boxes Script new" w:hAnsi="Boxes Script new" w:cs="Arial"/>
                      <w:bCs/>
                      <w:sz w:val="32"/>
                      <w:szCs w:val="32"/>
                    </w:rPr>
                    <w:t xml:space="preserve">Write your own version of two of the pages in the book: </w:t>
                  </w:r>
                </w:p>
                <w:p w14:paraId="274BD6D9" w14:textId="77777777" w:rsidR="008B1F2F" w:rsidRPr="00BA1E87" w:rsidRDefault="008B1F2F" w:rsidP="008B1F2F">
                  <w:pPr>
                    <w:rPr>
                      <w:rFonts w:ascii="Boxes Script new" w:hAnsi="Boxes Script new" w:cs="Arial"/>
                      <w:bCs/>
                      <w:sz w:val="32"/>
                      <w:szCs w:val="32"/>
                    </w:rPr>
                  </w:pPr>
                  <w:r w:rsidRPr="00BA1E87">
                    <w:rPr>
                      <w:rFonts w:ascii="Boxes Script new" w:hAnsi="Boxes Script new" w:cs="Arial"/>
                      <w:bCs/>
                      <w:sz w:val="32"/>
                      <w:szCs w:val="32"/>
                    </w:rPr>
                    <w:t>What are Sedimentary Rocks?</w:t>
                  </w:r>
                </w:p>
                <w:p w14:paraId="237E164E" w14:textId="77777777" w:rsidR="008B1F2F" w:rsidRPr="008E6BA2" w:rsidRDefault="008B1F2F" w:rsidP="008B1F2F">
                  <w:pPr>
                    <w:rPr>
                      <w:rFonts w:ascii="Boxes Script new" w:hAnsi="Boxes Script new"/>
                      <w:b/>
                      <w:sz w:val="32"/>
                      <w:szCs w:val="32"/>
                      <w:u w:val="single"/>
                    </w:rPr>
                  </w:pPr>
                  <w:r w:rsidRPr="00BA1E87">
                    <w:rPr>
                      <w:rFonts w:ascii="Boxes Script new" w:hAnsi="Boxes Script new" w:cs="Arial"/>
                      <w:bCs/>
                      <w:sz w:val="32"/>
                      <w:szCs w:val="32"/>
                    </w:rPr>
                    <w:t>What are Fossils?</w:t>
                  </w:r>
                </w:p>
              </w:tc>
              <w:tc>
                <w:tcPr>
                  <w:tcW w:w="0" w:type="auto"/>
                  <w:shd w:val="clear" w:color="auto" w:fill="FFFFFF" w:themeFill="background1"/>
                </w:tcPr>
                <w:p w14:paraId="372A6F26"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Outcome</w:t>
                  </w:r>
                </w:p>
                <w:p w14:paraId="71F6E336" w14:textId="77777777" w:rsidR="008B1F2F" w:rsidRPr="00BA1E87" w:rsidRDefault="008B1F2F" w:rsidP="008B1F2F">
                  <w:pPr>
                    <w:rPr>
                      <w:rFonts w:ascii="Boxes Script new" w:hAnsi="Boxes Script new"/>
                      <w:bCs/>
                      <w:sz w:val="32"/>
                      <w:szCs w:val="32"/>
                      <w:u w:val="single"/>
                    </w:rPr>
                  </w:pPr>
                  <w:r w:rsidRPr="00BA1E87">
                    <w:rPr>
                      <w:rFonts w:ascii="Boxes Script new" w:hAnsi="Boxes Script new"/>
                      <w:bCs/>
                      <w:sz w:val="32"/>
                      <w:szCs w:val="32"/>
                    </w:rPr>
                    <w:t>To respond to art through poetry</w:t>
                  </w:r>
                </w:p>
              </w:tc>
              <w:tc>
                <w:tcPr>
                  <w:tcW w:w="0" w:type="auto"/>
                  <w:shd w:val="clear" w:color="auto" w:fill="FFFFFF" w:themeFill="background1"/>
                </w:tcPr>
                <w:p w14:paraId="277789BA" w14:textId="77777777" w:rsidR="008B1F2F" w:rsidRPr="00732F72" w:rsidRDefault="008B1F2F" w:rsidP="008B1F2F">
                  <w:pPr>
                    <w:rPr>
                      <w:rFonts w:ascii="Boxes Script new" w:hAnsi="Boxes Script new"/>
                      <w:b/>
                      <w:sz w:val="32"/>
                      <w:szCs w:val="32"/>
                      <w:u w:val="single"/>
                    </w:rPr>
                  </w:pPr>
                  <w:r w:rsidRPr="00732F72">
                    <w:rPr>
                      <w:rFonts w:ascii="Boxes Script new" w:hAnsi="Boxes Script new"/>
                      <w:b/>
                      <w:sz w:val="32"/>
                      <w:szCs w:val="32"/>
                      <w:u w:val="single"/>
                    </w:rPr>
                    <w:t>Outcome</w:t>
                  </w:r>
                </w:p>
                <w:p w14:paraId="2FEB68D5" w14:textId="77777777" w:rsidR="008B1F2F" w:rsidRPr="00732F72" w:rsidRDefault="008B1F2F" w:rsidP="008B1F2F">
                  <w:pPr>
                    <w:rPr>
                      <w:rFonts w:ascii="Boxes Script new" w:hAnsi="Boxes Script new"/>
                      <w:bCs/>
                      <w:sz w:val="32"/>
                      <w:szCs w:val="32"/>
                    </w:rPr>
                  </w:pPr>
                  <w:r w:rsidRPr="00732F72">
                    <w:rPr>
                      <w:rFonts w:ascii="Boxes Script new" w:hAnsi="Boxes Script new"/>
                      <w:color w:val="000000"/>
                      <w:sz w:val="27"/>
                      <w:szCs w:val="27"/>
                    </w:rPr>
                    <w:t>to write an alternative ending to a fairy tale (Tom Thumb) in the style of the model text and using key characteristics of the genre</w:t>
                  </w:r>
                </w:p>
              </w:tc>
              <w:tc>
                <w:tcPr>
                  <w:tcW w:w="0" w:type="auto"/>
                  <w:shd w:val="clear" w:color="auto" w:fill="FFFFFF" w:themeFill="background1"/>
                </w:tcPr>
                <w:p w14:paraId="7521790F"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Outcome</w:t>
                  </w:r>
                </w:p>
                <w:p w14:paraId="202E31CE" w14:textId="77777777" w:rsidR="008B1F2F" w:rsidRPr="00BA1E87" w:rsidRDefault="008B1F2F" w:rsidP="008B1F2F">
                  <w:pPr>
                    <w:rPr>
                      <w:rFonts w:ascii="Boxes Script new" w:hAnsi="Boxes Script new"/>
                      <w:bCs/>
                      <w:sz w:val="32"/>
                      <w:szCs w:val="32"/>
                    </w:rPr>
                  </w:pPr>
                  <w:r w:rsidRPr="00BA1E87">
                    <w:rPr>
                      <w:rFonts w:ascii="Boxes Script new" w:hAnsi="Boxes Script new" w:cs="Arial"/>
                      <w:bCs/>
                      <w:sz w:val="32"/>
                      <w:szCs w:val="32"/>
                    </w:rPr>
                    <w:t xml:space="preserve">To write a biography of a famous person, choosing elements of layout, </w:t>
                  </w:r>
                  <w:proofErr w:type="gramStart"/>
                  <w:r w:rsidRPr="00BA1E87">
                    <w:rPr>
                      <w:rFonts w:ascii="Boxes Script new" w:hAnsi="Boxes Script new" w:cs="Arial"/>
                      <w:bCs/>
                      <w:sz w:val="32"/>
                      <w:szCs w:val="32"/>
                    </w:rPr>
                    <w:t>presentation</w:t>
                  </w:r>
                  <w:proofErr w:type="gramEnd"/>
                  <w:r w:rsidRPr="00BA1E87">
                    <w:rPr>
                      <w:rFonts w:ascii="Boxes Script new" w:hAnsi="Boxes Script new" w:cs="Arial"/>
                      <w:bCs/>
                      <w:sz w:val="32"/>
                      <w:szCs w:val="32"/>
                    </w:rPr>
                    <w:t xml:space="preserve"> and language to match the chosen personality and their achievements</w:t>
                  </w:r>
                </w:p>
              </w:tc>
              <w:tc>
                <w:tcPr>
                  <w:tcW w:w="0" w:type="auto"/>
                  <w:shd w:val="clear" w:color="auto" w:fill="FFFFFF" w:themeFill="background1"/>
                </w:tcPr>
                <w:p w14:paraId="27398155"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Outcome</w:t>
                  </w:r>
                </w:p>
                <w:p w14:paraId="64235705" w14:textId="77777777" w:rsidR="008B1F2F" w:rsidRPr="00BA1E87" w:rsidRDefault="008B1F2F" w:rsidP="008B1F2F">
                  <w:pPr>
                    <w:rPr>
                      <w:rFonts w:ascii="Boxes Script new" w:hAnsi="Boxes Script new"/>
                      <w:bCs/>
                      <w:sz w:val="32"/>
                      <w:szCs w:val="32"/>
                    </w:rPr>
                  </w:pPr>
                  <w:r w:rsidRPr="00BA1E87">
                    <w:rPr>
                      <w:rFonts w:ascii="Boxes Script new" w:hAnsi="Boxes Script new" w:cs="Arial"/>
                      <w:bCs/>
                      <w:color w:val="000000"/>
                      <w:sz w:val="32"/>
                      <w:szCs w:val="32"/>
                    </w:rPr>
                    <w:t>To write a poem about found objects, real or imagined, and express some feelings about them from the perspective of an autobiographical or fictional narrator.</w:t>
                  </w:r>
                </w:p>
              </w:tc>
              <w:tc>
                <w:tcPr>
                  <w:tcW w:w="0" w:type="auto"/>
                  <w:shd w:val="clear" w:color="auto" w:fill="FFFFFF" w:themeFill="background1"/>
                </w:tcPr>
                <w:p w14:paraId="3ACE3D0C"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Outcome</w:t>
                  </w:r>
                </w:p>
                <w:p w14:paraId="1508D439" w14:textId="77777777" w:rsidR="008B1F2F" w:rsidRPr="00BA1E87" w:rsidRDefault="008B1F2F" w:rsidP="008B1F2F">
                  <w:pPr>
                    <w:rPr>
                      <w:rFonts w:ascii="Boxes Script new" w:hAnsi="Boxes Script new"/>
                      <w:bCs/>
                      <w:sz w:val="32"/>
                      <w:szCs w:val="32"/>
                    </w:rPr>
                  </w:pPr>
                  <w:r w:rsidRPr="00BA1E87">
                    <w:rPr>
                      <w:rFonts w:ascii="Boxes Script new" w:hAnsi="Boxes Script new"/>
                      <w:bCs/>
                      <w:sz w:val="32"/>
                      <w:szCs w:val="32"/>
                    </w:rPr>
                    <w:t>To create a different world beyond the portal</w:t>
                  </w:r>
                </w:p>
              </w:tc>
              <w:tc>
                <w:tcPr>
                  <w:tcW w:w="0" w:type="auto"/>
                  <w:shd w:val="clear" w:color="auto" w:fill="FFFFFF" w:themeFill="background1"/>
                </w:tcPr>
                <w:p w14:paraId="0EC2408A"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Outcome</w:t>
                  </w:r>
                </w:p>
                <w:p w14:paraId="4D329997" w14:textId="77777777" w:rsidR="008B1F2F" w:rsidRPr="00BA1E87" w:rsidRDefault="008B1F2F" w:rsidP="008B1F2F">
                  <w:pPr>
                    <w:rPr>
                      <w:rFonts w:ascii="Boxes Script new" w:hAnsi="Boxes Script new"/>
                      <w:bCs/>
                      <w:sz w:val="32"/>
                      <w:szCs w:val="32"/>
                    </w:rPr>
                  </w:pPr>
                  <w:r w:rsidRPr="00BA1E87">
                    <w:rPr>
                      <w:rFonts w:ascii="Boxes Script new" w:hAnsi="Boxes Script new"/>
                      <w:color w:val="000000"/>
                      <w:sz w:val="27"/>
                      <w:szCs w:val="27"/>
                    </w:rPr>
                    <w:t>Choose an inventor and/or invention and create an Inventors portfolio and/or an invention timeline</w:t>
                  </w:r>
                </w:p>
              </w:tc>
              <w:tc>
                <w:tcPr>
                  <w:tcW w:w="0" w:type="auto"/>
                  <w:shd w:val="clear" w:color="auto" w:fill="FFFFFF" w:themeFill="background1"/>
                </w:tcPr>
                <w:p w14:paraId="293B1D2F"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t>Outcome</w:t>
                  </w:r>
                </w:p>
                <w:p w14:paraId="5BDB5A0E" w14:textId="77777777" w:rsidR="008B1F2F" w:rsidRPr="00BA1E87" w:rsidRDefault="008B1F2F" w:rsidP="008B1F2F">
                  <w:pPr>
                    <w:rPr>
                      <w:rFonts w:ascii="Boxes Script new" w:hAnsi="Boxes Script new"/>
                      <w:bCs/>
                      <w:sz w:val="32"/>
                      <w:szCs w:val="32"/>
                    </w:rPr>
                  </w:pPr>
                  <w:r w:rsidRPr="00BA1E87">
                    <w:rPr>
                      <w:rFonts w:ascii="Boxes Script new" w:hAnsi="Boxes Script new" w:cs="Arial"/>
                      <w:bCs/>
                      <w:color w:val="000000"/>
                      <w:sz w:val="32"/>
                      <w:szCs w:val="32"/>
                    </w:rPr>
                    <w:t>To perform and write poetry</w:t>
                  </w:r>
                </w:p>
              </w:tc>
            </w:tr>
            <w:tr w:rsidR="008B1F2F" w:rsidRPr="008E6BA2" w14:paraId="374E5158" w14:textId="77777777" w:rsidTr="001B7BD1">
              <w:tc>
                <w:tcPr>
                  <w:tcW w:w="0" w:type="auto"/>
                  <w:shd w:val="clear" w:color="auto" w:fill="FFFFFF" w:themeFill="background1"/>
                </w:tcPr>
                <w:p w14:paraId="61F5FE93" w14:textId="77777777" w:rsidR="008B1F2F" w:rsidRPr="008E6BA2" w:rsidRDefault="008B1F2F" w:rsidP="008B1F2F">
                  <w:pPr>
                    <w:rPr>
                      <w:rFonts w:ascii="Boxes Script new" w:hAnsi="Boxes Script new"/>
                      <w:b/>
                      <w:bCs/>
                      <w:sz w:val="32"/>
                      <w:szCs w:val="32"/>
                      <w:u w:val="single"/>
                    </w:rPr>
                  </w:pPr>
                  <w:r>
                    <w:rPr>
                      <w:rFonts w:ascii="Boxes Script new" w:hAnsi="Boxes Script new"/>
                      <w:b/>
                      <w:bCs/>
                      <w:sz w:val="32"/>
                      <w:szCs w:val="32"/>
                      <w:u w:val="single"/>
                    </w:rPr>
                    <w:t>Key Writing Objectives</w:t>
                  </w:r>
                </w:p>
                <w:p w14:paraId="35342B70" w14:textId="77777777" w:rsidR="008B1F2F" w:rsidRDefault="008B1F2F" w:rsidP="008B1F2F">
                  <w:pPr>
                    <w:rPr>
                      <w:rFonts w:ascii="Boxes Script new" w:hAnsi="Boxes Script new"/>
                      <w:b/>
                      <w:bCs/>
                      <w:sz w:val="32"/>
                      <w:szCs w:val="32"/>
                      <w:u w:val="single"/>
                    </w:rPr>
                  </w:pPr>
                </w:p>
                <w:p w14:paraId="2D733FF4" w14:textId="77777777" w:rsidR="008B1F2F" w:rsidRPr="008B2A50" w:rsidRDefault="008B1F2F" w:rsidP="008B1F2F">
                  <w:pPr>
                    <w:numPr>
                      <w:ilvl w:val="0"/>
                      <w:numId w:val="28"/>
                    </w:numPr>
                    <w:ind w:left="360"/>
                    <w:rPr>
                      <w:rFonts w:cs="Arial"/>
                    </w:rPr>
                  </w:pPr>
                  <w:r w:rsidRPr="008B2A50">
                    <w:rPr>
                      <w:rFonts w:cs="Arial"/>
                    </w:rPr>
                    <w:t>Create a simple narrative based on structure of text.</w:t>
                  </w:r>
                </w:p>
                <w:p w14:paraId="39694C6E" w14:textId="77777777" w:rsidR="008B1F2F" w:rsidRPr="008B2A50" w:rsidRDefault="008B1F2F" w:rsidP="008B1F2F">
                  <w:pPr>
                    <w:numPr>
                      <w:ilvl w:val="0"/>
                      <w:numId w:val="28"/>
                    </w:numPr>
                    <w:ind w:left="360"/>
                    <w:rPr>
                      <w:rFonts w:cs="Arial"/>
                    </w:rPr>
                  </w:pPr>
                  <w:r w:rsidRPr="008B2A50">
                    <w:rPr>
                      <w:rFonts w:cs="Arial"/>
                    </w:rPr>
                    <w:t>Use adverbials of time and place</w:t>
                  </w:r>
                  <w:r>
                    <w:rPr>
                      <w:rFonts w:cs="Arial"/>
                    </w:rPr>
                    <w:t xml:space="preserve"> to create cohesion and add detail.</w:t>
                  </w:r>
                </w:p>
                <w:p w14:paraId="17A5FB2B" w14:textId="77777777" w:rsidR="008B1F2F" w:rsidRPr="008B2A50" w:rsidRDefault="008B1F2F" w:rsidP="008B1F2F">
                  <w:pPr>
                    <w:numPr>
                      <w:ilvl w:val="0"/>
                      <w:numId w:val="27"/>
                    </w:numPr>
                    <w:spacing w:before="40" w:after="40"/>
                    <w:ind w:left="360"/>
                    <w:rPr>
                      <w:rFonts w:cs="Arial"/>
                    </w:rPr>
                  </w:pPr>
                  <w:r w:rsidRPr="008B2A50">
                    <w:rPr>
                      <w:rFonts w:cs="Arial"/>
                    </w:rPr>
                    <w:lastRenderedPageBreak/>
                    <w:t>Use a variety of ways of expanding noun phrases before and after noun</w:t>
                  </w:r>
                  <w:r>
                    <w:rPr>
                      <w:rFonts w:cs="Arial"/>
                    </w:rPr>
                    <w:t>.</w:t>
                  </w:r>
                </w:p>
                <w:p w14:paraId="55A166FA" w14:textId="77777777" w:rsidR="008B1F2F" w:rsidRPr="0019146D" w:rsidRDefault="008B1F2F" w:rsidP="008B1F2F">
                  <w:pPr>
                    <w:numPr>
                      <w:ilvl w:val="0"/>
                      <w:numId w:val="27"/>
                    </w:numPr>
                    <w:spacing w:before="40" w:after="40"/>
                    <w:ind w:left="360"/>
                  </w:pPr>
                  <w:r>
                    <w:rPr>
                      <w:rFonts w:cs="Arial"/>
                    </w:rPr>
                    <w:t>Include some direct speech punctuated correctly.</w:t>
                  </w:r>
                </w:p>
                <w:p w14:paraId="2BF8742A" w14:textId="77777777" w:rsidR="008B1F2F" w:rsidRPr="008E6BA2" w:rsidRDefault="008B1F2F" w:rsidP="008B1F2F">
                  <w:pPr>
                    <w:rPr>
                      <w:rFonts w:ascii="Boxes Script new" w:hAnsi="Boxes Script new"/>
                      <w:b/>
                      <w:bCs/>
                      <w:sz w:val="32"/>
                      <w:szCs w:val="32"/>
                      <w:u w:val="single"/>
                    </w:rPr>
                  </w:pPr>
                </w:p>
                <w:p w14:paraId="758D45F2" w14:textId="77777777" w:rsidR="008B1F2F" w:rsidRPr="008E6BA2" w:rsidRDefault="008B1F2F" w:rsidP="008B1F2F">
                  <w:pPr>
                    <w:rPr>
                      <w:rFonts w:ascii="Boxes Script new" w:hAnsi="Boxes Script new"/>
                      <w:b/>
                      <w:bCs/>
                      <w:sz w:val="32"/>
                      <w:szCs w:val="32"/>
                      <w:u w:val="single"/>
                    </w:rPr>
                  </w:pPr>
                </w:p>
                <w:p w14:paraId="47C15B2F" w14:textId="77777777" w:rsidR="008B1F2F" w:rsidRDefault="008B1F2F" w:rsidP="008B1F2F">
                  <w:pPr>
                    <w:rPr>
                      <w:rFonts w:ascii="Boxes Script new" w:hAnsi="Boxes Script new"/>
                      <w:b/>
                      <w:bCs/>
                      <w:sz w:val="32"/>
                      <w:szCs w:val="32"/>
                      <w:u w:val="single"/>
                    </w:rPr>
                  </w:pPr>
                  <w:r w:rsidRPr="54DB13CA">
                    <w:rPr>
                      <w:rFonts w:ascii="Boxes Script new" w:hAnsi="Boxes Script new"/>
                      <w:b/>
                      <w:bCs/>
                      <w:sz w:val="32"/>
                      <w:szCs w:val="32"/>
                      <w:u w:val="single"/>
                    </w:rPr>
                    <w:t>Greater Depth Outcomes</w:t>
                  </w:r>
                </w:p>
                <w:p w14:paraId="5FD40718" w14:textId="77777777" w:rsidR="008B1F2F" w:rsidRPr="008B2A50" w:rsidRDefault="008B1F2F" w:rsidP="008B1F2F">
                  <w:pPr>
                    <w:numPr>
                      <w:ilvl w:val="0"/>
                      <w:numId w:val="23"/>
                    </w:numPr>
                    <w:spacing w:before="40" w:after="40"/>
                    <w:rPr>
                      <w:rFonts w:cs="Arial"/>
                    </w:rPr>
                  </w:pPr>
                  <w:r w:rsidRPr="008B2A50">
                    <w:rPr>
                      <w:rFonts w:cs="Arial"/>
                    </w:rPr>
                    <w:t>Create a repeated refrain</w:t>
                  </w:r>
                  <w:r>
                    <w:rPr>
                      <w:rFonts w:cs="Arial"/>
                    </w:rPr>
                    <w:t>.</w:t>
                  </w:r>
                </w:p>
                <w:p w14:paraId="64210892" w14:textId="77777777" w:rsidR="008B1F2F" w:rsidRPr="008B2A50" w:rsidRDefault="008B1F2F" w:rsidP="008B1F2F">
                  <w:pPr>
                    <w:numPr>
                      <w:ilvl w:val="0"/>
                      <w:numId w:val="23"/>
                    </w:numPr>
                    <w:spacing w:before="40" w:after="40"/>
                    <w:rPr>
                      <w:rFonts w:cs="Arial"/>
                    </w:rPr>
                  </w:pPr>
                  <w:r w:rsidRPr="008B2A50">
                    <w:rPr>
                      <w:rFonts w:cs="Arial"/>
                    </w:rPr>
                    <w:t xml:space="preserve">Use alliteration, </w:t>
                  </w:r>
                  <w:proofErr w:type="gramStart"/>
                  <w:r w:rsidRPr="008B2A50">
                    <w:rPr>
                      <w:rFonts w:cs="Arial"/>
                    </w:rPr>
                    <w:t>onomatopoeia</w:t>
                  </w:r>
                  <w:proofErr w:type="gramEnd"/>
                  <w:r w:rsidRPr="008B2A50">
                    <w:rPr>
                      <w:rFonts w:cs="Arial"/>
                    </w:rPr>
                    <w:t xml:space="preserve"> and figurative language to create a poetic style</w:t>
                  </w:r>
                  <w:r>
                    <w:rPr>
                      <w:rFonts w:cs="Arial"/>
                    </w:rPr>
                    <w:t>.</w:t>
                  </w:r>
                </w:p>
                <w:p w14:paraId="6252B59C" w14:textId="77777777" w:rsidR="008B1F2F" w:rsidRPr="008E6BA2" w:rsidRDefault="008B1F2F" w:rsidP="008B1F2F">
                  <w:pPr>
                    <w:rPr>
                      <w:rFonts w:ascii="Boxes Script new" w:hAnsi="Boxes Script new"/>
                      <w:b/>
                      <w:bCs/>
                      <w:sz w:val="32"/>
                      <w:szCs w:val="32"/>
                      <w:u w:val="single"/>
                    </w:rPr>
                  </w:pPr>
                </w:p>
              </w:tc>
              <w:tc>
                <w:tcPr>
                  <w:tcW w:w="0" w:type="auto"/>
                  <w:shd w:val="clear" w:color="auto" w:fill="FFFFFF" w:themeFill="background1"/>
                </w:tcPr>
                <w:p w14:paraId="1A0E0315" w14:textId="77777777" w:rsidR="008B1F2F" w:rsidRDefault="008B1F2F" w:rsidP="008B1F2F">
                  <w:pPr>
                    <w:rPr>
                      <w:rFonts w:cs="Arial"/>
                      <w:b/>
                      <w:bCs/>
                      <w:u w:val="single"/>
                    </w:rPr>
                  </w:pPr>
                  <w:r>
                    <w:rPr>
                      <w:rFonts w:cs="Arial"/>
                      <w:b/>
                      <w:bCs/>
                      <w:u w:val="single"/>
                    </w:rPr>
                    <w:lastRenderedPageBreak/>
                    <w:t>Key Writing Objectives</w:t>
                  </w:r>
                </w:p>
                <w:p w14:paraId="2698F534" w14:textId="77777777" w:rsidR="008B1F2F" w:rsidRPr="006F4F04" w:rsidRDefault="008B1F2F" w:rsidP="008B1F2F">
                  <w:pPr>
                    <w:rPr>
                      <w:rFonts w:cs="Arial"/>
                      <w:b/>
                      <w:bCs/>
                      <w:u w:val="single"/>
                    </w:rPr>
                  </w:pPr>
                </w:p>
                <w:p w14:paraId="550384AF" w14:textId="77777777" w:rsidR="008B1F2F" w:rsidRPr="00CB0100" w:rsidRDefault="008B1F2F" w:rsidP="008B1F2F">
                  <w:pPr>
                    <w:rPr>
                      <w:rFonts w:cs="Arial"/>
                    </w:rPr>
                  </w:pPr>
                  <w:r w:rsidRPr="00CB0100">
                    <w:rPr>
                      <w:rFonts w:cs="Arial"/>
                    </w:rPr>
                    <w:t>Write easily accessible and engaging information writing which explains a process</w:t>
                  </w:r>
                  <w:r>
                    <w:rPr>
                      <w:rFonts w:cs="Arial"/>
                    </w:rPr>
                    <w:t>.</w:t>
                  </w:r>
                </w:p>
                <w:p w14:paraId="030621A4" w14:textId="77777777" w:rsidR="008B1F2F" w:rsidRPr="00CB0100" w:rsidRDefault="008B1F2F" w:rsidP="008B1F2F">
                  <w:pPr>
                    <w:numPr>
                      <w:ilvl w:val="0"/>
                      <w:numId w:val="27"/>
                    </w:numPr>
                    <w:rPr>
                      <w:rFonts w:cs="Arial"/>
                    </w:rPr>
                  </w:pPr>
                  <w:r w:rsidRPr="00CB0100">
                    <w:rPr>
                      <w:rFonts w:cs="Arial"/>
                    </w:rPr>
                    <w:t>Organise information into par</w:t>
                  </w:r>
                  <w:r>
                    <w:rPr>
                      <w:rFonts w:cs="Arial"/>
                    </w:rPr>
                    <w:t>agraphs/sections around a theme.</w:t>
                  </w:r>
                </w:p>
                <w:p w14:paraId="1D4551EB" w14:textId="77777777" w:rsidR="008B1F2F" w:rsidRPr="00CB0100" w:rsidRDefault="008B1F2F" w:rsidP="008B1F2F">
                  <w:pPr>
                    <w:numPr>
                      <w:ilvl w:val="0"/>
                      <w:numId w:val="27"/>
                    </w:numPr>
                    <w:rPr>
                      <w:rFonts w:cs="Arial"/>
                    </w:rPr>
                  </w:pPr>
                  <w:r w:rsidRPr="00CB0100">
                    <w:rPr>
                      <w:rFonts w:cs="Arial"/>
                    </w:rPr>
                    <w:t xml:space="preserve">Make writing detailed and precise through the choice of nouns, using </w:t>
                  </w:r>
                  <w:r w:rsidRPr="00CB0100">
                    <w:rPr>
                      <w:rFonts w:cs="Arial"/>
                    </w:rPr>
                    <w:lastRenderedPageBreak/>
                    <w:t>engaging adjectives to build noun phras</w:t>
                  </w:r>
                  <w:r>
                    <w:rPr>
                      <w:rFonts w:cs="Arial"/>
                    </w:rPr>
                    <w:t>es.</w:t>
                  </w:r>
                </w:p>
                <w:p w14:paraId="076466D7" w14:textId="77777777" w:rsidR="008B1F2F" w:rsidRDefault="008B1F2F" w:rsidP="008B1F2F">
                  <w:pPr>
                    <w:rPr>
                      <w:rFonts w:cs="Arial"/>
                    </w:rPr>
                  </w:pPr>
                  <w:r w:rsidRPr="00CB0100">
                    <w:rPr>
                      <w:rFonts w:cs="Arial"/>
                    </w:rPr>
                    <w:t xml:space="preserve">Add detail and link ideas </w:t>
                  </w:r>
                  <w:proofErr w:type="gramStart"/>
                  <w:r w:rsidRPr="00CB0100">
                    <w:rPr>
                      <w:rFonts w:cs="Arial"/>
                    </w:rPr>
                    <w:t>through the use of</w:t>
                  </w:r>
                  <w:proofErr w:type="gramEnd"/>
                  <w:r w:rsidRPr="00CB0100">
                    <w:rPr>
                      <w:rFonts w:cs="Arial"/>
                    </w:rPr>
                    <w:t xml:space="preserve"> adverbials of place (sometimes fronted - Y4)</w:t>
                  </w:r>
                  <w:r>
                    <w:rPr>
                      <w:rFonts w:cs="Arial"/>
                    </w:rPr>
                    <w:t>.</w:t>
                  </w:r>
                </w:p>
                <w:p w14:paraId="31C9EEA5" w14:textId="77777777" w:rsidR="008B1F2F" w:rsidRDefault="008B1F2F" w:rsidP="008B1F2F">
                  <w:pPr>
                    <w:rPr>
                      <w:rFonts w:cs="Arial"/>
                    </w:rPr>
                  </w:pPr>
                </w:p>
                <w:p w14:paraId="2AD4EDAF" w14:textId="77777777" w:rsidR="008B1F2F" w:rsidRPr="00212996" w:rsidRDefault="008B1F2F" w:rsidP="008B1F2F">
                  <w:pPr>
                    <w:rPr>
                      <w:rFonts w:cs="Arial"/>
                      <w:b/>
                      <w:bCs/>
                      <w:u w:val="single"/>
                    </w:rPr>
                  </w:pPr>
                  <w:r w:rsidRPr="00212996">
                    <w:rPr>
                      <w:rFonts w:cs="Arial"/>
                      <w:b/>
                      <w:bCs/>
                      <w:u w:val="single"/>
                    </w:rPr>
                    <w:t>Greater Depth</w:t>
                  </w:r>
                </w:p>
                <w:p w14:paraId="45AF1FD3" w14:textId="77777777" w:rsidR="008B1F2F" w:rsidRDefault="008B1F2F" w:rsidP="008B1F2F">
                  <w:pPr>
                    <w:rPr>
                      <w:rFonts w:cs="Arial"/>
                    </w:rPr>
                  </w:pPr>
                </w:p>
                <w:p w14:paraId="6A64C5E7" w14:textId="77777777" w:rsidR="008B1F2F" w:rsidRPr="008E6BA2" w:rsidRDefault="008B1F2F" w:rsidP="008B1F2F">
                  <w:pPr>
                    <w:rPr>
                      <w:rFonts w:ascii="Boxes Script new" w:hAnsi="Boxes Script new"/>
                      <w:bCs/>
                      <w:sz w:val="32"/>
                      <w:szCs w:val="32"/>
                    </w:rPr>
                  </w:pPr>
                  <w:r w:rsidRPr="00CB0100">
                    <w:rPr>
                      <w:rFonts w:cs="Arial"/>
                    </w:rPr>
                    <w:t>Maintain the style of the text model throughout: balancing an authoritative voice with humour and accessibility.</w:t>
                  </w:r>
                </w:p>
                <w:p w14:paraId="37093078" w14:textId="77777777" w:rsidR="008B1F2F" w:rsidRPr="008E6BA2" w:rsidRDefault="008B1F2F" w:rsidP="008B1F2F">
                  <w:pPr>
                    <w:rPr>
                      <w:rFonts w:ascii="Boxes Script new" w:hAnsi="Boxes Script new"/>
                      <w:bCs/>
                      <w:sz w:val="32"/>
                      <w:szCs w:val="32"/>
                    </w:rPr>
                  </w:pPr>
                </w:p>
              </w:tc>
              <w:tc>
                <w:tcPr>
                  <w:tcW w:w="0" w:type="auto"/>
                  <w:shd w:val="clear" w:color="auto" w:fill="FFFFFF" w:themeFill="background1"/>
                </w:tcPr>
                <w:p w14:paraId="7695479A" w14:textId="77777777" w:rsidR="008B1F2F" w:rsidRPr="008E78C1" w:rsidRDefault="008B1F2F" w:rsidP="008B1F2F">
                  <w:pPr>
                    <w:rPr>
                      <w:rFonts w:ascii="Boxes Script new" w:hAnsi="Boxes Script new"/>
                      <w:b/>
                      <w:sz w:val="32"/>
                      <w:szCs w:val="32"/>
                      <w:u w:val="single"/>
                    </w:rPr>
                  </w:pPr>
                  <w:r w:rsidRPr="008E78C1">
                    <w:rPr>
                      <w:rFonts w:ascii="Boxes Script new" w:hAnsi="Boxes Script new"/>
                      <w:b/>
                      <w:sz w:val="32"/>
                      <w:szCs w:val="32"/>
                      <w:u w:val="single"/>
                    </w:rPr>
                    <w:lastRenderedPageBreak/>
                    <w:t xml:space="preserve">Key Writing Objectives including grammar and </w:t>
                  </w:r>
                  <w:proofErr w:type="gramStart"/>
                  <w:r w:rsidRPr="008E78C1">
                    <w:rPr>
                      <w:rFonts w:ascii="Boxes Script new" w:hAnsi="Boxes Script new"/>
                      <w:b/>
                      <w:sz w:val="32"/>
                      <w:szCs w:val="32"/>
                      <w:u w:val="single"/>
                    </w:rPr>
                    <w:t>punctuation</w:t>
                  </w:r>
                  <w:proofErr w:type="gramEnd"/>
                </w:p>
                <w:p w14:paraId="57E8E13F" w14:textId="77777777" w:rsidR="008B1F2F" w:rsidRDefault="008B1F2F" w:rsidP="008B1F2F">
                  <w:pPr>
                    <w:rPr>
                      <w:rFonts w:ascii="Boxes Script new" w:hAnsi="Boxes Script new"/>
                      <w:bCs/>
                      <w:sz w:val="32"/>
                      <w:szCs w:val="32"/>
                    </w:rPr>
                  </w:pPr>
                </w:p>
                <w:p w14:paraId="1C1602EF" w14:textId="77777777" w:rsidR="008B1F2F" w:rsidRDefault="008B1F2F" w:rsidP="008B1F2F">
                  <w:pPr>
                    <w:pStyle w:val="TableParagraph"/>
                    <w:tabs>
                      <w:tab w:val="left" w:pos="479"/>
                    </w:tabs>
                    <w:ind w:left="0"/>
                    <w:rPr>
                      <w:rFonts w:ascii="Boxes Script new" w:hAnsi="Boxes Script new"/>
                      <w:color w:val="231F20"/>
                      <w:sz w:val="36"/>
                      <w:szCs w:val="48"/>
                    </w:rPr>
                  </w:pPr>
                  <w:r w:rsidRPr="006D47C9">
                    <w:rPr>
                      <w:rFonts w:ascii="Boxes Script new" w:hAnsi="Boxes Script new"/>
                      <w:color w:val="231F20"/>
                      <w:sz w:val="36"/>
                      <w:szCs w:val="48"/>
                    </w:rPr>
                    <w:t>Use</w:t>
                  </w:r>
                  <w:r w:rsidRPr="006D47C9">
                    <w:rPr>
                      <w:rFonts w:ascii="Boxes Script new" w:hAnsi="Boxes Script new"/>
                      <w:color w:val="231F20"/>
                      <w:spacing w:val="-9"/>
                      <w:sz w:val="36"/>
                      <w:szCs w:val="48"/>
                    </w:rPr>
                    <w:t xml:space="preserve"> </w:t>
                  </w:r>
                  <w:proofErr w:type="gramStart"/>
                  <w:r w:rsidRPr="006D47C9">
                    <w:rPr>
                      <w:rFonts w:ascii="Boxes Script new" w:hAnsi="Boxes Script new"/>
                      <w:color w:val="231F20"/>
                      <w:sz w:val="36"/>
                      <w:szCs w:val="48"/>
                    </w:rPr>
                    <w:t>similes</w:t>
                  </w:r>
                  <w:proofErr w:type="gramEnd"/>
                </w:p>
                <w:p w14:paraId="137B4486" w14:textId="77777777" w:rsidR="008B1F2F" w:rsidRPr="006D47C9" w:rsidRDefault="008B1F2F" w:rsidP="008B1F2F">
                  <w:pPr>
                    <w:pStyle w:val="TableParagraph"/>
                    <w:tabs>
                      <w:tab w:val="left" w:pos="479"/>
                    </w:tabs>
                    <w:ind w:left="0"/>
                    <w:rPr>
                      <w:rFonts w:ascii="Boxes Script new" w:hAnsi="Boxes Script new"/>
                      <w:sz w:val="36"/>
                      <w:szCs w:val="48"/>
                    </w:rPr>
                  </w:pPr>
                  <w:proofErr w:type="gramStart"/>
                  <w:r w:rsidRPr="006D47C9">
                    <w:rPr>
                      <w:rFonts w:ascii="Boxes Script new" w:hAnsi="Boxes Script new"/>
                      <w:color w:val="231F20"/>
                      <w:sz w:val="36"/>
                      <w:szCs w:val="48"/>
                    </w:rPr>
                    <w:t>.Arrange</w:t>
                  </w:r>
                  <w:proofErr w:type="gramEnd"/>
                  <w:r w:rsidRPr="006D47C9">
                    <w:rPr>
                      <w:rFonts w:ascii="Boxes Script new" w:hAnsi="Boxes Script new"/>
                      <w:color w:val="231F20"/>
                      <w:sz w:val="36"/>
                      <w:szCs w:val="48"/>
                    </w:rPr>
                    <w:t xml:space="preserve"> writing in a poetry</w:t>
                  </w:r>
                  <w:r w:rsidRPr="006D47C9">
                    <w:rPr>
                      <w:rFonts w:ascii="Boxes Script new" w:hAnsi="Boxes Script new"/>
                      <w:color w:val="231F20"/>
                      <w:spacing w:val="-3"/>
                      <w:sz w:val="36"/>
                      <w:szCs w:val="48"/>
                    </w:rPr>
                    <w:t xml:space="preserve"> </w:t>
                  </w:r>
                  <w:r w:rsidRPr="006D47C9">
                    <w:rPr>
                      <w:rFonts w:ascii="Boxes Script new" w:hAnsi="Boxes Script new"/>
                      <w:color w:val="231F20"/>
                      <w:sz w:val="36"/>
                      <w:szCs w:val="48"/>
                    </w:rPr>
                    <w:t>form.</w:t>
                  </w:r>
                </w:p>
                <w:p w14:paraId="7B0076E8" w14:textId="77777777" w:rsidR="008B1F2F" w:rsidRPr="006D47C9" w:rsidRDefault="008B1F2F" w:rsidP="008B1F2F">
                  <w:pPr>
                    <w:pStyle w:val="TableParagraph"/>
                    <w:tabs>
                      <w:tab w:val="left" w:pos="479"/>
                    </w:tabs>
                    <w:spacing w:before="68"/>
                    <w:ind w:left="0"/>
                    <w:rPr>
                      <w:rFonts w:ascii="Boxes Script new" w:hAnsi="Boxes Script new"/>
                      <w:sz w:val="36"/>
                      <w:szCs w:val="48"/>
                    </w:rPr>
                  </w:pPr>
                  <w:r w:rsidRPr="006D47C9">
                    <w:rPr>
                      <w:rFonts w:ascii="Boxes Script new" w:hAnsi="Boxes Script new"/>
                      <w:color w:val="231F20"/>
                      <w:sz w:val="36"/>
                      <w:szCs w:val="48"/>
                    </w:rPr>
                    <w:t>Use usual words in unusual</w:t>
                  </w:r>
                  <w:r w:rsidRPr="006D47C9">
                    <w:rPr>
                      <w:rFonts w:ascii="Boxes Script new" w:hAnsi="Boxes Script new"/>
                      <w:color w:val="231F20"/>
                      <w:spacing w:val="-5"/>
                      <w:sz w:val="36"/>
                      <w:szCs w:val="48"/>
                    </w:rPr>
                    <w:t xml:space="preserve"> </w:t>
                  </w:r>
                  <w:r w:rsidRPr="006D47C9">
                    <w:rPr>
                      <w:rFonts w:ascii="Boxes Script new" w:hAnsi="Boxes Script new"/>
                      <w:color w:val="231F20"/>
                      <w:sz w:val="36"/>
                      <w:szCs w:val="48"/>
                    </w:rPr>
                    <w:t>combination</w:t>
                  </w:r>
                  <w:r w:rsidRPr="006D47C9">
                    <w:rPr>
                      <w:rFonts w:ascii="Boxes Script new" w:hAnsi="Boxes Script new"/>
                      <w:color w:val="231F20"/>
                      <w:sz w:val="36"/>
                      <w:szCs w:val="48"/>
                    </w:rPr>
                    <w:lastRenderedPageBreak/>
                    <w:t>s.</w:t>
                  </w:r>
                </w:p>
                <w:p w14:paraId="5BDEA541" w14:textId="77777777" w:rsidR="008B1F2F" w:rsidRPr="006D47C9" w:rsidRDefault="008B1F2F" w:rsidP="008B1F2F">
                  <w:pPr>
                    <w:rPr>
                      <w:rFonts w:ascii="Boxes Script new" w:hAnsi="Boxes Script new"/>
                      <w:color w:val="231F20"/>
                      <w:sz w:val="36"/>
                      <w:szCs w:val="48"/>
                    </w:rPr>
                  </w:pPr>
                  <w:r w:rsidRPr="006D47C9">
                    <w:rPr>
                      <w:rFonts w:ascii="Boxes Script new" w:hAnsi="Boxes Script new"/>
                      <w:color w:val="231F20"/>
                      <w:sz w:val="36"/>
                      <w:szCs w:val="48"/>
                    </w:rPr>
                    <w:t>Make choices about line</w:t>
                  </w:r>
                  <w:r w:rsidRPr="006D47C9">
                    <w:rPr>
                      <w:rFonts w:ascii="Boxes Script new" w:hAnsi="Boxes Script new"/>
                      <w:color w:val="231F20"/>
                      <w:spacing w:val="-9"/>
                      <w:sz w:val="36"/>
                      <w:szCs w:val="48"/>
                    </w:rPr>
                    <w:t xml:space="preserve"> </w:t>
                  </w:r>
                  <w:r w:rsidRPr="006D47C9">
                    <w:rPr>
                      <w:rFonts w:ascii="Boxes Script new" w:hAnsi="Boxes Script new"/>
                      <w:color w:val="231F20"/>
                      <w:sz w:val="36"/>
                      <w:szCs w:val="48"/>
                    </w:rPr>
                    <w:t>breaks.</w:t>
                  </w:r>
                </w:p>
                <w:p w14:paraId="07769BF0" w14:textId="77777777" w:rsidR="008B1F2F" w:rsidRPr="006D47C9" w:rsidRDefault="008B1F2F" w:rsidP="008B1F2F">
                  <w:pPr>
                    <w:rPr>
                      <w:rFonts w:ascii="Boxes Script new" w:hAnsi="Boxes Script new"/>
                      <w:color w:val="231F20"/>
                      <w:sz w:val="36"/>
                      <w:szCs w:val="48"/>
                    </w:rPr>
                  </w:pPr>
                </w:p>
                <w:p w14:paraId="6C48FA2F" w14:textId="77777777" w:rsidR="008B1F2F" w:rsidRPr="006D47C9" w:rsidRDefault="008B1F2F" w:rsidP="008B1F2F">
                  <w:pPr>
                    <w:rPr>
                      <w:rFonts w:ascii="Boxes Script new" w:hAnsi="Boxes Script new"/>
                      <w:b/>
                      <w:bCs/>
                      <w:color w:val="231F20"/>
                      <w:sz w:val="36"/>
                      <w:szCs w:val="48"/>
                      <w:u w:val="single"/>
                    </w:rPr>
                  </w:pPr>
                  <w:r w:rsidRPr="006D47C9">
                    <w:rPr>
                      <w:rFonts w:ascii="Boxes Script new" w:hAnsi="Boxes Script new"/>
                      <w:b/>
                      <w:bCs/>
                      <w:color w:val="231F20"/>
                      <w:sz w:val="36"/>
                      <w:szCs w:val="48"/>
                      <w:u w:val="single"/>
                    </w:rPr>
                    <w:t>Greater Depth</w:t>
                  </w:r>
                </w:p>
                <w:p w14:paraId="46B2DF86" w14:textId="77777777" w:rsidR="008B1F2F" w:rsidRPr="006D47C9" w:rsidRDefault="008B1F2F" w:rsidP="008B1F2F">
                  <w:pPr>
                    <w:pStyle w:val="TableParagraph"/>
                    <w:tabs>
                      <w:tab w:val="left" w:pos="481"/>
                    </w:tabs>
                    <w:ind w:left="0"/>
                    <w:rPr>
                      <w:rFonts w:ascii="Boxes Script new" w:hAnsi="Boxes Script new"/>
                      <w:sz w:val="36"/>
                      <w:szCs w:val="48"/>
                    </w:rPr>
                  </w:pPr>
                  <w:r w:rsidRPr="006D47C9">
                    <w:rPr>
                      <w:rFonts w:ascii="Boxes Script new" w:hAnsi="Boxes Script new"/>
                      <w:color w:val="231F20"/>
                      <w:sz w:val="36"/>
                      <w:szCs w:val="48"/>
                    </w:rPr>
                    <w:t>Use a range of poetic devices for</w:t>
                  </w:r>
                  <w:r w:rsidRPr="006D47C9">
                    <w:rPr>
                      <w:rFonts w:ascii="Boxes Script new" w:hAnsi="Boxes Script new"/>
                      <w:color w:val="231F20"/>
                      <w:spacing w:val="-7"/>
                      <w:sz w:val="36"/>
                      <w:szCs w:val="48"/>
                    </w:rPr>
                    <w:t xml:space="preserve"> </w:t>
                  </w:r>
                  <w:r w:rsidRPr="006D47C9">
                    <w:rPr>
                      <w:rFonts w:ascii="Boxes Script new" w:hAnsi="Boxes Script new"/>
                      <w:color w:val="231F20"/>
                      <w:sz w:val="36"/>
                      <w:szCs w:val="48"/>
                    </w:rPr>
                    <w:t>effect.</w:t>
                  </w:r>
                </w:p>
                <w:p w14:paraId="5735FAA9" w14:textId="77777777" w:rsidR="008B1F2F" w:rsidRPr="006D47C9" w:rsidRDefault="008B1F2F" w:rsidP="008B1F2F">
                  <w:pPr>
                    <w:pStyle w:val="TableParagraph"/>
                    <w:tabs>
                      <w:tab w:val="left" w:pos="481"/>
                    </w:tabs>
                    <w:ind w:left="0"/>
                    <w:rPr>
                      <w:rFonts w:ascii="Boxes Script new" w:hAnsi="Boxes Script new"/>
                      <w:sz w:val="36"/>
                      <w:szCs w:val="48"/>
                    </w:rPr>
                  </w:pPr>
                  <w:r w:rsidRPr="006D47C9">
                    <w:rPr>
                      <w:rFonts w:ascii="Boxes Script new" w:hAnsi="Boxes Script new"/>
                      <w:color w:val="231F20"/>
                      <w:sz w:val="36"/>
                      <w:szCs w:val="48"/>
                    </w:rPr>
                    <w:t>Choose the form of the poem to suit the meaning.</w:t>
                  </w:r>
                </w:p>
                <w:p w14:paraId="4CDDFD36" w14:textId="77777777" w:rsidR="008B1F2F" w:rsidRPr="00582BEF" w:rsidRDefault="008B1F2F" w:rsidP="008B1F2F">
                  <w:pPr>
                    <w:rPr>
                      <w:rFonts w:ascii="Boxes Script new" w:hAnsi="Boxes Script new"/>
                      <w:b/>
                      <w:bCs/>
                      <w:sz w:val="32"/>
                      <w:szCs w:val="32"/>
                      <w:u w:val="single"/>
                    </w:rPr>
                  </w:pPr>
                </w:p>
                <w:p w14:paraId="7B47D5F5" w14:textId="77777777" w:rsidR="008B1F2F" w:rsidRPr="008E6BA2" w:rsidRDefault="008B1F2F" w:rsidP="008B1F2F">
                  <w:pPr>
                    <w:rPr>
                      <w:rFonts w:ascii="Boxes Script new" w:hAnsi="Boxes Script new"/>
                      <w:bCs/>
                      <w:sz w:val="32"/>
                      <w:szCs w:val="32"/>
                    </w:rPr>
                  </w:pPr>
                </w:p>
              </w:tc>
              <w:tc>
                <w:tcPr>
                  <w:tcW w:w="0" w:type="auto"/>
                  <w:shd w:val="clear" w:color="auto" w:fill="FFFFFF" w:themeFill="background1"/>
                </w:tcPr>
                <w:p w14:paraId="0DE813F0" w14:textId="77777777" w:rsidR="008B1F2F" w:rsidRPr="00732F72" w:rsidRDefault="008B1F2F" w:rsidP="008B1F2F">
                  <w:pPr>
                    <w:rPr>
                      <w:rFonts w:ascii="Boxes Script new" w:hAnsi="Boxes Script new"/>
                      <w:b/>
                      <w:sz w:val="32"/>
                      <w:szCs w:val="32"/>
                      <w:u w:val="single"/>
                    </w:rPr>
                  </w:pPr>
                  <w:r w:rsidRPr="00732F72">
                    <w:rPr>
                      <w:rFonts w:ascii="Boxes Script new" w:hAnsi="Boxes Script new"/>
                      <w:b/>
                      <w:sz w:val="32"/>
                      <w:szCs w:val="32"/>
                      <w:u w:val="single"/>
                    </w:rPr>
                    <w:lastRenderedPageBreak/>
                    <w:t xml:space="preserve">Key Writing Objectives including grammar and </w:t>
                  </w:r>
                  <w:proofErr w:type="gramStart"/>
                  <w:r w:rsidRPr="00732F72">
                    <w:rPr>
                      <w:rFonts w:ascii="Boxes Script new" w:hAnsi="Boxes Script new"/>
                      <w:b/>
                      <w:sz w:val="32"/>
                      <w:szCs w:val="32"/>
                      <w:u w:val="single"/>
                    </w:rPr>
                    <w:t>punctuation</w:t>
                  </w:r>
                  <w:proofErr w:type="gramEnd"/>
                </w:p>
                <w:p w14:paraId="1B51A273" w14:textId="77777777" w:rsidR="008B1F2F" w:rsidRPr="00732F72" w:rsidRDefault="008B1F2F" w:rsidP="008B1F2F">
                  <w:pPr>
                    <w:rPr>
                      <w:rFonts w:ascii="Boxes Script new" w:hAnsi="Boxes Script new"/>
                      <w:b/>
                      <w:sz w:val="32"/>
                      <w:szCs w:val="32"/>
                      <w:u w:val="single"/>
                    </w:rPr>
                  </w:pPr>
                </w:p>
                <w:p w14:paraId="25D1DB76" w14:textId="77777777" w:rsidR="008B1F2F" w:rsidRPr="00732F72" w:rsidRDefault="008B1F2F" w:rsidP="008B1F2F">
                  <w:pPr>
                    <w:rPr>
                      <w:rFonts w:ascii="Boxes Script new" w:hAnsi="Boxes Script new"/>
                      <w:b/>
                      <w:sz w:val="32"/>
                      <w:szCs w:val="32"/>
                      <w:u w:val="single"/>
                    </w:rPr>
                  </w:pPr>
                  <w:r w:rsidRPr="00732F72">
                    <w:rPr>
                      <w:rFonts w:ascii="Boxes Script new" w:hAnsi="Boxes Script new"/>
                      <w:b/>
                      <w:sz w:val="32"/>
                      <w:szCs w:val="32"/>
                      <w:u w:val="single"/>
                    </w:rPr>
                    <w:t>NC objective in bold</w:t>
                  </w:r>
                </w:p>
                <w:p w14:paraId="7EDD14DB" w14:textId="77777777" w:rsidR="008B1F2F" w:rsidRPr="00732F72" w:rsidRDefault="008B1F2F" w:rsidP="008B1F2F">
                  <w:pPr>
                    <w:rPr>
                      <w:rFonts w:ascii="Boxes Script new" w:hAnsi="Boxes Script new"/>
                      <w:sz w:val="32"/>
                      <w:szCs w:val="32"/>
                    </w:rPr>
                  </w:pPr>
                </w:p>
                <w:p w14:paraId="02761158" w14:textId="77777777" w:rsidR="008B1F2F" w:rsidRDefault="008B1F2F" w:rsidP="008B1F2F">
                  <w:pPr>
                    <w:rPr>
                      <w:rFonts w:cs="Arial"/>
                    </w:rPr>
                  </w:pPr>
                  <w:r>
                    <w:rPr>
                      <w:rFonts w:cs="Arial"/>
                    </w:rPr>
                    <w:t xml:space="preserve">Include plot events that fit with fairy </w:t>
                  </w:r>
                  <w:proofErr w:type="gramStart"/>
                  <w:r>
                    <w:rPr>
                      <w:rFonts w:cs="Arial"/>
                    </w:rPr>
                    <w:t>tales</w:t>
                  </w:r>
                  <w:proofErr w:type="gramEnd"/>
                </w:p>
                <w:p w14:paraId="06841325" w14:textId="77777777" w:rsidR="008B1F2F" w:rsidRDefault="008B1F2F" w:rsidP="008B1F2F">
                  <w:pPr>
                    <w:ind w:left="102"/>
                    <w:rPr>
                      <w:rFonts w:cs="Arial"/>
                    </w:rPr>
                  </w:pPr>
                  <w:r>
                    <w:rPr>
                      <w:rFonts w:cs="Arial"/>
                    </w:rPr>
                    <w:lastRenderedPageBreak/>
                    <w:t xml:space="preserve">Use fairy tale vocabulary and traditional features of the </w:t>
                  </w:r>
                  <w:proofErr w:type="gramStart"/>
                  <w:r>
                    <w:rPr>
                      <w:rFonts w:cs="Arial"/>
                    </w:rPr>
                    <w:t>genre</w:t>
                  </w:r>
                  <w:proofErr w:type="gramEnd"/>
                </w:p>
                <w:p w14:paraId="13DF326F" w14:textId="77777777" w:rsidR="008B1F2F" w:rsidRDefault="008B1F2F" w:rsidP="008B1F2F">
                  <w:pPr>
                    <w:ind w:left="102"/>
                    <w:rPr>
                      <w:rFonts w:cs="Arial"/>
                    </w:rPr>
                  </w:pPr>
                  <w:r>
                    <w:rPr>
                      <w:rFonts w:cs="Arial"/>
                    </w:rPr>
                    <w:t>Establish setting with adverbs and prepositional phrases to entice the reader; include commas after fronted adverbials (Y4)</w:t>
                  </w:r>
                </w:p>
                <w:p w14:paraId="749E9B70" w14:textId="77777777" w:rsidR="008B1F2F" w:rsidRDefault="008B1F2F" w:rsidP="008B1F2F">
                  <w:pPr>
                    <w:ind w:left="102"/>
                    <w:rPr>
                      <w:rFonts w:cs="Arial"/>
                    </w:rPr>
                  </w:pPr>
                  <w:r>
                    <w:rPr>
                      <w:rFonts w:cs="Arial"/>
                    </w:rPr>
                    <w:t>Include appropriate amount of dialogue with speech marks (Y3); use other speech punctuati</w:t>
                  </w:r>
                  <w:r>
                    <w:rPr>
                      <w:rFonts w:cs="Arial"/>
                    </w:rPr>
                    <w:lastRenderedPageBreak/>
                    <w:t>on accurately (Y4)</w:t>
                  </w:r>
                </w:p>
                <w:p w14:paraId="03BE0174" w14:textId="77777777" w:rsidR="008B1F2F" w:rsidRDefault="008B1F2F" w:rsidP="008B1F2F">
                  <w:pPr>
                    <w:ind w:left="102"/>
                    <w:rPr>
                      <w:rFonts w:cs="Arial"/>
                    </w:rPr>
                  </w:pPr>
                  <w:r>
                    <w:rPr>
                      <w:rFonts w:cs="Arial"/>
                    </w:rPr>
                    <w:t>Use apostrophes for contraction and possession accurately (including plural possession for Y4)</w:t>
                  </w:r>
                </w:p>
                <w:p w14:paraId="2B4A6E46" w14:textId="77777777" w:rsidR="008B1F2F" w:rsidRPr="0028095C" w:rsidRDefault="008B1F2F" w:rsidP="008B1F2F">
                  <w:pPr>
                    <w:ind w:left="462"/>
                    <w:rPr>
                      <w:rFonts w:cs="Arial"/>
                      <w:b/>
                      <w:u w:val="single"/>
                    </w:rPr>
                  </w:pPr>
                </w:p>
                <w:p w14:paraId="61753092" w14:textId="77777777" w:rsidR="008B1F2F" w:rsidRPr="0028095C" w:rsidRDefault="008B1F2F" w:rsidP="008B1F2F">
                  <w:pPr>
                    <w:rPr>
                      <w:rFonts w:ascii="Boxes Script new" w:hAnsi="Boxes Script new"/>
                      <w:b/>
                      <w:sz w:val="32"/>
                      <w:szCs w:val="32"/>
                      <w:u w:val="single"/>
                    </w:rPr>
                  </w:pPr>
                  <w:r w:rsidRPr="0028095C">
                    <w:rPr>
                      <w:rFonts w:ascii="Boxes Script new" w:hAnsi="Boxes Script new"/>
                      <w:b/>
                      <w:sz w:val="32"/>
                      <w:szCs w:val="32"/>
                      <w:u w:val="single"/>
                    </w:rPr>
                    <w:t>Greater Depth</w:t>
                  </w:r>
                </w:p>
                <w:p w14:paraId="67D53345" w14:textId="77777777" w:rsidR="008B1F2F" w:rsidRDefault="008B1F2F" w:rsidP="008B1F2F">
                  <w:pPr>
                    <w:rPr>
                      <w:rFonts w:ascii="Boxes Script new" w:hAnsi="Boxes Script new"/>
                      <w:bCs/>
                      <w:sz w:val="32"/>
                      <w:szCs w:val="32"/>
                    </w:rPr>
                  </w:pPr>
                </w:p>
                <w:p w14:paraId="791CBCEC" w14:textId="77777777" w:rsidR="008B1F2F" w:rsidRDefault="008B1F2F" w:rsidP="008B1F2F">
                  <w:pPr>
                    <w:rPr>
                      <w:rFonts w:cs="Arial"/>
                    </w:rPr>
                  </w:pPr>
                  <w:r>
                    <w:rPr>
                      <w:rFonts w:cs="Arial"/>
                    </w:rPr>
                    <w:t xml:space="preserve">Make specific vocabulary choices to create a particular image for the reader, especially for the </w:t>
                  </w:r>
                  <w:proofErr w:type="gramStart"/>
                  <w:r>
                    <w:rPr>
                      <w:rFonts w:cs="Arial"/>
                    </w:rPr>
                    <w:t>setting</w:t>
                  </w:r>
                  <w:proofErr w:type="gramEnd"/>
                </w:p>
                <w:p w14:paraId="5E88A849" w14:textId="77777777" w:rsidR="008B1F2F" w:rsidRPr="00732F72" w:rsidRDefault="008B1F2F" w:rsidP="008B1F2F">
                  <w:pPr>
                    <w:rPr>
                      <w:rFonts w:ascii="Boxes Script new" w:hAnsi="Boxes Script new"/>
                      <w:bCs/>
                      <w:sz w:val="32"/>
                      <w:szCs w:val="32"/>
                    </w:rPr>
                  </w:pPr>
                  <w:r>
                    <w:rPr>
                      <w:rFonts w:cs="Arial"/>
                    </w:rPr>
                    <w:t xml:space="preserve">Use dialogue and reporting verbs to show </w:t>
                  </w:r>
                  <w:r>
                    <w:rPr>
                      <w:rFonts w:cs="Arial"/>
                    </w:rPr>
                    <w:lastRenderedPageBreak/>
                    <w:t>characters’ thoughts and feelings.</w:t>
                  </w:r>
                </w:p>
                <w:p w14:paraId="3BACF0C8" w14:textId="77777777" w:rsidR="008B1F2F" w:rsidRPr="00732F72" w:rsidRDefault="008B1F2F" w:rsidP="008B1F2F">
                  <w:pPr>
                    <w:rPr>
                      <w:rFonts w:ascii="Boxes Script new" w:hAnsi="Boxes Script new"/>
                      <w:bCs/>
                      <w:sz w:val="32"/>
                      <w:szCs w:val="32"/>
                    </w:rPr>
                  </w:pPr>
                </w:p>
              </w:tc>
              <w:tc>
                <w:tcPr>
                  <w:tcW w:w="0" w:type="auto"/>
                  <w:shd w:val="clear" w:color="auto" w:fill="FFFFFF" w:themeFill="background1"/>
                </w:tcPr>
                <w:p w14:paraId="749DF096" w14:textId="77777777" w:rsidR="008B1F2F" w:rsidRPr="00817ED3" w:rsidRDefault="008B1F2F" w:rsidP="008B1F2F">
                  <w:pPr>
                    <w:spacing w:before="40" w:after="40"/>
                    <w:rPr>
                      <w:rFonts w:cs="Arial"/>
                      <w:b/>
                      <w:u w:val="single"/>
                    </w:rPr>
                  </w:pPr>
                  <w:r w:rsidRPr="00817ED3">
                    <w:rPr>
                      <w:rFonts w:ascii="Boxes Script new" w:hAnsi="Boxes Script new"/>
                      <w:b/>
                      <w:sz w:val="32"/>
                      <w:szCs w:val="32"/>
                      <w:u w:val="single"/>
                    </w:rPr>
                    <w:lastRenderedPageBreak/>
                    <w:t>Key Writing Objectives</w:t>
                  </w:r>
                </w:p>
                <w:p w14:paraId="6A2392B7" w14:textId="77777777" w:rsidR="008B1F2F" w:rsidRPr="00530C3D" w:rsidRDefault="008B1F2F" w:rsidP="008B1F2F">
                  <w:pPr>
                    <w:numPr>
                      <w:ilvl w:val="0"/>
                      <w:numId w:val="23"/>
                    </w:numPr>
                    <w:spacing w:before="40" w:after="40"/>
                    <w:rPr>
                      <w:rFonts w:cs="Arial"/>
                    </w:rPr>
                  </w:pPr>
                  <w:r w:rsidRPr="008E6BA2">
                    <w:rPr>
                      <w:rFonts w:ascii="Boxes Script new" w:hAnsi="Boxes Script new"/>
                      <w:bCs/>
                      <w:sz w:val="32"/>
                      <w:szCs w:val="32"/>
                    </w:rPr>
                    <w:t xml:space="preserve"> </w:t>
                  </w:r>
                  <w:r w:rsidRPr="00530C3D">
                    <w:rPr>
                      <w:rFonts w:cs="Arial"/>
                    </w:rPr>
                    <w:t>Divide biography into clear sections and paragraphs</w:t>
                  </w:r>
                  <w:r>
                    <w:rPr>
                      <w:rFonts w:cs="Arial"/>
                    </w:rPr>
                    <w:t>.</w:t>
                  </w:r>
                </w:p>
                <w:p w14:paraId="71C069CB" w14:textId="77777777" w:rsidR="008B1F2F" w:rsidRPr="00530C3D" w:rsidRDefault="008B1F2F" w:rsidP="008B1F2F">
                  <w:pPr>
                    <w:numPr>
                      <w:ilvl w:val="0"/>
                      <w:numId w:val="23"/>
                    </w:numPr>
                    <w:spacing w:before="40" w:after="40"/>
                    <w:rPr>
                      <w:rFonts w:cs="Arial"/>
                    </w:rPr>
                  </w:pPr>
                  <w:r w:rsidRPr="00530C3D">
                    <w:rPr>
                      <w:rFonts w:cs="Arial"/>
                    </w:rPr>
                    <w:t xml:space="preserve">Use adverbs/adverbial phrases of time and place for precision, </w:t>
                  </w:r>
                  <w:proofErr w:type="gramStart"/>
                  <w:r w:rsidRPr="00530C3D">
                    <w:rPr>
                      <w:rFonts w:cs="Arial"/>
                    </w:rPr>
                    <w:t>detail</w:t>
                  </w:r>
                  <w:proofErr w:type="gramEnd"/>
                  <w:r w:rsidRPr="00530C3D">
                    <w:rPr>
                      <w:rFonts w:cs="Arial"/>
                    </w:rPr>
                    <w:t xml:space="preserve"> and concise information</w:t>
                  </w:r>
                  <w:r>
                    <w:rPr>
                      <w:rFonts w:cs="Arial"/>
                    </w:rPr>
                    <w:t>.</w:t>
                  </w:r>
                </w:p>
                <w:p w14:paraId="7DA77F7D" w14:textId="77777777" w:rsidR="008B1F2F" w:rsidRPr="00530C3D" w:rsidRDefault="008B1F2F" w:rsidP="008B1F2F">
                  <w:pPr>
                    <w:numPr>
                      <w:ilvl w:val="0"/>
                      <w:numId w:val="23"/>
                    </w:numPr>
                    <w:spacing w:before="40" w:after="40"/>
                    <w:rPr>
                      <w:rFonts w:cs="Arial"/>
                    </w:rPr>
                  </w:pPr>
                  <w:r w:rsidRPr="00530C3D">
                    <w:rPr>
                      <w:rFonts w:cs="Arial"/>
                    </w:rPr>
                    <w:t xml:space="preserve">Expand noun phrases with </w:t>
                  </w:r>
                  <w:r w:rsidRPr="00530C3D">
                    <w:rPr>
                      <w:rFonts w:cs="Arial"/>
                    </w:rPr>
                    <w:lastRenderedPageBreak/>
                    <w:t>precise choices of adjectives to convey a lot of information concisely</w:t>
                  </w:r>
                  <w:r>
                    <w:rPr>
                      <w:rFonts w:cs="Arial"/>
                    </w:rPr>
                    <w:t>.</w:t>
                  </w:r>
                </w:p>
                <w:p w14:paraId="1DD2CA3C" w14:textId="77777777" w:rsidR="008B1F2F" w:rsidRDefault="008B1F2F" w:rsidP="008B1F2F">
                  <w:pPr>
                    <w:rPr>
                      <w:rFonts w:cs="Arial"/>
                    </w:rPr>
                  </w:pPr>
                  <w:r w:rsidRPr="00530C3D">
                    <w:rPr>
                      <w:rFonts w:cs="Arial"/>
                    </w:rPr>
                    <w:t>Use commas after fronted adverbials (</w:t>
                  </w:r>
                  <w:r>
                    <w:rPr>
                      <w:rFonts w:cs="Arial"/>
                    </w:rPr>
                    <w:t>Y</w:t>
                  </w:r>
                  <w:r w:rsidRPr="00530C3D">
                    <w:rPr>
                      <w:rFonts w:cs="Arial"/>
                    </w:rPr>
                    <w:t>4)</w:t>
                  </w:r>
                  <w:r>
                    <w:rPr>
                      <w:rFonts w:cs="Arial"/>
                    </w:rPr>
                    <w:t>.</w:t>
                  </w:r>
                </w:p>
                <w:p w14:paraId="3AA521F6" w14:textId="77777777" w:rsidR="008B1F2F" w:rsidRDefault="008B1F2F" w:rsidP="008B1F2F">
                  <w:pPr>
                    <w:rPr>
                      <w:rFonts w:cs="Arial"/>
                    </w:rPr>
                  </w:pPr>
                </w:p>
                <w:p w14:paraId="6C149CC0" w14:textId="77777777" w:rsidR="008B1F2F" w:rsidRPr="0028095C" w:rsidRDefault="008B1F2F" w:rsidP="008B1F2F">
                  <w:pPr>
                    <w:rPr>
                      <w:rFonts w:ascii="Boxes Script new" w:hAnsi="Boxes Script new"/>
                      <w:b/>
                      <w:sz w:val="32"/>
                      <w:szCs w:val="32"/>
                      <w:u w:val="single"/>
                    </w:rPr>
                  </w:pPr>
                  <w:r w:rsidRPr="0028095C">
                    <w:rPr>
                      <w:rFonts w:ascii="Boxes Script new" w:hAnsi="Boxes Script new"/>
                      <w:b/>
                      <w:sz w:val="32"/>
                      <w:szCs w:val="32"/>
                      <w:u w:val="single"/>
                    </w:rPr>
                    <w:t>Greater Depth</w:t>
                  </w:r>
                </w:p>
                <w:p w14:paraId="6DCE6F67" w14:textId="77777777" w:rsidR="008B1F2F" w:rsidRPr="00530C3D" w:rsidRDefault="008B1F2F" w:rsidP="008B1F2F">
                  <w:pPr>
                    <w:numPr>
                      <w:ilvl w:val="0"/>
                      <w:numId w:val="23"/>
                    </w:numPr>
                    <w:spacing w:before="40" w:after="40"/>
                    <w:rPr>
                      <w:rFonts w:cs="Arial"/>
                    </w:rPr>
                  </w:pPr>
                  <w:r w:rsidRPr="00530C3D">
                    <w:rPr>
                      <w:rFonts w:cs="Arial"/>
                    </w:rPr>
                    <w:t>Design layout of information thinking about the reader and visual pathways</w:t>
                  </w:r>
                  <w:r>
                    <w:rPr>
                      <w:rFonts w:cs="Arial"/>
                    </w:rPr>
                    <w:t>.</w:t>
                  </w:r>
                </w:p>
                <w:p w14:paraId="2394B3C9" w14:textId="77777777" w:rsidR="008B1F2F" w:rsidRPr="00530C3D" w:rsidRDefault="008B1F2F" w:rsidP="008B1F2F">
                  <w:pPr>
                    <w:numPr>
                      <w:ilvl w:val="0"/>
                      <w:numId w:val="23"/>
                    </w:numPr>
                    <w:spacing w:before="40" w:after="40"/>
                    <w:rPr>
                      <w:rFonts w:cs="Arial"/>
                    </w:rPr>
                  </w:pPr>
                  <w:r w:rsidRPr="00530C3D">
                    <w:rPr>
                      <w:rFonts w:cs="Arial"/>
                    </w:rPr>
                    <w:t>Position adverbials in sentences for emphasis and clarity</w:t>
                  </w:r>
                  <w:r>
                    <w:rPr>
                      <w:rFonts w:cs="Arial"/>
                    </w:rPr>
                    <w:t>.</w:t>
                  </w:r>
                </w:p>
                <w:p w14:paraId="1AC1F91E" w14:textId="77777777" w:rsidR="008B1F2F" w:rsidRPr="008E6BA2" w:rsidRDefault="008B1F2F" w:rsidP="008B1F2F">
                  <w:pPr>
                    <w:rPr>
                      <w:rFonts w:ascii="Boxes Script new" w:hAnsi="Boxes Script new"/>
                      <w:bCs/>
                      <w:sz w:val="32"/>
                      <w:szCs w:val="32"/>
                    </w:rPr>
                  </w:pPr>
                  <w:r w:rsidRPr="00530C3D">
                    <w:rPr>
                      <w:rFonts w:cs="Arial"/>
                    </w:rPr>
                    <w:t>Summarise biographical achievement/character using a strapline or well-chosen quotation</w:t>
                  </w:r>
                  <w:r>
                    <w:rPr>
                      <w:rFonts w:cs="Arial"/>
                    </w:rPr>
                    <w:t>.</w:t>
                  </w:r>
                </w:p>
              </w:tc>
              <w:tc>
                <w:tcPr>
                  <w:tcW w:w="0" w:type="auto"/>
                  <w:shd w:val="clear" w:color="auto" w:fill="FFFFFF" w:themeFill="background1"/>
                </w:tcPr>
                <w:p w14:paraId="1E7EB83C" w14:textId="77777777" w:rsidR="008B1F2F" w:rsidRPr="008E78C1" w:rsidRDefault="008B1F2F" w:rsidP="008B1F2F">
                  <w:pPr>
                    <w:rPr>
                      <w:rFonts w:ascii="Boxes Script new" w:hAnsi="Boxes Script new"/>
                      <w:b/>
                      <w:sz w:val="32"/>
                      <w:szCs w:val="32"/>
                      <w:u w:val="single"/>
                    </w:rPr>
                  </w:pPr>
                  <w:r w:rsidRPr="008E78C1">
                    <w:rPr>
                      <w:rFonts w:ascii="Boxes Script new" w:hAnsi="Boxes Script new"/>
                      <w:b/>
                      <w:sz w:val="32"/>
                      <w:szCs w:val="32"/>
                      <w:u w:val="single"/>
                    </w:rPr>
                    <w:lastRenderedPageBreak/>
                    <w:t xml:space="preserve">Key Writing Objectives including grammar and </w:t>
                  </w:r>
                  <w:proofErr w:type="gramStart"/>
                  <w:r w:rsidRPr="008E78C1">
                    <w:rPr>
                      <w:rFonts w:ascii="Boxes Script new" w:hAnsi="Boxes Script new"/>
                      <w:b/>
                      <w:sz w:val="32"/>
                      <w:szCs w:val="32"/>
                      <w:u w:val="single"/>
                    </w:rPr>
                    <w:t>punctuation</w:t>
                  </w:r>
                  <w:proofErr w:type="gramEnd"/>
                </w:p>
                <w:p w14:paraId="7E6EA272" w14:textId="77777777" w:rsidR="008B1F2F" w:rsidRDefault="008B1F2F" w:rsidP="008B1F2F">
                  <w:pPr>
                    <w:rPr>
                      <w:rFonts w:ascii="Boxes Script new" w:hAnsi="Boxes Script new"/>
                      <w:bCs/>
                      <w:sz w:val="32"/>
                      <w:szCs w:val="32"/>
                    </w:rPr>
                  </w:pPr>
                </w:p>
                <w:p w14:paraId="755AE8A5" w14:textId="77777777" w:rsidR="008B1F2F" w:rsidRPr="008313BA" w:rsidRDefault="008B1F2F" w:rsidP="008B1F2F">
                  <w:pPr>
                    <w:numPr>
                      <w:ilvl w:val="0"/>
                      <w:numId w:val="27"/>
                    </w:numPr>
                    <w:tabs>
                      <w:tab w:val="clear" w:pos="720"/>
                      <w:tab w:val="num" w:pos="360"/>
                      <w:tab w:val="num" w:pos="462"/>
                    </w:tabs>
                    <w:spacing w:before="40" w:after="40"/>
                    <w:ind w:left="357" w:hanging="357"/>
                    <w:rPr>
                      <w:rFonts w:cs="Arial"/>
                    </w:rPr>
                  </w:pPr>
                  <w:r w:rsidRPr="008313BA">
                    <w:rPr>
                      <w:rFonts w:cs="Arial"/>
                    </w:rPr>
                    <w:t>Describe a series of objects that are linked in some way, e.g. by where they were found, who by, their function, etc.</w:t>
                  </w:r>
                </w:p>
                <w:p w14:paraId="3B9BFE3F" w14:textId="77777777" w:rsidR="008B1F2F" w:rsidRPr="008313BA" w:rsidRDefault="008B1F2F" w:rsidP="008B1F2F">
                  <w:pPr>
                    <w:numPr>
                      <w:ilvl w:val="0"/>
                      <w:numId w:val="27"/>
                    </w:numPr>
                    <w:tabs>
                      <w:tab w:val="clear" w:pos="720"/>
                      <w:tab w:val="num" w:pos="360"/>
                      <w:tab w:val="num" w:pos="462"/>
                    </w:tabs>
                    <w:spacing w:before="40" w:after="40"/>
                    <w:ind w:left="357" w:hanging="357"/>
                    <w:rPr>
                      <w:rFonts w:cs="Arial"/>
                    </w:rPr>
                  </w:pPr>
                  <w:r w:rsidRPr="008313BA">
                    <w:rPr>
                      <w:rFonts w:cs="Arial"/>
                    </w:rPr>
                    <w:t>Add detail by expanding noun phrases with well-chosen words.</w:t>
                  </w:r>
                </w:p>
                <w:p w14:paraId="6A759DE9" w14:textId="77777777" w:rsidR="008B1F2F" w:rsidRPr="008313BA" w:rsidRDefault="008B1F2F" w:rsidP="008B1F2F">
                  <w:pPr>
                    <w:numPr>
                      <w:ilvl w:val="0"/>
                      <w:numId w:val="27"/>
                    </w:numPr>
                    <w:tabs>
                      <w:tab w:val="clear" w:pos="720"/>
                      <w:tab w:val="num" w:pos="360"/>
                      <w:tab w:val="num" w:pos="462"/>
                    </w:tabs>
                    <w:spacing w:before="40" w:after="40"/>
                    <w:ind w:left="357" w:hanging="357"/>
                    <w:rPr>
                      <w:rFonts w:cs="Arial"/>
                    </w:rPr>
                  </w:pPr>
                  <w:r w:rsidRPr="008313BA">
                    <w:rPr>
                      <w:rFonts w:cs="Arial"/>
                    </w:rPr>
                    <w:t xml:space="preserve">Write from a particular person’s perspective (it </w:t>
                  </w:r>
                  <w:r w:rsidRPr="008313BA">
                    <w:rPr>
                      <w:rFonts w:cs="Arial"/>
                    </w:rPr>
                    <w:lastRenderedPageBreak/>
                    <w:t>could be your own) so the reader gets to know the narrator a little.</w:t>
                  </w:r>
                </w:p>
                <w:p w14:paraId="3D37EA7B" w14:textId="77777777" w:rsidR="008B1F2F" w:rsidRDefault="008B1F2F" w:rsidP="008B1F2F">
                  <w:pPr>
                    <w:numPr>
                      <w:ilvl w:val="0"/>
                      <w:numId w:val="27"/>
                    </w:numPr>
                    <w:tabs>
                      <w:tab w:val="clear" w:pos="720"/>
                      <w:tab w:val="num" w:pos="360"/>
                      <w:tab w:val="num" w:pos="462"/>
                    </w:tabs>
                    <w:spacing w:before="40" w:after="40"/>
                    <w:ind w:left="357" w:hanging="357"/>
                    <w:rPr>
                      <w:rFonts w:cs="Arial"/>
                    </w:rPr>
                  </w:pPr>
                  <w:r w:rsidRPr="008313BA">
                    <w:rPr>
                      <w:rFonts w:cs="Arial"/>
                    </w:rPr>
                    <w:t>Write in the form of a free verse poem, organised into regular stanzas.</w:t>
                  </w:r>
                </w:p>
                <w:p w14:paraId="252B4DAC" w14:textId="77777777" w:rsidR="008B1F2F" w:rsidRDefault="008B1F2F" w:rsidP="008B1F2F">
                  <w:pPr>
                    <w:numPr>
                      <w:ilvl w:val="0"/>
                      <w:numId w:val="27"/>
                    </w:numPr>
                    <w:tabs>
                      <w:tab w:val="clear" w:pos="720"/>
                      <w:tab w:val="num" w:pos="360"/>
                      <w:tab w:val="num" w:pos="462"/>
                    </w:tabs>
                    <w:spacing w:before="40" w:after="40"/>
                    <w:ind w:left="357" w:hanging="357"/>
                    <w:rPr>
                      <w:rFonts w:cs="Arial"/>
                    </w:rPr>
                  </w:pPr>
                  <w:r w:rsidRPr="00B02C01">
                    <w:rPr>
                      <w:rFonts w:cs="Arial"/>
                    </w:rPr>
                    <w:t xml:space="preserve">Punctuate the poem to help the reader make sense of </w:t>
                  </w:r>
                  <w:proofErr w:type="gramStart"/>
                  <w:r w:rsidRPr="00B02C01">
                    <w:rPr>
                      <w:rFonts w:cs="Arial"/>
                    </w:rPr>
                    <w:t>it, and</w:t>
                  </w:r>
                  <w:proofErr w:type="gramEnd"/>
                  <w:r w:rsidRPr="00B02C01">
                    <w:rPr>
                      <w:rFonts w:cs="Arial"/>
                    </w:rPr>
                    <w:t xml:space="preserve"> read it aloud as you want it to be read, e.g. use commas in lists, and punctuation to mark sentence ends (not necessarily the same as line endings).</w:t>
                  </w:r>
                </w:p>
                <w:p w14:paraId="094F82EC" w14:textId="77777777" w:rsidR="008B1F2F" w:rsidRDefault="008B1F2F" w:rsidP="008B1F2F">
                  <w:pPr>
                    <w:tabs>
                      <w:tab w:val="num" w:pos="462"/>
                    </w:tabs>
                    <w:spacing w:before="40" w:after="40"/>
                    <w:rPr>
                      <w:rFonts w:cs="Arial"/>
                    </w:rPr>
                  </w:pPr>
                </w:p>
                <w:p w14:paraId="4A5E5D7E" w14:textId="77777777" w:rsidR="008B1F2F" w:rsidRPr="00B02C01" w:rsidRDefault="008B1F2F" w:rsidP="008B1F2F">
                  <w:pPr>
                    <w:tabs>
                      <w:tab w:val="num" w:pos="462"/>
                    </w:tabs>
                    <w:spacing w:before="40" w:after="40"/>
                    <w:rPr>
                      <w:rFonts w:cs="Arial"/>
                      <w:b/>
                      <w:bCs/>
                      <w:u w:val="single"/>
                    </w:rPr>
                  </w:pPr>
                  <w:r w:rsidRPr="00B02C01">
                    <w:rPr>
                      <w:rFonts w:cs="Arial"/>
                      <w:b/>
                      <w:bCs/>
                      <w:u w:val="single"/>
                    </w:rPr>
                    <w:t>Greater Depth</w:t>
                  </w:r>
                </w:p>
                <w:p w14:paraId="213588BC" w14:textId="77777777" w:rsidR="008B1F2F" w:rsidRPr="008313BA" w:rsidRDefault="008B1F2F" w:rsidP="008B1F2F">
                  <w:pPr>
                    <w:pStyle w:val="ListParagraph"/>
                    <w:numPr>
                      <w:ilvl w:val="0"/>
                      <w:numId w:val="27"/>
                    </w:numPr>
                    <w:tabs>
                      <w:tab w:val="clear" w:pos="720"/>
                      <w:tab w:val="num" w:pos="360"/>
                      <w:tab w:val="num" w:pos="462"/>
                    </w:tabs>
                    <w:spacing w:before="40" w:after="40"/>
                    <w:ind w:left="360"/>
                    <w:contextualSpacing w:val="0"/>
                    <w:rPr>
                      <w:rFonts w:cs="Arial"/>
                    </w:rPr>
                  </w:pPr>
                  <w:r w:rsidRPr="008313BA">
                    <w:rPr>
                      <w:rFonts w:cs="Arial"/>
                    </w:rPr>
                    <w:t>Choose vocabulary carefully to hint at the narrator’s feelings, e.g. use more positive or negative words and phrases to describe the objects.</w:t>
                  </w:r>
                </w:p>
                <w:p w14:paraId="1DCB6599" w14:textId="77777777" w:rsidR="008B1F2F" w:rsidRPr="008313BA" w:rsidRDefault="008B1F2F" w:rsidP="008B1F2F">
                  <w:pPr>
                    <w:pStyle w:val="ListParagraph"/>
                    <w:numPr>
                      <w:ilvl w:val="0"/>
                      <w:numId w:val="27"/>
                    </w:numPr>
                    <w:tabs>
                      <w:tab w:val="clear" w:pos="720"/>
                      <w:tab w:val="num" w:pos="360"/>
                      <w:tab w:val="num" w:pos="462"/>
                    </w:tabs>
                    <w:spacing w:before="40" w:after="40"/>
                    <w:ind w:left="360"/>
                    <w:contextualSpacing w:val="0"/>
                    <w:rPr>
                      <w:rFonts w:cs="Arial"/>
                    </w:rPr>
                  </w:pPr>
                  <w:r w:rsidRPr="008313BA">
                    <w:rPr>
                      <w:rFonts w:cs="Arial"/>
                    </w:rPr>
                    <w:t xml:space="preserve">Construct noun phrases in different ways to help make your reader linger </w:t>
                  </w:r>
                  <w:r w:rsidRPr="008313BA">
                    <w:rPr>
                      <w:rFonts w:cs="Arial"/>
                    </w:rPr>
                    <w:lastRenderedPageBreak/>
                    <w:t>on the objects being described or dismiss them as disappointing or unimportant.</w:t>
                  </w:r>
                </w:p>
                <w:p w14:paraId="1F055522" w14:textId="77777777" w:rsidR="008B1F2F" w:rsidRDefault="008B1F2F" w:rsidP="008B1F2F">
                  <w:pPr>
                    <w:rPr>
                      <w:rFonts w:ascii="Boxes Script new" w:hAnsi="Boxes Script new"/>
                      <w:bCs/>
                      <w:sz w:val="32"/>
                      <w:szCs w:val="32"/>
                    </w:rPr>
                  </w:pPr>
                  <w:r w:rsidRPr="008313BA">
                    <w:rPr>
                      <w:rFonts w:cs="Arial"/>
                    </w:rPr>
                    <w:t>Create a point at which the mood or pace or focus or position changes, e.g. the narrator looks to the future, or dreams, or shares an opinion.</w:t>
                  </w:r>
                </w:p>
                <w:p w14:paraId="2A9FB5D2" w14:textId="77777777" w:rsidR="008B1F2F" w:rsidRPr="008E6BA2" w:rsidRDefault="008B1F2F" w:rsidP="008B1F2F">
                  <w:pPr>
                    <w:rPr>
                      <w:rFonts w:ascii="Boxes Script new" w:hAnsi="Boxes Script new"/>
                      <w:bCs/>
                      <w:sz w:val="32"/>
                      <w:szCs w:val="32"/>
                    </w:rPr>
                  </w:pPr>
                  <w:r w:rsidRPr="008E6BA2">
                    <w:rPr>
                      <w:rFonts w:ascii="Boxes Script new" w:hAnsi="Boxes Script new"/>
                      <w:bCs/>
                      <w:sz w:val="32"/>
                      <w:szCs w:val="32"/>
                    </w:rPr>
                    <w:t>NC objective in bold</w:t>
                  </w:r>
                </w:p>
              </w:tc>
              <w:tc>
                <w:tcPr>
                  <w:tcW w:w="0" w:type="auto"/>
                  <w:shd w:val="clear" w:color="auto" w:fill="FFFFFF" w:themeFill="background1"/>
                </w:tcPr>
                <w:p w14:paraId="4C0F032B" w14:textId="77777777" w:rsidR="008B1F2F"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 xml:space="preserve">Key Writing Objectives including grammar and </w:t>
                  </w:r>
                  <w:proofErr w:type="gramStart"/>
                  <w:r w:rsidRPr="008E6BA2">
                    <w:rPr>
                      <w:rFonts w:ascii="Boxes Script new" w:hAnsi="Boxes Script new"/>
                      <w:b/>
                      <w:sz w:val="32"/>
                      <w:szCs w:val="32"/>
                      <w:u w:val="single"/>
                    </w:rPr>
                    <w:t>punctuation</w:t>
                  </w:r>
                  <w:proofErr w:type="gramEnd"/>
                </w:p>
                <w:p w14:paraId="76F96634" w14:textId="77777777" w:rsidR="008B1F2F" w:rsidRDefault="008B1F2F" w:rsidP="008B1F2F">
                  <w:pPr>
                    <w:rPr>
                      <w:rFonts w:ascii="Boxes Script new" w:hAnsi="Boxes Script new"/>
                      <w:b/>
                      <w:sz w:val="32"/>
                      <w:szCs w:val="32"/>
                      <w:u w:val="single"/>
                    </w:rPr>
                  </w:pPr>
                </w:p>
                <w:p w14:paraId="58D2D412" w14:textId="77777777" w:rsidR="008B1F2F" w:rsidRDefault="008B1F2F" w:rsidP="008B1F2F">
                  <w:pPr>
                    <w:pStyle w:val="ListParagraph"/>
                    <w:numPr>
                      <w:ilvl w:val="0"/>
                      <w:numId w:val="23"/>
                    </w:numPr>
                    <w:tabs>
                      <w:tab w:val="clear" w:pos="360"/>
                      <w:tab w:val="num" w:pos="720"/>
                    </w:tabs>
                    <w:spacing w:before="60" w:after="60"/>
                    <w:ind w:left="448" w:hanging="357"/>
                    <w:contextualSpacing w:val="0"/>
                  </w:pPr>
                  <w:r>
                    <w:t>Create a detailed magical world using a range of descriptive language:</w:t>
                  </w:r>
                </w:p>
                <w:p w14:paraId="2B1EA80F" w14:textId="77777777" w:rsidR="008B1F2F" w:rsidRDefault="008B1F2F" w:rsidP="008B1F2F">
                  <w:pPr>
                    <w:pStyle w:val="ListParagraph"/>
                    <w:numPr>
                      <w:ilvl w:val="0"/>
                      <w:numId w:val="23"/>
                    </w:numPr>
                    <w:tabs>
                      <w:tab w:val="clear" w:pos="360"/>
                      <w:tab w:val="num" w:pos="720"/>
                    </w:tabs>
                    <w:spacing w:before="60" w:after="60"/>
                    <w:ind w:left="448" w:hanging="357"/>
                    <w:contextualSpacing w:val="0"/>
                  </w:pPr>
                  <w:r>
                    <w:t xml:space="preserve">Expanded </w:t>
                  </w:r>
                  <w:proofErr w:type="gramStart"/>
                  <w:r>
                    <w:t>nouns</w:t>
                  </w:r>
                  <w:proofErr w:type="gramEnd"/>
                </w:p>
                <w:p w14:paraId="5222020B" w14:textId="77777777" w:rsidR="008B1F2F" w:rsidRDefault="008B1F2F" w:rsidP="008B1F2F">
                  <w:pPr>
                    <w:pStyle w:val="ListParagraph"/>
                    <w:numPr>
                      <w:ilvl w:val="0"/>
                      <w:numId w:val="23"/>
                    </w:numPr>
                    <w:tabs>
                      <w:tab w:val="clear" w:pos="360"/>
                      <w:tab w:val="num" w:pos="720"/>
                    </w:tabs>
                    <w:spacing w:before="60" w:after="60"/>
                    <w:ind w:left="448" w:hanging="357"/>
                    <w:contextualSpacing w:val="0"/>
                  </w:pPr>
                  <w:r>
                    <w:lastRenderedPageBreak/>
                    <w:t xml:space="preserve">Prepositional phrases of </w:t>
                  </w:r>
                  <w:r w:rsidRPr="00E74F84">
                    <w:rPr>
                      <w:b/>
                      <w:bCs/>
                    </w:rPr>
                    <w:t xml:space="preserve">how </w:t>
                  </w:r>
                  <w:r>
                    <w:t xml:space="preserve">and </w:t>
                  </w:r>
                  <w:r w:rsidRPr="00E74F84">
                    <w:rPr>
                      <w:b/>
                      <w:bCs/>
                    </w:rPr>
                    <w:t>where</w:t>
                  </w:r>
                </w:p>
                <w:p w14:paraId="7DB53B7B" w14:textId="77777777" w:rsidR="008B1F2F" w:rsidRPr="00EB7F7C" w:rsidRDefault="008B1F2F" w:rsidP="008B1F2F">
                  <w:pPr>
                    <w:pStyle w:val="ListParagraph"/>
                    <w:numPr>
                      <w:ilvl w:val="0"/>
                      <w:numId w:val="23"/>
                    </w:numPr>
                    <w:rPr>
                      <w:rFonts w:ascii="Boxes Script new" w:hAnsi="Boxes Script new"/>
                      <w:b/>
                      <w:sz w:val="32"/>
                      <w:szCs w:val="32"/>
                      <w:u w:val="single"/>
                    </w:rPr>
                  </w:pPr>
                  <w:r>
                    <w:t>Rich vocabulary</w:t>
                  </w:r>
                </w:p>
                <w:p w14:paraId="2CB7D592" w14:textId="77777777" w:rsidR="008B1F2F" w:rsidRDefault="008B1F2F" w:rsidP="008B1F2F">
                  <w:pPr>
                    <w:rPr>
                      <w:rFonts w:ascii="Boxes Script new" w:hAnsi="Boxes Script new"/>
                      <w:b/>
                      <w:sz w:val="32"/>
                      <w:szCs w:val="32"/>
                      <w:u w:val="single"/>
                    </w:rPr>
                  </w:pPr>
                </w:p>
                <w:p w14:paraId="23890D7E" w14:textId="77777777" w:rsidR="008B1F2F" w:rsidRDefault="008B1F2F" w:rsidP="008B1F2F">
                  <w:pPr>
                    <w:rPr>
                      <w:rFonts w:ascii="Boxes Script new" w:hAnsi="Boxes Script new"/>
                      <w:b/>
                      <w:sz w:val="32"/>
                      <w:szCs w:val="32"/>
                      <w:u w:val="single"/>
                    </w:rPr>
                  </w:pPr>
                  <w:r>
                    <w:rPr>
                      <w:rFonts w:ascii="Boxes Script new" w:hAnsi="Boxes Script new"/>
                      <w:b/>
                      <w:sz w:val="32"/>
                      <w:szCs w:val="32"/>
                      <w:u w:val="single"/>
                    </w:rPr>
                    <w:t>Greater Depth</w:t>
                  </w:r>
                </w:p>
                <w:p w14:paraId="5BD7713D" w14:textId="77777777" w:rsidR="008B1F2F" w:rsidRDefault="008B1F2F" w:rsidP="008B1F2F">
                  <w:pPr>
                    <w:rPr>
                      <w:rFonts w:ascii="Boxes Script new" w:hAnsi="Boxes Script new"/>
                      <w:b/>
                      <w:sz w:val="32"/>
                      <w:szCs w:val="32"/>
                      <w:u w:val="single"/>
                    </w:rPr>
                  </w:pPr>
                </w:p>
                <w:p w14:paraId="73202286" w14:textId="77777777" w:rsidR="008B1F2F" w:rsidRDefault="008B1F2F" w:rsidP="008B1F2F">
                  <w:pPr>
                    <w:pStyle w:val="ListParagraph"/>
                    <w:numPr>
                      <w:ilvl w:val="0"/>
                      <w:numId w:val="29"/>
                    </w:numPr>
                  </w:pPr>
                  <w:r>
                    <w:t xml:space="preserve">Build a clear </w:t>
                  </w:r>
                  <w:proofErr w:type="gramStart"/>
                  <w:r>
                    <w:t>atmosphere</w:t>
                  </w:r>
                  <w:proofErr w:type="gramEnd"/>
                </w:p>
                <w:p w14:paraId="32D96811" w14:textId="77777777" w:rsidR="008B1F2F" w:rsidRDefault="008B1F2F" w:rsidP="008B1F2F">
                  <w:pPr>
                    <w:rPr>
                      <w:rFonts w:ascii="Boxes Script new" w:hAnsi="Boxes Script new"/>
                      <w:bCs/>
                      <w:sz w:val="32"/>
                      <w:szCs w:val="32"/>
                    </w:rPr>
                  </w:pPr>
                </w:p>
                <w:p w14:paraId="597A118A" w14:textId="77777777" w:rsidR="008B1F2F" w:rsidRPr="00E74F84" w:rsidRDefault="008B1F2F" w:rsidP="008B1F2F">
                  <w:pPr>
                    <w:rPr>
                      <w:rFonts w:ascii="Boxes Script new" w:hAnsi="Boxes Script new"/>
                      <w:bCs/>
                      <w:sz w:val="32"/>
                      <w:szCs w:val="32"/>
                    </w:rPr>
                  </w:pPr>
                </w:p>
                <w:p w14:paraId="3AFFD245" w14:textId="77777777" w:rsidR="008B1F2F" w:rsidRPr="008E6BA2" w:rsidRDefault="008B1F2F" w:rsidP="008B1F2F">
                  <w:pPr>
                    <w:rPr>
                      <w:rFonts w:ascii="Boxes Script new" w:hAnsi="Boxes Script new" w:cstheme="minorHAnsi"/>
                      <w:bCs/>
                      <w:sz w:val="32"/>
                      <w:szCs w:val="32"/>
                    </w:rPr>
                  </w:pPr>
                </w:p>
              </w:tc>
              <w:tc>
                <w:tcPr>
                  <w:tcW w:w="0" w:type="auto"/>
                  <w:shd w:val="clear" w:color="auto" w:fill="FFFFFF" w:themeFill="background1"/>
                </w:tcPr>
                <w:p w14:paraId="03327391" w14:textId="77777777" w:rsidR="008B1F2F" w:rsidRPr="00961E62" w:rsidRDefault="008B1F2F" w:rsidP="008B1F2F">
                  <w:pPr>
                    <w:rPr>
                      <w:rFonts w:ascii="Boxes Script new" w:hAnsi="Boxes Script new" w:cstheme="minorHAnsi"/>
                      <w:b/>
                      <w:sz w:val="44"/>
                      <w:szCs w:val="44"/>
                      <w:u w:val="single"/>
                    </w:rPr>
                  </w:pPr>
                  <w:r w:rsidRPr="00961E62">
                    <w:rPr>
                      <w:rFonts w:ascii="Boxes Script new" w:hAnsi="Boxes Script new" w:cstheme="minorHAnsi"/>
                      <w:b/>
                      <w:sz w:val="44"/>
                      <w:szCs w:val="44"/>
                      <w:u w:val="single"/>
                    </w:rPr>
                    <w:lastRenderedPageBreak/>
                    <w:t>Key writing objectives</w:t>
                  </w:r>
                </w:p>
                <w:p w14:paraId="418834A1" w14:textId="77777777" w:rsidR="008B1F2F" w:rsidRPr="00961E62" w:rsidRDefault="008B1F2F" w:rsidP="008B1F2F">
                  <w:pPr>
                    <w:pStyle w:val="NormalWeb"/>
                    <w:rPr>
                      <w:rFonts w:ascii="Boxes Script new" w:hAnsi="Boxes Script new"/>
                      <w:color w:val="000000"/>
                      <w:sz w:val="27"/>
                      <w:szCs w:val="27"/>
                    </w:rPr>
                  </w:pPr>
                  <w:r w:rsidRPr="00961E62">
                    <w:rPr>
                      <w:rFonts w:ascii="Boxes Script new" w:hAnsi="Boxes Script new"/>
                      <w:color w:val="000000"/>
                      <w:sz w:val="27"/>
                      <w:szCs w:val="27"/>
                    </w:rPr>
                    <w:t>organise information into clear sections and</w:t>
                  </w:r>
                  <w:r>
                    <w:rPr>
                      <w:rFonts w:ascii="Boxes Script new" w:hAnsi="Boxes Script new"/>
                      <w:color w:val="000000"/>
                      <w:sz w:val="27"/>
                      <w:szCs w:val="27"/>
                    </w:rPr>
                    <w:t xml:space="preserve"> </w:t>
                  </w:r>
                  <w:r w:rsidRPr="00961E62">
                    <w:rPr>
                      <w:rFonts w:ascii="Boxes Script new" w:hAnsi="Boxes Script new"/>
                      <w:color w:val="000000"/>
                      <w:sz w:val="27"/>
                      <w:szCs w:val="27"/>
                    </w:rPr>
                    <w:t xml:space="preserve">sequence </w:t>
                  </w:r>
                  <w:proofErr w:type="gramStart"/>
                  <w:r w:rsidRPr="00961E62">
                    <w:rPr>
                      <w:rFonts w:ascii="Boxes Script new" w:hAnsi="Boxes Script new"/>
                      <w:color w:val="000000"/>
                      <w:sz w:val="27"/>
                      <w:szCs w:val="27"/>
                    </w:rPr>
                    <w:t>ideas</w:t>
                  </w:r>
                  <w:proofErr w:type="gramEnd"/>
                </w:p>
                <w:p w14:paraId="2157CBC0" w14:textId="77777777" w:rsidR="008B1F2F" w:rsidRPr="00961E62" w:rsidRDefault="008B1F2F" w:rsidP="008B1F2F">
                  <w:pPr>
                    <w:pStyle w:val="NormalWeb"/>
                    <w:rPr>
                      <w:rFonts w:ascii="Boxes Script new" w:hAnsi="Boxes Script new"/>
                      <w:color w:val="000000"/>
                      <w:sz w:val="27"/>
                      <w:szCs w:val="27"/>
                    </w:rPr>
                  </w:pPr>
                  <w:r w:rsidRPr="00961E62">
                    <w:rPr>
                      <w:rFonts w:ascii="Boxes Script new" w:hAnsi="Boxes Script new"/>
                      <w:color w:val="000000"/>
                      <w:sz w:val="27"/>
                      <w:szCs w:val="27"/>
                    </w:rPr>
                    <w:t xml:space="preserve">· </w:t>
                  </w:r>
                  <w:proofErr w:type="gramStart"/>
                  <w:r w:rsidRPr="00961E62">
                    <w:rPr>
                      <w:rFonts w:ascii="Boxes Script new" w:hAnsi="Boxes Script new"/>
                      <w:color w:val="000000"/>
                      <w:sz w:val="27"/>
                      <w:szCs w:val="27"/>
                    </w:rPr>
                    <w:t>write</w:t>
                  </w:r>
                  <w:proofErr w:type="gramEnd"/>
                  <w:r w:rsidRPr="00961E62">
                    <w:rPr>
                      <w:rFonts w:ascii="Boxes Script new" w:hAnsi="Boxes Script new"/>
                      <w:color w:val="000000"/>
                      <w:sz w:val="27"/>
                      <w:szCs w:val="27"/>
                    </w:rPr>
                    <w:t xml:space="preserve"> concisely and clearly </w:t>
                  </w:r>
                  <w:r>
                    <w:rPr>
                      <w:rFonts w:ascii="Boxes Script new" w:hAnsi="Boxes Script new"/>
                      <w:color w:val="000000"/>
                      <w:sz w:val="27"/>
                      <w:szCs w:val="27"/>
                    </w:rPr>
                    <w:t>w</w:t>
                  </w:r>
                  <w:r w:rsidRPr="00961E62">
                    <w:rPr>
                      <w:rFonts w:ascii="Boxes Script new" w:hAnsi="Boxes Script new"/>
                      <w:color w:val="000000"/>
                      <w:sz w:val="27"/>
                      <w:szCs w:val="27"/>
                    </w:rPr>
                    <w:t>ith appropriate</w:t>
                  </w:r>
                </w:p>
                <w:p w14:paraId="40304543" w14:textId="77777777" w:rsidR="008B1F2F" w:rsidRPr="00961E62" w:rsidRDefault="008B1F2F" w:rsidP="008B1F2F">
                  <w:pPr>
                    <w:pStyle w:val="NormalWeb"/>
                    <w:rPr>
                      <w:rFonts w:ascii="Boxes Script new" w:hAnsi="Boxes Script new"/>
                      <w:color w:val="000000"/>
                      <w:sz w:val="27"/>
                      <w:szCs w:val="27"/>
                    </w:rPr>
                  </w:pPr>
                  <w:r w:rsidRPr="00961E62">
                    <w:rPr>
                      <w:rFonts w:ascii="Boxes Script new" w:hAnsi="Boxes Script new"/>
                      <w:color w:val="000000"/>
                      <w:sz w:val="27"/>
                      <w:szCs w:val="27"/>
                    </w:rPr>
                    <w:t xml:space="preserve">technical language and </w:t>
                  </w:r>
                  <w:r>
                    <w:rPr>
                      <w:rFonts w:ascii="Boxes Script new" w:hAnsi="Boxes Script new"/>
                      <w:color w:val="000000"/>
                      <w:sz w:val="27"/>
                      <w:szCs w:val="27"/>
                    </w:rPr>
                    <w:t>e</w:t>
                  </w:r>
                  <w:r w:rsidRPr="00961E62">
                    <w:rPr>
                      <w:rFonts w:ascii="Boxes Script new" w:hAnsi="Boxes Script new"/>
                      <w:color w:val="000000"/>
                      <w:sz w:val="27"/>
                      <w:szCs w:val="27"/>
                    </w:rPr>
                    <w:t xml:space="preserve">xpanded </w:t>
                  </w:r>
                  <w:proofErr w:type="gramStart"/>
                  <w:r w:rsidRPr="00961E62">
                    <w:rPr>
                      <w:rFonts w:ascii="Boxes Script new" w:hAnsi="Boxes Script new"/>
                      <w:color w:val="000000"/>
                      <w:sz w:val="27"/>
                      <w:szCs w:val="27"/>
                    </w:rPr>
                    <w:t>noun</w:t>
                  </w:r>
                  <w:proofErr w:type="gramEnd"/>
                </w:p>
                <w:p w14:paraId="16DE043E" w14:textId="77777777" w:rsidR="008B1F2F" w:rsidRPr="00961E62" w:rsidRDefault="008B1F2F" w:rsidP="008B1F2F">
                  <w:pPr>
                    <w:pStyle w:val="NormalWeb"/>
                    <w:rPr>
                      <w:rFonts w:ascii="Boxes Script new" w:hAnsi="Boxes Script new"/>
                      <w:color w:val="000000"/>
                      <w:sz w:val="27"/>
                      <w:szCs w:val="27"/>
                    </w:rPr>
                  </w:pPr>
                  <w:r w:rsidRPr="00961E62">
                    <w:rPr>
                      <w:rFonts w:ascii="Boxes Script new" w:hAnsi="Boxes Script new"/>
                      <w:color w:val="000000"/>
                      <w:sz w:val="27"/>
                      <w:szCs w:val="27"/>
                    </w:rPr>
                    <w:t xml:space="preserve">phrases including post </w:t>
                  </w:r>
                  <w:proofErr w:type="gramStart"/>
                  <w:r w:rsidRPr="00961E62">
                    <w:rPr>
                      <w:rFonts w:ascii="Boxes Script new" w:hAnsi="Boxes Script new"/>
                      <w:color w:val="000000"/>
                      <w:sz w:val="27"/>
                      <w:szCs w:val="27"/>
                    </w:rPr>
                    <w:t>modification</w:t>
                  </w:r>
                  <w:proofErr w:type="gramEnd"/>
                </w:p>
                <w:p w14:paraId="5E557D63" w14:textId="77777777" w:rsidR="008B1F2F" w:rsidRPr="00961E62" w:rsidRDefault="008B1F2F" w:rsidP="008B1F2F">
                  <w:pPr>
                    <w:pStyle w:val="NormalWeb"/>
                    <w:rPr>
                      <w:rFonts w:ascii="Boxes Script new" w:hAnsi="Boxes Script new"/>
                      <w:color w:val="000000"/>
                      <w:sz w:val="27"/>
                      <w:szCs w:val="27"/>
                    </w:rPr>
                  </w:pPr>
                  <w:r w:rsidRPr="00961E62">
                    <w:rPr>
                      <w:rFonts w:ascii="Boxes Script new" w:hAnsi="Boxes Script new"/>
                      <w:color w:val="000000"/>
                      <w:sz w:val="27"/>
                      <w:szCs w:val="27"/>
                    </w:rPr>
                    <w:lastRenderedPageBreak/>
                    <w:t xml:space="preserve">· </w:t>
                  </w:r>
                  <w:proofErr w:type="gramStart"/>
                  <w:r w:rsidRPr="00961E62">
                    <w:rPr>
                      <w:rFonts w:ascii="Boxes Script new" w:hAnsi="Boxes Script new"/>
                      <w:color w:val="000000"/>
                      <w:sz w:val="27"/>
                      <w:szCs w:val="27"/>
                    </w:rPr>
                    <w:t>use</w:t>
                  </w:r>
                  <w:proofErr w:type="gramEnd"/>
                  <w:r w:rsidRPr="00961E62">
                    <w:rPr>
                      <w:rFonts w:ascii="Boxes Script new" w:hAnsi="Boxes Script new"/>
                      <w:color w:val="000000"/>
                      <w:sz w:val="27"/>
                      <w:szCs w:val="27"/>
                    </w:rPr>
                    <w:t xml:space="preserve"> a variety of ways to link ideas within a</w:t>
                  </w:r>
                  <w:r>
                    <w:rPr>
                      <w:rFonts w:ascii="Boxes Script new" w:hAnsi="Boxes Script new"/>
                      <w:color w:val="000000"/>
                      <w:sz w:val="27"/>
                      <w:szCs w:val="27"/>
                    </w:rPr>
                    <w:t xml:space="preserve"> </w:t>
                  </w:r>
                  <w:r w:rsidRPr="00961E62">
                    <w:rPr>
                      <w:rFonts w:ascii="Boxes Script new" w:hAnsi="Boxes Script new"/>
                      <w:color w:val="000000"/>
                      <w:sz w:val="27"/>
                      <w:szCs w:val="27"/>
                    </w:rPr>
                    <w:t>sentence</w:t>
                  </w:r>
                  <w:r>
                    <w:rPr>
                      <w:rFonts w:ascii="Boxes Script new" w:hAnsi="Boxes Script new"/>
                      <w:color w:val="000000"/>
                      <w:sz w:val="27"/>
                      <w:szCs w:val="27"/>
                    </w:rPr>
                    <w:t>.</w:t>
                  </w:r>
                </w:p>
                <w:p w14:paraId="10B82804" w14:textId="77777777" w:rsidR="008B1F2F" w:rsidRPr="00961E62" w:rsidRDefault="008B1F2F" w:rsidP="008B1F2F">
                  <w:pPr>
                    <w:pStyle w:val="NormalWeb"/>
                    <w:rPr>
                      <w:rFonts w:ascii="Boxes Script new" w:hAnsi="Boxes Script new"/>
                      <w:color w:val="000000"/>
                      <w:sz w:val="27"/>
                      <w:szCs w:val="27"/>
                    </w:rPr>
                  </w:pPr>
                  <w:r w:rsidRPr="00961E62">
                    <w:rPr>
                      <w:rFonts w:ascii="Boxes Script new" w:hAnsi="Boxes Script new"/>
                      <w:color w:val="000000"/>
                      <w:sz w:val="27"/>
                      <w:szCs w:val="27"/>
                    </w:rPr>
                    <w:t>· Use adverbial information and punctuate</w:t>
                  </w:r>
                  <w:r>
                    <w:rPr>
                      <w:rFonts w:ascii="Boxes Script new" w:hAnsi="Boxes Script new"/>
                      <w:color w:val="000000"/>
                      <w:sz w:val="27"/>
                      <w:szCs w:val="27"/>
                    </w:rPr>
                    <w:t xml:space="preserve"> </w:t>
                  </w:r>
                  <w:r w:rsidRPr="00961E62">
                    <w:rPr>
                      <w:rFonts w:ascii="Boxes Script new" w:hAnsi="Boxes Script new"/>
                      <w:color w:val="000000"/>
                      <w:sz w:val="27"/>
                      <w:szCs w:val="27"/>
                    </w:rPr>
                    <w:t>correctl</w:t>
                  </w:r>
                  <w:r>
                    <w:rPr>
                      <w:rFonts w:ascii="Boxes Script new" w:hAnsi="Boxes Script new"/>
                      <w:color w:val="000000"/>
                      <w:sz w:val="27"/>
                      <w:szCs w:val="27"/>
                    </w:rPr>
                    <w:t>y.</w:t>
                  </w:r>
                </w:p>
                <w:p w14:paraId="03E3EE42" w14:textId="77777777" w:rsidR="008B1F2F" w:rsidRPr="0028095C" w:rsidRDefault="008B1F2F" w:rsidP="008B1F2F">
                  <w:pPr>
                    <w:rPr>
                      <w:rFonts w:ascii="Boxes Script new" w:hAnsi="Boxes Script new" w:cstheme="minorHAnsi"/>
                      <w:b/>
                      <w:sz w:val="32"/>
                      <w:szCs w:val="32"/>
                      <w:u w:val="single"/>
                    </w:rPr>
                  </w:pPr>
                  <w:r w:rsidRPr="0028095C">
                    <w:rPr>
                      <w:rFonts w:ascii="Boxes Script new" w:hAnsi="Boxes Script new" w:cstheme="minorHAnsi"/>
                      <w:b/>
                      <w:sz w:val="32"/>
                      <w:szCs w:val="32"/>
                      <w:u w:val="single"/>
                    </w:rPr>
                    <w:t>Greater Depth</w:t>
                  </w:r>
                </w:p>
                <w:p w14:paraId="5A38146B" w14:textId="77777777" w:rsidR="008B1F2F" w:rsidRPr="00961E62" w:rsidRDefault="008B1F2F" w:rsidP="008B1F2F">
                  <w:pPr>
                    <w:rPr>
                      <w:rFonts w:ascii="Boxes Script new" w:hAnsi="Boxes Script new" w:cstheme="minorHAnsi"/>
                      <w:bCs/>
                      <w:sz w:val="32"/>
                      <w:szCs w:val="32"/>
                    </w:rPr>
                  </w:pPr>
                </w:p>
                <w:p w14:paraId="347440C9" w14:textId="77777777" w:rsidR="008B1F2F" w:rsidRPr="00961E62" w:rsidRDefault="008B1F2F" w:rsidP="008B1F2F">
                  <w:pPr>
                    <w:rPr>
                      <w:rFonts w:ascii="Boxes Script new" w:hAnsi="Boxes Script new" w:cstheme="minorHAnsi"/>
                      <w:bCs/>
                      <w:sz w:val="32"/>
                      <w:szCs w:val="32"/>
                    </w:rPr>
                  </w:pPr>
                  <w:r w:rsidRPr="00961E62">
                    <w:rPr>
                      <w:rFonts w:ascii="Boxes Script new" w:hAnsi="Boxes Script new"/>
                      <w:color w:val="000000"/>
                      <w:sz w:val="27"/>
                      <w:szCs w:val="27"/>
                    </w:rPr>
                    <w:t>Create an effective impersonal, formal style through use of expanded noun phrases including the use of relative clauses · Use dashes/parenthesis/semi-colons · Engage the reader through imaginative organisation of information</w:t>
                  </w:r>
                </w:p>
              </w:tc>
              <w:tc>
                <w:tcPr>
                  <w:tcW w:w="0" w:type="auto"/>
                  <w:shd w:val="clear" w:color="auto" w:fill="FFFFFF" w:themeFill="background1"/>
                </w:tcPr>
                <w:p w14:paraId="6AE638C8" w14:textId="77777777" w:rsidR="008B1F2F" w:rsidRPr="008E78C1" w:rsidRDefault="008B1F2F" w:rsidP="008B1F2F">
                  <w:pPr>
                    <w:rPr>
                      <w:rFonts w:ascii="Boxes Script new" w:hAnsi="Boxes Script new"/>
                      <w:b/>
                      <w:sz w:val="32"/>
                      <w:szCs w:val="32"/>
                      <w:u w:val="single"/>
                    </w:rPr>
                  </w:pPr>
                  <w:r w:rsidRPr="008E78C1">
                    <w:rPr>
                      <w:rFonts w:ascii="Boxes Script new" w:hAnsi="Boxes Script new"/>
                      <w:b/>
                      <w:sz w:val="32"/>
                      <w:szCs w:val="32"/>
                      <w:u w:val="single"/>
                    </w:rPr>
                    <w:lastRenderedPageBreak/>
                    <w:t xml:space="preserve">Key Writing Objectives including grammar and </w:t>
                  </w:r>
                  <w:proofErr w:type="gramStart"/>
                  <w:r w:rsidRPr="008E78C1">
                    <w:rPr>
                      <w:rFonts w:ascii="Boxes Script new" w:hAnsi="Boxes Script new"/>
                      <w:b/>
                      <w:sz w:val="32"/>
                      <w:szCs w:val="32"/>
                      <w:u w:val="single"/>
                    </w:rPr>
                    <w:t>punctuation</w:t>
                  </w:r>
                  <w:proofErr w:type="gramEnd"/>
                </w:p>
                <w:p w14:paraId="1D1D41BA" w14:textId="77777777" w:rsidR="008B1F2F" w:rsidRDefault="008B1F2F" w:rsidP="008B1F2F">
                  <w:pPr>
                    <w:rPr>
                      <w:rFonts w:ascii="Boxes Script new" w:hAnsi="Boxes Script new"/>
                      <w:bCs/>
                      <w:sz w:val="32"/>
                      <w:szCs w:val="32"/>
                    </w:rPr>
                  </w:pPr>
                </w:p>
                <w:p w14:paraId="066F33CC" w14:textId="77777777" w:rsidR="008B1F2F" w:rsidRDefault="008B1F2F" w:rsidP="008B1F2F">
                  <w:pPr>
                    <w:rPr>
                      <w:rFonts w:ascii="Boxes Script new" w:hAnsi="Boxes Script new"/>
                      <w:bCs/>
                      <w:sz w:val="32"/>
                      <w:szCs w:val="32"/>
                    </w:rPr>
                  </w:pPr>
                </w:p>
                <w:p w14:paraId="7322C790" w14:textId="77777777" w:rsidR="008B1F2F" w:rsidRPr="00881EBC" w:rsidRDefault="008B1F2F" w:rsidP="008B1F2F">
                  <w:pPr>
                    <w:rPr>
                      <w:rFonts w:cs="Arial"/>
                    </w:rPr>
                  </w:pPr>
                  <w:r w:rsidRPr="00881EBC">
                    <w:rPr>
                      <w:rFonts w:cs="Arial"/>
                    </w:rPr>
                    <w:t xml:space="preserve">Perform poetry with others, conveying the message of the </w:t>
                  </w:r>
                  <w:r w:rsidRPr="00881EBC">
                    <w:rPr>
                      <w:rFonts w:cs="Arial"/>
                    </w:rPr>
                    <w:lastRenderedPageBreak/>
                    <w:t xml:space="preserve">poem </w:t>
                  </w:r>
                  <w:proofErr w:type="gramStart"/>
                  <w:r w:rsidRPr="00881EBC">
                    <w:rPr>
                      <w:rFonts w:cs="Arial"/>
                    </w:rPr>
                    <w:t>appropriately</w:t>
                  </w:r>
                  <w:proofErr w:type="gramEnd"/>
                </w:p>
                <w:p w14:paraId="184ED0D5" w14:textId="77777777" w:rsidR="008B1F2F" w:rsidRPr="00881EBC" w:rsidRDefault="008B1F2F" w:rsidP="008B1F2F">
                  <w:pPr>
                    <w:rPr>
                      <w:rFonts w:cs="Arial"/>
                    </w:rPr>
                  </w:pPr>
                  <w:r w:rsidRPr="00881EBC">
                    <w:rPr>
                      <w:rFonts w:cs="Arial"/>
                    </w:rPr>
                    <w:t xml:space="preserve">Write own poetry, making use of devices to convey a message </w:t>
                  </w:r>
                  <w:proofErr w:type="gramStart"/>
                  <w:r w:rsidRPr="00881EBC">
                    <w:rPr>
                      <w:rFonts w:cs="Arial"/>
                    </w:rPr>
                    <w:t>clearly</w:t>
                  </w:r>
                  <w:proofErr w:type="gramEnd"/>
                </w:p>
                <w:p w14:paraId="22AE360D" w14:textId="77777777" w:rsidR="008B1F2F" w:rsidRDefault="008B1F2F" w:rsidP="008B1F2F">
                  <w:pPr>
                    <w:rPr>
                      <w:rFonts w:cs="Arial"/>
                    </w:rPr>
                  </w:pPr>
                  <w:r w:rsidRPr="00881EBC">
                    <w:rPr>
                      <w:rFonts w:cs="Arial"/>
                    </w:rPr>
                    <w:t xml:space="preserve">Explore word choice and ensure ‘best words in the best place’ are </w:t>
                  </w:r>
                  <w:proofErr w:type="gramStart"/>
                  <w:r w:rsidRPr="00881EBC">
                    <w:rPr>
                      <w:rFonts w:cs="Arial"/>
                    </w:rPr>
                    <w:t>used</w:t>
                  </w:r>
                  <w:proofErr w:type="gramEnd"/>
                </w:p>
                <w:p w14:paraId="105C4CD2" w14:textId="77777777" w:rsidR="008B1F2F" w:rsidRPr="008E6BA2" w:rsidRDefault="008B1F2F" w:rsidP="008B1F2F">
                  <w:pPr>
                    <w:rPr>
                      <w:rFonts w:ascii="Boxes Script new" w:hAnsi="Boxes Script new"/>
                      <w:bCs/>
                      <w:sz w:val="32"/>
                      <w:szCs w:val="32"/>
                    </w:rPr>
                  </w:pPr>
                </w:p>
                <w:p w14:paraId="3FFBBB54" w14:textId="77777777" w:rsidR="008B1F2F" w:rsidRPr="008E6BA2" w:rsidRDefault="008B1F2F" w:rsidP="008B1F2F">
                  <w:pPr>
                    <w:rPr>
                      <w:rFonts w:ascii="Boxes Script new" w:hAnsi="Boxes Script new" w:cstheme="minorHAnsi"/>
                      <w:bCs/>
                      <w:sz w:val="32"/>
                      <w:szCs w:val="32"/>
                    </w:rPr>
                  </w:pPr>
                </w:p>
              </w:tc>
            </w:tr>
            <w:tr w:rsidR="008B1F2F" w:rsidRPr="008E6BA2" w14:paraId="1DC97992" w14:textId="77777777" w:rsidTr="001B7BD1">
              <w:trPr>
                <w:trHeight w:val="776"/>
              </w:trPr>
              <w:tc>
                <w:tcPr>
                  <w:tcW w:w="0" w:type="auto"/>
                  <w:shd w:val="clear" w:color="auto" w:fill="FFFFFF" w:themeFill="background1"/>
                </w:tcPr>
                <w:p w14:paraId="52936FEA"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SPAG</w:t>
                  </w:r>
                </w:p>
                <w:p w14:paraId="7D3940C4" w14:textId="77777777" w:rsidR="008B1F2F" w:rsidRPr="008E6BA2" w:rsidRDefault="008B1F2F" w:rsidP="008B1F2F">
                  <w:pPr>
                    <w:rPr>
                      <w:rFonts w:ascii="Boxes Script new" w:hAnsi="Boxes Script new"/>
                      <w:b/>
                      <w:sz w:val="32"/>
                      <w:szCs w:val="32"/>
                      <w:u w:val="single"/>
                    </w:rPr>
                  </w:pPr>
                </w:p>
                <w:p w14:paraId="18769A77"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Pupils should be taught to:</w:t>
                  </w:r>
                </w:p>
                <w:p w14:paraId="19107311" w14:textId="77777777" w:rsidR="008B1F2F" w:rsidRPr="00585F51" w:rsidRDefault="008B1F2F" w:rsidP="008B1F2F">
                  <w:pPr>
                    <w:spacing w:before="60" w:after="60"/>
                    <w:rPr>
                      <w:rFonts w:ascii="Boxes Script new" w:hAnsi="Boxes Script new" w:cstheme="minorHAnsi"/>
                      <w:b/>
                      <w:bCs/>
                      <w:color w:val="FF0000"/>
                      <w:sz w:val="32"/>
                      <w:szCs w:val="32"/>
                    </w:rPr>
                  </w:pPr>
                  <w:r w:rsidRPr="00585F51">
                    <w:rPr>
                      <w:rFonts w:ascii="Boxes Script new" w:hAnsi="Boxes Script new" w:cstheme="minorHAnsi"/>
                      <w:b/>
                      <w:bCs/>
                      <w:color w:val="FF0000"/>
                      <w:sz w:val="32"/>
                      <w:szCs w:val="32"/>
                    </w:rPr>
                    <w:t xml:space="preserve">using conjunctions (e.g. </w:t>
                  </w:r>
                  <w:r w:rsidRPr="00585F51">
                    <w:rPr>
                      <w:rFonts w:ascii="Boxes Script new" w:hAnsi="Boxes Script new" w:cstheme="minorHAnsi"/>
                      <w:b/>
                      <w:bCs/>
                      <w:i/>
                      <w:color w:val="FF0000"/>
                      <w:sz w:val="32"/>
                      <w:szCs w:val="32"/>
                    </w:rPr>
                    <w:t>when, before, after, while, so, because</w:t>
                  </w:r>
                  <w:r w:rsidRPr="00585F51">
                    <w:rPr>
                      <w:rFonts w:ascii="Boxes Script new" w:hAnsi="Boxes Script new" w:cstheme="minorHAnsi"/>
                      <w:b/>
                      <w:bCs/>
                      <w:color w:val="FF0000"/>
                      <w:sz w:val="32"/>
                      <w:szCs w:val="32"/>
                    </w:rPr>
                    <w:t xml:space="preserve">), adverbs (e.g. </w:t>
                  </w:r>
                  <w:r w:rsidRPr="00585F51">
                    <w:rPr>
                      <w:rFonts w:ascii="Boxes Script new" w:hAnsi="Boxes Script new" w:cstheme="minorHAnsi"/>
                      <w:b/>
                      <w:bCs/>
                      <w:i/>
                      <w:color w:val="FF0000"/>
                      <w:sz w:val="32"/>
                      <w:szCs w:val="32"/>
                    </w:rPr>
                    <w:t>then, next, soon, therefore</w:t>
                  </w:r>
                  <w:r w:rsidRPr="00585F51">
                    <w:rPr>
                      <w:rFonts w:ascii="Boxes Script new" w:hAnsi="Boxes Script new" w:cstheme="minorHAnsi"/>
                      <w:b/>
                      <w:bCs/>
                      <w:color w:val="FF0000"/>
                      <w:sz w:val="32"/>
                      <w:szCs w:val="32"/>
                    </w:rPr>
                    <w:t xml:space="preserve">) and prepositions (e.g. </w:t>
                  </w:r>
                  <w:r w:rsidRPr="00585F51">
                    <w:rPr>
                      <w:rFonts w:ascii="Boxes Script new" w:hAnsi="Boxes Script new" w:cstheme="minorHAnsi"/>
                      <w:b/>
                      <w:bCs/>
                      <w:i/>
                      <w:color w:val="FF0000"/>
                      <w:sz w:val="32"/>
                      <w:szCs w:val="32"/>
                    </w:rPr>
                    <w:t>before, after, during, in, because of</w:t>
                  </w:r>
                  <w:r w:rsidRPr="00585F51">
                    <w:rPr>
                      <w:rFonts w:ascii="Boxes Script new" w:hAnsi="Boxes Script new" w:cstheme="minorHAnsi"/>
                      <w:b/>
                      <w:bCs/>
                      <w:color w:val="FF0000"/>
                      <w:sz w:val="32"/>
                      <w:szCs w:val="32"/>
                    </w:rPr>
                    <w:t>) to express time, place and cause (Y3)</w:t>
                  </w:r>
                </w:p>
                <w:p w14:paraId="271B109E" w14:textId="77777777" w:rsidR="008B1F2F" w:rsidRPr="005B1B5F" w:rsidRDefault="008B1F2F" w:rsidP="008B1F2F">
                  <w:pPr>
                    <w:spacing w:before="60" w:after="60"/>
                    <w:rPr>
                      <w:rFonts w:ascii="Boxes Script new" w:hAnsi="Boxes Script new" w:cstheme="minorHAnsi"/>
                      <w:b/>
                      <w:bCs/>
                      <w:color w:val="FF0000"/>
                      <w:sz w:val="32"/>
                      <w:szCs w:val="32"/>
                    </w:rPr>
                  </w:pPr>
                  <w:r w:rsidRPr="005B1B5F">
                    <w:rPr>
                      <w:rFonts w:ascii="Boxes Script new" w:hAnsi="Boxes Script new" w:cstheme="minorHAnsi"/>
                      <w:b/>
                      <w:bCs/>
                      <w:color w:val="FF0000"/>
                      <w:sz w:val="32"/>
                      <w:szCs w:val="32"/>
                    </w:rPr>
                    <w:t>using fronted adverbials (Y4)</w:t>
                  </w:r>
                </w:p>
                <w:p w14:paraId="54595523"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indicate grammatical and other features by:</w:t>
                  </w:r>
                </w:p>
                <w:p w14:paraId="02241475" w14:textId="77777777" w:rsidR="008B1F2F" w:rsidRPr="005B1B5F" w:rsidRDefault="008B1F2F" w:rsidP="008B1F2F">
                  <w:pPr>
                    <w:spacing w:before="60" w:after="60"/>
                    <w:rPr>
                      <w:rFonts w:ascii="Boxes Script new" w:hAnsi="Boxes Script new" w:cstheme="minorHAnsi"/>
                      <w:b/>
                      <w:bCs/>
                      <w:color w:val="FF0000"/>
                      <w:sz w:val="32"/>
                      <w:szCs w:val="32"/>
                    </w:rPr>
                  </w:pPr>
                  <w:r w:rsidRPr="005B1B5F">
                    <w:rPr>
                      <w:rFonts w:ascii="Boxes Script new" w:hAnsi="Boxes Script new" w:cstheme="minorHAnsi"/>
                      <w:b/>
                      <w:bCs/>
                      <w:color w:val="FF0000"/>
                      <w:sz w:val="32"/>
                      <w:szCs w:val="32"/>
                    </w:rPr>
                    <w:t>using commas after fronted adverbials (Y4)</w:t>
                  </w:r>
                </w:p>
                <w:p w14:paraId="3D317FD5" w14:textId="77777777" w:rsidR="008B1F2F" w:rsidRDefault="008B1F2F" w:rsidP="008B1F2F">
                  <w:pPr>
                    <w:spacing w:before="60" w:after="60"/>
                    <w:rPr>
                      <w:rFonts w:ascii="Boxes Script new" w:hAnsi="Boxes Script new" w:cstheme="minorHAnsi"/>
                      <w:b/>
                      <w:bCs/>
                      <w:color w:val="FF0000"/>
                      <w:sz w:val="32"/>
                      <w:szCs w:val="32"/>
                    </w:rPr>
                  </w:pPr>
                  <w:r w:rsidRPr="005B1B5F">
                    <w:rPr>
                      <w:rFonts w:ascii="Boxes Script new" w:hAnsi="Boxes Script new" w:cstheme="minorHAnsi"/>
                      <w:b/>
                      <w:bCs/>
                      <w:color w:val="FF0000"/>
                      <w:sz w:val="32"/>
                      <w:szCs w:val="32"/>
                    </w:rPr>
                    <w:lastRenderedPageBreak/>
                    <w:t>using and punctuating direct speech (Y3/4)</w:t>
                  </w:r>
                </w:p>
                <w:p w14:paraId="2F01D21E" w14:textId="77777777" w:rsidR="008B1F2F" w:rsidRPr="005B1B5F" w:rsidRDefault="008B1F2F" w:rsidP="008B1F2F">
                  <w:pPr>
                    <w:spacing w:before="60" w:after="60"/>
                    <w:rPr>
                      <w:rFonts w:ascii="Boxes Script new" w:hAnsi="Boxes Script new" w:cstheme="minorHAnsi"/>
                      <w:b/>
                      <w:bCs/>
                      <w:color w:val="FF0000"/>
                      <w:sz w:val="32"/>
                      <w:szCs w:val="32"/>
                    </w:rPr>
                  </w:pPr>
                </w:p>
                <w:p w14:paraId="73E69B2B"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Pupils should be taught to use:</w:t>
                  </w:r>
                </w:p>
                <w:p w14:paraId="70DBAB64" w14:textId="77777777" w:rsidR="008B1F2F" w:rsidRPr="006403EF" w:rsidRDefault="008B1F2F" w:rsidP="008B1F2F">
                  <w:pPr>
                    <w:spacing w:before="60" w:after="60"/>
                    <w:rPr>
                      <w:rFonts w:ascii="Boxes Script new" w:hAnsi="Boxes Script new" w:cstheme="minorHAnsi"/>
                      <w:b/>
                      <w:bCs/>
                      <w:color w:val="FF0000"/>
                      <w:sz w:val="32"/>
                      <w:szCs w:val="32"/>
                    </w:rPr>
                  </w:pPr>
                  <w:r w:rsidRPr="006403EF">
                    <w:rPr>
                      <w:rFonts w:ascii="Boxes Script new" w:hAnsi="Boxes Script new" w:cstheme="minorHAnsi"/>
                      <w:b/>
                      <w:bCs/>
                      <w:color w:val="FF0000"/>
                      <w:sz w:val="32"/>
                      <w:szCs w:val="32"/>
                    </w:rPr>
                    <w:t xml:space="preserve">noun phrases expanded by the addition of modifying adjectives, </w:t>
                  </w:r>
                  <w:proofErr w:type="gramStart"/>
                  <w:r w:rsidRPr="006403EF">
                    <w:rPr>
                      <w:rFonts w:ascii="Boxes Script new" w:hAnsi="Boxes Script new" w:cstheme="minorHAnsi"/>
                      <w:b/>
                      <w:bCs/>
                      <w:color w:val="FF0000"/>
                      <w:sz w:val="32"/>
                      <w:szCs w:val="32"/>
                    </w:rPr>
                    <w:t>nouns</w:t>
                  </w:r>
                  <w:proofErr w:type="gramEnd"/>
                  <w:r w:rsidRPr="006403EF">
                    <w:rPr>
                      <w:rFonts w:ascii="Boxes Script new" w:hAnsi="Boxes Script new" w:cstheme="minorHAnsi"/>
                      <w:b/>
                      <w:bCs/>
                      <w:color w:val="FF0000"/>
                      <w:sz w:val="32"/>
                      <w:szCs w:val="32"/>
                    </w:rPr>
                    <w:t xml:space="preserve"> and preposition phrases (e.g. </w:t>
                  </w:r>
                  <w:r w:rsidRPr="006403EF">
                    <w:rPr>
                      <w:rFonts w:ascii="Boxes Script new" w:hAnsi="Boxes Script new" w:cstheme="minorHAnsi"/>
                      <w:b/>
                      <w:bCs/>
                      <w:i/>
                      <w:color w:val="FF0000"/>
                      <w:sz w:val="32"/>
                      <w:szCs w:val="32"/>
                    </w:rPr>
                    <w:t>the teacher</w:t>
                  </w:r>
                  <w:r w:rsidRPr="006403EF">
                    <w:rPr>
                      <w:rFonts w:ascii="Boxes Script new" w:hAnsi="Boxes Script new" w:cstheme="minorHAnsi"/>
                      <w:b/>
                      <w:bCs/>
                      <w:color w:val="FF0000"/>
                      <w:sz w:val="32"/>
                      <w:szCs w:val="32"/>
                    </w:rPr>
                    <w:t xml:space="preserve"> expanded to </w:t>
                  </w:r>
                  <w:r w:rsidRPr="006403EF">
                    <w:rPr>
                      <w:rFonts w:ascii="Boxes Script new" w:hAnsi="Boxes Script new" w:cstheme="minorHAnsi"/>
                      <w:b/>
                      <w:bCs/>
                      <w:i/>
                      <w:color w:val="FF0000"/>
                      <w:sz w:val="32"/>
                      <w:szCs w:val="32"/>
                    </w:rPr>
                    <w:t>the strict maths teacher with curly hair</w:t>
                  </w:r>
                  <w:r w:rsidRPr="006403EF">
                    <w:rPr>
                      <w:rFonts w:ascii="Boxes Script new" w:hAnsi="Boxes Script new" w:cstheme="minorHAnsi"/>
                      <w:b/>
                      <w:bCs/>
                      <w:color w:val="FF0000"/>
                      <w:sz w:val="32"/>
                      <w:szCs w:val="32"/>
                    </w:rPr>
                    <w:t>) (Y4)</w:t>
                  </w:r>
                </w:p>
                <w:p w14:paraId="364B1563" w14:textId="77777777" w:rsidR="008B1F2F" w:rsidRPr="006403EF" w:rsidRDefault="008B1F2F" w:rsidP="008B1F2F">
                  <w:pPr>
                    <w:spacing w:before="60" w:after="60"/>
                    <w:rPr>
                      <w:rFonts w:ascii="Boxes Script new" w:hAnsi="Boxes Script new" w:cstheme="minorHAnsi"/>
                      <w:b/>
                      <w:bCs/>
                      <w:color w:val="FF0000"/>
                      <w:sz w:val="32"/>
                      <w:szCs w:val="32"/>
                    </w:rPr>
                  </w:pPr>
                  <w:r w:rsidRPr="006403EF">
                    <w:rPr>
                      <w:rFonts w:ascii="Boxes Script new" w:hAnsi="Boxes Script new" w:cstheme="minorHAnsi"/>
                      <w:b/>
                      <w:bCs/>
                      <w:color w:val="FF0000"/>
                      <w:sz w:val="32"/>
                      <w:szCs w:val="32"/>
                    </w:rPr>
                    <w:t>introduction to inverted commas to punctuate direct speech (Y3)</w:t>
                  </w:r>
                </w:p>
                <w:p w14:paraId="79804CC1" w14:textId="77777777" w:rsidR="008B1F2F" w:rsidRPr="006403EF" w:rsidRDefault="008B1F2F" w:rsidP="008B1F2F">
                  <w:pPr>
                    <w:spacing w:before="60" w:after="60"/>
                    <w:rPr>
                      <w:rFonts w:ascii="Boxes Script new" w:hAnsi="Boxes Script new" w:cstheme="minorHAnsi"/>
                      <w:b/>
                      <w:bCs/>
                      <w:color w:val="FF0000"/>
                      <w:sz w:val="32"/>
                      <w:szCs w:val="32"/>
                    </w:rPr>
                  </w:pPr>
                  <w:r w:rsidRPr="006403EF">
                    <w:rPr>
                      <w:rFonts w:ascii="Boxes Script new" w:hAnsi="Boxes Script new" w:cstheme="minorHAnsi"/>
                      <w:b/>
                      <w:bCs/>
                      <w:color w:val="FF0000"/>
                      <w:sz w:val="32"/>
                      <w:szCs w:val="32"/>
                    </w:rPr>
                    <w:t xml:space="preserve">inverted commas and other punctuation to indicate direct speech, e.g. a comma after </w:t>
                  </w:r>
                  <w:r w:rsidRPr="006403EF">
                    <w:rPr>
                      <w:rFonts w:ascii="Boxes Script new" w:hAnsi="Boxes Script new" w:cstheme="minorHAnsi"/>
                      <w:b/>
                      <w:bCs/>
                      <w:color w:val="FF0000"/>
                      <w:sz w:val="32"/>
                      <w:szCs w:val="32"/>
                    </w:rPr>
                    <w:lastRenderedPageBreak/>
                    <w:t>the reporting clause; end punctuation within inverted commas (Y4)</w:t>
                  </w:r>
                </w:p>
                <w:p w14:paraId="4A0D877E" w14:textId="77777777" w:rsidR="008B1F2F" w:rsidRPr="008E6BA2" w:rsidRDefault="008B1F2F" w:rsidP="008B1F2F">
                  <w:pPr>
                    <w:rPr>
                      <w:rFonts w:ascii="Boxes Script new" w:hAnsi="Boxes Script new"/>
                      <w:b/>
                      <w:sz w:val="32"/>
                      <w:szCs w:val="32"/>
                      <w:u w:val="single"/>
                    </w:rPr>
                  </w:pPr>
                </w:p>
                <w:p w14:paraId="0413BE86"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Y3: adverb, preposition, clause, direct speech, inverted commas (or ‘speech marks’)</w:t>
                  </w:r>
                </w:p>
                <w:p w14:paraId="0480D4AE"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Y4: determiner,</w:t>
                  </w:r>
                  <w:r>
                    <w:rPr>
                      <w:rFonts w:ascii="Boxes Script new" w:hAnsi="Boxes Script new" w:cstheme="minorHAnsi"/>
                      <w:sz w:val="32"/>
                      <w:szCs w:val="32"/>
                    </w:rPr>
                    <w:t xml:space="preserve"> </w:t>
                  </w:r>
                  <w:r w:rsidRPr="008E6BA2">
                    <w:rPr>
                      <w:rFonts w:ascii="Boxes Script new" w:hAnsi="Boxes Script new" w:cstheme="minorHAnsi"/>
                      <w:sz w:val="32"/>
                      <w:szCs w:val="32"/>
                    </w:rPr>
                    <w:t>adverbial</w:t>
                  </w:r>
                </w:p>
                <w:p w14:paraId="5D6BBAF3" w14:textId="77777777" w:rsidR="008B1F2F" w:rsidRPr="008E6BA2" w:rsidRDefault="008B1F2F" w:rsidP="008B1F2F">
                  <w:pPr>
                    <w:rPr>
                      <w:rFonts w:ascii="Boxes Script new" w:hAnsi="Boxes Script new"/>
                      <w:b/>
                      <w:sz w:val="32"/>
                      <w:szCs w:val="32"/>
                      <w:u w:val="single"/>
                    </w:rPr>
                  </w:pPr>
                </w:p>
              </w:tc>
              <w:tc>
                <w:tcPr>
                  <w:tcW w:w="0" w:type="auto"/>
                  <w:shd w:val="clear" w:color="auto" w:fill="FFFFFF" w:themeFill="background1"/>
                </w:tcPr>
                <w:p w14:paraId="08EFEEC5" w14:textId="77777777" w:rsidR="008B1F2F" w:rsidRPr="008E6BA2" w:rsidRDefault="008B1F2F" w:rsidP="008B1F2F">
                  <w:pPr>
                    <w:rPr>
                      <w:rFonts w:ascii="Boxes Script new" w:hAnsi="Boxes Script new" w:cs="Arial"/>
                      <w:b/>
                      <w:bCs/>
                      <w:sz w:val="32"/>
                      <w:szCs w:val="32"/>
                      <w:u w:val="single"/>
                    </w:rPr>
                  </w:pPr>
                  <w:r w:rsidRPr="008E6BA2">
                    <w:rPr>
                      <w:rFonts w:ascii="Boxes Script new" w:hAnsi="Boxes Script new" w:cs="Arial"/>
                      <w:b/>
                      <w:bCs/>
                      <w:sz w:val="32"/>
                      <w:szCs w:val="32"/>
                      <w:u w:val="single"/>
                    </w:rPr>
                    <w:lastRenderedPageBreak/>
                    <w:t>SPAG</w:t>
                  </w:r>
                </w:p>
                <w:p w14:paraId="77A7C405" w14:textId="77777777" w:rsidR="008B1F2F" w:rsidRPr="008E6BA2" w:rsidRDefault="008B1F2F" w:rsidP="008B1F2F">
                  <w:pPr>
                    <w:rPr>
                      <w:rFonts w:ascii="Boxes Script new" w:hAnsi="Boxes Script new" w:cs="Arial"/>
                      <w:sz w:val="32"/>
                      <w:szCs w:val="32"/>
                    </w:rPr>
                  </w:pPr>
                  <w:r w:rsidRPr="008E6BA2">
                    <w:rPr>
                      <w:rFonts w:ascii="Boxes Script new" w:hAnsi="Boxes Script new" w:cs="Arial"/>
                      <w:sz w:val="32"/>
                      <w:szCs w:val="32"/>
                    </w:rPr>
                    <w:t>Pupils should be taught to:</w:t>
                  </w:r>
                </w:p>
                <w:p w14:paraId="7A17E674" w14:textId="77777777" w:rsidR="008B1F2F" w:rsidRPr="000672E8" w:rsidRDefault="008B1F2F" w:rsidP="008B1F2F">
                  <w:pPr>
                    <w:rPr>
                      <w:rFonts w:ascii="Boxes Script new" w:hAnsi="Boxes Script new" w:cs="Arial"/>
                      <w:b/>
                      <w:bCs/>
                      <w:sz w:val="32"/>
                      <w:szCs w:val="32"/>
                    </w:rPr>
                  </w:pPr>
                  <w:r w:rsidRPr="008E6BA2">
                    <w:rPr>
                      <w:rFonts w:ascii="Boxes Script new" w:hAnsi="Boxes Script new"/>
                      <w:sz w:val="32"/>
                      <w:szCs w:val="32"/>
                    </w:rPr>
                    <w:t>develop their understanding of the concepts set out in English Appendix 2 by:</w:t>
                  </w:r>
                </w:p>
                <w:p w14:paraId="01F0ED0D" w14:textId="77777777" w:rsidR="008B1F2F" w:rsidRPr="00CF00C8" w:rsidRDefault="008B1F2F" w:rsidP="008B1F2F">
                  <w:pPr>
                    <w:rPr>
                      <w:rFonts w:ascii="Boxes Script new" w:hAnsi="Boxes Script new"/>
                      <w:b/>
                      <w:bCs/>
                      <w:color w:val="FF0000"/>
                      <w:sz w:val="32"/>
                      <w:szCs w:val="32"/>
                    </w:rPr>
                  </w:pPr>
                  <w:r w:rsidRPr="00CF00C8">
                    <w:rPr>
                      <w:rFonts w:ascii="Boxes Script new" w:hAnsi="Boxes Script new"/>
                      <w:b/>
                      <w:bCs/>
                      <w:color w:val="FF0000"/>
                      <w:sz w:val="32"/>
                      <w:szCs w:val="32"/>
                    </w:rPr>
                    <w:t>choosing nouns or pronouns accurately within and across sentences for clarity and cohesion and to avoid repetition (Y4)</w:t>
                  </w:r>
                </w:p>
                <w:p w14:paraId="12C2B769" w14:textId="77777777" w:rsidR="008B1F2F" w:rsidRPr="00974CCB" w:rsidRDefault="008B1F2F" w:rsidP="008B1F2F">
                  <w:pPr>
                    <w:rPr>
                      <w:rFonts w:ascii="Boxes Script new" w:hAnsi="Boxes Script new"/>
                      <w:b/>
                      <w:bCs/>
                      <w:color w:val="ED7D31" w:themeColor="accent2"/>
                      <w:sz w:val="32"/>
                      <w:szCs w:val="32"/>
                    </w:rPr>
                  </w:pPr>
                  <w:r w:rsidRPr="00974CCB">
                    <w:rPr>
                      <w:rFonts w:ascii="Boxes Script new" w:hAnsi="Boxes Script new"/>
                      <w:b/>
                      <w:bCs/>
                      <w:color w:val="ED7D31" w:themeColor="accent2"/>
                      <w:sz w:val="32"/>
                      <w:szCs w:val="32"/>
                    </w:rPr>
                    <w:t xml:space="preserve">using conjunctions (e.g. </w:t>
                  </w:r>
                  <w:r w:rsidRPr="00974CCB">
                    <w:rPr>
                      <w:rFonts w:ascii="Boxes Script new" w:hAnsi="Boxes Script new"/>
                      <w:b/>
                      <w:bCs/>
                      <w:i/>
                      <w:color w:val="ED7D31" w:themeColor="accent2"/>
                      <w:sz w:val="32"/>
                      <w:szCs w:val="32"/>
                    </w:rPr>
                    <w:t>when, before, after, while, so, because</w:t>
                  </w:r>
                  <w:r w:rsidRPr="00974CCB">
                    <w:rPr>
                      <w:rFonts w:ascii="Boxes Script new" w:hAnsi="Boxes Script new"/>
                      <w:b/>
                      <w:bCs/>
                      <w:color w:val="ED7D31" w:themeColor="accent2"/>
                      <w:sz w:val="32"/>
                      <w:szCs w:val="32"/>
                    </w:rPr>
                    <w:t xml:space="preserve">), adverbs (e.g. </w:t>
                  </w:r>
                  <w:r w:rsidRPr="00974CCB">
                    <w:rPr>
                      <w:rFonts w:ascii="Boxes Script new" w:hAnsi="Boxes Script new"/>
                      <w:b/>
                      <w:bCs/>
                      <w:i/>
                      <w:color w:val="ED7D31" w:themeColor="accent2"/>
                      <w:sz w:val="32"/>
                      <w:szCs w:val="32"/>
                    </w:rPr>
                    <w:t>then, next, soon, therefore</w:t>
                  </w:r>
                  <w:r w:rsidRPr="00974CCB">
                    <w:rPr>
                      <w:rFonts w:ascii="Boxes Script new" w:hAnsi="Boxes Script new"/>
                      <w:b/>
                      <w:bCs/>
                      <w:color w:val="ED7D31" w:themeColor="accent2"/>
                      <w:sz w:val="32"/>
                      <w:szCs w:val="32"/>
                    </w:rPr>
                    <w:t xml:space="preserve">) and prepositions (e.g. </w:t>
                  </w:r>
                  <w:r w:rsidRPr="00974CCB">
                    <w:rPr>
                      <w:rFonts w:ascii="Boxes Script new" w:hAnsi="Boxes Script new"/>
                      <w:b/>
                      <w:bCs/>
                      <w:i/>
                      <w:color w:val="ED7D31" w:themeColor="accent2"/>
                      <w:sz w:val="32"/>
                      <w:szCs w:val="32"/>
                    </w:rPr>
                    <w:t>before, after, during, in because of</w:t>
                  </w:r>
                  <w:r w:rsidRPr="00974CCB">
                    <w:rPr>
                      <w:rFonts w:ascii="Boxes Script new" w:hAnsi="Boxes Script new"/>
                      <w:b/>
                      <w:bCs/>
                      <w:color w:val="ED7D31" w:themeColor="accent2"/>
                      <w:sz w:val="32"/>
                      <w:szCs w:val="32"/>
                    </w:rPr>
                    <w:t>) to express time, place and cause (Y3)</w:t>
                  </w:r>
                </w:p>
                <w:p w14:paraId="5302E6A7" w14:textId="77777777" w:rsidR="008B1F2F" w:rsidRPr="00974CCB" w:rsidRDefault="008B1F2F" w:rsidP="008B1F2F">
                  <w:pPr>
                    <w:rPr>
                      <w:rFonts w:ascii="Boxes Script new" w:hAnsi="Boxes Script new"/>
                      <w:b/>
                      <w:bCs/>
                      <w:color w:val="ED7D31" w:themeColor="accent2"/>
                      <w:sz w:val="32"/>
                      <w:szCs w:val="32"/>
                    </w:rPr>
                  </w:pPr>
                  <w:r w:rsidRPr="00974CCB">
                    <w:rPr>
                      <w:rFonts w:ascii="Boxes Script new" w:hAnsi="Boxes Script new"/>
                      <w:b/>
                      <w:bCs/>
                      <w:color w:val="ED7D31" w:themeColor="accent2"/>
                      <w:sz w:val="32"/>
                      <w:szCs w:val="32"/>
                    </w:rPr>
                    <w:t>using fronted adverbials (Y4)</w:t>
                  </w:r>
                </w:p>
                <w:p w14:paraId="3157654B" w14:textId="77777777" w:rsidR="008B1F2F" w:rsidRPr="00326677" w:rsidRDefault="008B1F2F" w:rsidP="008B1F2F">
                  <w:pPr>
                    <w:rPr>
                      <w:rFonts w:ascii="Boxes Script new" w:hAnsi="Boxes Script new"/>
                      <w:b/>
                      <w:bCs/>
                      <w:color w:val="FF0000"/>
                      <w:sz w:val="32"/>
                      <w:szCs w:val="32"/>
                    </w:rPr>
                  </w:pPr>
                </w:p>
                <w:p w14:paraId="00D5B2CF" w14:textId="77777777" w:rsidR="008B1F2F" w:rsidRPr="00550CD4" w:rsidRDefault="008B1F2F" w:rsidP="008B1F2F">
                  <w:pPr>
                    <w:rPr>
                      <w:rFonts w:ascii="Boxes Script new" w:hAnsi="Boxes Script new"/>
                      <w:b/>
                      <w:bCs/>
                      <w:sz w:val="32"/>
                      <w:szCs w:val="32"/>
                    </w:rPr>
                  </w:pPr>
                  <w:r w:rsidRPr="00550CD4">
                    <w:rPr>
                      <w:rFonts w:ascii="Boxes Script new" w:hAnsi="Boxes Script new"/>
                      <w:b/>
                      <w:bCs/>
                      <w:sz w:val="32"/>
                      <w:szCs w:val="32"/>
                    </w:rPr>
                    <w:t>indicate grammatical and other features by:</w:t>
                  </w:r>
                </w:p>
                <w:p w14:paraId="21396A65" w14:textId="77777777" w:rsidR="008B1F2F" w:rsidRPr="00974CCB" w:rsidRDefault="008B1F2F" w:rsidP="008B1F2F">
                  <w:pPr>
                    <w:rPr>
                      <w:rFonts w:ascii="Boxes Script new" w:hAnsi="Boxes Script new"/>
                      <w:b/>
                      <w:bCs/>
                      <w:color w:val="ED7D31" w:themeColor="accent2"/>
                      <w:sz w:val="32"/>
                      <w:szCs w:val="32"/>
                    </w:rPr>
                  </w:pPr>
                  <w:r w:rsidRPr="00974CCB">
                    <w:rPr>
                      <w:rFonts w:ascii="Boxes Script new" w:hAnsi="Boxes Script new"/>
                      <w:b/>
                      <w:bCs/>
                      <w:color w:val="ED7D31" w:themeColor="accent2"/>
                      <w:sz w:val="32"/>
                      <w:szCs w:val="32"/>
                    </w:rPr>
                    <w:t>using commas after fronted adverbials (Y4)</w:t>
                  </w:r>
                </w:p>
                <w:p w14:paraId="32B36B34" w14:textId="77777777" w:rsidR="008B1F2F" w:rsidRPr="00E723F3" w:rsidRDefault="008B1F2F" w:rsidP="008B1F2F">
                  <w:pPr>
                    <w:rPr>
                      <w:rFonts w:ascii="Boxes Script new" w:hAnsi="Boxes Script new"/>
                      <w:b/>
                      <w:bCs/>
                      <w:color w:val="FF0000"/>
                      <w:sz w:val="32"/>
                      <w:szCs w:val="32"/>
                    </w:rPr>
                  </w:pPr>
                </w:p>
                <w:p w14:paraId="282465F3" w14:textId="77777777" w:rsidR="008B1F2F" w:rsidRPr="008E6BA2" w:rsidRDefault="008B1F2F" w:rsidP="008B1F2F">
                  <w:pPr>
                    <w:rPr>
                      <w:rFonts w:ascii="Boxes Script new" w:hAnsi="Boxes Script new" w:cs="Arial"/>
                      <w:sz w:val="32"/>
                      <w:szCs w:val="32"/>
                    </w:rPr>
                  </w:pPr>
                  <w:r w:rsidRPr="008E6BA2">
                    <w:rPr>
                      <w:rFonts w:ascii="Boxes Script new" w:hAnsi="Boxes Script new" w:cs="Arial"/>
                      <w:sz w:val="32"/>
                      <w:szCs w:val="32"/>
                    </w:rPr>
                    <w:lastRenderedPageBreak/>
                    <w:t>Pupils should be taught to use:</w:t>
                  </w:r>
                </w:p>
                <w:p w14:paraId="1767D204" w14:textId="77777777" w:rsidR="008B1F2F" w:rsidRPr="00CF00C8" w:rsidRDefault="008B1F2F" w:rsidP="008B1F2F">
                  <w:pPr>
                    <w:rPr>
                      <w:rFonts w:ascii="Boxes Script new" w:hAnsi="Boxes Script new"/>
                      <w:b/>
                      <w:bCs/>
                      <w:color w:val="FF0000"/>
                      <w:sz w:val="32"/>
                      <w:szCs w:val="32"/>
                    </w:rPr>
                  </w:pPr>
                  <w:r w:rsidRPr="00CF00C8">
                    <w:rPr>
                      <w:rFonts w:ascii="Boxes Script new" w:hAnsi="Boxes Script new"/>
                      <w:b/>
                      <w:bCs/>
                      <w:color w:val="FF0000"/>
                      <w:sz w:val="32"/>
                      <w:szCs w:val="32"/>
                    </w:rPr>
                    <w:t xml:space="preserve">introduction of paragraphs </w:t>
                  </w:r>
                  <w:proofErr w:type="gramStart"/>
                  <w:r w:rsidRPr="00CF00C8">
                    <w:rPr>
                      <w:rFonts w:ascii="Boxes Script new" w:hAnsi="Boxes Script new"/>
                      <w:b/>
                      <w:bCs/>
                      <w:color w:val="FF0000"/>
                      <w:sz w:val="32"/>
                      <w:szCs w:val="32"/>
                    </w:rPr>
                    <w:t>as a way to</w:t>
                  </w:r>
                  <w:proofErr w:type="gramEnd"/>
                  <w:r w:rsidRPr="00CF00C8">
                    <w:rPr>
                      <w:rFonts w:ascii="Boxes Script new" w:hAnsi="Boxes Script new"/>
                      <w:b/>
                      <w:bCs/>
                      <w:color w:val="FF0000"/>
                      <w:sz w:val="32"/>
                      <w:szCs w:val="32"/>
                    </w:rPr>
                    <w:t xml:space="preserve"> group related material (Y3)</w:t>
                  </w:r>
                </w:p>
                <w:p w14:paraId="04F09E2A" w14:textId="77777777" w:rsidR="008B1F2F" w:rsidRPr="00CF00C8" w:rsidRDefault="008B1F2F" w:rsidP="008B1F2F">
                  <w:pPr>
                    <w:rPr>
                      <w:rFonts w:ascii="Boxes Script new" w:hAnsi="Boxes Script new"/>
                      <w:b/>
                      <w:bCs/>
                      <w:color w:val="FF0000"/>
                      <w:sz w:val="32"/>
                      <w:szCs w:val="32"/>
                    </w:rPr>
                  </w:pPr>
                </w:p>
                <w:p w14:paraId="1DF05DA8" w14:textId="77777777" w:rsidR="008B1F2F" w:rsidRPr="00CF00C8" w:rsidRDefault="008B1F2F" w:rsidP="008B1F2F">
                  <w:pPr>
                    <w:rPr>
                      <w:rFonts w:ascii="Boxes Script new" w:hAnsi="Boxes Script new"/>
                      <w:b/>
                      <w:bCs/>
                      <w:color w:val="FF0000"/>
                      <w:sz w:val="32"/>
                      <w:szCs w:val="32"/>
                    </w:rPr>
                  </w:pPr>
                  <w:r w:rsidRPr="00CF00C8">
                    <w:rPr>
                      <w:rFonts w:ascii="Boxes Script new" w:hAnsi="Boxes Script new"/>
                      <w:b/>
                      <w:bCs/>
                      <w:color w:val="FF0000"/>
                      <w:sz w:val="32"/>
                      <w:szCs w:val="32"/>
                    </w:rPr>
                    <w:t>paragraphs to organise ideas around a theme (Y4)</w:t>
                  </w:r>
                </w:p>
                <w:p w14:paraId="2945AE31" w14:textId="77777777" w:rsidR="008B1F2F" w:rsidRPr="00CF00C8" w:rsidRDefault="008B1F2F" w:rsidP="008B1F2F">
                  <w:pPr>
                    <w:rPr>
                      <w:rFonts w:ascii="Boxes Script new" w:hAnsi="Boxes Script new"/>
                      <w:b/>
                      <w:bCs/>
                      <w:color w:val="FF0000"/>
                      <w:sz w:val="32"/>
                      <w:szCs w:val="32"/>
                    </w:rPr>
                  </w:pPr>
                </w:p>
                <w:p w14:paraId="713859D0" w14:textId="77777777" w:rsidR="008B1F2F" w:rsidRPr="00CF00C8" w:rsidRDefault="008B1F2F" w:rsidP="008B1F2F">
                  <w:pPr>
                    <w:rPr>
                      <w:rFonts w:ascii="Boxes Script new" w:hAnsi="Boxes Script new"/>
                      <w:b/>
                      <w:bCs/>
                      <w:color w:val="FF0000"/>
                      <w:sz w:val="32"/>
                      <w:szCs w:val="32"/>
                    </w:rPr>
                  </w:pPr>
                  <w:r w:rsidRPr="00CF00C8">
                    <w:rPr>
                      <w:rFonts w:ascii="Boxes Script new" w:hAnsi="Boxes Script new"/>
                      <w:b/>
                      <w:bCs/>
                      <w:color w:val="FF0000"/>
                      <w:sz w:val="32"/>
                      <w:szCs w:val="32"/>
                    </w:rPr>
                    <w:t>headings and subheadings to aid presentation (Y3)</w:t>
                  </w:r>
                </w:p>
                <w:p w14:paraId="19DA781D" w14:textId="77777777" w:rsidR="008B1F2F" w:rsidRPr="008E6BA2" w:rsidRDefault="008B1F2F" w:rsidP="008B1F2F">
                  <w:pPr>
                    <w:pStyle w:val="ListParagraph"/>
                    <w:ind w:left="0"/>
                    <w:rPr>
                      <w:rFonts w:ascii="Boxes Script new" w:hAnsi="Boxes Script new" w:cs="Arial"/>
                      <w:b/>
                      <w:sz w:val="32"/>
                      <w:szCs w:val="32"/>
                    </w:rPr>
                  </w:pPr>
                </w:p>
                <w:p w14:paraId="6D3EAFD9" w14:textId="77777777" w:rsidR="008B1F2F" w:rsidRPr="008E6BA2" w:rsidRDefault="008B1F2F" w:rsidP="008B1F2F">
                  <w:pPr>
                    <w:rPr>
                      <w:rFonts w:ascii="Boxes Script new" w:hAnsi="Boxes Script new"/>
                      <w:sz w:val="32"/>
                      <w:szCs w:val="32"/>
                    </w:rPr>
                  </w:pPr>
                  <w:r w:rsidRPr="008E6BA2">
                    <w:rPr>
                      <w:rFonts w:ascii="Boxes Script new" w:hAnsi="Boxes Script new" w:cs="Arial"/>
                      <w:b/>
                      <w:sz w:val="32"/>
                      <w:szCs w:val="32"/>
                    </w:rPr>
                    <w:t>Terminology</w:t>
                  </w:r>
                </w:p>
                <w:p w14:paraId="18ED0455"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Y3: adverb, conjunction, clause, subordinate clause </w:t>
                  </w:r>
                </w:p>
                <w:p w14:paraId="57CBE4F4"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sz w:val="32"/>
                      <w:szCs w:val="32"/>
                    </w:rPr>
                    <w:t>Y4: determiner, pronoun, adverbial</w:t>
                  </w:r>
                </w:p>
              </w:tc>
              <w:tc>
                <w:tcPr>
                  <w:tcW w:w="0" w:type="auto"/>
                  <w:shd w:val="clear" w:color="auto" w:fill="FFFFFF" w:themeFill="background1"/>
                </w:tcPr>
                <w:p w14:paraId="441B47B2"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SPAG</w:t>
                  </w:r>
                </w:p>
                <w:p w14:paraId="659A5672" w14:textId="77777777" w:rsidR="008B1F2F" w:rsidRPr="00CF00C8" w:rsidRDefault="008B1F2F" w:rsidP="008B1F2F">
                  <w:pPr>
                    <w:pStyle w:val="TableParagraph"/>
                    <w:spacing w:before="44" w:line="254" w:lineRule="auto"/>
                    <w:ind w:left="0" w:right="158"/>
                    <w:rPr>
                      <w:rFonts w:ascii="Boxes Script new" w:hAnsi="Boxes Script new"/>
                      <w:b/>
                      <w:bCs/>
                      <w:color w:val="C45911" w:themeColor="accent2" w:themeShade="BF"/>
                      <w:sz w:val="32"/>
                      <w:szCs w:val="32"/>
                    </w:rPr>
                  </w:pPr>
                  <w:r w:rsidRPr="00CF00C8">
                    <w:rPr>
                      <w:rFonts w:ascii="Boxes Script new" w:hAnsi="Boxes Script new"/>
                      <w:b/>
                      <w:bCs/>
                      <w:color w:val="C45911" w:themeColor="accent2" w:themeShade="BF"/>
                      <w:sz w:val="32"/>
                      <w:szCs w:val="32"/>
                    </w:rPr>
                    <w:t xml:space="preserve">Expand noun phrases by modifying adjectives, </w:t>
                  </w:r>
                  <w:proofErr w:type="gramStart"/>
                  <w:r w:rsidRPr="00CF00C8">
                    <w:rPr>
                      <w:rFonts w:ascii="Boxes Script new" w:hAnsi="Boxes Script new"/>
                      <w:b/>
                      <w:bCs/>
                      <w:color w:val="C45911" w:themeColor="accent2" w:themeShade="BF"/>
                      <w:sz w:val="32"/>
                      <w:szCs w:val="32"/>
                    </w:rPr>
                    <w:t>nouns</w:t>
                  </w:r>
                  <w:proofErr w:type="gramEnd"/>
                  <w:r w:rsidRPr="00CF00C8">
                    <w:rPr>
                      <w:rFonts w:ascii="Boxes Script new" w:hAnsi="Boxes Script new"/>
                      <w:b/>
                      <w:bCs/>
                      <w:color w:val="C45911" w:themeColor="accent2" w:themeShade="BF"/>
                      <w:sz w:val="32"/>
                      <w:szCs w:val="32"/>
                    </w:rPr>
                    <w:t xml:space="preserve"> and prepositional phrases (e.g. </w:t>
                  </w:r>
                  <w:r w:rsidRPr="00CF00C8">
                    <w:rPr>
                      <w:rFonts w:ascii="Boxes Script new" w:hAnsi="Boxes Script new"/>
                      <w:b/>
                      <w:bCs/>
                      <w:i/>
                      <w:color w:val="C45911" w:themeColor="accent2" w:themeShade="BF"/>
                      <w:sz w:val="32"/>
                      <w:szCs w:val="32"/>
                    </w:rPr>
                    <w:t xml:space="preserve">the strict </w:t>
                  </w:r>
                  <w:proofErr w:type="spellStart"/>
                  <w:r w:rsidRPr="00CF00C8">
                    <w:rPr>
                      <w:rFonts w:ascii="Boxes Script new" w:hAnsi="Boxes Script new"/>
                      <w:b/>
                      <w:bCs/>
                      <w:i/>
                      <w:color w:val="C45911" w:themeColor="accent2" w:themeShade="BF"/>
                      <w:sz w:val="32"/>
                      <w:szCs w:val="32"/>
                    </w:rPr>
                    <w:t>maths</w:t>
                  </w:r>
                  <w:proofErr w:type="spellEnd"/>
                  <w:r w:rsidRPr="00CF00C8">
                    <w:rPr>
                      <w:rFonts w:ascii="Boxes Script new" w:hAnsi="Boxes Script new"/>
                      <w:b/>
                      <w:bCs/>
                      <w:i/>
                      <w:color w:val="C45911" w:themeColor="accent2" w:themeShade="BF"/>
                      <w:sz w:val="32"/>
                      <w:szCs w:val="32"/>
                    </w:rPr>
                    <w:t xml:space="preserve"> teacher with curly hair</w:t>
                  </w:r>
                  <w:r w:rsidRPr="00CF00C8">
                    <w:rPr>
                      <w:rFonts w:ascii="Boxes Script new" w:hAnsi="Boxes Script new"/>
                      <w:b/>
                      <w:bCs/>
                      <w:color w:val="C45911" w:themeColor="accent2" w:themeShade="BF"/>
                      <w:sz w:val="32"/>
                      <w:szCs w:val="32"/>
                    </w:rPr>
                    <w:t>) (Y3/4).</w:t>
                  </w:r>
                </w:p>
                <w:p w14:paraId="6CF34AFF" w14:textId="77777777" w:rsidR="008B1F2F" w:rsidRPr="008E6BA2" w:rsidRDefault="008B1F2F" w:rsidP="008B1F2F">
                  <w:pPr>
                    <w:pStyle w:val="TableParagraph"/>
                    <w:spacing w:before="8"/>
                    <w:ind w:left="0"/>
                    <w:rPr>
                      <w:rFonts w:ascii="Boxes Script new" w:hAnsi="Boxes Script new"/>
                      <w:sz w:val="32"/>
                      <w:szCs w:val="32"/>
                    </w:rPr>
                  </w:pPr>
                </w:p>
                <w:p w14:paraId="4C9114F1" w14:textId="77777777" w:rsidR="008B1F2F" w:rsidRPr="008E6BA2" w:rsidRDefault="008B1F2F" w:rsidP="008B1F2F">
                  <w:pPr>
                    <w:pStyle w:val="TableParagraph"/>
                    <w:spacing w:before="1"/>
                    <w:ind w:left="0"/>
                    <w:rPr>
                      <w:rFonts w:ascii="Boxes Script new" w:hAnsi="Boxes Script new"/>
                      <w:b/>
                      <w:sz w:val="32"/>
                      <w:szCs w:val="32"/>
                    </w:rPr>
                  </w:pPr>
                  <w:r w:rsidRPr="008E6BA2">
                    <w:rPr>
                      <w:rFonts w:ascii="Boxes Script new" w:hAnsi="Boxes Script new"/>
                      <w:b/>
                      <w:color w:val="231F20"/>
                      <w:sz w:val="32"/>
                      <w:szCs w:val="32"/>
                    </w:rPr>
                    <w:t>Terminology</w:t>
                  </w:r>
                </w:p>
                <w:p w14:paraId="74DD4893"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color w:val="231F20"/>
                      <w:sz w:val="32"/>
                      <w:szCs w:val="32"/>
                    </w:rPr>
                    <w:t>Y2 revision: noun phrase</w:t>
                  </w:r>
                </w:p>
                <w:p w14:paraId="6836263D" w14:textId="77777777" w:rsidR="008B1F2F" w:rsidRPr="008E6BA2" w:rsidRDefault="008B1F2F" w:rsidP="008B1F2F">
                  <w:pPr>
                    <w:rPr>
                      <w:rFonts w:ascii="Boxes Script new" w:hAnsi="Boxes Script new"/>
                      <w:b/>
                      <w:sz w:val="32"/>
                      <w:szCs w:val="32"/>
                      <w:u w:val="single"/>
                    </w:rPr>
                  </w:pPr>
                </w:p>
                <w:p w14:paraId="0065CF4D" w14:textId="77777777" w:rsidR="008B1F2F" w:rsidRPr="008E6BA2" w:rsidRDefault="008B1F2F" w:rsidP="008B1F2F">
                  <w:pPr>
                    <w:jc w:val="center"/>
                    <w:rPr>
                      <w:rFonts w:ascii="Boxes Script new" w:hAnsi="Boxes Script new"/>
                      <w:sz w:val="32"/>
                      <w:szCs w:val="32"/>
                    </w:rPr>
                  </w:pPr>
                </w:p>
              </w:tc>
              <w:tc>
                <w:tcPr>
                  <w:tcW w:w="0" w:type="auto"/>
                  <w:shd w:val="clear" w:color="auto" w:fill="FFFFFF" w:themeFill="background1"/>
                </w:tcPr>
                <w:p w14:paraId="5CCE67FB" w14:textId="77777777" w:rsidR="008B1F2F" w:rsidRPr="00427156" w:rsidRDefault="008B1F2F" w:rsidP="008B1F2F">
                  <w:pPr>
                    <w:contextualSpacing/>
                    <w:rPr>
                      <w:rFonts w:cs="Arial"/>
                      <w:b/>
                    </w:rPr>
                  </w:pPr>
                  <w:r w:rsidRPr="00427156">
                    <w:rPr>
                      <w:rFonts w:cs="Arial"/>
                      <w:b/>
                    </w:rPr>
                    <w:t>Grammar</w:t>
                  </w:r>
                </w:p>
                <w:p w14:paraId="7577EC10" w14:textId="77777777" w:rsidR="008B1F2F" w:rsidRPr="003C28AC" w:rsidRDefault="008B1F2F" w:rsidP="008B1F2F">
                  <w:pPr>
                    <w:contextualSpacing/>
                    <w:rPr>
                      <w:rFonts w:cs="Arial"/>
                    </w:rPr>
                  </w:pPr>
                  <w:r w:rsidRPr="003C28AC">
                    <w:rPr>
                      <w:rFonts w:cs="Arial"/>
                    </w:rPr>
                    <w:t>Pupils should be taught to:</w:t>
                  </w:r>
                </w:p>
                <w:p w14:paraId="14A80EE9" w14:textId="77777777" w:rsidR="008B1F2F" w:rsidRPr="003C28AC" w:rsidRDefault="008B1F2F" w:rsidP="008B1F2F">
                  <w:pPr>
                    <w:contextualSpacing/>
                    <w:rPr>
                      <w:rFonts w:cs="Arial"/>
                    </w:rPr>
                  </w:pPr>
                  <w:r w:rsidRPr="003C28AC">
                    <w:t>develop their understanding of the concepts set out in English Appendix 2 by:</w:t>
                  </w:r>
                </w:p>
                <w:p w14:paraId="0E50C61B" w14:textId="77777777" w:rsidR="008B1F2F" w:rsidRPr="006A72C3" w:rsidRDefault="008B1F2F" w:rsidP="008B1F2F">
                  <w:pPr>
                    <w:rPr>
                      <w:b/>
                      <w:bCs/>
                      <w:color w:val="538135" w:themeColor="accent6" w:themeShade="BF"/>
                    </w:rPr>
                  </w:pPr>
                  <w:r w:rsidRPr="006A72C3">
                    <w:rPr>
                      <w:b/>
                      <w:bCs/>
                      <w:color w:val="538135" w:themeColor="accent6" w:themeShade="BF"/>
                    </w:rPr>
                    <w:t xml:space="preserve">using conjunctions (e.g. </w:t>
                  </w:r>
                  <w:r w:rsidRPr="006A72C3">
                    <w:rPr>
                      <w:b/>
                      <w:bCs/>
                      <w:i/>
                      <w:color w:val="538135" w:themeColor="accent6" w:themeShade="BF"/>
                    </w:rPr>
                    <w:t>when, before, after, while, so, because</w:t>
                  </w:r>
                  <w:r w:rsidRPr="006A72C3">
                    <w:rPr>
                      <w:b/>
                      <w:bCs/>
                      <w:color w:val="538135" w:themeColor="accent6" w:themeShade="BF"/>
                    </w:rPr>
                    <w:t xml:space="preserve">), adverbs (e.g. </w:t>
                  </w:r>
                  <w:r w:rsidRPr="006A72C3">
                    <w:rPr>
                      <w:b/>
                      <w:bCs/>
                      <w:i/>
                      <w:color w:val="538135" w:themeColor="accent6" w:themeShade="BF"/>
                    </w:rPr>
                    <w:t>then, next, soon, therefore</w:t>
                  </w:r>
                  <w:r w:rsidRPr="006A72C3">
                    <w:rPr>
                      <w:b/>
                      <w:bCs/>
                      <w:color w:val="538135" w:themeColor="accent6" w:themeShade="BF"/>
                    </w:rPr>
                    <w:t xml:space="preserve">) and prepositions (e.g. </w:t>
                  </w:r>
                  <w:r w:rsidRPr="006A72C3">
                    <w:rPr>
                      <w:b/>
                      <w:bCs/>
                      <w:i/>
                      <w:color w:val="538135" w:themeColor="accent6" w:themeShade="BF"/>
                    </w:rPr>
                    <w:t xml:space="preserve">before, after, during, in because </w:t>
                  </w:r>
                  <w:r w:rsidRPr="006A72C3">
                    <w:rPr>
                      <w:b/>
                      <w:bCs/>
                      <w:i/>
                      <w:color w:val="538135" w:themeColor="accent6" w:themeShade="BF"/>
                    </w:rPr>
                    <w:lastRenderedPageBreak/>
                    <w:t>of</w:t>
                  </w:r>
                  <w:r w:rsidRPr="006A72C3">
                    <w:rPr>
                      <w:b/>
                      <w:bCs/>
                      <w:color w:val="538135" w:themeColor="accent6" w:themeShade="BF"/>
                    </w:rPr>
                    <w:t>) to express time, place and cause (Y3)</w:t>
                  </w:r>
                </w:p>
                <w:p w14:paraId="4BCCBBE5" w14:textId="77777777" w:rsidR="008B1F2F" w:rsidRPr="006A72C3" w:rsidRDefault="008B1F2F" w:rsidP="008B1F2F">
                  <w:pPr>
                    <w:rPr>
                      <w:b/>
                      <w:bCs/>
                      <w:color w:val="538135" w:themeColor="accent6" w:themeShade="BF"/>
                    </w:rPr>
                  </w:pPr>
                  <w:r w:rsidRPr="006A72C3">
                    <w:rPr>
                      <w:b/>
                      <w:bCs/>
                      <w:color w:val="538135" w:themeColor="accent6" w:themeShade="BF"/>
                    </w:rPr>
                    <w:t>using fronted adverbials (Y4)</w:t>
                  </w:r>
                </w:p>
                <w:p w14:paraId="085121FA" w14:textId="77777777" w:rsidR="008B1F2F" w:rsidRPr="0085486E" w:rsidRDefault="008B1F2F" w:rsidP="008B1F2F">
                  <w:r>
                    <w:t>i</w:t>
                  </w:r>
                  <w:r w:rsidRPr="0085486E">
                    <w:t>ndicate grammatical and other features by:</w:t>
                  </w:r>
                </w:p>
                <w:p w14:paraId="2B9128DF" w14:textId="77777777" w:rsidR="008B1F2F" w:rsidRDefault="008B1F2F" w:rsidP="008B1F2F">
                  <w:pPr>
                    <w:rPr>
                      <w:b/>
                      <w:bCs/>
                      <w:color w:val="538135" w:themeColor="accent6" w:themeShade="BF"/>
                    </w:rPr>
                  </w:pPr>
                  <w:r w:rsidRPr="006A72C3">
                    <w:rPr>
                      <w:b/>
                      <w:bCs/>
                      <w:color w:val="538135" w:themeColor="accent6" w:themeShade="BF"/>
                    </w:rPr>
                    <w:t>using commas after fronted adverbials (Y4)</w:t>
                  </w:r>
                </w:p>
                <w:p w14:paraId="7AD9BD90" w14:textId="77777777" w:rsidR="008B1F2F" w:rsidRPr="006A72C3" w:rsidRDefault="008B1F2F" w:rsidP="008B1F2F">
                  <w:pPr>
                    <w:rPr>
                      <w:b/>
                      <w:bCs/>
                      <w:color w:val="538135" w:themeColor="accent6" w:themeShade="BF"/>
                    </w:rPr>
                  </w:pPr>
                </w:p>
                <w:p w14:paraId="0E4A3341" w14:textId="77777777" w:rsidR="008B1F2F" w:rsidRPr="001A661F" w:rsidRDefault="008B1F2F" w:rsidP="008B1F2F">
                  <w:pPr>
                    <w:rPr>
                      <w:b/>
                      <w:bCs/>
                      <w:color w:val="FF0000"/>
                    </w:rPr>
                  </w:pPr>
                  <w:r w:rsidRPr="001A661F">
                    <w:rPr>
                      <w:b/>
                      <w:bCs/>
                      <w:color w:val="FF0000"/>
                    </w:rPr>
                    <w:t>indicating possession by using the possessive apostrophe with singular (KS1 revision) and plural nouns (Y4)</w:t>
                  </w:r>
                </w:p>
                <w:p w14:paraId="4F9CF47E" w14:textId="77777777" w:rsidR="008B1F2F" w:rsidRPr="001A661F" w:rsidRDefault="008B1F2F" w:rsidP="008B1F2F">
                  <w:pPr>
                    <w:rPr>
                      <w:b/>
                      <w:bCs/>
                      <w:color w:val="FF0000"/>
                    </w:rPr>
                  </w:pPr>
                  <w:r w:rsidRPr="001A661F">
                    <w:rPr>
                      <w:b/>
                      <w:bCs/>
                      <w:color w:val="FF0000"/>
                    </w:rPr>
                    <w:t xml:space="preserve">revision of apostrophes for contracted </w:t>
                  </w:r>
                  <w:r w:rsidRPr="001A661F">
                    <w:rPr>
                      <w:b/>
                      <w:bCs/>
                      <w:color w:val="FF0000"/>
                    </w:rPr>
                    <w:lastRenderedPageBreak/>
                    <w:t>forms (KS1)</w:t>
                  </w:r>
                </w:p>
                <w:p w14:paraId="535C623C" w14:textId="77777777" w:rsidR="008B1F2F" w:rsidRDefault="008B1F2F" w:rsidP="008B1F2F">
                  <w:pPr>
                    <w:pStyle w:val="ListParagraph"/>
                    <w:ind w:left="360"/>
                    <w:contextualSpacing w:val="0"/>
                    <w:rPr>
                      <w:b/>
                      <w:bCs/>
                      <w:color w:val="FF0000"/>
                    </w:rPr>
                  </w:pPr>
                </w:p>
                <w:p w14:paraId="1A31772F" w14:textId="77777777" w:rsidR="008B1F2F" w:rsidRDefault="008B1F2F" w:rsidP="008B1F2F">
                  <w:pPr>
                    <w:rPr>
                      <w:b/>
                      <w:bCs/>
                      <w:color w:val="FF0000"/>
                    </w:rPr>
                  </w:pPr>
                </w:p>
                <w:p w14:paraId="76B60250" w14:textId="77777777" w:rsidR="008B1F2F" w:rsidRPr="009B6C9B" w:rsidRDefault="008B1F2F" w:rsidP="008B1F2F">
                  <w:pPr>
                    <w:rPr>
                      <w:b/>
                      <w:bCs/>
                      <w:color w:val="ED7D31" w:themeColor="accent2"/>
                    </w:rPr>
                  </w:pPr>
                  <w:r w:rsidRPr="009B6C9B">
                    <w:rPr>
                      <w:b/>
                      <w:bCs/>
                      <w:color w:val="ED7D31" w:themeColor="accent2"/>
                    </w:rPr>
                    <w:t>using direct speech (Y3/4)</w:t>
                  </w:r>
                </w:p>
                <w:p w14:paraId="3F83B8C4" w14:textId="77777777" w:rsidR="008B1F2F" w:rsidRPr="00D66001" w:rsidRDefault="008B1F2F" w:rsidP="008B1F2F">
                  <w:pPr>
                    <w:contextualSpacing/>
                    <w:rPr>
                      <w:rFonts w:cs="Arial"/>
                    </w:rPr>
                  </w:pPr>
                  <w:r w:rsidRPr="00D66001">
                    <w:rPr>
                      <w:rFonts w:cs="Arial"/>
                    </w:rPr>
                    <w:t>Pupils should be taught to use:</w:t>
                  </w:r>
                </w:p>
                <w:p w14:paraId="3B53FADD" w14:textId="77777777" w:rsidR="008B1F2F" w:rsidRPr="009B6C9B" w:rsidRDefault="008B1F2F" w:rsidP="008B1F2F">
                  <w:pPr>
                    <w:rPr>
                      <w:b/>
                      <w:bCs/>
                      <w:color w:val="ED7D31" w:themeColor="accent2"/>
                    </w:rPr>
                  </w:pPr>
                  <w:r w:rsidRPr="009B6C9B">
                    <w:rPr>
                      <w:b/>
                      <w:bCs/>
                      <w:color w:val="ED7D31" w:themeColor="accent2"/>
                    </w:rPr>
                    <w:t xml:space="preserve"> [introduction to] inverted commas to punctuate direct speech (Y3)</w:t>
                  </w:r>
                </w:p>
                <w:p w14:paraId="1FCBCAF3" w14:textId="77777777" w:rsidR="008B1F2F" w:rsidRPr="009B6C9B" w:rsidRDefault="008B1F2F" w:rsidP="008B1F2F">
                  <w:pPr>
                    <w:rPr>
                      <w:b/>
                      <w:bCs/>
                      <w:color w:val="ED7D31" w:themeColor="accent2"/>
                    </w:rPr>
                  </w:pPr>
                  <w:r w:rsidRPr="009B6C9B">
                    <w:rPr>
                      <w:b/>
                      <w:bCs/>
                      <w:color w:val="ED7D31" w:themeColor="accent2"/>
                    </w:rPr>
                    <w:t xml:space="preserve">inverted commas and other punctuation to indicate direct speech, e.g. a comma after the reporting clause; end punctuation within </w:t>
                  </w:r>
                  <w:r w:rsidRPr="009B6C9B">
                    <w:rPr>
                      <w:b/>
                      <w:bCs/>
                      <w:color w:val="ED7D31" w:themeColor="accent2"/>
                    </w:rPr>
                    <w:lastRenderedPageBreak/>
                    <w:t>inverted commas (Y4)</w:t>
                  </w:r>
                </w:p>
                <w:p w14:paraId="68359DDF" w14:textId="77777777" w:rsidR="008B1F2F" w:rsidRPr="0085486E" w:rsidRDefault="008B1F2F" w:rsidP="008B1F2F">
                  <w:pPr>
                    <w:pStyle w:val="ListParagraph"/>
                    <w:ind w:left="0"/>
                    <w:rPr>
                      <w:rFonts w:cs="Arial"/>
                      <w:b/>
                    </w:rPr>
                  </w:pPr>
                  <w:r w:rsidRPr="0085486E">
                    <w:rPr>
                      <w:rFonts w:cs="Arial"/>
                      <w:b/>
                    </w:rPr>
                    <w:t>Terminology</w:t>
                  </w:r>
                </w:p>
                <w:p w14:paraId="6BF66CCB" w14:textId="77777777" w:rsidR="008B1F2F" w:rsidRPr="0085486E" w:rsidRDefault="008B1F2F" w:rsidP="008B1F2F">
                  <w:r w:rsidRPr="0085486E">
                    <w:t>Y3: ad</w:t>
                  </w:r>
                  <w:r>
                    <w:t>verb, preposition, conjunction, direct speech</w:t>
                  </w:r>
                  <w:r w:rsidRPr="0085486E">
                    <w:t>, inverted commas (or ‘speech ma</w:t>
                  </w:r>
                  <w:r>
                    <w:t>rks’</w:t>
                  </w:r>
                  <w:r w:rsidRPr="0085486E">
                    <w:t>)</w:t>
                  </w:r>
                </w:p>
                <w:p w14:paraId="67B8A074" w14:textId="77777777" w:rsidR="008B1F2F" w:rsidRPr="0085486E" w:rsidRDefault="008B1F2F" w:rsidP="008B1F2F">
                  <w:r w:rsidRPr="0085486E">
                    <w:t>Y4:</w:t>
                  </w:r>
                  <w:r>
                    <w:t xml:space="preserve"> </w:t>
                  </w:r>
                  <w:r w:rsidRPr="0085486E">
                    <w:t>possessive pronoun,</w:t>
                  </w:r>
                  <w:r>
                    <w:t xml:space="preserve"> </w:t>
                  </w:r>
                  <w:r w:rsidRPr="0085486E">
                    <w:t>adverbial</w:t>
                  </w:r>
                </w:p>
                <w:p w14:paraId="30F073F5" w14:textId="77777777" w:rsidR="008B1F2F" w:rsidRPr="008E6BA2" w:rsidRDefault="008B1F2F" w:rsidP="008B1F2F">
                  <w:pPr>
                    <w:rPr>
                      <w:rFonts w:ascii="Boxes Script new" w:eastAsia="Times New Roman" w:hAnsi="Boxes Script new" w:cstheme="minorHAnsi"/>
                      <w:color w:val="000000"/>
                      <w:sz w:val="32"/>
                      <w:szCs w:val="32"/>
                    </w:rPr>
                  </w:pPr>
                </w:p>
              </w:tc>
              <w:tc>
                <w:tcPr>
                  <w:tcW w:w="0" w:type="auto"/>
                  <w:shd w:val="clear" w:color="auto" w:fill="FFFFFF" w:themeFill="background1"/>
                </w:tcPr>
                <w:p w14:paraId="139D5479" w14:textId="77777777" w:rsidR="008B1F2F" w:rsidRPr="0077490D" w:rsidRDefault="008B1F2F" w:rsidP="008B1F2F">
                  <w:pPr>
                    <w:spacing w:before="60" w:after="60"/>
                    <w:rPr>
                      <w:rFonts w:cstheme="minorHAnsi"/>
                      <w:b/>
                      <w:u w:val="single"/>
                    </w:rPr>
                  </w:pPr>
                  <w:r w:rsidRPr="0077490D">
                    <w:rPr>
                      <w:rFonts w:cstheme="minorHAnsi"/>
                      <w:b/>
                      <w:u w:val="single"/>
                    </w:rPr>
                    <w:lastRenderedPageBreak/>
                    <w:t>SPAG</w:t>
                  </w:r>
                </w:p>
                <w:p w14:paraId="15BE70F7" w14:textId="77777777" w:rsidR="008B1F2F" w:rsidRPr="0006047E" w:rsidRDefault="008B1F2F" w:rsidP="008B1F2F">
                  <w:pPr>
                    <w:spacing w:before="60" w:after="60"/>
                    <w:rPr>
                      <w:rFonts w:cstheme="minorHAnsi"/>
                    </w:rPr>
                  </w:pPr>
                  <w:r w:rsidRPr="0006047E">
                    <w:rPr>
                      <w:rFonts w:cstheme="minorHAnsi"/>
                    </w:rPr>
                    <w:t>Pupils should be taught to:</w:t>
                  </w:r>
                </w:p>
                <w:p w14:paraId="46006063" w14:textId="77777777" w:rsidR="008B1F2F" w:rsidRPr="0006047E" w:rsidRDefault="008B1F2F" w:rsidP="008B1F2F">
                  <w:pPr>
                    <w:spacing w:before="60" w:after="60"/>
                    <w:rPr>
                      <w:rFonts w:cstheme="minorHAnsi"/>
                    </w:rPr>
                  </w:pPr>
                  <w:r w:rsidRPr="0006047E">
                    <w:rPr>
                      <w:rFonts w:cstheme="minorHAnsi"/>
                    </w:rPr>
                    <w:t>develop their understanding of the concepts set out in English Appendix 2 by:</w:t>
                  </w:r>
                </w:p>
                <w:p w14:paraId="177E99B2" w14:textId="77777777" w:rsidR="008B1F2F" w:rsidRPr="008E7EF6" w:rsidRDefault="008B1F2F" w:rsidP="008B1F2F">
                  <w:pPr>
                    <w:spacing w:before="60" w:after="60"/>
                    <w:rPr>
                      <w:rFonts w:cstheme="minorHAnsi"/>
                      <w:b/>
                      <w:bCs/>
                      <w:color w:val="1F3864" w:themeColor="accent1" w:themeShade="80"/>
                    </w:rPr>
                  </w:pPr>
                  <w:r w:rsidRPr="008E7EF6">
                    <w:rPr>
                      <w:rFonts w:cstheme="minorHAnsi"/>
                      <w:b/>
                      <w:bCs/>
                      <w:color w:val="1F3864" w:themeColor="accent1" w:themeShade="80"/>
                    </w:rPr>
                    <w:t xml:space="preserve">using conjunctions (e.g. </w:t>
                  </w:r>
                  <w:r w:rsidRPr="008E7EF6">
                    <w:rPr>
                      <w:rFonts w:cstheme="minorHAnsi"/>
                      <w:b/>
                      <w:bCs/>
                      <w:i/>
                      <w:color w:val="1F3864" w:themeColor="accent1" w:themeShade="80"/>
                    </w:rPr>
                    <w:t>when, before, after, while, so, because</w:t>
                  </w:r>
                  <w:r w:rsidRPr="008E7EF6">
                    <w:rPr>
                      <w:rFonts w:cstheme="minorHAnsi"/>
                      <w:b/>
                      <w:bCs/>
                      <w:color w:val="1F3864" w:themeColor="accent1" w:themeShade="80"/>
                    </w:rPr>
                    <w:t xml:space="preserve">), adverbs (e.g. </w:t>
                  </w:r>
                  <w:r w:rsidRPr="008E7EF6">
                    <w:rPr>
                      <w:rFonts w:cstheme="minorHAnsi"/>
                      <w:b/>
                      <w:bCs/>
                      <w:i/>
                      <w:color w:val="1F3864" w:themeColor="accent1" w:themeShade="80"/>
                    </w:rPr>
                    <w:t>then, next, soon, therefore</w:t>
                  </w:r>
                  <w:r w:rsidRPr="008E7EF6">
                    <w:rPr>
                      <w:rFonts w:cstheme="minorHAnsi"/>
                      <w:b/>
                      <w:bCs/>
                      <w:color w:val="1F3864" w:themeColor="accent1" w:themeShade="80"/>
                    </w:rPr>
                    <w:t xml:space="preserve">) and prepositions (e.g. </w:t>
                  </w:r>
                  <w:r w:rsidRPr="008E7EF6">
                    <w:rPr>
                      <w:rFonts w:cstheme="minorHAnsi"/>
                      <w:b/>
                      <w:bCs/>
                      <w:i/>
                      <w:color w:val="1F3864" w:themeColor="accent1" w:themeShade="80"/>
                    </w:rPr>
                    <w:t>before, after, during, in, because of</w:t>
                  </w:r>
                  <w:r w:rsidRPr="008E7EF6">
                    <w:rPr>
                      <w:rFonts w:cstheme="minorHAnsi"/>
                      <w:b/>
                      <w:bCs/>
                      <w:color w:val="1F3864" w:themeColor="accent1" w:themeShade="80"/>
                    </w:rPr>
                    <w:t>) to express time, place and cause (Y3)</w:t>
                  </w:r>
                </w:p>
                <w:p w14:paraId="6EDB126F" w14:textId="77777777" w:rsidR="008B1F2F" w:rsidRPr="008E7EF6" w:rsidRDefault="008B1F2F" w:rsidP="008B1F2F">
                  <w:pPr>
                    <w:spacing w:before="60" w:after="60"/>
                    <w:rPr>
                      <w:rFonts w:cstheme="minorHAnsi"/>
                      <w:b/>
                      <w:bCs/>
                      <w:color w:val="1F3864" w:themeColor="accent1" w:themeShade="80"/>
                    </w:rPr>
                  </w:pPr>
                  <w:r w:rsidRPr="008E7EF6">
                    <w:rPr>
                      <w:rFonts w:cstheme="minorHAnsi"/>
                      <w:b/>
                      <w:bCs/>
                      <w:color w:val="1F3864" w:themeColor="accent1" w:themeShade="80"/>
                    </w:rPr>
                    <w:t>using fronted adverbials (Y4)</w:t>
                  </w:r>
                </w:p>
                <w:p w14:paraId="655F252E" w14:textId="77777777" w:rsidR="008B1F2F" w:rsidRPr="0006047E" w:rsidRDefault="008B1F2F" w:rsidP="008B1F2F">
                  <w:pPr>
                    <w:spacing w:before="60" w:after="60"/>
                    <w:rPr>
                      <w:rFonts w:cstheme="minorHAnsi"/>
                    </w:rPr>
                  </w:pPr>
                  <w:r w:rsidRPr="0006047E">
                    <w:rPr>
                      <w:rFonts w:cstheme="minorHAnsi"/>
                    </w:rPr>
                    <w:t>indicate grammatical and other features by:</w:t>
                  </w:r>
                </w:p>
                <w:p w14:paraId="0E225578" w14:textId="77777777" w:rsidR="008B1F2F" w:rsidRPr="008E7EF6" w:rsidRDefault="008B1F2F" w:rsidP="008B1F2F">
                  <w:pPr>
                    <w:spacing w:before="60" w:after="60"/>
                    <w:rPr>
                      <w:rFonts w:cstheme="minorHAnsi"/>
                      <w:b/>
                      <w:bCs/>
                      <w:color w:val="1F3864" w:themeColor="accent1" w:themeShade="80"/>
                    </w:rPr>
                  </w:pPr>
                  <w:r w:rsidRPr="008E7EF6">
                    <w:rPr>
                      <w:rFonts w:cstheme="minorHAnsi"/>
                      <w:b/>
                      <w:bCs/>
                      <w:color w:val="1F3864" w:themeColor="accent1" w:themeShade="80"/>
                    </w:rPr>
                    <w:lastRenderedPageBreak/>
                    <w:t>using commas after fronted adverbials (Y4)</w:t>
                  </w:r>
                </w:p>
                <w:p w14:paraId="56358474" w14:textId="77777777" w:rsidR="008B1F2F" w:rsidRPr="0006047E" w:rsidRDefault="008B1F2F" w:rsidP="008B1F2F">
                  <w:pPr>
                    <w:spacing w:before="60" w:after="60"/>
                    <w:rPr>
                      <w:rFonts w:cstheme="minorHAnsi"/>
                    </w:rPr>
                  </w:pPr>
                  <w:r w:rsidRPr="0006047E">
                    <w:rPr>
                      <w:rFonts w:cstheme="minorHAnsi"/>
                    </w:rPr>
                    <w:t>Pupils should be taught to use:</w:t>
                  </w:r>
                </w:p>
                <w:p w14:paraId="5E274841" w14:textId="77777777" w:rsidR="008B1F2F" w:rsidRPr="008E7EF6" w:rsidRDefault="008B1F2F" w:rsidP="008B1F2F">
                  <w:pPr>
                    <w:spacing w:before="60" w:after="60"/>
                    <w:rPr>
                      <w:rFonts w:cstheme="minorHAnsi"/>
                      <w:b/>
                      <w:bCs/>
                      <w:color w:val="538135" w:themeColor="accent6" w:themeShade="BF"/>
                    </w:rPr>
                  </w:pPr>
                  <w:r w:rsidRPr="008E7EF6">
                    <w:rPr>
                      <w:rFonts w:cstheme="minorHAnsi"/>
                      <w:b/>
                      <w:bCs/>
                      <w:color w:val="538135" w:themeColor="accent6" w:themeShade="BF"/>
                    </w:rPr>
                    <w:t xml:space="preserve">noun phrases expanded by the addition of modifying adjectives, </w:t>
                  </w:r>
                  <w:proofErr w:type="gramStart"/>
                  <w:r w:rsidRPr="008E7EF6">
                    <w:rPr>
                      <w:rFonts w:cstheme="minorHAnsi"/>
                      <w:b/>
                      <w:bCs/>
                      <w:color w:val="538135" w:themeColor="accent6" w:themeShade="BF"/>
                    </w:rPr>
                    <w:t>nouns</w:t>
                  </w:r>
                  <w:proofErr w:type="gramEnd"/>
                  <w:r w:rsidRPr="008E7EF6">
                    <w:rPr>
                      <w:rFonts w:cstheme="minorHAnsi"/>
                      <w:b/>
                      <w:bCs/>
                      <w:color w:val="538135" w:themeColor="accent6" w:themeShade="BF"/>
                    </w:rPr>
                    <w:t xml:space="preserve"> and preposition phrases (e.g. </w:t>
                  </w:r>
                  <w:r w:rsidRPr="008E7EF6">
                    <w:rPr>
                      <w:rFonts w:cstheme="minorHAnsi"/>
                      <w:b/>
                      <w:bCs/>
                      <w:i/>
                      <w:color w:val="538135" w:themeColor="accent6" w:themeShade="BF"/>
                    </w:rPr>
                    <w:t>the teacher</w:t>
                  </w:r>
                  <w:r w:rsidRPr="008E7EF6">
                    <w:rPr>
                      <w:rFonts w:cstheme="minorHAnsi"/>
                      <w:b/>
                      <w:bCs/>
                      <w:color w:val="538135" w:themeColor="accent6" w:themeShade="BF"/>
                    </w:rPr>
                    <w:t xml:space="preserve"> expanded to </w:t>
                  </w:r>
                  <w:r w:rsidRPr="008E7EF6">
                    <w:rPr>
                      <w:rFonts w:cstheme="minorHAnsi"/>
                      <w:b/>
                      <w:bCs/>
                      <w:i/>
                      <w:color w:val="538135" w:themeColor="accent6" w:themeShade="BF"/>
                    </w:rPr>
                    <w:t>the strict maths teacher with curly hair</w:t>
                  </w:r>
                  <w:r w:rsidRPr="008E7EF6">
                    <w:rPr>
                      <w:rFonts w:cstheme="minorHAnsi"/>
                      <w:b/>
                      <w:bCs/>
                      <w:color w:val="538135" w:themeColor="accent6" w:themeShade="BF"/>
                    </w:rPr>
                    <w:t>) (Y4)</w:t>
                  </w:r>
                </w:p>
                <w:p w14:paraId="240BD7F5" w14:textId="77777777" w:rsidR="008B1F2F" w:rsidRPr="00DF61D3" w:rsidRDefault="008B1F2F" w:rsidP="008B1F2F">
                  <w:pPr>
                    <w:spacing w:before="60" w:after="60"/>
                    <w:rPr>
                      <w:rFonts w:cstheme="minorHAnsi"/>
                      <w:b/>
                      <w:bCs/>
                      <w:color w:val="ED7D31" w:themeColor="accent2"/>
                    </w:rPr>
                  </w:pPr>
                  <w:r w:rsidRPr="00DF61D3">
                    <w:rPr>
                      <w:rFonts w:cstheme="minorHAnsi"/>
                      <w:b/>
                      <w:bCs/>
                      <w:color w:val="ED7D31" w:themeColor="accent2"/>
                    </w:rPr>
                    <w:t xml:space="preserve">introduction to] paragraphs </w:t>
                  </w:r>
                  <w:proofErr w:type="gramStart"/>
                  <w:r w:rsidRPr="00DF61D3">
                    <w:rPr>
                      <w:rFonts w:cstheme="minorHAnsi"/>
                      <w:b/>
                      <w:bCs/>
                      <w:color w:val="ED7D31" w:themeColor="accent2"/>
                    </w:rPr>
                    <w:t>as a way to</w:t>
                  </w:r>
                  <w:proofErr w:type="gramEnd"/>
                  <w:r w:rsidRPr="00DF61D3">
                    <w:rPr>
                      <w:rFonts w:cstheme="minorHAnsi"/>
                      <w:b/>
                      <w:bCs/>
                      <w:color w:val="ED7D31" w:themeColor="accent2"/>
                    </w:rPr>
                    <w:t xml:space="preserve"> group related material (Y3)</w:t>
                  </w:r>
                </w:p>
                <w:p w14:paraId="75688C85" w14:textId="77777777" w:rsidR="008B1F2F" w:rsidRPr="00DF61D3" w:rsidRDefault="008B1F2F" w:rsidP="008B1F2F">
                  <w:pPr>
                    <w:spacing w:before="60" w:after="60"/>
                    <w:rPr>
                      <w:rFonts w:cstheme="minorHAnsi"/>
                      <w:b/>
                      <w:bCs/>
                      <w:color w:val="ED7D31" w:themeColor="accent2"/>
                    </w:rPr>
                  </w:pPr>
                  <w:r w:rsidRPr="00DF61D3">
                    <w:rPr>
                      <w:rFonts w:cstheme="minorHAnsi"/>
                      <w:b/>
                      <w:bCs/>
                      <w:color w:val="ED7D31" w:themeColor="accent2"/>
                    </w:rPr>
                    <w:t>paragraphs to organise ideas around a theme (Y4)</w:t>
                  </w:r>
                </w:p>
                <w:p w14:paraId="46E3C533" w14:textId="77777777" w:rsidR="008B1F2F" w:rsidRDefault="008B1F2F" w:rsidP="008B1F2F">
                  <w:pPr>
                    <w:spacing w:before="60" w:after="60"/>
                    <w:rPr>
                      <w:rFonts w:cstheme="minorHAnsi"/>
                      <w:b/>
                      <w:bCs/>
                      <w:color w:val="ED7D31" w:themeColor="accent2"/>
                    </w:rPr>
                  </w:pPr>
                  <w:r w:rsidRPr="00DF61D3">
                    <w:rPr>
                      <w:rFonts w:cstheme="minorHAnsi"/>
                      <w:b/>
                      <w:bCs/>
                      <w:color w:val="ED7D31" w:themeColor="accent2"/>
                    </w:rPr>
                    <w:t>headings and subheadings to aid presentation (Y3)</w:t>
                  </w:r>
                </w:p>
                <w:p w14:paraId="2B110B2C" w14:textId="77777777" w:rsidR="008B1F2F" w:rsidRPr="00DF61D3" w:rsidRDefault="008B1F2F" w:rsidP="008B1F2F">
                  <w:pPr>
                    <w:spacing w:before="60" w:after="60"/>
                    <w:rPr>
                      <w:rFonts w:cstheme="minorHAnsi"/>
                      <w:b/>
                      <w:bCs/>
                      <w:color w:val="ED7D31" w:themeColor="accent2"/>
                    </w:rPr>
                  </w:pPr>
                </w:p>
                <w:p w14:paraId="47E66210" w14:textId="77777777" w:rsidR="008B1F2F" w:rsidRPr="00D66001" w:rsidRDefault="008B1F2F" w:rsidP="008B1F2F">
                  <w:pPr>
                    <w:spacing w:before="60" w:after="60"/>
                    <w:rPr>
                      <w:rFonts w:cstheme="minorHAnsi"/>
                      <w:b/>
                      <w:bCs/>
                      <w:color w:val="FF0000"/>
                    </w:rPr>
                  </w:pPr>
                  <w:r w:rsidRPr="00D66001">
                    <w:rPr>
                      <w:rFonts w:cstheme="minorHAnsi"/>
                      <w:b/>
                      <w:bCs/>
                      <w:color w:val="FF0000"/>
                    </w:rPr>
                    <w:t xml:space="preserve">Standard English forms for verb inflections instead of local spoken forms </w:t>
                  </w:r>
                  <w:r w:rsidRPr="00D66001">
                    <w:rPr>
                      <w:rFonts w:cstheme="minorHAnsi"/>
                      <w:b/>
                      <w:bCs/>
                      <w:color w:val="FF0000"/>
                    </w:rPr>
                    <w:lastRenderedPageBreak/>
                    <w:t xml:space="preserve">(e.g. </w:t>
                  </w:r>
                  <w:r w:rsidRPr="00D66001">
                    <w:rPr>
                      <w:rFonts w:cstheme="minorHAnsi"/>
                      <w:b/>
                      <w:bCs/>
                      <w:i/>
                      <w:color w:val="FF0000"/>
                    </w:rPr>
                    <w:t>we were</w:t>
                  </w:r>
                  <w:r w:rsidRPr="00D66001">
                    <w:rPr>
                      <w:rFonts w:cstheme="minorHAnsi"/>
                      <w:b/>
                      <w:bCs/>
                      <w:color w:val="FF0000"/>
                    </w:rPr>
                    <w:t xml:space="preserve"> instead of </w:t>
                  </w:r>
                  <w:r w:rsidRPr="00D66001">
                    <w:rPr>
                      <w:rFonts w:cstheme="minorHAnsi"/>
                      <w:b/>
                      <w:bCs/>
                      <w:i/>
                      <w:color w:val="FF0000"/>
                    </w:rPr>
                    <w:t xml:space="preserve">we </w:t>
                  </w:r>
                  <w:proofErr w:type="gramStart"/>
                  <w:r w:rsidRPr="00D66001">
                    <w:rPr>
                      <w:rFonts w:cstheme="minorHAnsi"/>
                      <w:b/>
                      <w:bCs/>
                      <w:i/>
                      <w:color w:val="FF0000"/>
                    </w:rPr>
                    <w:t>was</w:t>
                  </w:r>
                  <w:proofErr w:type="gramEnd"/>
                  <w:r w:rsidRPr="00D66001">
                    <w:rPr>
                      <w:rFonts w:cstheme="minorHAnsi"/>
                      <w:b/>
                      <w:bCs/>
                      <w:color w:val="FF0000"/>
                    </w:rPr>
                    <w:t xml:space="preserve"> or </w:t>
                  </w:r>
                  <w:r w:rsidRPr="00D66001">
                    <w:rPr>
                      <w:rFonts w:cstheme="minorHAnsi"/>
                      <w:b/>
                      <w:bCs/>
                      <w:i/>
                      <w:color w:val="FF0000"/>
                    </w:rPr>
                    <w:t>I did</w:t>
                  </w:r>
                  <w:r w:rsidRPr="00D66001">
                    <w:rPr>
                      <w:rFonts w:cstheme="minorHAnsi"/>
                      <w:b/>
                      <w:bCs/>
                      <w:color w:val="FF0000"/>
                    </w:rPr>
                    <w:t xml:space="preserve"> instead of </w:t>
                  </w:r>
                  <w:r w:rsidRPr="00D66001">
                    <w:rPr>
                      <w:rFonts w:cstheme="minorHAnsi"/>
                      <w:b/>
                      <w:bCs/>
                      <w:i/>
                      <w:color w:val="FF0000"/>
                    </w:rPr>
                    <w:t>I done</w:t>
                  </w:r>
                  <w:r w:rsidRPr="00D66001">
                    <w:rPr>
                      <w:rFonts w:cstheme="minorHAnsi"/>
                      <w:b/>
                      <w:bCs/>
                      <w:color w:val="FF0000"/>
                    </w:rPr>
                    <w:t>) (Y4)</w:t>
                  </w:r>
                </w:p>
                <w:p w14:paraId="6C4CD9CD" w14:textId="77777777" w:rsidR="008B1F2F" w:rsidRPr="0006047E" w:rsidRDefault="008B1F2F" w:rsidP="008B1F2F">
                  <w:pPr>
                    <w:spacing w:before="60" w:after="60"/>
                    <w:rPr>
                      <w:rFonts w:cstheme="minorHAnsi"/>
                      <w:b/>
                    </w:rPr>
                  </w:pPr>
                </w:p>
                <w:p w14:paraId="5B4C6D14" w14:textId="77777777" w:rsidR="008B1F2F" w:rsidRPr="0006047E" w:rsidRDefault="008B1F2F" w:rsidP="008B1F2F">
                  <w:pPr>
                    <w:spacing w:before="60" w:after="60"/>
                    <w:rPr>
                      <w:rFonts w:cstheme="minorHAnsi"/>
                      <w:b/>
                    </w:rPr>
                  </w:pPr>
                  <w:r w:rsidRPr="0006047E">
                    <w:rPr>
                      <w:rFonts w:cstheme="minorHAnsi"/>
                      <w:b/>
                    </w:rPr>
                    <w:t>Terminology</w:t>
                  </w:r>
                </w:p>
                <w:p w14:paraId="1E018FC7" w14:textId="77777777" w:rsidR="008B1F2F" w:rsidRPr="0006047E" w:rsidRDefault="008B1F2F" w:rsidP="008B1F2F">
                  <w:pPr>
                    <w:spacing w:before="60" w:after="60"/>
                    <w:rPr>
                      <w:rFonts w:cstheme="minorHAnsi"/>
                    </w:rPr>
                  </w:pPr>
                  <w:r w:rsidRPr="0006047E">
                    <w:rPr>
                      <w:rFonts w:cstheme="minorHAnsi"/>
                    </w:rPr>
                    <w:t>Y3: adverb, preposition</w:t>
                  </w:r>
                </w:p>
                <w:p w14:paraId="3CF59445" w14:textId="77777777" w:rsidR="008B1F2F" w:rsidRPr="008E6BA2" w:rsidRDefault="008B1F2F" w:rsidP="008B1F2F">
                  <w:pPr>
                    <w:rPr>
                      <w:rFonts w:ascii="Boxes Script new" w:eastAsia="Times New Roman" w:hAnsi="Boxes Script new" w:cstheme="minorHAnsi"/>
                      <w:color w:val="000000"/>
                      <w:sz w:val="32"/>
                      <w:szCs w:val="32"/>
                    </w:rPr>
                  </w:pPr>
                  <w:r w:rsidRPr="0006047E">
                    <w:rPr>
                      <w:rFonts w:cstheme="minorHAnsi"/>
                    </w:rPr>
                    <w:t>Y4: determiner, pronoun, adverbial</w:t>
                  </w:r>
                </w:p>
              </w:tc>
              <w:tc>
                <w:tcPr>
                  <w:tcW w:w="0" w:type="auto"/>
                  <w:shd w:val="clear" w:color="auto" w:fill="FFFFFF" w:themeFill="background1"/>
                </w:tcPr>
                <w:p w14:paraId="3445DFC7" w14:textId="77777777" w:rsidR="008B1F2F" w:rsidRPr="008E6BA2" w:rsidRDefault="008B1F2F" w:rsidP="008B1F2F">
                  <w:pPr>
                    <w:rPr>
                      <w:rFonts w:ascii="Boxes Script new" w:eastAsia="Times New Roman" w:hAnsi="Boxes Script new" w:cstheme="minorHAnsi"/>
                      <w:b/>
                      <w:bCs/>
                      <w:color w:val="000000"/>
                      <w:sz w:val="32"/>
                      <w:szCs w:val="32"/>
                      <w:u w:val="single"/>
                    </w:rPr>
                  </w:pPr>
                  <w:r w:rsidRPr="008E6BA2">
                    <w:rPr>
                      <w:rFonts w:ascii="Boxes Script new" w:eastAsia="Times New Roman" w:hAnsi="Boxes Script new" w:cstheme="minorHAnsi"/>
                      <w:b/>
                      <w:bCs/>
                      <w:color w:val="000000"/>
                      <w:sz w:val="32"/>
                      <w:szCs w:val="32"/>
                      <w:u w:val="single"/>
                    </w:rPr>
                    <w:lastRenderedPageBreak/>
                    <w:t>SPAG</w:t>
                  </w:r>
                </w:p>
                <w:p w14:paraId="77A69E6B" w14:textId="77777777" w:rsidR="008B1F2F" w:rsidRPr="008E6BA2" w:rsidRDefault="008B1F2F" w:rsidP="008B1F2F">
                  <w:pPr>
                    <w:spacing w:before="120"/>
                    <w:rPr>
                      <w:rFonts w:ascii="Boxes Script new" w:hAnsi="Boxes Script new" w:cs="Arial"/>
                      <w:sz w:val="32"/>
                      <w:szCs w:val="32"/>
                    </w:rPr>
                  </w:pPr>
                  <w:r w:rsidRPr="008E6BA2">
                    <w:rPr>
                      <w:rFonts w:ascii="Boxes Script new" w:hAnsi="Boxes Script new" w:cs="Arial"/>
                      <w:sz w:val="32"/>
                      <w:szCs w:val="32"/>
                    </w:rPr>
                    <w:t>Pupils should be taught to:</w:t>
                  </w:r>
                </w:p>
                <w:p w14:paraId="4E1879DD" w14:textId="77777777" w:rsidR="008B1F2F" w:rsidRPr="008E6BA2" w:rsidRDefault="008B1F2F" w:rsidP="008B1F2F">
                  <w:pPr>
                    <w:spacing w:before="120"/>
                    <w:rPr>
                      <w:rFonts w:ascii="Boxes Script new" w:hAnsi="Boxes Script new" w:cs="Arial"/>
                      <w:sz w:val="32"/>
                      <w:szCs w:val="32"/>
                    </w:rPr>
                  </w:pPr>
                  <w:r w:rsidRPr="008E6BA2">
                    <w:rPr>
                      <w:rFonts w:ascii="Boxes Script new" w:hAnsi="Boxes Script new"/>
                      <w:sz w:val="32"/>
                      <w:szCs w:val="32"/>
                    </w:rPr>
                    <w:t>develop their understanding of the concepts set out in English Appendix 2 by:</w:t>
                  </w:r>
                </w:p>
                <w:p w14:paraId="1C07EB07"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cs="Arial"/>
                      <w:sz w:val="32"/>
                      <w:szCs w:val="32"/>
                    </w:rPr>
                    <w:t xml:space="preserve">(revision/extension from Y2) learning how to use familiar punctuation correctly and effectively including </w:t>
                  </w:r>
                  <w:r w:rsidRPr="008E6BA2">
                    <w:rPr>
                      <w:rFonts w:ascii="Boxes Script new" w:hAnsi="Boxes Script new"/>
                      <w:sz w:val="32"/>
                      <w:szCs w:val="32"/>
                    </w:rPr>
                    <w:t xml:space="preserve">commas for </w:t>
                  </w:r>
                  <w:proofErr w:type="gramStart"/>
                  <w:r w:rsidRPr="008E6BA2">
                    <w:rPr>
                      <w:rFonts w:ascii="Boxes Script new" w:hAnsi="Boxes Script new"/>
                      <w:sz w:val="32"/>
                      <w:szCs w:val="32"/>
                    </w:rPr>
                    <w:t>lists</w:t>
                  </w:r>
                  <w:proofErr w:type="gramEnd"/>
                </w:p>
                <w:p w14:paraId="76D039EA" w14:textId="77777777" w:rsidR="008B1F2F" w:rsidRPr="00EB4014" w:rsidRDefault="008B1F2F" w:rsidP="008B1F2F">
                  <w:pPr>
                    <w:spacing w:before="120"/>
                    <w:rPr>
                      <w:rFonts w:ascii="Boxes Script new" w:hAnsi="Boxes Script new" w:cs="Arial"/>
                      <w:b/>
                      <w:bCs/>
                      <w:color w:val="1F3864" w:themeColor="accent1" w:themeShade="80"/>
                      <w:sz w:val="32"/>
                      <w:szCs w:val="32"/>
                    </w:rPr>
                  </w:pPr>
                  <w:r w:rsidRPr="00EB4014">
                    <w:rPr>
                      <w:rFonts w:ascii="Boxes Script new" w:hAnsi="Boxes Script new" w:cs="Arial"/>
                      <w:b/>
                      <w:bCs/>
                      <w:color w:val="1F3864" w:themeColor="accent1" w:themeShade="80"/>
                      <w:sz w:val="32"/>
                      <w:szCs w:val="32"/>
                    </w:rPr>
                    <w:t>Pupils should be taught to use:</w:t>
                  </w:r>
                </w:p>
                <w:p w14:paraId="2D4AC610" w14:textId="77777777" w:rsidR="008B1F2F" w:rsidRPr="001B5379" w:rsidRDefault="008B1F2F" w:rsidP="008B1F2F">
                  <w:pPr>
                    <w:spacing w:before="120"/>
                    <w:rPr>
                      <w:rFonts w:ascii="Boxes Script new" w:hAnsi="Boxes Script new"/>
                      <w:b/>
                      <w:bCs/>
                      <w:color w:val="1F3864" w:themeColor="accent1" w:themeShade="80"/>
                      <w:sz w:val="32"/>
                      <w:szCs w:val="32"/>
                    </w:rPr>
                  </w:pPr>
                  <w:r w:rsidRPr="001B5379">
                    <w:rPr>
                      <w:rFonts w:ascii="Boxes Script new" w:hAnsi="Boxes Script new"/>
                      <w:b/>
                      <w:bCs/>
                      <w:color w:val="1F3864" w:themeColor="accent1" w:themeShade="80"/>
                      <w:sz w:val="32"/>
                      <w:szCs w:val="32"/>
                    </w:rPr>
                    <w:t xml:space="preserve">noun phrases expanded by the addition of modifying adjectives, </w:t>
                  </w:r>
                  <w:proofErr w:type="gramStart"/>
                  <w:r w:rsidRPr="001B5379">
                    <w:rPr>
                      <w:rFonts w:ascii="Boxes Script new" w:hAnsi="Boxes Script new"/>
                      <w:b/>
                      <w:bCs/>
                      <w:color w:val="1F3864" w:themeColor="accent1" w:themeShade="80"/>
                      <w:sz w:val="32"/>
                      <w:szCs w:val="32"/>
                    </w:rPr>
                    <w:t>nouns</w:t>
                  </w:r>
                  <w:proofErr w:type="gramEnd"/>
                  <w:r w:rsidRPr="001B5379">
                    <w:rPr>
                      <w:rFonts w:ascii="Boxes Script new" w:hAnsi="Boxes Script new"/>
                      <w:b/>
                      <w:bCs/>
                      <w:color w:val="1F3864" w:themeColor="accent1" w:themeShade="80"/>
                      <w:sz w:val="32"/>
                      <w:szCs w:val="32"/>
                    </w:rPr>
                    <w:t xml:space="preserve"> and preposition phrases (e.g. </w:t>
                  </w:r>
                  <w:r w:rsidRPr="001B5379">
                    <w:rPr>
                      <w:rFonts w:ascii="Boxes Script new" w:hAnsi="Boxes Script new"/>
                      <w:b/>
                      <w:bCs/>
                      <w:i/>
                      <w:color w:val="1F3864" w:themeColor="accent1" w:themeShade="80"/>
                      <w:sz w:val="32"/>
                      <w:szCs w:val="32"/>
                    </w:rPr>
                    <w:t>the teacher</w:t>
                  </w:r>
                  <w:r w:rsidRPr="001B5379">
                    <w:rPr>
                      <w:rFonts w:ascii="Boxes Script new" w:hAnsi="Boxes Script new"/>
                      <w:b/>
                      <w:bCs/>
                      <w:color w:val="1F3864" w:themeColor="accent1" w:themeShade="80"/>
                      <w:sz w:val="32"/>
                      <w:szCs w:val="32"/>
                    </w:rPr>
                    <w:t xml:space="preserve"> expanded to </w:t>
                  </w:r>
                  <w:r w:rsidRPr="001B5379">
                    <w:rPr>
                      <w:rFonts w:ascii="Boxes Script new" w:hAnsi="Boxes Script new"/>
                      <w:b/>
                      <w:bCs/>
                      <w:i/>
                      <w:color w:val="1F3864" w:themeColor="accent1" w:themeShade="80"/>
                      <w:sz w:val="32"/>
                      <w:szCs w:val="32"/>
                    </w:rPr>
                    <w:t>the strict maths teacher with curly hair</w:t>
                  </w:r>
                  <w:r w:rsidRPr="001B5379">
                    <w:rPr>
                      <w:rFonts w:ascii="Boxes Script new" w:hAnsi="Boxes Script new"/>
                      <w:b/>
                      <w:bCs/>
                      <w:color w:val="1F3864" w:themeColor="accent1" w:themeShade="80"/>
                      <w:sz w:val="32"/>
                      <w:szCs w:val="32"/>
                    </w:rPr>
                    <w:t>) (Y4)</w:t>
                  </w:r>
                </w:p>
                <w:p w14:paraId="289D17A0" w14:textId="77777777" w:rsidR="008B1F2F" w:rsidRPr="008E6BA2" w:rsidRDefault="008B1F2F" w:rsidP="008B1F2F">
                  <w:pPr>
                    <w:spacing w:before="120"/>
                    <w:rPr>
                      <w:rFonts w:ascii="Boxes Script new" w:hAnsi="Boxes Script new" w:cs="Arial"/>
                      <w:b/>
                      <w:sz w:val="32"/>
                      <w:szCs w:val="32"/>
                    </w:rPr>
                  </w:pPr>
                </w:p>
                <w:p w14:paraId="2DA0175D" w14:textId="77777777" w:rsidR="008B1F2F" w:rsidRPr="008E6BA2" w:rsidRDefault="008B1F2F" w:rsidP="008B1F2F">
                  <w:pPr>
                    <w:spacing w:before="120"/>
                    <w:rPr>
                      <w:rFonts w:ascii="Boxes Script new" w:hAnsi="Boxes Script new" w:cs="Arial"/>
                      <w:b/>
                      <w:sz w:val="32"/>
                      <w:szCs w:val="32"/>
                    </w:rPr>
                  </w:pPr>
                  <w:r w:rsidRPr="008E6BA2">
                    <w:rPr>
                      <w:rFonts w:ascii="Boxes Script new" w:hAnsi="Boxes Script new" w:cs="Arial"/>
                      <w:b/>
                      <w:sz w:val="32"/>
                      <w:szCs w:val="32"/>
                    </w:rPr>
                    <w:t>Terminology</w:t>
                  </w:r>
                </w:p>
                <w:p w14:paraId="71AD1423"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t xml:space="preserve">Revision from Y2: noun, noun phrase </w:t>
                  </w:r>
                </w:p>
                <w:p w14:paraId="17EA7C40"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t>Y3: preposition</w:t>
                  </w:r>
                </w:p>
                <w:p w14:paraId="19AD6EB5"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lastRenderedPageBreak/>
                    <w:t>Y4: determiner</w:t>
                  </w:r>
                </w:p>
                <w:p w14:paraId="2D7CC5DC" w14:textId="77777777" w:rsidR="008B1F2F" w:rsidRPr="008E6BA2" w:rsidRDefault="008B1F2F" w:rsidP="008B1F2F">
                  <w:pPr>
                    <w:rPr>
                      <w:rFonts w:ascii="Boxes Script new" w:eastAsia="Times New Roman" w:hAnsi="Boxes Script new" w:cstheme="minorHAnsi"/>
                      <w:color w:val="000000"/>
                      <w:sz w:val="32"/>
                      <w:szCs w:val="32"/>
                    </w:rPr>
                  </w:pPr>
                </w:p>
              </w:tc>
              <w:tc>
                <w:tcPr>
                  <w:tcW w:w="0" w:type="auto"/>
                  <w:shd w:val="clear" w:color="auto" w:fill="FFFFFF" w:themeFill="background1"/>
                </w:tcPr>
                <w:p w14:paraId="26BF53ED"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SPAG</w:t>
                  </w:r>
                </w:p>
                <w:p w14:paraId="15037E1F"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Pupils should be taught to:</w:t>
                  </w:r>
                </w:p>
                <w:p w14:paraId="420A28A1" w14:textId="77777777" w:rsidR="008B1F2F" w:rsidRPr="000672E8" w:rsidRDefault="008B1F2F" w:rsidP="008B1F2F">
                  <w:pPr>
                    <w:spacing w:before="60" w:after="60"/>
                    <w:rPr>
                      <w:rFonts w:ascii="Boxes Script new" w:hAnsi="Boxes Script new" w:cstheme="minorHAnsi"/>
                      <w:b/>
                      <w:bCs/>
                      <w:color w:val="1F3864" w:themeColor="accent1" w:themeShade="80"/>
                      <w:sz w:val="32"/>
                      <w:szCs w:val="32"/>
                    </w:rPr>
                  </w:pPr>
                  <w:r w:rsidRPr="000672E8">
                    <w:rPr>
                      <w:rFonts w:ascii="Boxes Script new" w:hAnsi="Boxes Script new" w:cstheme="minorHAnsi"/>
                      <w:b/>
                      <w:bCs/>
                      <w:color w:val="1F3864" w:themeColor="accent1" w:themeShade="80"/>
                      <w:sz w:val="32"/>
                      <w:szCs w:val="32"/>
                    </w:rPr>
                    <w:t>develop their understanding of the concepts set out in English Appendix 2 by:</w:t>
                  </w:r>
                </w:p>
                <w:p w14:paraId="1AC57943" w14:textId="77777777" w:rsidR="008B1F2F" w:rsidRPr="00AA2ADE" w:rsidRDefault="008B1F2F" w:rsidP="008B1F2F">
                  <w:pPr>
                    <w:spacing w:before="60" w:after="60"/>
                    <w:rPr>
                      <w:rFonts w:ascii="Boxes Script new" w:hAnsi="Boxes Script new" w:cstheme="minorHAnsi"/>
                      <w:b/>
                      <w:bCs/>
                      <w:color w:val="1F3864" w:themeColor="accent1" w:themeShade="80"/>
                      <w:sz w:val="32"/>
                      <w:szCs w:val="32"/>
                    </w:rPr>
                  </w:pPr>
                  <w:r w:rsidRPr="00AA2ADE">
                    <w:rPr>
                      <w:rFonts w:ascii="Boxes Script new" w:hAnsi="Boxes Script new" w:cstheme="minorHAnsi"/>
                      <w:b/>
                      <w:bCs/>
                      <w:color w:val="1F3864" w:themeColor="accent1" w:themeShade="80"/>
                      <w:sz w:val="32"/>
                      <w:szCs w:val="32"/>
                    </w:rPr>
                    <w:t xml:space="preserve">prepositions (e.g. </w:t>
                  </w:r>
                  <w:r w:rsidRPr="00AA2ADE">
                    <w:rPr>
                      <w:rFonts w:ascii="Boxes Script new" w:hAnsi="Boxes Script new" w:cstheme="minorHAnsi"/>
                      <w:b/>
                      <w:bCs/>
                      <w:i/>
                      <w:color w:val="1F3864" w:themeColor="accent1" w:themeShade="80"/>
                      <w:sz w:val="32"/>
                      <w:szCs w:val="32"/>
                    </w:rPr>
                    <w:t>before, after, during, in, because of</w:t>
                  </w:r>
                  <w:r w:rsidRPr="00AA2ADE">
                    <w:rPr>
                      <w:rFonts w:ascii="Boxes Script new" w:hAnsi="Boxes Script new" w:cstheme="minorHAnsi"/>
                      <w:b/>
                      <w:bCs/>
                      <w:color w:val="1F3864" w:themeColor="accent1" w:themeShade="80"/>
                      <w:sz w:val="32"/>
                      <w:szCs w:val="32"/>
                    </w:rPr>
                    <w:t>) to express time, place and cause (Y3)</w:t>
                  </w:r>
                </w:p>
                <w:p w14:paraId="24C9D1D6" w14:textId="77777777" w:rsidR="008B1F2F" w:rsidRPr="00A75D91" w:rsidRDefault="008B1F2F" w:rsidP="008B1F2F">
                  <w:pPr>
                    <w:spacing w:before="60" w:after="60"/>
                    <w:rPr>
                      <w:rFonts w:ascii="Boxes Script new" w:hAnsi="Boxes Script new" w:cstheme="minorHAnsi"/>
                      <w:b/>
                      <w:bCs/>
                      <w:color w:val="1F3864" w:themeColor="accent1" w:themeShade="80"/>
                      <w:sz w:val="32"/>
                      <w:szCs w:val="32"/>
                    </w:rPr>
                  </w:pPr>
                  <w:r w:rsidRPr="00A75D91">
                    <w:rPr>
                      <w:rFonts w:ascii="Boxes Script new" w:hAnsi="Boxes Script new" w:cstheme="minorHAnsi"/>
                      <w:b/>
                      <w:bCs/>
                      <w:color w:val="1F3864" w:themeColor="accent1" w:themeShade="80"/>
                      <w:sz w:val="32"/>
                      <w:szCs w:val="32"/>
                    </w:rPr>
                    <w:t>using fronted adverbials (Y4)</w:t>
                  </w:r>
                </w:p>
                <w:p w14:paraId="6D83D80E"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indicate grammatical and other features by:</w:t>
                  </w:r>
                </w:p>
                <w:p w14:paraId="76047EB4" w14:textId="77777777" w:rsidR="008B1F2F" w:rsidRPr="00EB4014" w:rsidRDefault="008B1F2F" w:rsidP="008B1F2F">
                  <w:pPr>
                    <w:spacing w:before="60" w:after="60"/>
                    <w:rPr>
                      <w:rFonts w:ascii="Boxes Script new" w:hAnsi="Boxes Script new" w:cstheme="minorHAnsi"/>
                      <w:b/>
                      <w:bCs/>
                      <w:color w:val="1F3864" w:themeColor="accent1" w:themeShade="80"/>
                      <w:sz w:val="32"/>
                      <w:szCs w:val="32"/>
                    </w:rPr>
                  </w:pPr>
                  <w:r w:rsidRPr="00EB4014">
                    <w:rPr>
                      <w:rFonts w:ascii="Boxes Script new" w:hAnsi="Boxes Script new" w:cstheme="minorHAnsi"/>
                      <w:b/>
                      <w:bCs/>
                      <w:color w:val="1F3864" w:themeColor="accent1" w:themeShade="80"/>
                      <w:sz w:val="32"/>
                      <w:szCs w:val="32"/>
                    </w:rPr>
                    <w:t>using commas after fronted adverbials (Y4)</w:t>
                  </w:r>
                </w:p>
                <w:p w14:paraId="257DB5B4" w14:textId="77777777" w:rsidR="008B1F2F" w:rsidRPr="00164BE1" w:rsidRDefault="008B1F2F" w:rsidP="008B1F2F">
                  <w:pPr>
                    <w:spacing w:before="60" w:after="60"/>
                    <w:rPr>
                      <w:rFonts w:ascii="Boxes Script new" w:hAnsi="Boxes Script new" w:cstheme="minorHAnsi"/>
                      <w:sz w:val="32"/>
                      <w:szCs w:val="32"/>
                    </w:rPr>
                  </w:pPr>
                  <w:r w:rsidRPr="00164BE1">
                    <w:rPr>
                      <w:rFonts w:ascii="Boxes Script new" w:hAnsi="Boxes Script new" w:cstheme="minorHAnsi"/>
                      <w:sz w:val="32"/>
                      <w:szCs w:val="32"/>
                    </w:rPr>
                    <w:t>Pupils should be taught to use:</w:t>
                  </w:r>
                </w:p>
                <w:p w14:paraId="62B08D09" w14:textId="77777777" w:rsidR="008B1F2F" w:rsidRPr="00164BE1" w:rsidRDefault="008B1F2F" w:rsidP="008B1F2F">
                  <w:pPr>
                    <w:spacing w:before="60" w:after="60"/>
                    <w:rPr>
                      <w:rFonts w:ascii="Boxes Script new" w:hAnsi="Boxes Script new" w:cstheme="minorHAnsi"/>
                      <w:b/>
                      <w:bCs/>
                      <w:color w:val="7030A0"/>
                      <w:sz w:val="32"/>
                      <w:szCs w:val="32"/>
                    </w:rPr>
                  </w:pPr>
                  <w:r w:rsidRPr="00164BE1">
                    <w:rPr>
                      <w:rFonts w:ascii="Boxes Script new" w:hAnsi="Boxes Script new" w:cstheme="minorHAnsi"/>
                      <w:b/>
                      <w:bCs/>
                      <w:color w:val="7030A0"/>
                      <w:sz w:val="32"/>
                      <w:szCs w:val="32"/>
                    </w:rPr>
                    <w:t xml:space="preserve">noun phrases expanded by the </w:t>
                  </w:r>
                  <w:r w:rsidRPr="00164BE1">
                    <w:rPr>
                      <w:rFonts w:ascii="Boxes Script new" w:hAnsi="Boxes Script new" w:cstheme="minorHAnsi"/>
                      <w:b/>
                      <w:bCs/>
                      <w:color w:val="7030A0"/>
                      <w:sz w:val="32"/>
                      <w:szCs w:val="32"/>
                    </w:rPr>
                    <w:lastRenderedPageBreak/>
                    <w:t xml:space="preserve">addition of modifying adjectives, </w:t>
                  </w:r>
                  <w:proofErr w:type="gramStart"/>
                  <w:r w:rsidRPr="00164BE1">
                    <w:rPr>
                      <w:rFonts w:ascii="Boxes Script new" w:hAnsi="Boxes Script new" w:cstheme="minorHAnsi"/>
                      <w:b/>
                      <w:bCs/>
                      <w:color w:val="7030A0"/>
                      <w:sz w:val="32"/>
                      <w:szCs w:val="32"/>
                    </w:rPr>
                    <w:t>nouns</w:t>
                  </w:r>
                  <w:proofErr w:type="gramEnd"/>
                  <w:r w:rsidRPr="00164BE1">
                    <w:rPr>
                      <w:rFonts w:ascii="Boxes Script new" w:hAnsi="Boxes Script new" w:cstheme="minorHAnsi"/>
                      <w:b/>
                      <w:bCs/>
                      <w:color w:val="7030A0"/>
                      <w:sz w:val="32"/>
                      <w:szCs w:val="32"/>
                    </w:rPr>
                    <w:t xml:space="preserve"> and preposition phrases (e.g. </w:t>
                  </w:r>
                  <w:r w:rsidRPr="00164BE1">
                    <w:rPr>
                      <w:rFonts w:ascii="Boxes Script new" w:hAnsi="Boxes Script new" w:cstheme="minorHAnsi"/>
                      <w:b/>
                      <w:bCs/>
                      <w:i/>
                      <w:color w:val="7030A0"/>
                      <w:sz w:val="32"/>
                      <w:szCs w:val="32"/>
                    </w:rPr>
                    <w:t>the teacher</w:t>
                  </w:r>
                  <w:r w:rsidRPr="00164BE1">
                    <w:rPr>
                      <w:rFonts w:ascii="Boxes Script new" w:hAnsi="Boxes Script new" w:cstheme="minorHAnsi"/>
                      <w:b/>
                      <w:bCs/>
                      <w:color w:val="7030A0"/>
                      <w:sz w:val="32"/>
                      <w:szCs w:val="32"/>
                    </w:rPr>
                    <w:t xml:space="preserve"> expanded to </w:t>
                  </w:r>
                  <w:r w:rsidRPr="00164BE1">
                    <w:rPr>
                      <w:rFonts w:ascii="Boxes Script new" w:hAnsi="Boxes Script new" w:cstheme="minorHAnsi"/>
                      <w:b/>
                      <w:bCs/>
                      <w:i/>
                      <w:color w:val="7030A0"/>
                      <w:sz w:val="32"/>
                      <w:szCs w:val="32"/>
                    </w:rPr>
                    <w:t>the strict maths teacher with curly hair</w:t>
                  </w:r>
                  <w:r w:rsidRPr="00164BE1">
                    <w:rPr>
                      <w:rFonts w:ascii="Boxes Script new" w:hAnsi="Boxes Script new" w:cstheme="minorHAnsi"/>
                      <w:b/>
                      <w:bCs/>
                      <w:color w:val="7030A0"/>
                      <w:sz w:val="32"/>
                      <w:szCs w:val="32"/>
                    </w:rPr>
                    <w:t>) (Y4)</w:t>
                  </w:r>
                </w:p>
                <w:p w14:paraId="2A1F7986" w14:textId="77777777" w:rsidR="008B1F2F" w:rsidRPr="00AB4D78" w:rsidRDefault="008B1F2F" w:rsidP="008B1F2F">
                  <w:pPr>
                    <w:spacing w:before="60" w:after="60"/>
                    <w:rPr>
                      <w:rFonts w:ascii="Boxes Script new" w:hAnsi="Boxes Script new" w:cstheme="minorHAnsi"/>
                      <w:b/>
                      <w:bCs/>
                      <w:color w:val="1F3864" w:themeColor="accent1" w:themeShade="80"/>
                      <w:sz w:val="32"/>
                      <w:szCs w:val="32"/>
                    </w:rPr>
                  </w:pPr>
                </w:p>
                <w:p w14:paraId="1485C8B3" w14:textId="77777777" w:rsidR="008B1F2F" w:rsidRPr="008E6BA2" w:rsidRDefault="008B1F2F" w:rsidP="008B1F2F">
                  <w:pPr>
                    <w:spacing w:before="60" w:after="60"/>
                    <w:rPr>
                      <w:rFonts w:ascii="Boxes Script new" w:hAnsi="Boxes Script new" w:cstheme="minorHAnsi"/>
                      <w:b/>
                      <w:sz w:val="32"/>
                      <w:szCs w:val="32"/>
                    </w:rPr>
                  </w:pPr>
                  <w:r w:rsidRPr="008E6BA2">
                    <w:rPr>
                      <w:rFonts w:ascii="Boxes Script new" w:hAnsi="Boxes Script new" w:cstheme="minorHAnsi"/>
                      <w:b/>
                      <w:sz w:val="32"/>
                      <w:szCs w:val="32"/>
                    </w:rPr>
                    <w:t>Terminology</w:t>
                  </w:r>
                </w:p>
                <w:p w14:paraId="6B712549"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Y3: preposition, conjunction, clause, subordinate clause, </w:t>
                  </w:r>
                </w:p>
                <w:p w14:paraId="6EB04C71"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Y4: adverbial</w:t>
                  </w:r>
                </w:p>
                <w:p w14:paraId="7C716CAE" w14:textId="77777777" w:rsidR="008B1F2F" w:rsidRPr="008E6BA2" w:rsidRDefault="008B1F2F" w:rsidP="008B1F2F">
                  <w:pPr>
                    <w:rPr>
                      <w:rFonts w:ascii="Boxes Script new" w:hAnsi="Boxes Script new" w:cstheme="minorHAnsi"/>
                      <w:color w:val="000000"/>
                      <w:sz w:val="32"/>
                      <w:szCs w:val="32"/>
                      <w:shd w:val="clear" w:color="auto" w:fill="FFFFFF"/>
                    </w:rPr>
                  </w:pPr>
                </w:p>
              </w:tc>
              <w:tc>
                <w:tcPr>
                  <w:tcW w:w="0" w:type="auto"/>
                  <w:shd w:val="clear" w:color="auto" w:fill="FFFFFF" w:themeFill="background1"/>
                </w:tcPr>
                <w:p w14:paraId="26634320" w14:textId="77777777" w:rsidR="008B1F2F" w:rsidRPr="00506733" w:rsidRDefault="008B1F2F" w:rsidP="008B1F2F">
                  <w:pPr>
                    <w:rPr>
                      <w:rFonts w:cs="Arial"/>
                      <w:b/>
                    </w:rPr>
                  </w:pPr>
                  <w:r>
                    <w:rPr>
                      <w:rFonts w:cs="Arial"/>
                      <w:b/>
                    </w:rPr>
                    <w:lastRenderedPageBreak/>
                    <w:t>SPAG</w:t>
                  </w:r>
                </w:p>
                <w:p w14:paraId="4912FC77" w14:textId="77777777" w:rsidR="008B1F2F" w:rsidRPr="00AA2ADE" w:rsidRDefault="008B1F2F" w:rsidP="008B1F2F">
                  <w:pPr>
                    <w:rPr>
                      <w:b/>
                      <w:bCs/>
                      <w:color w:val="7030A0"/>
                    </w:rPr>
                  </w:pPr>
                  <w:r w:rsidRPr="00AA2ADE">
                    <w:rPr>
                      <w:b/>
                      <w:bCs/>
                      <w:color w:val="7030A0"/>
                    </w:rPr>
                    <w:t xml:space="preserve">Using conjunctions, adverbs and prepositions to express time, </w:t>
                  </w:r>
                  <w:proofErr w:type="gramStart"/>
                  <w:r w:rsidRPr="00AA2ADE">
                    <w:rPr>
                      <w:b/>
                      <w:bCs/>
                      <w:color w:val="7030A0"/>
                    </w:rPr>
                    <w:t>place</w:t>
                  </w:r>
                  <w:proofErr w:type="gramEnd"/>
                  <w:r w:rsidRPr="00AA2ADE">
                    <w:rPr>
                      <w:b/>
                      <w:bCs/>
                      <w:color w:val="7030A0"/>
                    </w:rPr>
                    <w:t xml:space="preserve"> and cause (Y3)</w:t>
                  </w:r>
                </w:p>
                <w:p w14:paraId="786C32E6" w14:textId="77777777" w:rsidR="008B1F2F" w:rsidRPr="00AA2ADE" w:rsidRDefault="008B1F2F" w:rsidP="008B1F2F">
                  <w:pPr>
                    <w:rPr>
                      <w:b/>
                      <w:bCs/>
                      <w:color w:val="7030A0"/>
                    </w:rPr>
                  </w:pPr>
                  <w:r w:rsidRPr="00AA2ADE">
                    <w:rPr>
                      <w:b/>
                      <w:bCs/>
                      <w:color w:val="7030A0"/>
                    </w:rPr>
                    <w:t>Using fronted adverbials (Y4)</w:t>
                  </w:r>
                </w:p>
                <w:p w14:paraId="69E9A14E" w14:textId="77777777" w:rsidR="008B1F2F" w:rsidRPr="00AA2ADE" w:rsidRDefault="008B1F2F" w:rsidP="008B1F2F">
                  <w:pPr>
                    <w:rPr>
                      <w:b/>
                      <w:bCs/>
                      <w:color w:val="7030A0"/>
                    </w:rPr>
                  </w:pPr>
                  <w:r w:rsidRPr="00AA2ADE">
                    <w:rPr>
                      <w:b/>
                      <w:bCs/>
                      <w:color w:val="7030A0"/>
                    </w:rPr>
                    <w:t>Using commas after fronted adverbials (Y4)</w:t>
                  </w:r>
                </w:p>
                <w:p w14:paraId="42DE2200" w14:textId="77777777" w:rsidR="008B1F2F" w:rsidRPr="00AA2ADE" w:rsidRDefault="008B1F2F" w:rsidP="008B1F2F">
                  <w:pPr>
                    <w:rPr>
                      <w:color w:val="7030A0"/>
                    </w:rPr>
                  </w:pPr>
                </w:p>
                <w:p w14:paraId="5ECB2CB8" w14:textId="77777777" w:rsidR="008B1F2F" w:rsidRPr="00AA2ADE" w:rsidRDefault="008B1F2F" w:rsidP="008B1F2F">
                  <w:pPr>
                    <w:rPr>
                      <w:b/>
                      <w:bCs/>
                      <w:color w:val="7030A0"/>
                    </w:rPr>
                  </w:pPr>
                  <w:r w:rsidRPr="00AA2ADE">
                    <w:rPr>
                      <w:b/>
                      <w:bCs/>
                      <w:color w:val="7030A0"/>
                    </w:rPr>
                    <w:t xml:space="preserve">Noun phrases expanded by the addition of modifying adjectives, </w:t>
                  </w:r>
                  <w:proofErr w:type="gramStart"/>
                  <w:r w:rsidRPr="00AA2ADE">
                    <w:rPr>
                      <w:b/>
                      <w:bCs/>
                      <w:color w:val="7030A0"/>
                    </w:rPr>
                    <w:t>nouns</w:t>
                  </w:r>
                  <w:proofErr w:type="gramEnd"/>
                  <w:r w:rsidRPr="00AA2ADE">
                    <w:rPr>
                      <w:b/>
                      <w:bCs/>
                      <w:color w:val="7030A0"/>
                    </w:rPr>
                    <w:t xml:space="preserve"> and preposition phrases </w:t>
                  </w:r>
                  <w:proofErr w:type="spellStart"/>
                  <w:r w:rsidRPr="00AA2ADE">
                    <w:rPr>
                      <w:b/>
                      <w:bCs/>
                      <w:color w:val="7030A0"/>
                    </w:rPr>
                    <w:t>eg</w:t>
                  </w:r>
                  <w:proofErr w:type="spellEnd"/>
                  <w:r w:rsidRPr="00AA2ADE">
                    <w:rPr>
                      <w:b/>
                      <w:bCs/>
                      <w:color w:val="7030A0"/>
                    </w:rPr>
                    <w:t xml:space="preserve"> the teacher expanded to the strict maths teacher with the curly hair) (Y4)</w:t>
                  </w:r>
                </w:p>
                <w:p w14:paraId="337F7D10" w14:textId="77777777" w:rsidR="008B1F2F" w:rsidRPr="00506733" w:rsidRDefault="008B1F2F" w:rsidP="008B1F2F">
                  <w:pPr>
                    <w:rPr>
                      <w:rFonts w:cs="Arial"/>
                      <w:b/>
                    </w:rPr>
                  </w:pPr>
                  <w:r w:rsidRPr="00506733">
                    <w:rPr>
                      <w:rFonts w:cs="Arial"/>
                      <w:b/>
                    </w:rPr>
                    <w:t>Terminology</w:t>
                  </w:r>
                </w:p>
                <w:p w14:paraId="3CEDB012" w14:textId="77777777" w:rsidR="008B1F2F" w:rsidRPr="00506733" w:rsidRDefault="008B1F2F" w:rsidP="008B1F2F">
                  <w:pPr>
                    <w:spacing w:line="276" w:lineRule="auto"/>
                    <w:rPr>
                      <w:rFonts w:eastAsia="Calibri" w:cs="Arial"/>
                    </w:rPr>
                  </w:pPr>
                  <w:r w:rsidRPr="00506733">
                    <w:rPr>
                      <w:rFonts w:eastAsia="Calibri" w:cs="Arial"/>
                    </w:rPr>
                    <w:t>Y3: adverb, preposition, clause, subordinate clause, Y4: adverbial</w:t>
                  </w:r>
                </w:p>
                <w:p w14:paraId="0588738A" w14:textId="77777777" w:rsidR="008B1F2F" w:rsidRPr="00C61A03" w:rsidRDefault="008B1F2F" w:rsidP="008B1F2F">
                  <w:pPr>
                    <w:spacing w:before="60" w:after="60"/>
                    <w:rPr>
                      <w:rFonts w:ascii="Boxes Script new" w:hAnsi="Boxes Script new" w:cstheme="minorHAnsi"/>
                      <w:color w:val="000000"/>
                      <w:sz w:val="36"/>
                      <w:szCs w:val="36"/>
                      <w:shd w:val="clear" w:color="auto" w:fill="FFFFFF"/>
                    </w:rPr>
                  </w:pPr>
                </w:p>
              </w:tc>
              <w:tc>
                <w:tcPr>
                  <w:tcW w:w="0" w:type="auto"/>
                  <w:shd w:val="clear" w:color="auto" w:fill="FFFFFF" w:themeFill="background1"/>
                </w:tcPr>
                <w:p w14:paraId="5EC5362B" w14:textId="77777777" w:rsidR="008B1F2F" w:rsidRPr="008E6BA2" w:rsidRDefault="008B1F2F" w:rsidP="008B1F2F">
                  <w:pPr>
                    <w:rPr>
                      <w:rFonts w:ascii="Boxes Script new" w:hAnsi="Boxes Script new" w:cstheme="minorHAnsi"/>
                      <w:b/>
                      <w:bCs/>
                      <w:color w:val="000000"/>
                      <w:sz w:val="32"/>
                      <w:szCs w:val="32"/>
                      <w:u w:val="single"/>
                      <w:shd w:val="clear" w:color="auto" w:fill="FFFFFF"/>
                    </w:rPr>
                  </w:pPr>
                  <w:r w:rsidRPr="008E6BA2">
                    <w:rPr>
                      <w:rFonts w:ascii="Boxes Script new" w:hAnsi="Boxes Script new" w:cstheme="minorHAnsi"/>
                      <w:b/>
                      <w:bCs/>
                      <w:color w:val="000000"/>
                      <w:sz w:val="32"/>
                      <w:szCs w:val="32"/>
                      <w:u w:val="single"/>
                      <w:shd w:val="clear" w:color="auto" w:fill="FFFFFF"/>
                    </w:rPr>
                    <w:lastRenderedPageBreak/>
                    <w:t>SPAG</w:t>
                  </w:r>
                </w:p>
                <w:p w14:paraId="4EBC02EF" w14:textId="77777777" w:rsidR="008B1F2F" w:rsidRPr="008E6BA2" w:rsidRDefault="008B1F2F" w:rsidP="008B1F2F">
                  <w:pPr>
                    <w:ind w:left="360"/>
                    <w:rPr>
                      <w:rFonts w:ascii="Boxes Script new" w:hAnsi="Boxes Script new" w:cstheme="minorHAnsi"/>
                      <w:color w:val="000000"/>
                      <w:sz w:val="32"/>
                      <w:szCs w:val="32"/>
                      <w:shd w:val="clear" w:color="auto" w:fill="FFFFFF"/>
                    </w:rPr>
                  </w:pPr>
                  <w:r w:rsidRPr="008E6BA2">
                    <w:rPr>
                      <w:rFonts w:ascii="Boxes Script new" w:hAnsi="Boxes Script new" w:cstheme="minorHAnsi"/>
                      <w:color w:val="000000"/>
                      <w:sz w:val="32"/>
                      <w:szCs w:val="32"/>
                      <w:shd w:val="clear" w:color="auto" w:fill="FFFFFF"/>
                    </w:rPr>
                    <w:t>N/A</w:t>
                  </w:r>
                </w:p>
              </w:tc>
            </w:tr>
            <w:tr w:rsidR="008B1F2F" w:rsidRPr="008E6BA2" w14:paraId="6B1EF73F" w14:textId="77777777" w:rsidTr="001B7BD1">
              <w:trPr>
                <w:trHeight w:val="279"/>
              </w:trPr>
              <w:tc>
                <w:tcPr>
                  <w:tcW w:w="0" w:type="auto"/>
                  <w:shd w:val="clear" w:color="auto" w:fill="FFFFFF" w:themeFill="background1"/>
                </w:tcPr>
                <w:p w14:paraId="55499B59"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Writing</w:t>
                  </w:r>
                </w:p>
                <w:p w14:paraId="03D97FD9" w14:textId="77777777" w:rsidR="008B1F2F" w:rsidRPr="008E6BA2" w:rsidRDefault="008B1F2F" w:rsidP="008B1F2F">
                  <w:pPr>
                    <w:spacing w:before="60" w:after="60"/>
                    <w:rPr>
                      <w:rFonts w:ascii="Boxes Script new" w:hAnsi="Boxes Script new" w:cstheme="minorHAnsi"/>
                      <w:b/>
                      <w:sz w:val="32"/>
                      <w:szCs w:val="32"/>
                    </w:rPr>
                  </w:pPr>
                  <w:r w:rsidRPr="008E6BA2">
                    <w:rPr>
                      <w:rFonts w:ascii="Boxes Script new" w:hAnsi="Boxes Script new" w:cstheme="minorHAnsi"/>
                      <w:b/>
                      <w:sz w:val="32"/>
                      <w:szCs w:val="32"/>
                    </w:rPr>
                    <w:t>Writing (Composition)</w:t>
                  </w:r>
                </w:p>
                <w:p w14:paraId="4A0A6B7E"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Pupils should be taught to:</w:t>
                  </w:r>
                </w:p>
                <w:p w14:paraId="0CCA9B71" w14:textId="77777777" w:rsidR="008B1F2F" w:rsidRPr="008E6BA2" w:rsidRDefault="008B1F2F" w:rsidP="008B1F2F">
                  <w:pPr>
                    <w:pStyle w:val="bulletundertext"/>
                    <w:numPr>
                      <w:ilvl w:val="0"/>
                      <w:numId w:val="0"/>
                    </w:numPr>
                    <w:spacing w:before="60" w:after="60" w:line="240" w:lineRule="auto"/>
                    <w:ind w:left="357" w:hanging="357"/>
                    <w:rPr>
                      <w:rFonts w:ascii="Boxes Script new" w:hAnsi="Boxes Script new" w:cstheme="minorHAnsi"/>
                      <w:sz w:val="32"/>
                      <w:szCs w:val="32"/>
                    </w:rPr>
                  </w:pPr>
                  <w:r w:rsidRPr="008E6BA2">
                    <w:rPr>
                      <w:rFonts w:ascii="Boxes Script new" w:hAnsi="Boxes Script new" w:cstheme="minorHAnsi"/>
                      <w:sz w:val="32"/>
                      <w:szCs w:val="32"/>
                    </w:rPr>
                    <w:t>plan their writing by:</w:t>
                  </w:r>
                </w:p>
                <w:p w14:paraId="53B9E949"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discussing writing similar to that which they are planning to write in order to understand </w:t>
                  </w:r>
                  <w:r w:rsidRPr="008E6BA2">
                    <w:rPr>
                      <w:rFonts w:ascii="Boxes Script new" w:hAnsi="Boxes Script new" w:cstheme="minorHAnsi"/>
                      <w:sz w:val="32"/>
                      <w:szCs w:val="32"/>
                    </w:rPr>
                    <w:lastRenderedPageBreak/>
                    <w:t xml:space="preserve">and learn from its structure, vocabulary and </w:t>
                  </w:r>
                  <w:proofErr w:type="gramStart"/>
                  <w:r w:rsidRPr="008E6BA2">
                    <w:rPr>
                      <w:rFonts w:ascii="Boxes Script new" w:hAnsi="Boxes Script new" w:cstheme="minorHAnsi"/>
                      <w:sz w:val="32"/>
                      <w:szCs w:val="32"/>
                    </w:rPr>
                    <w:t>grammar</w:t>
                  </w:r>
                  <w:proofErr w:type="gramEnd"/>
                </w:p>
                <w:p w14:paraId="1E3767F1"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draft and write by:</w:t>
                  </w:r>
                </w:p>
                <w:p w14:paraId="4E9B5AE5"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composing and rehearsing sentences orally (including dialogue), progressively building a varied and rich vocabulary and an increasing range of sentence structures (English Appendix 2)</w:t>
                  </w:r>
                </w:p>
                <w:p w14:paraId="38FAF4EF"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in narratives, creating settings, characters and </w:t>
                  </w:r>
                  <w:proofErr w:type="gramStart"/>
                  <w:r w:rsidRPr="008E6BA2">
                    <w:rPr>
                      <w:rFonts w:ascii="Boxes Script new" w:hAnsi="Boxes Script new" w:cstheme="minorHAnsi"/>
                      <w:sz w:val="32"/>
                      <w:szCs w:val="32"/>
                    </w:rPr>
                    <w:t>plot</w:t>
                  </w:r>
                  <w:proofErr w:type="gramEnd"/>
                </w:p>
                <w:p w14:paraId="0E934454"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evaluate and edit by: </w:t>
                  </w:r>
                </w:p>
                <w:p w14:paraId="42B0F347"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assessing the effectiveness of their own and others’ writing and </w:t>
                  </w:r>
                  <w:r w:rsidRPr="008E6BA2">
                    <w:rPr>
                      <w:rFonts w:ascii="Boxes Script new" w:hAnsi="Boxes Script new" w:cstheme="minorHAnsi"/>
                      <w:sz w:val="32"/>
                      <w:szCs w:val="32"/>
                    </w:rPr>
                    <w:lastRenderedPageBreak/>
                    <w:t>suggesting improvements</w:t>
                  </w:r>
                </w:p>
                <w:p w14:paraId="1971BD71"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proofread for spelling and punctuation </w:t>
                  </w:r>
                  <w:proofErr w:type="gramStart"/>
                  <w:r w:rsidRPr="008E6BA2">
                    <w:rPr>
                      <w:rFonts w:ascii="Boxes Script new" w:hAnsi="Boxes Script new" w:cstheme="minorHAnsi"/>
                      <w:sz w:val="32"/>
                      <w:szCs w:val="32"/>
                    </w:rPr>
                    <w:t>errors</w:t>
                  </w:r>
                  <w:proofErr w:type="gramEnd"/>
                </w:p>
                <w:p w14:paraId="3B7D58F0" w14:textId="77777777" w:rsidR="008B1F2F" w:rsidRPr="008E6BA2" w:rsidRDefault="008B1F2F" w:rsidP="008B1F2F">
                  <w:pPr>
                    <w:rPr>
                      <w:rFonts w:ascii="Boxes Script new" w:hAnsi="Boxes Script new"/>
                      <w:b/>
                      <w:sz w:val="32"/>
                      <w:szCs w:val="32"/>
                      <w:u w:val="single"/>
                    </w:rPr>
                  </w:pPr>
                </w:p>
              </w:tc>
              <w:tc>
                <w:tcPr>
                  <w:tcW w:w="0" w:type="auto"/>
                  <w:shd w:val="clear" w:color="auto" w:fill="FFFFFF" w:themeFill="background1"/>
                </w:tcPr>
                <w:p w14:paraId="52C9D491" w14:textId="77777777" w:rsidR="008B1F2F" w:rsidRPr="008E6BA2" w:rsidRDefault="008B1F2F" w:rsidP="008B1F2F">
                  <w:pPr>
                    <w:rPr>
                      <w:rFonts w:ascii="Boxes Script new" w:hAnsi="Boxes Script new" w:cs="Arial"/>
                      <w:b/>
                      <w:bCs/>
                      <w:sz w:val="32"/>
                      <w:szCs w:val="32"/>
                      <w:u w:val="single"/>
                    </w:rPr>
                  </w:pPr>
                  <w:r w:rsidRPr="008E6BA2">
                    <w:rPr>
                      <w:rFonts w:ascii="Boxes Script new" w:hAnsi="Boxes Script new" w:cs="Arial"/>
                      <w:b/>
                      <w:bCs/>
                      <w:sz w:val="32"/>
                      <w:szCs w:val="32"/>
                      <w:u w:val="single"/>
                    </w:rPr>
                    <w:lastRenderedPageBreak/>
                    <w:t>Writing</w:t>
                  </w:r>
                </w:p>
                <w:p w14:paraId="23EC8F4D" w14:textId="77777777" w:rsidR="008B1F2F" w:rsidRPr="008E6BA2" w:rsidRDefault="008B1F2F" w:rsidP="008B1F2F">
                  <w:pPr>
                    <w:rPr>
                      <w:rFonts w:ascii="Boxes Script new" w:hAnsi="Boxes Script new" w:cs="Arial"/>
                      <w:sz w:val="32"/>
                      <w:szCs w:val="32"/>
                    </w:rPr>
                  </w:pPr>
                  <w:r w:rsidRPr="008E6BA2">
                    <w:rPr>
                      <w:rFonts w:ascii="Boxes Script new" w:hAnsi="Boxes Script new" w:cs="Arial"/>
                      <w:sz w:val="32"/>
                      <w:szCs w:val="32"/>
                    </w:rPr>
                    <w:t>Pupils should be taught to:</w:t>
                  </w:r>
                </w:p>
                <w:p w14:paraId="45424188" w14:textId="77777777" w:rsidR="008B1F2F" w:rsidRPr="008E6BA2" w:rsidRDefault="008B1F2F" w:rsidP="008B1F2F">
                  <w:pPr>
                    <w:pStyle w:val="bulletundertext"/>
                    <w:numPr>
                      <w:ilvl w:val="0"/>
                      <w:numId w:val="0"/>
                    </w:numPr>
                    <w:spacing w:after="0" w:line="240" w:lineRule="auto"/>
                    <w:ind w:left="357" w:hanging="357"/>
                    <w:rPr>
                      <w:rFonts w:ascii="Boxes Script new" w:hAnsi="Boxes Script new"/>
                      <w:sz w:val="32"/>
                      <w:szCs w:val="32"/>
                    </w:rPr>
                  </w:pPr>
                  <w:r w:rsidRPr="008E6BA2">
                    <w:rPr>
                      <w:rFonts w:ascii="Boxes Script new" w:hAnsi="Boxes Script new"/>
                      <w:sz w:val="32"/>
                      <w:szCs w:val="32"/>
                    </w:rPr>
                    <w:t>plan their writing by:</w:t>
                  </w:r>
                </w:p>
                <w:p w14:paraId="19D8DFF7"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discussing writing similar to that which they are planning to write in order to understand and learn from its structure, vocabulary and </w:t>
                  </w:r>
                  <w:proofErr w:type="gramStart"/>
                  <w:r w:rsidRPr="008E6BA2">
                    <w:rPr>
                      <w:rFonts w:ascii="Boxes Script new" w:hAnsi="Boxes Script new"/>
                      <w:sz w:val="32"/>
                      <w:szCs w:val="32"/>
                    </w:rPr>
                    <w:t>grammar</w:t>
                  </w:r>
                  <w:proofErr w:type="gramEnd"/>
                </w:p>
                <w:p w14:paraId="3014CD3D" w14:textId="77777777" w:rsidR="008B1F2F" w:rsidRPr="008E6BA2" w:rsidRDefault="008B1F2F" w:rsidP="008B1F2F">
                  <w:pPr>
                    <w:rPr>
                      <w:rFonts w:ascii="Boxes Script new" w:hAnsi="Boxes Script new" w:cs="Arial"/>
                      <w:sz w:val="32"/>
                      <w:szCs w:val="32"/>
                    </w:rPr>
                  </w:pPr>
                  <w:r w:rsidRPr="008E6BA2">
                    <w:rPr>
                      <w:rFonts w:ascii="Boxes Script new" w:hAnsi="Boxes Script new"/>
                      <w:sz w:val="32"/>
                      <w:szCs w:val="32"/>
                    </w:rPr>
                    <w:t>discussing and recording ideas</w:t>
                  </w:r>
                </w:p>
                <w:p w14:paraId="29127414"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draft and write by:</w:t>
                  </w:r>
                </w:p>
                <w:p w14:paraId="43FBF1B7"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organising paragraphs around a theme </w:t>
                  </w:r>
                </w:p>
                <w:p w14:paraId="3374DA24"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lastRenderedPageBreak/>
                    <w:t xml:space="preserve">in non-narrative </w:t>
                  </w:r>
                  <w:proofErr w:type="gramStart"/>
                  <w:r w:rsidRPr="008E6BA2">
                    <w:rPr>
                      <w:rFonts w:ascii="Boxes Script new" w:hAnsi="Boxes Script new"/>
                      <w:sz w:val="32"/>
                      <w:szCs w:val="32"/>
                    </w:rPr>
                    <w:t>material,  using</w:t>
                  </w:r>
                  <w:proofErr w:type="gramEnd"/>
                  <w:r w:rsidRPr="008E6BA2">
                    <w:rPr>
                      <w:rFonts w:ascii="Boxes Script new" w:hAnsi="Boxes Script new"/>
                      <w:sz w:val="32"/>
                      <w:szCs w:val="32"/>
                    </w:rPr>
                    <w:t xml:space="preserve"> simple organisational devices (e.g. headings and subheadings)</w:t>
                  </w:r>
                </w:p>
                <w:p w14:paraId="24E156B2"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evaluate and edit by: </w:t>
                  </w:r>
                </w:p>
                <w:p w14:paraId="73C7A64E"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assessing the effectiveness of their own and others’ writing and suggesting improvements</w:t>
                  </w:r>
                </w:p>
                <w:p w14:paraId="4D43EEA7"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proposing changes to grammar and vocabulary to improve consistency, including the accurate use of pronouns in </w:t>
                  </w:r>
                  <w:proofErr w:type="gramStart"/>
                  <w:r w:rsidRPr="008E6BA2">
                    <w:rPr>
                      <w:rFonts w:ascii="Boxes Script new" w:hAnsi="Boxes Script new"/>
                      <w:sz w:val="32"/>
                      <w:szCs w:val="32"/>
                    </w:rPr>
                    <w:t>sentences</w:t>
                  </w:r>
                  <w:proofErr w:type="gramEnd"/>
                </w:p>
                <w:p w14:paraId="4227614C"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proofread for spelling and punctuation </w:t>
                  </w:r>
                  <w:proofErr w:type="gramStart"/>
                  <w:r w:rsidRPr="008E6BA2">
                    <w:rPr>
                      <w:rFonts w:ascii="Boxes Script new" w:hAnsi="Boxes Script new"/>
                      <w:sz w:val="32"/>
                      <w:szCs w:val="32"/>
                    </w:rPr>
                    <w:t>errors</w:t>
                  </w:r>
                  <w:proofErr w:type="gramEnd"/>
                </w:p>
                <w:p w14:paraId="7BCC7846" w14:textId="77777777" w:rsidR="008B1F2F" w:rsidRPr="008E6BA2" w:rsidRDefault="008B1F2F" w:rsidP="008B1F2F">
                  <w:pPr>
                    <w:jc w:val="center"/>
                    <w:rPr>
                      <w:rFonts w:ascii="Boxes Script new" w:hAnsi="Boxes Script new"/>
                      <w:b/>
                      <w:sz w:val="32"/>
                      <w:szCs w:val="32"/>
                      <w:u w:val="single"/>
                    </w:rPr>
                  </w:pPr>
                </w:p>
              </w:tc>
              <w:tc>
                <w:tcPr>
                  <w:tcW w:w="0" w:type="auto"/>
                  <w:shd w:val="clear" w:color="auto" w:fill="FFFFFF" w:themeFill="background1"/>
                </w:tcPr>
                <w:p w14:paraId="6E2F0332"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Writing</w:t>
                  </w:r>
                </w:p>
                <w:p w14:paraId="1C9A996A" w14:textId="77777777" w:rsidR="008B1F2F" w:rsidRPr="008E6BA2" w:rsidRDefault="008B1F2F" w:rsidP="008B1F2F">
                  <w:pPr>
                    <w:pStyle w:val="TableParagraph"/>
                    <w:spacing w:before="44" w:line="254" w:lineRule="auto"/>
                    <w:ind w:left="0" w:right="406"/>
                    <w:rPr>
                      <w:rFonts w:ascii="Boxes Script new" w:hAnsi="Boxes Script new"/>
                      <w:sz w:val="32"/>
                      <w:szCs w:val="32"/>
                    </w:rPr>
                  </w:pPr>
                  <w:r w:rsidRPr="008E6BA2">
                    <w:rPr>
                      <w:rFonts w:ascii="Boxes Script new" w:hAnsi="Boxes Script new"/>
                      <w:color w:val="231F20"/>
                      <w:sz w:val="32"/>
                      <w:szCs w:val="32"/>
                    </w:rPr>
                    <w:t>Draft and write by composing and rehearsing sentences orally,</w:t>
                  </w:r>
                </w:p>
                <w:p w14:paraId="71FC41E9" w14:textId="77777777" w:rsidR="008B1F2F" w:rsidRPr="008E6BA2" w:rsidRDefault="008B1F2F" w:rsidP="008B1F2F">
                  <w:pPr>
                    <w:pStyle w:val="TableParagraph"/>
                    <w:spacing w:line="254" w:lineRule="auto"/>
                    <w:ind w:left="0" w:right="198"/>
                    <w:rPr>
                      <w:rFonts w:ascii="Boxes Script new" w:hAnsi="Boxes Script new"/>
                      <w:sz w:val="32"/>
                      <w:szCs w:val="32"/>
                    </w:rPr>
                  </w:pPr>
                  <w:r w:rsidRPr="008E6BA2">
                    <w:rPr>
                      <w:rFonts w:ascii="Boxes Script new" w:hAnsi="Boxes Script new"/>
                      <w:color w:val="231F20"/>
                      <w:sz w:val="32"/>
                      <w:szCs w:val="32"/>
                    </w:rPr>
                    <w:t xml:space="preserve">progressively building a varied and rich </w:t>
                  </w:r>
                  <w:r w:rsidRPr="008E6BA2">
                    <w:rPr>
                      <w:rFonts w:ascii="Boxes Script new" w:hAnsi="Boxes Script new"/>
                      <w:color w:val="231F20"/>
                      <w:sz w:val="32"/>
                      <w:szCs w:val="32"/>
                    </w:rPr>
                    <w:lastRenderedPageBreak/>
                    <w:t>vocabulary.</w:t>
                  </w:r>
                </w:p>
                <w:p w14:paraId="75796FA4" w14:textId="77777777" w:rsidR="008B1F2F" w:rsidRPr="008E6BA2" w:rsidRDefault="008B1F2F" w:rsidP="008B1F2F">
                  <w:pPr>
                    <w:pStyle w:val="TableParagraph"/>
                    <w:spacing w:before="113" w:line="254" w:lineRule="auto"/>
                    <w:ind w:left="0" w:right="376"/>
                    <w:rPr>
                      <w:rFonts w:ascii="Boxes Script new" w:hAnsi="Boxes Script new"/>
                      <w:sz w:val="32"/>
                      <w:szCs w:val="32"/>
                    </w:rPr>
                  </w:pPr>
                  <w:r w:rsidRPr="008E6BA2">
                    <w:rPr>
                      <w:rFonts w:ascii="Boxes Script new" w:hAnsi="Boxes Script new"/>
                      <w:color w:val="231F20"/>
                      <w:sz w:val="32"/>
                      <w:szCs w:val="32"/>
                    </w:rPr>
                    <w:t xml:space="preserve">Propose changes to vocabulary, </w:t>
                  </w:r>
                  <w:proofErr w:type="gramStart"/>
                  <w:r w:rsidRPr="008E6BA2">
                    <w:rPr>
                      <w:rFonts w:ascii="Boxes Script new" w:hAnsi="Boxes Script new"/>
                      <w:color w:val="231F20"/>
                      <w:sz w:val="32"/>
                      <w:szCs w:val="32"/>
                    </w:rPr>
                    <w:t>grammar</w:t>
                  </w:r>
                  <w:proofErr w:type="gramEnd"/>
                  <w:r w:rsidRPr="008E6BA2">
                    <w:rPr>
                      <w:rFonts w:ascii="Boxes Script new" w:hAnsi="Boxes Script new"/>
                      <w:color w:val="231F20"/>
                      <w:sz w:val="32"/>
                      <w:szCs w:val="32"/>
                    </w:rPr>
                    <w:t xml:space="preserve"> and punctuation to improve it.</w:t>
                  </w:r>
                </w:p>
                <w:p w14:paraId="4EBCEB47" w14:textId="77777777" w:rsidR="008B1F2F" w:rsidRPr="008E6BA2" w:rsidRDefault="008B1F2F" w:rsidP="008B1F2F">
                  <w:pPr>
                    <w:pStyle w:val="TableParagraph"/>
                    <w:spacing w:before="112" w:line="254" w:lineRule="auto"/>
                    <w:ind w:left="0" w:right="487"/>
                    <w:rPr>
                      <w:rFonts w:ascii="Boxes Script new" w:hAnsi="Boxes Script new"/>
                      <w:sz w:val="32"/>
                      <w:szCs w:val="32"/>
                    </w:rPr>
                  </w:pPr>
                  <w:r w:rsidRPr="008E6BA2">
                    <w:rPr>
                      <w:rFonts w:ascii="Boxes Script new" w:hAnsi="Boxes Script new"/>
                      <w:color w:val="231F20"/>
                      <w:sz w:val="32"/>
                      <w:szCs w:val="32"/>
                    </w:rPr>
                    <w:t>Read aloud their own writing to a group or whole class, using appropriate intonation and</w:t>
                  </w:r>
                </w:p>
                <w:p w14:paraId="409AD0A5"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color w:val="231F20"/>
                      <w:sz w:val="32"/>
                      <w:szCs w:val="32"/>
                    </w:rPr>
                    <w:t>controlling the tone and volume so that meaning is clear.</w:t>
                  </w:r>
                </w:p>
              </w:tc>
              <w:tc>
                <w:tcPr>
                  <w:tcW w:w="0" w:type="auto"/>
                  <w:shd w:val="clear" w:color="auto" w:fill="FFFFFF" w:themeFill="background1"/>
                </w:tcPr>
                <w:p w14:paraId="0E431938" w14:textId="77777777" w:rsidR="008B1F2F" w:rsidRPr="008E6BA2" w:rsidRDefault="008B1F2F" w:rsidP="008B1F2F">
                  <w:pPr>
                    <w:spacing w:before="60" w:after="60"/>
                    <w:rPr>
                      <w:rFonts w:ascii="Boxes Script new" w:hAnsi="Boxes Script new" w:cstheme="minorHAnsi"/>
                      <w:b/>
                      <w:sz w:val="32"/>
                      <w:szCs w:val="32"/>
                    </w:rPr>
                  </w:pPr>
                  <w:r w:rsidRPr="008E6BA2">
                    <w:rPr>
                      <w:rFonts w:ascii="Boxes Script new" w:hAnsi="Boxes Script new" w:cstheme="minorHAnsi"/>
                      <w:b/>
                      <w:sz w:val="32"/>
                      <w:szCs w:val="32"/>
                    </w:rPr>
                    <w:lastRenderedPageBreak/>
                    <w:t>Writing (Composition)</w:t>
                  </w:r>
                </w:p>
                <w:p w14:paraId="3F2B3390" w14:textId="77777777" w:rsidR="008B1F2F" w:rsidRPr="00C854E1" w:rsidRDefault="008B1F2F" w:rsidP="008B1F2F">
                  <w:pPr>
                    <w:spacing w:before="60" w:after="60"/>
                    <w:rPr>
                      <w:rFonts w:ascii="Boxes Script new" w:hAnsi="Boxes Script new" w:cstheme="minorHAnsi"/>
                      <w:b/>
                      <w:bCs/>
                      <w:color w:val="1F3864" w:themeColor="accent1" w:themeShade="80"/>
                      <w:sz w:val="32"/>
                      <w:szCs w:val="32"/>
                    </w:rPr>
                  </w:pPr>
                  <w:r w:rsidRPr="00C854E1">
                    <w:rPr>
                      <w:rFonts w:ascii="Boxes Script new" w:hAnsi="Boxes Script new" w:cstheme="minorHAnsi"/>
                      <w:b/>
                      <w:bCs/>
                      <w:color w:val="1F3864" w:themeColor="accent1" w:themeShade="80"/>
                      <w:sz w:val="32"/>
                      <w:szCs w:val="32"/>
                    </w:rPr>
                    <w:t>Pupils should be taught to:</w:t>
                  </w:r>
                </w:p>
                <w:p w14:paraId="7765FA52" w14:textId="77777777" w:rsidR="008B1F2F" w:rsidRPr="00C854E1" w:rsidRDefault="008B1F2F" w:rsidP="008B1F2F">
                  <w:pPr>
                    <w:pStyle w:val="bulletundertext"/>
                    <w:numPr>
                      <w:ilvl w:val="0"/>
                      <w:numId w:val="0"/>
                    </w:numPr>
                    <w:spacing w:before="60" w:after="60" w:line="240" w:lineRule="auto"/>
                    <w:ind w:left="357" w:hanging="357"/>
                    <w:rPr>
                      <w:rFonts w:ascii="Boxes Script new" w:hAnsi="Boxes Script new" w:cstheme="minorHAnsi"/>
                      <w:b/>
                      <w:bCs/>
                      <w:color w:val="1F3864" w:themeColor="accent1" w:themeShade="80"/>
                      <w:sz w:val="32"/>
                      <w:szCs w:val="32"/>
                    </w:rPr>
                  </w:pPr>
                  <w:r w:rsidRPr="00C854E1">
                    <w:rPr>
                      <w:rFonts w:ascii="Boxes Script new" w:hAnsi="Boxes Script new" w:cstheme="minorHAnsi"/>
                      <w:b/>
                      <w:bCs/>
                      <w:color w:val="1F3864" w:themeColor="accent1" w:themeShade="80"/>
                      <w:sz w:val="32"/>
                      <w:szCs w:val="32"/>
                    </w:rPr>
                    <w:t>plan their writing by:</w:t>
                  </w:r>
                </w:p>
                <w:p w14:paraId="1E4101EB" w14:textId="77777777" w:rsidR="008B1F2F" w:rsidRPr="00C854E1" w:rsidRDefault="008B1F2F" w:rsidP="008B1F2F">
                  <w:pPr>
                    <w:spacing w:before="60" w:after="60"/>
                    <w:rPr>
                      <w:rFonts w:ascii="Boxes Script new" w:hAnsi="Boxes Script new" w:cstheme="minorHAnsi"/>
                      <w:b/>
                      <w:bCs/>
                      <w:color w:val="1F3864" w:themeColor="accent1" w:themeShade="80"/>
                      <w:sz w:val="32"/>
                      <w:szCs w:val="32"/>
                    </w:rPr>
                  </w:pPr>
                  <w:r w:rsidRPr="00C854E1">
                    <w:rPr>
                      <w:rFonts w:ascii="Boxes Script new" w:hAnsi="Boxes Script new" w:cstheme="minorHAnsi"/>
                      <w:b/>
                      <w:bCs/>
                      <w:color w:val="1F3864" w:themeColor="accent1" w:themeShade="80"/>
                      <w:sz w:val="32"/>
                      <w:szCs w:val="32"/>
                    </w:rPr>
                    <w:t xml:space="preserve">discussing writing similar to that which they are </w:t>
                  </w:r>
                  <w:r w:rsidRPr="00C854E1">
                    <w:rPr>
                      <w:rFonts w:ascii="Boxes Script new" w:hAnsi="Boxes Script new" w:cstheme="minorHAnsi"/>
                      <w:b/>
                      <w:bCs/>
                      <w:color w:val="1F3864" w:themeColor="accent1" w:themeShade="80"/>
                      <w:sz w:val="32"/>
                      <w:szCs w:val="32"/>
                    </w:rPr>
                    <w:lastRenderedPageBreak/>
                    <w:t xml:space="preserve">planning to write in order to understand and learn from its structure, vocabulary and </w:t>
                  </w:r>
                  <w:proofErr w:type="gramStart"/>
                  <w:r w:rsidRPr="00C854E1">
                    <w:rPr>
                      <w:rFonts w:ascii="Boxes Script new" w:hAnsi="Boxes Script new" w:cstheme="minorHAnsi"/>
                      <w:b/>
                      <w:bCs/>
                      <w:color w:val="1F3864" w:themeColor="accent1" w:themeShade="80"/>
                      <w:sz w:val="32"/>
                      <w:szCs w:val="32"/>
                    </w:rPr>
                    <w:t>grammar</w:t>
                  </w:r>
                  <w:proofErr w:type="gramEnd"/>
                </w:p>
                <w:p w14:paraId="3EF35E07"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discussing and recording ideas</w:t>
                  </w:r>
                </w:p>
                <w:p w14:paraId="196AFB3A"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draft and write by:</w:t>
                  </w:r>
                </w:p>
                <w:p w14:paraId="38349AE4" w14:textId="77777777" w:rsidR="008B1F2F"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composing and rehearsing sentences orally (including dialogue), </w:t>
                  </w:r>
                </w:p>
                <w:p w14:paraId="5526E6DB" w14:textId="77777777" w:rsidR="008B1F2F"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progressively building a varied and rich vocabulary and an increasing range of sentence structures (English </w:t>
                  </w:r>
                  <w:r w:rsidRPr="008E6BA2">
                    <w:rPr>
                      <w:rFonts w:ascii="Boxes Script new" w:hAnsi="Boxes Script new" w:cstheme="minorHAnsi"/>
                      <w:sz w:val="32"/>
                      <w:szCs w:val="32"/>
                    </w:rPr>
                    <w:lastRenderedPageBreak/>
                    <w:t>Appendix 2)</w:t>
                  </w:r>
                </w:p>
                <w:p w14:paraId="50734B14" w14:textId="77777777" w:rsidR="008B1F2F" w:rsidRPr="008E6BA2" w:rsidRDefault="008B1F2F" w:rsidP="008B1F2F">
                  <w:pPr>
                    <w:spacing w:before="60" w:after="60"/>
                    <w:rPr>
                      <w:rFonts w:ascii="Boxes Script new" w:hAnsi="Boxes Script new" w:cstheme="minorHAnsi"/>
                      <w:sz w:val="32"/>
                      <w:szCs w:val="32"/>
                    </w:rPr>
                  </w:pPr>
                </w:p>
                <w:p w14:paraId="72143134"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evaluate and edit by: </w:t>
                  </w:r>
                </w:p>
                <w:p w14:paraId="0BB08A29" w14:textId="77777777" w:rsidR="008B1F2F"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assessing the </w:t>
                  </w:r>
                </w:p>
                <w:p w14:paraId="0EB0FA86" w14:textId="77777777" w:rsidR="008B1F2F"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effectiveness of their own and others’ writing and suggesting improvements</w:t>
                  </w:r>
                </w:p>
                <w:p w14:paraId="36879FED" w14:textId="77777777" w:rsidR="008B1F2F" w:rsidRPr="008E6BA2" w:rsidRDefault="008B1F2F" w:rsidP="008B1F2F">
                  <w:pPr>
                    <w:spacing w:before="60" w:after="60"/>
                    <w:rPr>
                      <w:rFonts w:ascii="Boxes Script new" w:hAnsi="Boxes Script new" w:cstheme="minorHAnsi"/>
                      <w:sz w:val="32"/>
                      <w:szCs w:val="32"/>
                    </w:rPr>
                  </w:pPr>
                </w:p>
                <w:p w14:paraId="0C0F1840"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proofread for</w:t>
                  </w:r>
                  <w:r>
                    <w:rPr>
                      <w:rFonts w:ascii="Boxes Script new" w:hAnsi="Boxes Script new" w:cstheme="minorHAnsi"/>
                      <w:sz w:val="32"/>
                      <w:szCs w:val="32"/>
                    </w:rPr>
                    <w:t xml:space="preserve"> </w:t>
                  </w:r>
                  <w:r w:rsidRPr="008E6BA2">
                    <w:rPr>
                      <w:rFonts w:ascii="Boxes Script new" w:hAnsi="Boxes Script new" w:cstheme="minorHAnsi"/>
                      <w:sz w:val="32"/>
                      <w:szCs w:val="32"/>
                    </w:rPr>
                    <w:t xml:space="preserve">spelling and punctuation </w:t>
                  </w:r>
                  <w:proofErr w:type="gramStart"/>
                  <w:r w:rsidRPr="008E6BA2">
                    <w:rPr>
                      <w:rFonts w:ascii="Boxes Script new" w:hAnsi="Boxes Script new" w:cstheme="minorHAnsi"/>
                      <w:sz w:val="32"/>
                      <w:szCs w:val="32"/>
                    </w:rPr>
                    <w:t>errors</w:t>
                  </w:r>
                  <w:proofErr w:type="gramEnd"/>
                </w:p>
                <w:p w14:paraId="3A21F7DD" w14:textId="77777777" w:rsidR="008B1F2F" w:rsidRPr="008E6BA2" w:rsidRDefault="008B1F2F" w:rsidP="008B1F2F">
                  <w:pPr>
                    <w:rPr>
                      <w:rFonts w:ascii="Boxes Script new" w:hAnsi="Boxes Script new"/>
                      <w:b/>
                      <w:sz w:val="32"/>
                      <w:szCs w:val="32"/>
                      <w:u w:val="single"/>
                    </w:rPr>
                  </w:pPr>
                </w:p>
              </w:tc>
              <w:tc>
                <w:tcPr>
                  <w:tcW w:w="0" w:type="auto"/>
                  <w:shd w:val="clear" w:color="auto" w:fill="FFFFFF" w:themeFill="background1"/>
                </w:tcPr>
                <w:p w14:paraId="442E9DFF"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Writing</w:t>
                  </w:r>
                </w:p>
                <w:p w14:paraId="4B7008C4" w14:textId="77777777" w:rsidR="008B1F2F" w:rsidRDefault="008B1F2F" w:rsidP="008B1F2F">
                  <w:pPr>
                    <w:spacing w:before="60" w:after="60"/>
                    <w:rPr>
                      <w:rFonts w:cstheme="minorHAnsi"/>
                    </w:rPr>
                  </w:pPr>
                </w:p>
                <w:p w14:paraId="240D2BD5" w14:textId="77777777" w:rsidR="008B1F2F" w:rsidRPr="0006047E" w:rsidRDefault="008B1F2F" w:rsidP="008B1F2F">
                  <w:pPr>
                    <w:spacing w:before="60" w:after="60"/>
                    <w:rPr>
                      <w:rFonts w:cstheme="minorHAnsi"/>
                    </w:rPr>
                  </w:pPr>
                  <w:r w:rsidRPr="0006047E">
                    <w:rPr>
                      <w:rFonts w:cstheme="minorHAnsi"/>
                    </w:rPr>
                    <w:t>Pupils should be taught to:</w:t>
                  </w:r>
                </w:p>
                <w:p w14:paraId="2857620C" w14:textId="77777777" w:rsidR="008B1F2F" w:rsidRPr="0006047E" w:rsidRDefault="008B1F2F" w:rsidP="008B1F2F">
                  <w:pPr>
                    <w:pStyle w:val="bulletundertext"/>
                    <w:numPr>
                      <w:ilvl w:val="0"/>
                      <w:numId w:val="0"/>
                    </w:numPr>
                    <w:spacing w:before="60" w:after="60" w:line="240" w:lineRule="auto"/>
                    <w:ind w:left="357" w:hanging="357"/>
                    <w:rPr>
                      <w:rFonts w:asciiTheme="minorHAnsi" w:hAnsiTheme="minorHAnsi" w:cstheme="minorHAnsi"/>
                      <w:sz w:val="22"/>
                      <w:szCs w:val="22"/>
                    </w:rPr>
                  </w:pPr>
                  <w:r w:rsidRPr="0006047E">
                    <w:rPr>
                      <w:rFonts w:asciiTheme="minorHAnsi" w:hAnsiTheme="minorHAnsi" w:cstheme="minorHAnsi"/>
                      <w:sz w:val="22"/>
                      <w:szCs w:val="22"/>
                    </w:rPr>
                    <w:t>plan their writing by:</w:t>
                  </w:r>
                </w:p>
                <w:p w14:paraId="3B592DC4" w14:textId="77777777" w:rsidR="008B1F2F" w:rsidRPr="0006047E" w:rsidRDefault="008B1F2F" w:rsidP="008B1F2F">
                  <w:pPr>
                    <w:pStyle w:val="ListParagraph"/>
                    <w:numPr>
                      <w:ilvl w:val="0"/>
                      <w:numId w:val="24"/>
                    </w:numPr>
                    <w:spacing w:before="60" w:after="60"/>
                    <w:contextualSpacing w:val="0"/>
                    <w:rPr>
                      <w:rFonts w:cstheme="minorHAnsi"/>
                    </w:rPr>
                  </w:pPr>
                  <w:r w:rsidRPr="0006047E">
                    <w:rPr>
                      <w:rFonts w:cstheme="minorHAnsi"/>
                    </w:rPr>
                    <w:t xml:space="preserve">discussing writing similar to that which they are planning to write in order to understand </w:t>
                  </w:r>
                  <w:r w:rsidRPr="0006047E">
                    <w:rPr>
                      <w:rFonts w:cstheme="minorHAnsi"/>
                    </w:rPr>
                    <w:lastRenderedPageBreak/>
                    <w:t xml:space="preserve">and learn from its structure, vocabulary and </w:t>
                  </w:r>
                  <w:proofErr w:type="gramStart"/>
                  <w:r w:rsidRPr="0006047E">
                    <w:rPr>
                      <w:rFonts w:cstheme="minorHAnsi"/>
                    </w:rPr>
                    <w:t>grammar</w:t>
                  </w:r>
                  <w:proofErr w:type="gramEnd"/>
                </w:p>
                <w:p w14:paraId="673D9603" w14:textId="77777777" w:rsidR="008B1F2F" w:rsidRPr="0006047E" w:rsidRDefault="008B1F2F" w:rsidP="008B1F2F">
                  <w:pPr>
                    <w:numPr>
                      <w:ilvl w:val="0"/>
                      <w:numId w:val="24"/>
                    </w:numPr>
                    <w:spacing w:before="60" w:after="60"/>
                    <w:rPr>
                      <w:rFonts w:cstheme="minorHAnsi"/>
                    </w:rPr>
                  </w:pPr>
                  <w:r w:rsidRPr="0006047E">
                    <w:rPr>
                      <w:rFonts w:cstheme="minorHAnsi"/>
                    </w:rPr>
                    <w:t>discussing and recording ideas</w:t>
                  </w:r>
                </w:p>
                <w:p w14:paraId="40B0DAD0" w14:textId="77777777" w:rsidR="008B1F2F" w:rsidRPr="0006047E" w:rsidRDefault="008B1F2F" w:rsidP="008B1F2F">
                  <w:pPr>
                    <w:spacing w:before="60" w:after="60"/>
                    <w:rPr>
                      <w:rFonts w:cstheme="minorHAnsi"/>
                    </w:rPr>
                  </w:pPr>
                  <w:r w:rsidRPr="0006047E">
                    <w:rPr>
                      <w:rFonts w:cstheme="minorHAnsi"/>
                    </w:rPr>
                    <w:t>draft and write by:</w:t>
                  </w:r>
                </w:p>
                <w:p w14:paraId="5BC742B7" w14:textId="77777777" w:rsidR="008B1F2F" w:rsidRPr="0006047E" w:rsidRDefault="008B1F2F" w:rsidP="008B1F2F">
                  <w:pPr>
                    <w:pStyle w:val="ListParagraph"/>
                    <w:numPr>
                      <w:ilvl w:val="0"/>
                      <w:numId w:val="25"/>
                    </w:numPr>
                    <w:spacing w:before="60" w:after="60"/>
                    <w:contextualSpacing w:val="0"/>
                    <w:rPr>
                      <w:rFonts w:cstheme="minorHAnsi"/>
                    </w:rPr>
                  </w:pPr>
                  <w:r w:rsidRPr="0006047E">
                    <w:rPr>
                      <w:rFonts w:cstheme="minorHAnsi"/>
                    </w:rPr>
                    <w:t>composing and rehearsing sentences orally (including dialogue), progressively building a varied and rich vocabulary and an increasing range of sentence structures</w:t>
                  </w:r>
                  <w:r>
                    <w:rPr>
                      <w:rFonts w:cstheme="minorHAnsi"/>
                    </w:rPr>
                    <w:t xml:space="preserve"> (English Appendix 2)</w:t>
                  </w:r>
                </w:p>
                <w:p w14:paraId="06574891" w14:textId="77777777" w:rsidR="008B1F2F" w:rsidRPr="0006047E" w:rsidRDefault="008B1F2F" w:rsidP="008B1F2F">
                  <w:pPr>
                    <w:pStyle w:val="ListParagraph"/>
                    <w:numPr>
                      <w:ilvl w:val="0"/>
                      <w:numId w:val="25"/>
                    </w:numPr>
                    <w:spacing w:before="60" w:after="60"/>
                    <w:contextualSpacing w:val="0"/>
                    <w:rPr>
                      <w:rFonts w:cstheme="minorHAnsi"/>
                    </w:rPr>
                  </w:pPr>
                  <w:r w:rsidRPr="0006047E">
                    <w:rPr>
                      <w:rFonts w:cstheme="minorHAnsi"/>
                    </w:rPr>
                    <w:t xml:space="preserve">organising paragraphs around a theme </w:t>
                  </w:r>
                </w:p>
                <w:p w14:paraId="5D878D3C" w14:textId="77777777" w:rsidR="008B1F2F" w:rsidRPr="0006047E" w:rsidRDefault="008B1F2F" w:rsidP="008B1F2F">
                  <w:pPr>
                    <w:pStyle w:val="ListParagraph"/>
                    <w:numPr>
                      <w:ilvl w:val="0"/>
                      <w:numId w:val="25"/>
                    </w:numPr>
                    <w:spacing w:before="60" w:after="60"/>
                    <w:contextualSpacing w:val="0"/>
                    <w:rPr>
                      <w:rFonts w:cstheme="minorHAnsi"/>
                    </w:rPr>
                  </w:pPr>
                  <w:r w:rsidRPr="0006047E">
                    <w:rPr>
                      <w:rFonts w:cstheme="minorHAnsi"/>
                    </w:rPr>
                    <w:t xml:space="preserve">in non-narrative material, </w:t>
                  </w:r>
                  <w:r w:rsidRPr="0006047E">
                    <w:rPr>
                      <w:rFonts w:cstheme="minorHAnsi"/>
                    </w:rPr>
                    <w:lastRenderedPageBreak/>
                    <w:t>using simple organisational devices (e.g. headings and subheadings)</w:t>
                  </w:r>
                </w:p>
                <w:p w14:paraId="3442173B" w14:textId="77777777" w:rsidR="008B1F2F" w:rsidRPr="0006047E" w:rsidRDefault="008B1F2F" w:rsidP="008B1F2F">
                  <w:pPr>
                    <w:spacing w:before="60" w:after="60"/>
                    <w:rPr>
                      <w:rFonts w:cstheme="minorHAnsi"/>
                    </w:rPr>
                  </w:pPr>
                  <w:r w:rsidRPr="0006047E">
                    <w:rPr>
                      <w:rFonts w:cstheme="minorHAnsi"/>
                    </w:rPr>
                    <w:t xml:space="preserve">evaluate and edit by: </w:t>
                  </w:r>
                </w:p>
                <w:p w14:paraId="66820381" w14:textId="77777777" w:rsidR="008B1F2F" w:rsidRPr="0006047E" w:rsidRDefault="008B1F2F" w:rsidP="008B1F2F">
                  <w:pPr>
                    <w:numPr>
                      <w:ilvl w:val="0"/>
                      <w:numId w:val="26"/>
                    </w:numPr>
                    <w:spacing w:before="60" w:after="60"/>
                    <w:rPr>
                      <w:rFonts w:cstheme="minorHAnsi"/>
                    </w:rPr>
                  </w:pPr>
                  <w:r w:rsidRPr="0006047E">
                    <w:rPr>
                      <w:rFonts w:cstheme="minorHAnsi"/>
                    </w:rPr>
                    <w:t>assessing the effectiveness of their own and others’ writing and suggesting improvements</w:t>
                  </w:r>
                </w:p>
                <w:p w14:paraId="24CD5A3C" w14:textId="77777777" w:rsidR="008B1F2F" w:rsidRPr="0006047E" w:rsidRDefault="008B1F2F" w:rsidP="008B1F2F">
                  <w:pPr>
                    <w:pStyle w:val="ListParagraph"/>
                    <w:numPr>
                      <w:ilvl w:val="0"/>
                      <w:numId w:val="25"/>
                    </w:numPr>
                    <w:spacing w:before="60" w:after="60"/>
                    <w:contextualSpacing w:val="0"/>
                    <w:rPr>
                      <w:rFonts w:cstheme="minorHAnsi"/>
                    </w:rPr>
                  </w:pPr>
                  <w:r w:rsidRPr="0006047E">
                    <w:rPr>
                      <w:rFonts w:cstheme="minorHAnsi"/>
                    </w:rPr>
                    <w:t xml:space="preserve">proposing changes to grammar and vocabulary to improve consistency, including the accurate use of pronouns in </w:t>
                  </w:r>
                  <w:proofErr w:type="gramStart"/>
                  <w:r w:rsidRPr="0006047E">
                    <w:rPr>
                      <w:rFonts w:cstheme="minorHAnsi"/>
                    </w:rPr>
                    <w:t>sentences</w:t>
                  </w:r>
                  <w:proofErr w:type="gramEnd"/>
                </w:p>
                <w:p w14:paraId="750B78A0" w14:textId="77777777" w:rsidR="008B1F2F" w:rsidRPr="0006047E" w:rsidRDefault="008B1F2F" w:rsidP="008B1F2F">
                  <w:pPr>
                    <w:pStyle w:val="ListParagraph"/>
                    <w:spacing w:before="60" w:after="60"/>
                    <w:ind w:left="0"/>
                    <w:contextualSpacing w:val="0"/>
                    <w:rPr>
                      <w:rFonts w:cstheme="minorHAnsi"/>
                    </w:rPr>
                  </w:pPr>
                  <w:r w:rsidRPr="0006047E">
                    <w:rPr>
                      <w:rFonts w:cstheme="minorHAnsi"/>
                    </w:rPr>
                    <w:t xml:space="preserve">proofread for spelling and punctuation </w:t>
                  </w:r>
                  <w:proofErr w:type="gramStart"/>
                  <w:r w:rsidRPr="0006047E">
                    <w:rPr>
                      <w:rFonts w:cstheme="minorHAnsi"/>
                    </w:rPr>
                    <w:t>errors</w:t>
                  </w:r>
                  <w:proofErr w:type="gramEnd"/>
                </w:p>
                <w:p w14:paraId="541F813E" w14:textId="77777777" w:rsidR="008B1F2F" w:rsidRPr="008E6BA2" w:rsidRDefault="008B1F2F" w:rsidP="008B1F2F">
                  <w:pPr>
                    <w:rPr>
                      <w:rFonts w:ascii="Boxes Script new" w:hAnsi="Boxes Script new"/>
                      <w:b/>
                      <w:sz w:val="32"/>
                      <w:szCs w:val="32"/>
                      <w:u w:val="single"/>
                    </w:rPr>
                  </w:pPr>
                </w:p>
              </w:tc>
              <w:tc>
                <w:tcPr>
                  <w:tcW w:w="0" w:type="auto"/>
                  <w:shd w:val="clear" w:color="auto" w:fill="FFFFFF" w:themeFill="background1"/>
                </w:tcPr>
                <w:p w14:paraId="57AE0FBF"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Writing</w:t>
                  </w:r>
                </w:p>
                <w:p w14:paraId="4B9F05A0" w14:textId="77777777" w:rsidR="008B1F2F" w:rsidRPr="00C854E1" w:rsidRDefault="008B1F2F" w:rsidP="008B1F2F">
                  <w:pPr>
                    <w:spacing w:before="120"/>
                    <w:rPr>
                      <w:rFonts w:ascii="Boxes Script new" w:hAnsi="Boxes Script new" w:cs="Arial"/>
                      <w:b/>
                      <w:bCs/>
                      <w:color w:val="1F3864" w:themeColor="accent1" w:themeShade="80"/>
                      <w:sz w:val="32"/>
                      <w:szCs w:val="32"/>
                    </w:rPr>
                  </w:pPr>
                  <w:r w:rsidRPr="00C854E1">
                    <w:rPr>
                      <w:rFonts w:ascii="Boxes Script new" w:hAnsi="Boxes Script new" w:cs="Arial"/>
                      <w:b/>
                      <w:bCs/>
                      <w:color w:val="1F3864" w:themeColor="accent1" w:themeShade="80"/>
                      <w:sz w:val="32"/>
                      <w:szCs w:val="32"/>
                    </w:rPr>
                    <w:t>Pupils should be taught to:</w:t>
                  </w:r>
                </w:p>
                <w:p w14:paraId="2EA7B2E7" w14:textId="77777777" w:rsidR="008B1F2F" w:rsidRPr="00C854E1" w:rsidRDefault="008B1F2F" w:rsidP="008B1F2F">
                  <w:pPr>
                    <w:pStyle w:val="bulletundertext"/>
                    <w:numPr>
                      <w:ilvl w:val="0"/>
                      <w:numId w:val="0"/>
                    </w:numPr>
                    <w:spacing w:before="120" w:after="0" w:line="240" w:lineRule="auto"/>
                    <w:ind w:left="357" w:hanging="357"/>
                    <w:rPr>
                      <w:rFonts w:ascii="Boxes Script new" w:hAnsi="Boxes Script new"/>
                      <w:b/>
                      <w:bCs/>
                      <w:color w:val="1F3864" w:themeColor="accent1" w:themeShade="80"/>
                      <w:sz w:val="32"/>
                      <w:szCs w:val="32"/>
                    </w:rPr>
                  </w:pPr>
                  <w:r w:rsidRPr="00C854E1">
                    <w:rPr>
                      <w:rFonts w:ascii="Boxes Script new" w:hAnsi="Boxes Script new"/>
                      <w:b/>
                      <w:bCs/>
                      <w:color w:val="1F3864" w:themeColor="accent1" w:themeShade="80"/>
                      <w:sz w:val="32"/>
                      <w:szCs w:val="32"/>
                    </w:rPr>
                    <w:t>plan their writing by:</w:t>
                  </w:r>
                </w:p>
                <w:p w14:paraId="72871158" w14:textId="77777777" w:rsidR="008B1F2F" w:rsidRPr="00C854E1" w:rsidRDefault="008B1F2F" w:rsidP="008B1F2F">
                  <w:pPr>
                    <w:spacing w:before="120"/>
                    <w:rPr>
                      <w:rFonts w:ascii="Boxes Script new" w:hAnsi="Boxes Script new"/>
                      <w:b/>
                      <w:bCs/>
                      <w:color w:val="1F3864" w:themeColor="accent1" w:themeShade="80"/>
                      <w:sz w:val="32"/>
                      <w:szCs w:val="32"/>
                    </w:rPr>
                  </w:pPr>
                  <w:r w:rsidRPr="00C854E1">
                    <w:rPr>
                      <w:rFonts w:ascii="Boxes Script new" w:hAnsi="Boxes Script new"/>
                      <w:b/>
                      <w:bCs/>
                      <w:color w:val="1F3864" w:themeColor="accent1" w:themeShade="80"/>
                      <w:sz w:val="32"/>
                      <w:szCs w:val="32"/>
                    </w:rPr>
                    <w:t xml:space="preserve">discussing writing similar to that which they are planning to write in order to understand and learn from its structure, vocabulary and </w:t>
                  </w:r>
                  <w:proofErr w:type="gramStart"/>
                  <w:r w:rsidRPr="00C854E1">
                    <w:rPr>
                      <w:rFonts w:ascii="Boxes Script new" w:hAnsi="Boxes Script new"/>
                      <w:b/>
                      <w:bCs/>
                      <w:color w:val="1F3864" w:themeColor="accent1" w:themeShade="80"/>
                      <w:sz w:val="32"/>
                      <w:szCs w:val="32"/>
                    </w:rPr>
                    <w:t>grammar</w:t>
                  </w:r>
                  <w:proofErr w:type="gramEnd"/>
                </w:p>
                <w:p w14:paraId="42B15D79" w14:textId="77777777" w:rsidR="008B1F2F" w:rsidRPr="00B64003" w:rsidRDefault="008B1F2F" w:rsidP="008B1F2F">
                  <w:pPr>
                    <w:spacing w:before="120"/>
                    <w:rPr>
                      <w:rFonts w:ascii="Boxes Script new" w:hAnsi="Boxes Script new" w:cs="Arial"/>
                      <w:b/>
                      <w:bCs/>
                      <w:color w:val="1F3864" w:themeColor="accent1" w:themeShade="80"/>
                      <w:sz w:val="32"/>
                      <w:szCs w:val="32"/>
                    </w:rPr>
                  </w:pPr>
                  <w:r w:rsidRPr="00B64003">
                    <w:rPr>
                      <w:rFonts w:ascii="Boxes Script new" w:hAnsi="Boxes Script new"/>
                      <w:b/>
                      <w:bCs/>
                      <w:color w:val="1F3864" w:themeColor="accent1" w:themeShade="80"/>
                      <w:sz w:val="32"/>
                      <w:szCs w:val="32"/>
                    </w:rPr>
                    <w:t>discussing and recording ideas</w:t>
                  </w:r>
                </w:p>
                <w:p w14:paraId="295BB237" w14:textId="77777777" w:rsidR="008B1F2F" w:rsidRPr="000A43ED" w:rsidRDefault="008B1F2F" w:rsidP="008B1F2F">
                  <w:pPr>
                    <w:spacing w:before="120"/>
                    <w:rPr>
                      <w:rFonts w:ascii="Boxes Script new" w:hAnsi="Boxes Script new"/>
                      <w:b/>
                      <w:bCs/>
                      <w:color w:val="1F3864" w:themeColor="accent1" w:themeShade="80"/>
                      <w:sz w:val="32"/>
                      <w:szCs w:val="32"/>
                    </w:rPr>
                  </w:pPr>
                  <w:r w:rsidRPr="000A43ED">
                    <w:rPr>
                      <w:rFonts w:ascii="Boxes Script new" w:hAnsi="Boxes Script new"/>
                      <w:b/>
                      <w:bCs/>
                      <w:color w:val="1F3864" w:themeColor="accent1" w:themeShade="80"/>
                      <w:sz w:val="32"/>
                      <w:szCs w:val="32"/>
                    </w:rPr>
                    <w:lastRenderedPageBreak/>
                    <w:t xml:space="preserve">draft and write </w:t>
                  </w:r>
                  <w:proofErr w:type="gramStart"/>
                  <w:r w:rsidRPr="000A43ED">
                    <w:rPr>
                      <w:rFonts w:ascii="Boxes Script new" w:hAnsi="Boxes Script new"/>
                      <w:b/>
                      <w:bCs/>
                      <w:color w:val="1F3864" w:themeColor="accent1" w:themeShade="80"/>
                      <w:sz w:val="32"/>
                      <w:szCs w:val="32"/>
                    </w:rPr>
                    <w:t>by:</w:t>
                  </w:r>
                  <w:proofErr w:type="gramEnd"/>
                  <w:r w:rsidRPr="000A43ED">
                    <w:rPr>
                      <w:rFonts w:ascii="Boxes Script new" w:hAnsi="Boxes Script new"/>
                      <w:b/>
                      <w:bCs/>
                      <w:color w:val="1F3864" w:themeColor="accent1" w:themeShade="80"/>
                      <w:sz w:val="32"/>
                      <w:szCs w:val="32"/>
                    </w:rPr>
                    <w:t xml:space="preserve"> composing and rehearsing sentences orally (including dialogue), </w:t>
                  </w:r>
                </w:p>
                <w:p w14:paraId="3DD0B7DB"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t>progressively building a varied and rich vocabulary and an increasing range of sentence structures</w:t>
                  </w:r>
                </w:p>
                <w:p w14:paraId="0B2A182A"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t xml:space="preserve">evaluate and edit by: </w:t>
                  </w:r>
                </w:p>
                <w:p w14:paraId="68EDC14C"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t>assessing the effectiveness of their own and others’ writing and suggesting improvements</w:t>
                  </w:r>
                </w:p>
                <w:p w14:paraId="041D69BD"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t xml:space="preserve">proofread for spelling and punctuation </w:t>
                  </w:r>
                  <w:proofErr w:type="gramStart"/>
                  <w:r w:rsidRPr="008E6BA2">
                    <w:rPr>
                      <w:rFonts w:ascii="Boxes Script new" w:hAnsi="Boxes Script new"/>
                      <w:sz w:val="32"/>
                      <w:szCs w:val="32"/>
                    </w:rPr>
                    <w:t>errors</w:t>
                  </w:r>
                  <w:proofErr w:type="gramEnd"/>
                </w:p>
                <w:p w14:paraId="776E2510" w14:textId="77777777" w:rsidR="008B1F2F" w:rsidRPr="008E6BA2" w:rsidRDefault="008B1F2F" w:rsidP="008B1F2F">
                  <w:pPr>
                    <w:spacing w:before="120"/>
                    <w:rPr>
                      <w:rFonts w:ascii="Boxes Script new" w:hAnsi="Boxes Script new"/>
                      <w:sz w:val="32"/>
                      <w:szCs w:val="32"/>
                    </w:rPr>
                  </w:pPr>
                  <w:r w:rsidRPr="008E6BA2">
                    <w:rPr>
                      <w:rFonts w:ascii="Boxes Script new" w:hAnsi="Boxes Script new"/>
                      <w:sz w:val="32"/>
                      <w:szCs w:val="32"/>
                    </w:rPr>
                    <w:t xml:space="preserve">read aloud their own writing, to a group or whole class, using appropriate intonation and controlling the tone and volume so that the meaning is </w:t>
                  </w:r>
                  <w:proofErr w:type="gramStart"/>
                  <w:r w:rsidRPr="008E6BA2">
                    <w:rPr>
                      <w:rFonts w:ascii="Boxes Script new" w:hAnsi="Boxes Script new"/>
                      <w:sz w:val="32"/>
                      <w:szCs w:val="32"/>
                    </w:rPr>
                    <w:t>clear</w:t>
                  </w:r>
                  <w:proofErr w:type="gramEnd"/>
                </w:p>
                <w:p w14:paraId="5790D9DC" w14:textId="77777777" w:rsidR="008B1F2F" w:rsidRPr="008E6BA2" w:rsidRDefault="008B1F2F" w:rsidP="008B1F2F">
                  <w:pPr>
                    <w:rPr>
                      <w:rFonts w:ascii="Boxes Script new" w:hAnsi="Boxes Script new"/>
                      <w:b/>
                      <w:sz w:val="32"/>
                      <w:szCs w:val="32"/>
                      <w:u w:val="single"/>
                    </w:rPr>
                  </w:pPr>
                </w:p>
              </w:tc>
              <w:tc>
                <w:tcPr>
                  <w:tcW w:w="0" w:type="auto"/>
                  <w:shd w:val="clear" w:color="auto" w:fill="FFFFFF" w:themeFill="background1"/>
                </w:tcPr>
                <w:p w14:paraId="6B02C149"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Writing Composition</w:t>
                  </w:r>
                </w:p>
                <w:p w14:paraId="63BDEABA" w14:textId="77777777" w:rsidR="008B1F2F" w:rsidRPr="00C854E1" w:rsidRDefault="008B1F2F" w:rsidP="008B1F2F">
                  <w:pPr>
                    <w:spacing w:before="60" w:after="60"/>
                    <w:rPr>
                      <w:rFonts w:ascii="Boxes Script new" w:hAnsi="Boxes Script new" w:cstheme="minorHAnsi"/>
                      <w:b/>
                      <w:bCs/>
                      <w:color w:val="1F3864" w:themeColor="accent1" w:themeShade="80"/>
                      <w:sz w:val="32"/>
                      <w:szCs w:val="32"/>
                    </w:rPr>
                  </w:pPr>
                  <w:r w:rsidRPr="00C854E1">
                    <w:rPr>
                      <w:rFonts w:ascii="Boxes Script new" w:hAnsi="Boxes Script new" w:cstheme="minorHAnsi"/>
                      <w:b/>
                      <w:bCs/>
                      <w:color w:val="1F3864" w:themeColor="accent1" w:themeShade="80"/>
                      <w:sz w:val="32"/>
                      <w:szCs w:val="32"/>
                    </w:rPr>
                    <w:t>Pupils should be taught to:</w:t>
                  </w:r>
                </w:p>
                <w:p w14:paraId="07E2E047" w14:textId="77777777" w:rsidR="008B1F2F" w:rsidRPr="00C854E1" w:rsidRDefault="008B1F2F" w:rsidP="008B1F2F">
                  <w:pPr>
                    <w:pStyle w:val="bulletundertext"/>
                    <w:numPr>
                      <w:ilvl w:val="0"/>
                      <w:numId w:val="0"/>
                    </w:numPr>
                    <w:spacing w:before="60" w:after="60" w:line="240" w:lineRule="auto"/>
                    <w:ind w:left="357" w:hanging="357"/>
                    <w:rPr>
                      <w:rFonts w:ascii="Boxes Script new" w:hAnsi="Boxes Script new" w:cstheme="minorHAnsi"/>
                      <w:b/>
                      <w:bCs/>
                      <w:color w:val="1F3864" w:themeColor="accent1" w:themeShade="80"/>
                      <w:sz w:val="32"/>
                      <w:szCs w:val="32"/>
                    </w:rPr>
                  </w:pPr>
                  <w:r w:rsidRPr="00C854E1">
                    <w:rPr>
                      <w:rFonts w:ascii="Boxes Script new" w:hAnsi="Boxes Script new" w:cstheme="minorHAnsi"/>
                      <w:b/>
                      <w:bCs/>
                      <w:color w:val="1F3864" w:themeColor="accent1" w:themeShade="80"/>
                      <w:sz w:val="32"/>
                      <w:szCs w:val="32"/>
                    </w:rPr>
                    <w:t>plan their writing by:</w:t>
                  </w:r>
                </w:p>
                <w:p w14:paraId="25C2BD31" w14:textId="77777777" w:rsidR="008B1F2F" w:rsidRPr="00C854E1" w:rsidRDefault="008B1F2F" w:rsidP="008B1F2F">
                  <w:pPr>
                    <w:spacing w:before="60" w:after="60"/>
                    <w:rPr>
                      <w:rFonts w:ascii="Boxes Script new" w:hAnsi="Boxes Script new" w:cstheme="minorHAnsi"/>
                      <w:b/>
                      <w:bCs/>
                      <w:color w:val="1F3864" w:themeColor="accent1" w:themeShade="80"/>
                      <w:sz w:val="32"/>
                      <w:szCs w:val="32"/>
                    </w:rPr>
                  </w:pPr>
                  <w:r w:rsidRPr="00C854E1">
                    <w:rPr>
                      <w:rFonts w:ascii="Boxes Script new" w:hAnsi="Boxes Script new" w:cstheme="minorHAnsi"/>
                      <w:b/>
                      <w:bCs/>
                      <w:color w:val="1F3864" w:themeColor="accent1" w:themeShade="80"/>
                      <w:sz w:val="32"/>
                      <w:szCs w:val="32"/>
                    </w:rPr>
                    <w:t xml:space="preserve">discussing writing similar to that which they are planning to write in order to understand and learn from its </w:t>
                  </w:r>
                  <w:r w:rsidRPr="00C854E1">
                    <w:rPr>
                      <w:rFonts w:ascii="Boxes Script new" w:hAnsi="Boxes Script new" w:cstheme="minorHAnsi"/>
                      <w:b/>
                      <w:bCs/>
                      <w:color w:val="1F3864" w:themeColor="accent1" w:themeShade="80"/>
                      <w:sz w:val="32"/>
                      <w:szCs w:val="32"/>
                    </w:rPr>
                    <w:lastRenderedPageBreak/>
                    <w:t xml:space="preserve">structure, vocabulary and </w:t>
                  </w:r>
                  <w:proofErr w:type="gramStart"/>
                  <w:r w:rsidRPr="00C854E1">
                    <w:rPr>
                      <w:rFonts w:ascii="Boxes Script new" w:hAnsi="Boxes Script new" w:cstheme="minorHAnsi"/>
                      <w:b/>
                      <w:bCs/>
                      <w:color w:val="1F3864" w:themeColor="accent1" w:themeShade="80"/>
                      <w:sz w:val="32"/>
                      <w:szCs w:val="32"/>
                    </w:rPr>
                    <w:t>grammar</w:t>
                  </w:r>
                  <w:proofErr w:type="gramEnd"/>
                </w:p>
                <w:p w14:paraId="3AE0B986" w14:textId="77777777" w:rsidR="008B1F2F" w:rsidRPr="00C854E1" w:rsidRDefault="008B1F2F" w:rsidP="008B1F2F">
                  <w:pPr>
                    <w:spacing w:before="60" w:after="60"/>
                    <w:rPr>
                      <w:rFonts w:ascii="Boxes Script new" w:hAnsi="Boxes Script new" w:cstheme="minorHAnsi"/>
                      <w:b/>
                      <w:bCs/>
                      <w:color w:val="1F3864" w:themeColor="accent1" w:themeShade="80"/>
                      <w:sz w:val="32"/>
                      <w:szCs w:val="32"/>
                    </w:rPr>
                  </w:pPr>
                  <w:r w:rsidRPr="00C854E1">
                    <w:rPr>
                      <w:rFonts w:ascii="Boxes Script new" w:hAnsi="Boxes Script new" w:cstheme="minorHAnsi"/>
                      <w:b/>
                      <w:bCs/>
                      <w:color w:val="1F3864" w:themeColor="accent1" w:themeShade="80"/>
                      <w:sz w:val="32"/>
                      <w:szCs w:val="32"/>
                    </w:rPr>
                    <w:t>discussing and recording ideas</w:t>
                  </w:r>
                </w:p>
                <w:p w14:paraId="5A3A1069" w14:textId="77777777" w:rsidR="008B1F2F" w:rsidRPr="000A43ED" w:rsidRDefault="008B1F2F" w:rsidP="008B1F2F">
                  <w:pPr>
                    <w:spacing w:before="60" w:after="60"/>
                    <w:rPr>
                      <w:rFonts w:ascii="Boxes Script new" w:hAnsi="Boxes Script new" w:cstheme="minorHAnsi"/>
                      <w:b/>
                      <w:bCs/>
                      <w:color w:val="1F3864" w:themeColor="accent1" w:themeShade="80"/>
                      <w:sz w:val="32"/>
                      <w:szCs w:val="32"/>
                    </w:rPr>
                  </w:pPr>
                  <w:r w:rsidRPr="000A43ED">
                    <w:rPr>
                      <w:rFonts w:ascii="Boxes Script new" w:hAnsi="Boxes Script new" w:cstheme="minorHAnsi"/>
                      <w:b/>
                      <w:bCs/>
                      <w:color w:val="1F3864" w:themeColor="accent1" w:themeShade="80"/>
                      <w:sz w:val="32"/>
                      <w:szCs w:val="32"/>
                    </w:rPr>
                    <w:t>draft and write by:</w:t>
                  </w:r>
                </w:p>
                <w:p w14:paraId="009477F8" w14:textId="77777777" w:rsidR="008B1F2F" w:rsidRPr="000A43ED" w:rsidRDefault="008B1F2F" w:rsidP="008B1F2F">
                  <w:pPr>
                    <w:spacing w:before="60" w:after="60"/>
                    <w:rPr>
                      <w:rFonts w:ascii="Boxes Script new" w:hAnsi="Boxes Script new" w:cstheme="minorHAnsi"/>
                      <w:b/>
                      <w:bCs/>
                      <w:color w:val="1F3864" w:themeColor="accent1" w:themeShade="80"/>
                      <w:sz w:val="32"/>
                      <w:szCs w:val="32"/>
                    </w:rPr>
                  </w:pPr>
                  <w:r w:rsidRPr="000A43ED">
                    <w:rPr>
                      <w:rFonts w:ascii="Boxes Script new" w:hAnsi="Boxes Script new" w:cstheme="minorHAnsi"/>
                      <w:b/>
                      <w:bCs/>
                      <w:color w:val="1F3864" w:themeColor="accent1" w:themeShade="80"/>
                      <w:sz w:val="32"/>
                      <w:szCs w:val="32"/>
                    </w:rPr>
                    <w:t xml:space="preserve">composing and rehearsing sentences orally (including dialogue), </w:t>
                  </w:r>
                </w:p>
                <w:p w14:paraId="5ACB272E"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progressively building a varied and rich vocabulary and an increasing range of sentence structures (English Appendix 2)</w:t>
                  </w:r>
                </w:p>
                <w:p w14:paraId="3EAAF17E" w14:textId="77777777" w:rsidR="008B1F2F"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in narratives, creating settings, </w:t>
                  </w:r>
                </w:p>
                <w:p w14:paraId="3EFF55A6" w14:textId="77777777" w:rsidR="008B1F2F" w:rsidRPr="008E6BA2" w:rsidRDefault="008B1F2F" w:rsidP="008B1F2F">
                  <w:pPr>
                    <w:spacing w:before="60" w:after="60"/>
                    <w:rPr>
                      <w:rFonts w:ascii="Boxes Script new" w:hAnsi="Boxes Script new" w:cstheme="minorHAnsi"/>
                      <w:sz w:val="32"/>
                      <w:szCs w:val="32"/>
                    </w:rPr>
                  </w:pPr>
                </w:p>
                <w:p w14:paraId="6485AA34" w14:textId="77777777" w:rsidR="008B1F2F" w:rsidRPr="00B64003" w:rsidRDefault="008B1F2F" w:rsidP="008B1F2F">
                  <w:pPr>
                    <w:spacing w:before="60" w:after="60"/>
                    <w:rPr>
                      <w:rFonts w:ascii="Boxes Script new" w:hAnsi="Boxes Script new" w:cstheme="minorHAnsi"/>
                      <w:b/>
                      <w:bCs/>
                      <w:color w:val="1F3864" w:themeColor="accent1" w:themeShade="80"/>
                      <w:sz w:val="32"/>
                      <w:szCs w:val="32"/>
                    </w:rPr>
                  </w:pPr>
                  <w:r w:rsidRPr="00B64003">
                    <w:rPr>
                      <w:rFonts w:ascii="Boxes Script new" w:hAnsi="Boxes Script new" w:cstheme="minorHAnsi"/>
                      <w:b/>
                      <w:bCs/>
                      <w:color w:val="1F3864" w:themeColor="accent1" w:themeShade="80"/>
                      <w:sz w:val="32"/>
                      <w:szCs w:val="32"/>
                    </w:rPr>
                    <w:t xml:space="preserve">evaluate and edit by: </w:t>
                  </w:r>
                </w:p>
                <w:p w14:paraId="76DF721E" w14:textId="77777777" w:rsidR="008B1F2F" w:rsidRPr="00B64003" w:rsidRDefault="008B1F2F" w:rsidP="008B1F2F">
                  <w:pPr>
                    <w:spacing w:before="60" w:after="60"/>
                    <w:rPr>
                      <w:rFonts w:ascii="Boxes Script new" w:hAnsi="Boxes Script new" w:cstheme="minorHAnsi"/>
                      <w:b/>
                      <w:bCs/>
                      <w:color w:val="1F3864" w:themeColor="accent1" w:themeShade="80"/>
                      <w:sz w:val="32"/>
                      <w:szCs w:val="32"/>
                    </w:rPr>
                  </w:pPr>
                  <w:r w:rsidRPr="00B64003">
                    <w:rPr>
                      <w:rFonts w:ascii="Boxes Script new" w:hAnsi="Boxes Script new" w:cstheme="minorHAnsi"/>
                      <w:b/>
                      <w:bCs/>
                      <w:color w:val="1F3864" w:themeColor="accent1" w:themeShade="80"/>
                      <w:sz w:val="32"/>
                      <w:szCs w:val="32"/>
                    </w:rPr>
                    <w:t>assessing the effectiveness of their own and others’ writing and suggesting improvements</w:t>
                  </w:r>
                </w:p>
                <w:p w14:paraId="7529D1F2" w14:textId="77777777" w:rsidR="008B1F2F" w:rsidRPr="008E6BA2" w:rsidRDefault="008B1F2F" w:rsidP="008B1F2F">
                  <w:pPr>
                    <w:spacing w:before="60" w:after="60"/>
                    <w:rPr>
                      <w:rFonts w:ascii="Boxes Script new" w:hAnsi="Boxes Script new" w:cstheme="minorHAnsi"/>
                      <w:sz w:val="32"/>
                      <w:szCs w:val="32"/>
                    </w:rPr>
                  </w:pPr>
                </w:p>
                <w:p w14:paraId="6068243A" w14:textId="77777777" w:rsidR="008B1F2F" w:rsidRPr="00B64003" w:rsidRDefault="008B1F2F" w:rsidP="008B1F2F">
                  <w:pPr>
                    <w:spacing w:before="60" w:after="60"/>
                    <w:rPr>
                      <w:rFonts w:ascii="Boxes Script new" w:hAnsi="Boxes Script new" w:cstheme="minorHAnsi"/>
                      <w:b/>
                      <w:bCs/>
                      <w:color w:val="1F3864" w:themeColor="accent1" w:themeShade="80"/>
                      <w:sz w:val="32"/>
                      <w:szCs w:val="32"/>
                    </w:rPr>
                  </w:pPr>
                  <w:r w:rsidRPr="00B64003">
                    <w:rPr>
                      <w:rFonts w:ascii="Boxes Script new" w:hAnsi="Boxes Script new" w:cstheme="minorHAnsi"/>
                      <w:b/>
                      <w:bCs/>
                      <w:color w:val="1F3864" w:themeColor="accent1" w:themeShade="80"/>
                      <w:sz w:val="32"/>
                      <w:szCs w:val="32"/>
                    </w:rPr>
                    <w:t xml:space="preserve">proofread for spelling and punctuation </w:t>
                  </w:r>
                  <w:proofErr w:type="gramStart"/>
                  <w:r w:rsidRPr="00B64003">
                    <w:rPr>
                      <w:rFonts w:ascii="Boxes Script new" w:hAnsi="Boxes Script new" w:cstheme="minorHAnsi"/>
                      <w:b/>
                      <w:bCs/>
                      <w:color w:val="1F3864" w:themeColor="accent1" w:themeShade="80"/>
                      <w:sz w:val="32"/>
                      <w:szCs w:val="32"/>
                    </w:rPr>
                    <w:t>errors</w:t>
                  </w:r>
                  <w:proofErr w:type="gramEnd"/>
                </w:p>
                <w:p w14:paraId="1642B3E4" w14:textId="77777777" w:rsidR="008B1F2F" w:rsidRPr="008E6BA2" w:rsidRDefault="008B1F2F" w:rsidP="008B1F2F">
                  <w:pPr>
                    <w:spacing w:before="60" w:after="60"/>
                    <w:rPr>
                      <w:rFonts w:ascii="Boxes Script new" w:hAnsi="Boxes Script new" w:cstheme="minorHAnsi"/>
                      <w:sz w:val="32"/>
                      <w:szCs w:val="32"/>
                    </w:rPr>
                  </w:pPr>
                </w:p>
                <w:p w14:paraId="17FBFE1C" w14:textId="77777777" w:rsidR="008B1F2F" w:rsidRPr="008E6BA2" w:rsidRDefault="008B1F2F" w:rsidP="008B1F2F">
                  <w:pPr>
                    <w:spacing w:before="60" w:after="60"/>
                    <w:rPr>
                      <w:rFonts w:ascii="Boxes Script new" w:hAnsi="Boxes Script new" w:cstheme="minorHAnsi"/>
                      <w:sz w:val="32"/>
                      <w:szCs w:val="32"/>
                    </w:rPr>
                  </w:pPr>
                  <w:r w:rsidRPr="008E6BA2">
                    <w:rPr>
                      <w:rFonts w:ascii="Boxes Script new" w:hAnsi="Boxes Script new" w:cstheme="minorHAnsi"/>
                      <w:sz w:val="32"/>
                      <w:szCs w:val="32"/>
                    </w:rPr>
                    <w:t xml:space="preserve">read aloud their own writing, to a group or whole class, using appropriate intonation and controlling the tone and volume so that the meaning is </w:t>
                  </w:r>
                  <w:proofErr w:type="gramStart"/>
                  <w:r w:rsidRPr="008E6BA2">
                    <w:rPr>
                      <w:rFonts w:ascii="Boxes Script new" w:hAnsi="Boxes Script new" w:cstheme="minorHAnsi"/>
                      <w:sz w:val="32"/>
                      <w:szCs w:val="32"/>
                    </w:rPr>
                    <w:t>clear</w:t>
                  </w:r>
                  <w:proofErr w:type="gramEnd"/>
                </w:p>
                <w:p w14:paraId="39502834" w14:textId="77777777" w:rsidR="008B1F2F" w:rsidRPr="008E6BA2" w:rsidRDefault="008B1F2F" w:rsidP="008B1F2F">
                  <w:pPr>
                    <w:rPr>
                      <w:rFonts w:ascii="Boxes Script new" w:hAnsi="Boxes Script new"/>
                      <w:bCs/>
                      <w:sz w:val="32"/>
                      <w:szCs w:val="32"/>
                    </w:rPr>
                  </w:pPr>
                </w:p>
              </w:tc>
              <w:tc>
                <w:tcPr>
                  <w:tcW w:w="0" w:type="auto"/>
                  <w:shd w:val="clear" w:color="auto" w:fill="FFFFFF" w:themeFill="background1"/>
                </w:tcPr>
                <w:p w14:paraId="532316ED"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Writing Composition</w:t>
                  </w:r>
                </w:p>
                <w:p w14:paraId="0433593E" w14:textId="77777777" w:rsidR="008B1F2F" w:rsidRPr="008E6BA2" w:rsidRDefault="008B1F2F" w:rsidP="008B1F2F">
                  <w:pPr>
                    <w:rPr>
                      <w:rFonts w:ascii="Boxes Script new" w:hAnsi="Boxes Script new"/>
                      <w:b/>
                      <w:sz w:val="32"/>
                      <w:szCs w:val="32"/>
                      <w:u w:val="single"/>
                    </w:rPr>
                  </w:pPr>
                </w:p>
                <w:p w14:paraId="40F35C84" w14:textId="77777777" w:rsidR="008B1F2F" w:rsidRDefault="008B1F2F" w:rsidP="008B1F2F">
                  <w:pPr>
                    <w:spacing w:before="60" w:after="60"/>
                    <w:rPr>
                      <w:color w:val="000000"/>
                      <w:sz w:val="27"/>
                      <w:szCs w:val="27"/>
                    </w:rPr>
                  </w:pPr>
                  <w:r>
                    <w:rPr>
                      <w:color w:val="000000"/>
                      <w:sz w:val="27"/>
                      <w:szCs w:val="27"/>
                    </w:rPr>
                    <w:t xml:space="preserve">Introduction of paragraphs as a way to group related material (Y3) Use of paragraphs to organise ideas around a </w:t>
                  </w:r>
                  <w:proofErr w:type="gramStart"/>
                  <w:r>
                    <w:rPr>
                      <w:color w:val="000000"/>
                      <w:sz w:val="27"/>
                      <w:szCs w:val="27"/>
                    </w:rPr>
                    <w:t>theme</w:t>
                  </w:r>
                  <w:proofErr w:type="gramEnd"/>
                  <w:r>
                    <w:rPr>
                      <w:color w:val="000000"/>
                      <w:sz w:val="27"/>
                      <w:szCs w:val="27"/>
                    </w:rPr>
                    <w:t xml:space="preserve"> </w:t>
                  </w:r>
                </w:p>
                <w:p w14:paraId="5331083F" w14:textId="77777777" w:rsidR="008B1F2F" w:rsidRPr="008E6BA2" w:rsidRDefault="008B1F2F" w:rsidP="008B1F2F">
                  <w:pPr>
                    <w:spacing w:before="60" w:after="60"/>
                    <w:rPr>
                      <w:rFonts w:ascii="Boxes Script new" w:hAnsi="Boxes Script new"/>
                      <w:b/>
                      <w:sz w:val="32"/>
                      <w:szCs w:val="32"/>
                      <w:u w:val="single"/>
                    </w:rPr>
                  </w:pPr>
                  <w:r>
                    <w:rPr>
                      <w:color w:val="000000"/>
                      <w:sz w:val="27"/>
                      <w:szCs w:val="27"/>
                    </w:rPr>
                    <w:lastRenderedPageBreak/>
                    <w:t>(Y4) Y3/4 Draft and write by: · composing and rehearsing sentences orally…progressively building a varied and rich vocabulary and an increasing range of sentence structures · organising paragraphs around a theme</w:t>
                  </w:r>
                </w:p>
              </w:tc>
              <w:tc>
                <w:tcPr>
                  <w:tcW w:w="0" w:type="auto"/>
                  <w:shd w:val="clear" w:color="auto" w:fill="FFFFFF" w:themeFill="background1"/>
                </w:tcPr>
                <w:p w14:paraId="1B163FFE" w14:textId="77777777" w:rsidR="008B1F2F" w:rsidRPr="008E6BA2" w:rsidRDefault="008B1F2F" w:rsidP="008B1F2F">
                  <w:pPr>
                    <w:rPr>
                      <w:rFonts w:ascii="Boxes Script new" w:hAnsi="Boxes Script new"/>
                      <w:b/>
                      <w:sz w:val="32"/>
                      <w:szCs w:val="32"/>
                      <w:u w:val="single"/>
                    </w:rPr>
                  </w:pPr>
                  <w:r w:rsidRPr="008E6BA2">
                    <w:rPr>
                      <w:rFonts w:ascii="Boxes Script new" w:hAnsi="Boxes Script new"/>
                      <w:b/>
                      <w:sz w:val="32"/>
                      <w:szCs w:val="32"/>
                      <w:u w:val="single"/>
                    </w:rPr>
                    <w:lastRenderedPageBreak/>
                    <w:t>Writing Composition</w:t>
                  </w:r>
                </w:p>
                <w:p w14:paraId="3FA1A45A" w14:textId="77777777" w:rsidR="008B1F2F" w:rsidRPr="008E6BA2" w:rsidRDefault="008B1F2F" w:rsidP="008B1F2F">
                  <w:pPr>
                    <w:rPr>
                      <w:rFonts w:ascii="Boxes Script new" w:hAnsi="Boxes Script new"/>
                      <w:b/>
                      <w:sz w:val="32"/>
                      <w:szCs w:val="32"/>
                      <w:u w:val="single"/>
                    </w:rPr>
                  </w:pPr>
                </w:p>
                <w:p w14:paraId="372AE990" w14:textId="77777777" w:rsidR="008B1F2F" w:rsidRPr="00124F87" w:rsidRDefault="008B1F2F" w:rsidP="008B1F2F">
                  <w:pPr>
                    <w:rPr>
                      <w:rFonts w:ascii="Boxes Script new" w:hAnsi="Boxes Script new" w:cs="Arial"/>
                      <w:b/>
                      <w:color w:val="1F3864" w:themeColor="accent1" w:themeShade="80"/>
                      <w:sz w:val="32"/>
                      <w:szCs w:val="32"/>
                    </w:rPr>
                  </w:pPr>
                  <w:r w:rsidRPr="00124F87">
                    <w:rPr>
                      <w:rFonts w:ascii="Boxes Script new" w:hAnsi="Boxes Script new" w:cs="Arial"/>
                      <w:b/>
                      <w:color w:val="1F3864" w:themeColor="accent1" w:themeShade="80"/>
                      <w:sz w:val="32"/>
                      <w:szCs w:val="32"/>
                    </w:rPr>
                    <w:t>Pupils should be taught to:</w:t>
                  </w:r>
                </w:p>
                <w:p w14:paraId="044EFD20" w14:textId="77777777" w:rsidR="008B1F2F" w:rsidRPr="00124F87" w:rsidRDefault="008B1F2F" w:rsidP="008B1F2F">
                  <w:pPr>
                    <w:rPr>
                      <w:rFonts w:ascii="Boxes Script new" w:hAnsi="Boxes Script new"/>
                      <w:b/>
                      <w:color w:val="1F3864" w:themeColor="accent1" w:themeShade="80"/>
                      <w:sz w:val="32"/>
                      <w:szCs w:val="32"/>
                    </w:rPr>
                  </w:pPr>
                  <w:r w:rsidRPr="00124F87">
                    <w:rPr>
                      <w:rFonts w:ascii="Boxes Script new" w:hAnsi="Boxes Script new"/>
                      <w:b/>
                      <w:color w:val="1F3864" w:themeColor="accent1" w:themeShade="80"/>
                      <w:sz w:val="32"/>
                      <w:szCs w:val="32"/>
                    </w:rPr>
                    <w:t>plan their writing by:</w:t>
                  </w:r>
                </w:p>
                <w:p w14:paraId="655176DC" w14:textId="77777777" w:rsidR="008B1F2F" w:rsidRPr="00124F87" w:rsidRDefault="008B1F2F" w:rsidP="008B1F2F">
                  <w:pPr>
                    <w:rPr>
                      <w:rFonts w:ascii="Boxes Script new" w:hAnsi="Boxes Script new"/>
                      <w:b/>
                      <w:color w:val="1F3864" w:themeColor="accent1" w:themeShade="80"/>
                      <w:sz w:val="32"/>
                      <w:szCs w:val="32"/>
                    </w:rPr>
                  </w:pPr>
                  <w:r w:rsidRPr="00124F87">
                    <w:rPr>
                      <w:rFonts w:ascii="Boxes Script new" w:hAnsi="Boxes Script new"/>
                      <w:b/>
                      <w:color w:val="1F3864" w:themeColor="accent1" w:themeShade="80"/>
                      <w:sz w:val="32"/>
                      <w:szCs w:val="32"/>
                    </w:rPr>
                    <w:t xml:space="preserve">discussing similar writing to that which they are planning </w:t>
                  </w:r>
                  <w:r w:rsidRPr="00124F87">
                    <w:rPr>
                      <w:rFonts w:ascii="Boxes Script new" w:hAnsi="Boxes Script new"/>
                      <w:b/>
                      <w:color w:val="1F3864" w:themeColor="accent1" w:themeShade="80"/>
                      <w:sz w:val="32"/>
                      <w:szCs w:val="32"/>
                    </w:rPr>
                    <w:lastRenderedPageBreak/>
                    <w:t xml:space="preserve">to write in order to understand and learn from its structure, vocabulary and </w:t>
                  </w:r>
                  <w:proofErr w:type="gramStart"/>
                  <w:r w:rsidRPr="00124F87">
                    <w:rPr>
                      <w:rFonts w:ascii="Boxes Script new" w:hAnsi="Boxes Script new"/>
                      <w:b/>
                      <w:color w:val="1F3864" w:themeColor="accent1" w:themeShade="80"/>
                      <w:sz w:val="32"/>
                      <w:szCs w:val="32"/>
                    </w:rPr>
                    <w:t>grammar</w:t>
                  </w:r>
                  <w:proofErr w:type="gramEnd"/>
                </w:p>
                <w:p w14:paraId="0149C5A5" w14:textId="77777777" w:rsidR="008B1F2F" w:rsidRPr="00C854E1" w:rsidRDefault="008B1F2F" w:rsidP="008B1F2F">
                  <w:pPr>
                    <w:rPr>
                      <w:rFonts w:ascii="Boxes Script new" w:hAnsi="Boxes Script new" w:cs="Arial"/>
                      <w:b/>
                      <w:bCs/>
                      <w:color w:val="1F3864" w:themeColor="accent1" w:themeShade="80"/>
                      <w:sz w:val="32"/>
                      <w:szCs w:val="32"/>
                    </w:rPr>
                  </w:pPr>
                  <w:r w:rsidRPr="00C854E1">
                    <w:rPr>
                      <w:rFonts w:ascii="Boxes Script new" w:hAnsi="Boxes Script new"/>
                      <w:b/>
                      <w:bCs/>
                      <w:color w:val="1F3864" w:themeColor="accent1" w:themeShade="80"/>
                      <w:sz w:val="32"/>
                      <w:szCs w:val="32"/>
                    </w:rPr>
                    <w:t>discussing and recording ideas</w:t>
                  </w:r>
                </w:p>
                <w:p w14:paraId="062FF7C1" w14:textId="77777777" w:rsidR="008B1F2F" w:rsidRPr="000A43ED" w:rsidRDefault="008B1F2F" w:rsidP="008B1F2F">
                  <w:pPr>
                    <w:rPr>
                      <w:rFonts w:ascii="Boxes Script new" w:hAnsi="Boxes Script new"/>
                      <w:b/>
                      <w:bCs/>
                      <w:color w:val="1F3864" w:themeColor="accent1" w:themeShade="80"/>
                      <w:sz w:val="32"/>
                      <w:szCs w:val="32"/>
                    </w:rPr>
                  </w:pPr>
                  <w:r w:rsidRPr="000A43ED">
                    <w:rPr>
                      <w:rFonts w:ascii="Boxes Script new" w:hAnsi="Boxes Script new"/>
                      <w:b/>
                      <w:bCs/>
                      <w:color w:val="1F3864" w:themeColor="accent1" w:themeShade="80"/>
                      <w:sz w:val="32"/>
                      <w:szCs w:val="32"/>
                    </w:rPr>
                    <w:t>Draft and write by:</w:t>
                  </w:r>
                </w:p>
                <w:p w14:paraId="79404C0D" w14:textId="77777777" w:rsidR="008B1F2F" w:rsidRPr="000A43ED" w:rsidRDefault="008B1F2F" w:rsidP="008B1F2F">
                  <w:pPr>
                    <w:rPr>
                      <w:rFonts w:ascii="Boxes Script new" w:hAnsi="Boxes Script new"/>
                      <w:b/>
                      <w:bCs/>
                      <w:color w:val="1F3864" w:themeColor="accent1" w:themeShade="80"/>
                      <w:sz w:val="32"/>
                      <w:szCs w:val="32"/>
                    </w:rPr>
                  </w:pPr>
                  <w:r w:rsidRPr="000A43ED">
                    <w:rPr>
                      <w:rFonts w:ascii="Boxes Script new" w:hAnsi="Boxes Script new"/>
                      <w:b/>
                      <w:bCs/>
                      <w:color w:val="1F3864" w:themeColor="accent1" w:themeShade="80"/>
                      <w:sz w:val="32"/>
                      <w:szCs w:val="32"/>
                    </w:rPr>
                    <w:t xml:space="preserve">composing and rehearsing sentences orally (including dialogue), </w:t>
                  </w:r>
                </w:p>
                <w:p w14:paraId="32B2891D" w14:textId="77777777" w:rsidR="008B1F2F" w:rsidRDefault="008B1F2F" w:rsidP="008B1F2F">
                  <w:pPr>
                    <w:rPr>
                      <w:rFonts w:ascii="Boxes Script new" w:hAnsi="Boxes Script new"/>
                      <w:sz w:val="32"/>
                      <w:szCs w:val="32"/>
                    </w:rPr>
                  </w:pPr>
                  <w:r w:rsidRPr="008E6BA2">
                    <w:rPr>
                      <w:rFonts w:ascii="Boxes Script new" w:hAnsi="Boxes Script new"/>
                      <w:sz w:val="32"/>
                      <w:szCs w:val="32"/>
                    </w:rPr>
                    <w:t>progressively building a varied and rich vocabulary and an increasing range of sentence structures</w:t>
                  </w:r>
                </w:p>
                <w:p w14:paraId="0642F7D4" w14:textId="77777777" w:rsidR="008B1F2F" w:rsidRPr="008E6BA2" w:rsidRDefault="008B1F2F" w:rsidP="008B1F2F">
                  <w:pPr>
                    <w:rPr>
                      <w:rFonts w:ascii="Boxes Script new" w:hAnsi="Boxes Script new"/>
                      <w:sz w:val="32"/>
                      <w:szCs w:val="32"/>
                    </w:rPr>
                  </w:pPr>
                </w:p>
                <w:p w14:paraId="522A2EC5" w14:textId="77777777" w:rsidR="008B1F2F" w:rsidRPr="00B64003" w:rsidRDefault="008B1F2F" w:rsidP="008B1F2F">
                  <w:pPr>
                    <w:rPr>
                      <w:rFonts w:ascii="Boxes Script new" w:hAnsi="Boxes Script new"/>
                      <w:b/>
                      <w:bCs/>
                      <w:color w:val="1F3864" w:themeColor="accent1" w:themeShade="80"/>
                      <w:sz w:val="32"/>
                      <w:szCs w:val="32"/>
                    </w:rPr>
                  </w:pPr>
                  <w:r w:rsidRPr="00B64003">
                    <w:rPr>
                      <w:rFonts w:ascii="Boxes Script new" w:hAnsi="Boxes Script new"/>
                      <w:b/>
                      <w:bCs/>
                      <w:color w:val="1F3864" w:themeColor="accent1" w:themeShade="80"/>
                      <w:sz w:val="32"/>
                      <w:szCs w:val="32"/>
                    </w:rPr>
                    <w:t xml:space="preserve">Evaluate and edit by: </w:t>
                  </w:r>
                </w:p>
                <w:p w14:paraId="37512298" w14:textId="77777777" w:rsidR="008B1F2F" w:rsidRPr="00B64003" w:rsidRDefault="008B1F2F" w:rsidP="008B1F2F">
                  <w:pPr>
                    <w:rPr>
                      <w:rFonts w:ascii="Boxes Script new" w:hAnsi="Boxes Script new"/>
                      <w:b/>
                      <w:bCs/>
                      <w:color w:val="1F3864" w:themeColor="accent1" w:themeShade="80"/>
                      <w:sz w:val="32"/>
                      <w:szCs w:val="32"/>
                    </w:rPr>
                  </w:pPr>
                  <w:r w:rsidRPr="00B64003">
                    <w:rPr>
                      <w:rFonts w:ascii="Boxes Script new" w:hAnsi="Boxes Script new"/>
                      <w:b/>
                      <w:bCs/>
                      <w:color w:val="1F3864" w:themeColor="accent1" w:themeShade="80"/>
                      <w:sz w:val="32"/>
                      <w:szCs w:val="32"/>
                    </w:rPr>
                    <w:lastRenderedPageBreak/>
                    <w:t>assessing the effectiveness of their own writing and suggesting improvements</w:t>
                  </w:r>
                </w:p>
                <w:p w14:paraId="3EA8F1B1" w14:textId="77777777" w:rsidR="008B1F2F" w:rsidRPr="008E6BA2" w:rsidRDefault="008B1F2F" w:rsidP="008B1F2F">
                  <w:pPr>
                    <w:rPr>
                      <w:rFonts w:ascii="Boxes Script new" w:hAnsi="Boxes Script new"/>
                      <w:sz w:val="32"/>
                      <w:szCs w:val="32"/>
                    </w:rPr>
                  </w:pPr>
                </w:p>
                <w:p w14:paraId="724CF049"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proposing changes to grammar and vocabulary to improve </w:t>
                  </w:r>
                  <w:proofErr w:type="gramStart"/>
                  <w:r w:rsidRPr="008E6BA2">
                    <w:rPr>
                      <w:rFonts w:ascii="Boxes Script new" w:hAnsi="Boxes Script new"/>
                      <w:sz w:val="32"/>
                      <w:szCs w:val="32"/>
                    </w:rPr>
                    <w:t>consistency</w:t>
                  </w:r>
                  <w:proofErr w:type="gramEnd"/>
                </w:p>
                <w:p w14:paraId="0CAB0A52" w14:textId="77777777" w:rsidR="008B1F2F" w:rsidRPr="008E6BA2" w:rsidRDefault="008B1F2F" w:rsidP="008B1F2F">
                  <w:pPr>
                    <w:rPr>
                      <w:rFonts w:ascii="Boxes Script new" w:hAnsi="Boxes Script new"/>
                      <w:sz w:val="32"/>
                      <w:szCs w:val="32"/>
                    </w:rPr>
                  </w:pPr>
                </w:p>
                <w:p w14:paraId="18B7B18D" w14:textId="77777777" w:rsidR="008B1F2F" w:rsidRPr="00B64003" w:rsidRDefault="008B1F2F" w:rsidP="008B1F2F">
                  <w:pPr>
                    <w:rPr>
                      <w:rFonts w:ascii="Boxes Script new" w:hAnsi="Boxes Script new"/>
                      <w:b/>
                      <w:bCs/>
                      <w:color w:val="1F3864" w:themeColor="accent1" w:themeShade="80"/>
                      <w:sz w:val="32"/>
                      <w:szCs w:val="32"/>
                    </w:rPr>
                  </w:pPr>
                  <w:r w:rsidRPr="00B64003">
                    <w:rPr>
                      <w:rFonts w:ascii="Boxes Script new" w:hAnsi="Boxes Script new"/>
                      <w:b/>
                      <w:bCs/>
                      <w:color w:val="1F3864" w:themeColor="accent1" w:themeShade="80"/>
                      <w:sz w:val="32"/>
                      <w:szCs w:val="32"/>
                    </w:rPr>
                    <w:t xml:space="preserve">Proof-read for spelling and punctuation </w:t>
                  </w:r>
                  <w:proofErr w:type="gramStart"/>
                  <w:r w:rsidRPr="00B64003">
                    <w:rPr>
                      <w:rFonts w:ascii="Boxes Script new" w:hAnsi="Boxes Script new"/>
                      <w:b/>
                      <w:bCs/>
                      <w:color w:val="1F3864" w:themeColor="accent1" w:themeShade="80"/>
                      <w:sz w:val="32"/>
                      <w:szCs w:val="32"/>
                    </w:rPr>
                    <w:t>errors</w:t>
                  </w:r>
                  <w:proofErr w:type="gramEnd"/>
                </w:p>
                <w:p w14:paraId="5A2325D1" w14:textId="77777777" w:rsidR="008B1F2F" w:rsidRPr="008E6BA2" w:rsidRDefault="008B1F2F" w:rsidP="008B1F2F">
                  <w:pPr>
                    <w:pStyle w:val="ListParagraph"/>
                    <w:ind w:left="0"/>
                    <w:rPr>
                      <w:rFonts w:ascii="Boxes Script new" w:hAnsi="Boxes Script new"/>
                      <w:sz w:val="32"/>
                      <w:szCs w:val="32"/>
                    </w:rPr>
                  </w:pPr>
                </w:p>
                <w:p w14:paraId="116EBA97" w14:textId="77777777" w:rsidR="008B1F2F" w:rsidRPr="008E6BA2" w:rsidRDefault="008B1F2F" w:rsidP="008B1F2F">
                  <w:pPr>
                    <w:rPr>
                      <w:rFonts w:ascii="Boxes Script new" w:hAnsi="Boxes Script new"/>
                      <w:sz w:val="32"/>
                      <w:szCs w:val="32"/>
                    </w:rPr>
                  </w:pPr>
                  <w:r w:rsidRPr="008E6BA2">
                    <w:rPr>
                      <w:rFonts w:ascii="Boxes Script new" w:hAnsi="Boxes Script new"/>
                      <w:sz w:val="32"/>
                      <w:szCs w:val="32"/>
                    </w:rPr>
                    <w:t xml:space="preserve">Read aloud their own writing, to a group or whole class, using appropriate intonation and </w:t>
                  </w:r>
                  <w:r w:rsidRPr="008E6BA2">
                    <w:rPr>
                      <w:rFonts w:ascii="Boxes Script new" w:hAnsi="Boxes Script new"/>
                      <w:sz w:val="32"/>
                      <w:szCs w:val="32"/>
                    </w:rPr>
                    <w:lastRenderedPageBreak/>
                    <w:t xml:space="preserve">controlling the tone and volume so that meaning is </w:t>
                  </w:r>
                  <w:proofErr w:type="gramStart"/>
                  <w:r w:rsidRPr="008E6BA2">
                    <w:rPr>
                      <w:rFonts w:ascii="Boxes Script new" w:hAnsi="Boxes Script new"/>
                      <w:sz w:val="32"/>
                      <w:szCs w:val="32"/>
                    </w:rPr>
                    <w:t>clear</w:t>
                  </w:r>
                  <w:proofErr w:type="gramEnd"/>
                </w:p>
                <w:p w14:paraId="5FF8E967" w14:textId="77777777" w:rsidR="008B1F2F" w:rsidRPr="008E6BA2" w:rsidRDefault="008B1F2F" w:rsidP="008B1F2F">
                  <w:pPr>
                    <w:rPr>
                      <w:rFonts w:ascii="Boxes Script new" w:hAnsi="Boxes Script new"/>
                      <w:b/>
                      <w:sz w:val="32"/>
                      <w:szCs w:val="32"/>
                      <w:u w:val="single"/>
                    </w:rPr>
                  </w:pPr>
                </w:p>
              </w:tc>
            </w:tr>
          </w:tbl>
          <w:p w14:paraId="1E001C22" w14:textId="77777777" w:rsidR="008B1F2F" w:rsidRDefault="008B1F2F" w:rsidP="008B1F2F">
            <w:pPr>
              <w:rPr>
                <w:rFonts w:ascii="Boxes Script new" w:hAnsi="Boxes Script new"/>
                <w:b/>
                <w:bCs/>
                <w:sz w:val="32"/>
                <w:szCs w:val="32"/>
                <w:u w:val="single"/>
              </w:rPr>
            </w:pPr>
            <w:r w:rsidRPr="00D6419D">
              <w:rPr>
                <w:rFonts w:ascii="Boxes Script new" w:hAnsi="Boxes Script new"/>
                <w:b/>
                <w:bCs/>
                <w:sz w:val="32"/>
                <w:szCs w:val="32"/>
                <w:u w:val="single"/>
              </w:rPr>
              <w:lastRenderedPageBreak/>
              <w:br w:type="textWrapping" w:clear="all"/>
            </w:r>
          </w:p>
          <w:p w14:paraId="0543FBBA" w14:textId="77777777" w:rsidR="008B1F2F" w:rsidRDefault="008B1F2F" w:rsidP="008B1F2F">
            <w:pPr>
              <w:rPr>
                <w:rFonts w:ascii="Boxes Script new" w:hAnsi="Boxes Script new"/>
                <w:b/>
                <w:bCs/>
                <w:sz w:val="32"/>
                <w:szCs w:val="32"/>
                <w:u w:val="single"/>
              </w:rPr>
            </w:pPr>
          </w:p>
          <w:p w14:paraId="1C1CCAF7" w14:textId="77777777" w:rsidR="008B1F2F" w:rsidRDefault="008B1F2F" w:rsidP="008B1F2F">
            <w:pPr>
              <w:rPr>
                <w:rFonts w:ascii="Boxes Script new" w:hAnsi="Boxes Script new"/>
                <w:b/>
                <w:bCs/>
                <w:sz w:val="32"/>
                <w:szCs w:val="32"/>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446"/>
              <w:gridCol w:w="1554"/>
              <w:gridCol w:w="1389"/>
              <w:gridCol w:w="2250"/>
              <w:gridCol w:w="1439"/>
              <w:gridCol w:w="1782"/>
              <w:gridCol w:w="1625"/>
              <w:gridCol w:w="1044"/>
              <w:gridCol w:w="1261"/>
              <w:gridCol w:w="1336"/>
            </w:tblGrid>
            <w:tr w:rsidR="008B1F2F" w:rsidRPr="00BC4742" w14:paraId="695AFD48" w14:textId="77777777" w:rsidTr="00B84EBC">
              <w:trPr>
                <w:trHeight w:val="300"/>
              </w:trPr>
              <w:tc>
                <w:tcPr>
                  <w:tcW w:w="0" w:type="auto"/>
                  <w:gridSpan w:val="10"/>
                </w:tcPr>
                <w:p w14:paraId="17A328A5" w14:textId="77777777" w:rsidR="008B1F2F" w:rsidRPr="00BC4742" w:rsidRDefault="008B1F2F" w:rsidP="008B1F2F">
                  <w:pPr>
                    <w:jc w:val="center"/>
                    <w:rPr>
                      <w:rFonts w:ascii="Boxes Script new" w:hAnsi="Boxes Script new"/>
                      <w:b/>
                      <w:bCs/>
                      <w:sz w:val="27"/>
                      <w:szCs w:val="27"/>
                      <w:u w:val="single"/>
                    </w:rPr>
                  </w:pPr>
                  <w:r w:rsidRPr="00834C27">
                    <w:rPr>
                      <w:rFonts w:ascii="Boxes Script new" w:hAnsi="Boxes Script new"/>
                      <w:b/>
                      <w:sz w:val="160"/>
                      <w:szCs w:val="160"/>
                      <w:u w:val="single"/>
                    </w:rPr>
                    <w:t>Year 5 &amp; 6</w:t>
                  </w:r>
                </w:p>
              </w:tc>
            </w:tr>
            <w:tr w:rsidR="008B1F2F" w:rsidRPr="00BC4742" w14:paraId="2225AB68" w14:textId="77777777" w:rsidTr="00B84EBC">
              <w:trPr>
                <w:trHeight w:val="300"/>
              </w:trPr>
              <w:tc>
                <w:tcPr>
                  <w:tcW w:w="0" w:type="auto"/>
                  <w:gridSpan w:val="10"/>
                </w:tcPr>
                <w:p w14:paraId="62B3ADF6" w14:textId="77777777" w:rsidR="008B1F2F" w:rsidRPr="00BC4742" w:rsidRDefault="008B1F2F" w:rsidP="008B1F2F">
                  <w:pPr>
                    <w:jc w:val="center"/>
                    <w:rPr>
                      <w:rFonts w:ascii="Boxes Script new" w:hAnsi="Boxes Script new"/>
                      <w:b/>
                      <w:bCs/>
                      <w:sz w:val="27"/>
                      <w:szCs w:val="27"/>
                      <w:u w:val="single"/>
                    </w:rPr>
                  </w:pPr>
                  <w:r w:rsidRPr="00BC4742">
                    <w:rPr>
                      <w:rFonts w:ascii="Boxes Script new" w:hAnsi="Boxes Script new"/>
                      <w:b/>
                      <w:bCs/>
                      <w:sz w:val="27"/>
                      <w:szCs w:val="27"/>
                      <w:u w:val="single"/>
                    </w:rPr>
                    <w:t>Year A</w:t>
                  </w:r>
                </w:p>
              </w:tc>
            </w:tr>
            <w:tr w:rsidR="008B1F2F" w:rsidRPr="00BC4742" w14:paraId="1D35BFEA" w14:textId="77777777" w:rsidTr="00B84EBC">
              <w:trPr>
                <w:trHeight w:val="300"/>
              </w:trPr>
              <w:tc>
                <w:tcPr>
                  <w:tcW w:w="0" w:type="auto"/>
                  <w:gridSpan w:val="3"/>
                  <w:shd w:val="clear" w:color="auto" w:fill="FFFFFF" w:themeFill="background1"/>
                </w:tcPr>
                <w:p w14:paraId="1A2D83FC"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Autumn</w:t>
                  </w:r>
                </w:p>
              </w:tc>
              <w:tc>
                <w:tcPr>
                  <w:tcW w:w="0" w:type="auto"/>
                  <w:gridSpan w:val="3"/>
                  <w:shd w:val="clear" w:color="auto" w:fill="FFFFFF" w:themeFill="background1"/>
                </w:tcPr>
                <w:p w14:paraId="5F2D0DCC" w14:textId="77777777" w:rsidR="008B1F2F" w:rsidRPr="008E6BA2" w:rsidRDefault="008B1F2F" w:rsidP="008B1F2F">
                  <w:pPr>
                    <w:ind w:left="360"/>
                    <w:jc w:val="center"/>
                    <w:rPr>
                      <w:rFonts w:ascii="Boxes Script new" w:hAnsi="Boxes Script new"/>
                      <w:b/>
                      <w:sz w:val="32"/>
                      <w:szCs w:val="32"/>
                      <w:u w:val="single"/>
                    </w:rPr>
                  </w:pPr>
                  <w:r w:rsidRPr="008E6BA2">
                    <w:rPr>
                      <w:rFonts w:ascii="Boxes Script new" w:hAnsi="Boxes Script new"/>
                      <w:b/>
                      <w:sz w:val="32"/>
                      <w:szCs w:val="32"/>
                      <w:u w:val="single"/>
                    </w:rPr>
                    <w:t>Spring</w:t>
                  </w:r>
                </w:p>
              </w:tc>
              <w:tc>
                <w:tcPr>
                  <w:tcW w:w="0" w:type="auto"/>
                  <w:gridSpan w:val="4"/>
                  <w:shd w:val="clear" w:color="auto" w:fill="FFFFFF" w:themeFill="background1"/>
                </w:tcPr>
                <w:p w14:paraId="5E772E3D" w14:textId="77777777" w:rsidR="008B1F2F" w:rsidRPr="00BC4742" w:rsidRDefault="008B1F2F" w:rsidP="008B1F2F">
                  <w:pPr>
                    <w:rPr>
                      <w:rFonts w:ascii="Boxes Script new" w:hAnsi="Boxes Script new"/>
                      <w:sz w:val="27"/>
                      <w:szCs w:val="27"/>
                    </w:rPr>
                  </w:pPr>
                </w:p>
              </w:tc>
            </w:tr>
            <w:tr w:rsidR="008B1F2F" w:rsidRPr="00BC4742" w14:paraId="5263B247" w14:textId="77777777" w:rsidTr="00B84EBC">
              <w:trPr>
                <w:trHeight w:val="300"/>
              </w:trPr>
              <w:tc>
                <w:tcPr>
                  <w:tcW w:w="0" w:type="auto"/>
                  <w:gridSpan w:val="3"/>
                  <w:shd w:val="clear" w:color="auto" w:fill="FFFFFF" w:themeFill="background1"/>
                </w:tcPr>
                <w:p w14:paraId="3210411C" w14:textId="77777777" w:rsidR="008B1F2F" w:rsidRPr="00907C8C" w:rsidRDefault="008B1F2F" w:rsidP="008B1F2F">
                  <w:pPr>
                    <w:jc w:val="center"/>
                    <w:rPr>
                      <w:rFonts w:ascii="Boxes Script new" w:hAnsi="Boxes Script new"/>
                      <w:b/>
                      <w:bCs/>
                      <w:sz w:val="27"/>
                      <w:szCs w:val="27"/>
                      <w:u w:val="single"/>
                    </w:rPr>
                  </w:pPr>
                  <w:r w:rsidRPr="00907C8C">
                    <w:rPr>
                      <w:rFonts w:ascii="Boxes Script new" w:hAnsi="Boxes Script new"/>
                      <w:b/>
                      <w:bCs/>
                      <w:sz w:val="27"/>
                      <w:szCs w:val="27"/>
                      <w:u w:val="single"/>
                    </w:rPr>
                    <w:t xml:space="preserve">Opportunities for writing in wider </w:t>
                  </w:r>
                  <w:proofErr w:type="gramStart"/>
                  <w:r w:rsidRPr="00907C8C">
                    <w:rPr>
                      <w:rFonts w:ascii="Boxes Script new" w:hAnsi="Boxes Script new"/>
                      <w:b/>
                      <w:bCs/>
                      <w:sz w:val="27"/>
                      <w:szCs w:val="27"/>
                      <w:u w:val="single"/>
                    </w:rPr>
                    <w:t>curriculum</w:t>
                  </w:r>
                  <w:proofErr w:type="gramEnd"/>
                </w:p>
                <w:p w14:paraId="349EA57E" w14:textId="77777777" w:rsidR="008B1F2F" w:rsidRPr="00907C8C" w:rsidRDefault="008B1F2F" w:rsidP="008B1F2F">
                  <w:pPr>
                    <w:pStyle w:val="ListParagraph"/>
                    <w:numPr>
                      <w:ilvl w:val="0"/>
                      <w:numId w:val="21"/>
                    </w:numPr>
                    <w:rPr>
                      <w:rFonts w:ascii="Boxes Script new" w:hAnsi="Boxes Script new"/>
                      <w:sz w:val="27"/>
                      <w:szCs w:val="27"/>
                    </w:rPr>
                  </w:pPr>
                  <w:r w:rsidRPr="00907C8C">
                    <w:rPr>
                      <w:rFonts w:ascii="Boxes Script new" w:hAnsi="Boxes Script new"/>
                      <w:sz w:val="27"/>
                      <w:szCs w:val="27"/>
                    </w:rPr>
                    <w:t>History (Stone Age to Iron Age) – diary entry, information page</w:t>
                  </w:r>
                </w:p>
                <w:p w14:paraId="453F8FD7" w14:textId="77777777" w:rsidR="008B1F2F" w:rsidRPr="00907C8C" w:rsidRDefault="008B1F2F" w:rsidP="008B1F2F">
                  <w:pPr>
                    <w:pStyle w:val="ListParagraph"/>
                    <w:numPr>
                      <w:ilvl w:val="0"/>
                      <w:numId w:val="21"/>
                    </w:numPr>
                    <w:rPr>
                      <w:rFonts w:ascii="Boxes Script new" w:hAnsi="Boxes Script new"/>
                      <w:sz w:val="27"/>
                      <w:szCs w:val="27"/>
                    </w:rPr>
                  </w:pPr>
                  <w:r w:rsidRPr="00907C8C">
                    <w:rPr>
                      <w:rFonts w:ascii="Boxes Script new" w:hAnsi="Boxes Script new"/>
                      <w:sz w:val="27"/>
                      <w:szCs w:val="27"/>
                    </w:rPr>
                    <w:t>Science (Electricity) - method/instructions</w:t>
                  </w:r>
                </w:p>
                <w:p w14:paraId="327E065F" w14:textId="77777777" w:rsidR="008B1F2F" w:rsidRPr="00907C8C" w:rsidRDefault="008B1F2F" w:rsidP="008B1F2F">
                  <w:pPr>
                    <w:pStyle w:val="ListParagraph"/>
                    <w:numPr>
                      <w:ilvl w:val="0"/>
                      <w:numId w:val="21"/>
                    </w:numPr>
                    <w:rPr>
                      <w:rFonts w:ascii="Boxes Script new" w:hAnsi="Boxes Script new"/>
                      <w:sz w:val="27"/>
                      <w:szCs w:val="27"/>
                    </w:rPr>
                  </w:pPr>
                  <w:r w:rsidRPr="00907C8C">
                    <w:rPr>
                      <w:rFonts w:ascii="Boxes Script new" w:hAnsi="Boxes Script new"/>
                      <w:sz w:val="27"/>
                      <w:szCs w:val="27"/>
                    </w:rPr>
                    <w:t>RE (Incarnation) - newspaper report</w:t>
                  </w:r>
                </w:p>
              </w:tc>
              <w:tc>
                <w:tcPr>
                  <w:tcW w:w="0" w:type="auto"/>
                  <w:gridSpan w:val="3"/>
                  <w:shd w:val="clear" w:color="auto" w:fill="FFFFFF" w:themeFill="background1"/>
                </w:tcPr>
                <w:p w14:paraId="27C72721" w14:textId="77777777" w:rsidR="008B1F2F" w:rsidRPr="00064855" w:rsidRDefault="008B1F2F" w:rsidP="008B1F2F">
                  <w:pPr>
                    <w:jc w:val="center"/>
                    <w:rPr>
                      <w:rFonts w:ascii="Boxes Script new" w:hAnsi="Boxes Script new"/>
                      <w:b/>
                      <w:bCs/>
                      <w:sz w:val="27"/>
                      <w:szCs w:val="27"/>
                      <w:u w:val="single"/>
                    </w:rPr>
                  </w:pPr>
                  <w:r w:rsidRPr="312B80B9">
                    <w:rPr>
                      <w:rFonts w:ascii="Boxes Script new" w:hAnsi="Boxes Script new"/>
                      <w:b/>
                      <w:bCs/>
                      <w:sz w:val="27"/>
                      <w:szCs w:val="27"/>
                      <w:u w:val="single"/>
                    </w:rPr>
                    <w:t xml:space="preserve">Opportunities for writing in wider </w:t>
                  </w:r>
                  <w:proofErr w:type="gramStart"/>
                  <w:r w:rsidRPr="312B80B9">
                    <w:rPr>
                      <w:rFonts w:ascii="Boxes Script new" w:hAnsi="Boxes Script new"/>
                      <w:b/>
                      <w:bCs/>
                      <w:sz w:val="27"/>
                      <w:szCs w:val="27"/>
                      <w:u w:val="single"/>
                    </w:rPr>
                    <w:t>curriculum</w:t>
                  </w:r>
                  <w:proofErr w:type="gramEnd"/>
                </w:p>
                <w:p w14:paraId="1E34F4CE" w14:textId="77777777" w:rsidR="008B1F2F" w:rsidRPr="00064855" w:rsidRDefault="008B1F2F" w:rsidP="008B1F2F">
                  <w:pPr>
                    <w:pStyle w:val="ListParagraph"/>
                    <w:numPr>
                      <w:ilvl w:val="0"/>
                      <w:numId w:val="19"/>
                    </w:numPr>
                    <w:rPr>
                      <w:rFonts w:ascii="Boxes Script new" w:hAnsi="Boxes Script new"/>
                      <w:b/>
                      <w:bCs/>
                      <w:sz w:val="27"/>
                      <w:szCs w:val="27"/>
                      <w:u w:val="single"/>
                    </w:rPr>
                  </w:pPr>
                  <w:r w:rsidRPr="312B80B9">
                    <w:rPr>
                      <w:rFonts w:ascii="Boxes Script new" w:hAnsi="Boxes Script new"/>
                      <w:sz w:val="27"/>
                      <w:szCs w:val="27"/>
                    </w:rPr>
                    <w:t>Science – method/instructions</w:t>
                  </w:r>
                </w:p>
              </w:tc>
              <w:tc>
                <w:tcPr>
                  <w:tcW w:w="0" w:type="auto"/>
                  <w:gridSpan w:val="4"/>
                  <w:shd w:val="clear" w:color="auto" w:fill="FFFFFF" w:themeFill="background1"/>
                </w:tcPr>
                <w:p w14:paraId="70A0582D" w14:textId="77777777" w:rsidR="008B1F2F" w:rsidRPr="00BC4742" w:rsidRDefault="008B1F2F" w:rsidP="008B1F2F">
                  <w:pPr>
                    <w:jc w:val="center"/>
                    <w:rPr>
                      <w:rFonts w:ascii="Boxes Script new" w:hAnsi="Boxes Script new"/>
                      <w:b/>
                      <w:bCs/>
                      <w:sz w:val="27"/>
                      <w:szCs w:val="27"/>
                      <w:highlight w:val="yellow"/>
                      <w:u w:val="single"/>
                    </w:rPr>
                  </w:pPr>
                  <w:r w:rsidRPr="00BC4742">
                    <w:rPr>
                      <w:rFonts w:ascii="Boxes Script new" w:hAnsi="Boxes Script new"/>
                      <w:b/>
                      <w:bCs/>
                      <w:sz w:val="27"/>
                      <w:szCs w:val="27"/>
                      <w:highlight w:val="yellow"/>
                      <w:u w:val="single"/>
                    </w:rPr>
                    <w:t>Opportunities for writing in wider curriculum</w:t>
                  </w:r>
                </w:p>
              </w:tc>
            </w:tr>
            <w:tr w:rsidR="008B1F2F" w:rsidRPr="00BC4742" w14:paraId="7C9FA9A9" w14:textId="77777777" w:rsidTr="00B84EBC">
              <w:trPr>
                <w:trHeight w:val="300"/>
              </w:trPr>
              <w:tc>
                <w:tcPr>
                  <w:tcW w:w="0" w:type="auto"/>
                  <w:gridSpan w:val="3"/>
                  <w:shd w:val="clear" w:color="auto" w:fill="FFFFFF" w:themeFill="background1"/>
                </w:tcPr>
                <w:p w14:paraId="55BB386A" w14:textId="77777777" w:rsidR="008B1F2F" w:rsidRPr="00907C8C" w:rsidRDefault="008B1F2F" w:rsidP="008B1F2F">
                  <w:pPr>
                    <w:ind w:left="360"/>
                    <w:jc w:val="center"/>
                    <w:rPr>
                      <w:rFonts w:ascii="Boxes Script new" w:hAnsi="Boxes Script new"/>
                      <w:b/>
                      <w:bCs/>
                      <w:sz w:val="27"/>
                      <w:szCs w:val="27"/>
                      <w:u w:val="single"/>
                    </w:rPr>
                  </w:pPr>
                  <w:r w:rsidRPr="00907C8C">
                    <w:rPr>
                      <w:rFonts w:ascii="Boxes Script new" w:hAnsi="Boxes Script new"/>
                      <w:b/>
                      <w:bCs/>
                      <w:sz w:val="27"/>
                      <w:szCs w:val="27"/>
                      <w:u w:val="single"/>
                    </w:rPr>
                    <w:t>Curriculum Links:</w:t>
                  </w:r>
                </w:p>
                <w:p w14:paraId="0A70268F" w14:textId="77777777" w:rsidR="008B1F2F" w:rsidRPr="00907C8C" w:rsidRDefault="008B1F2F" w:rsidP="008B1F2F">
                  <w:pPr>
                    <w:ind w:left="360"/>
                    <w:jc w:val="both"/>
                    <w:rPr>
                      <w:rFonts w:ascii="Boxes Script new" w:hAnsi="Boxes Script new"/>
                      <w:sz w:val="27"/>
                      <w:szCs w:val="27"/>
                    </w:rPr>
                  </w:pPr>
                  <w:r w:rsidRPr="00907C8C">
                    <w:rPr>
                      <w:rFonts w:ascii="Boxes Script new" w:hAnsi="Boxes Script new"/>
                      <w:sz w:val="27"/>
                      <w:szCs w:val="27"/>
                    </w:rPr>
                    <w:t>RE (Incarnation) – Bethlehem poem</w:t>
                  </w:r>
                </w:p>
              </w:tc>
              <w:tc>
                <w:tcPr>
                  <w:tcW w:w="0" w:type="auto"/>
                  <w:gridSpan w:val="3"/>
                  <w:shd w:val="clear" w:color="auto" w:fill="FFFFFF" w:themeFill="background1"/>
                </w:tcPr>
                <w:p w14:paraId="0B83EC95" w14:textId="77777777" w:rsidR="008B1F2F" w:rsidRPr="00064855" w:rsidRDefault="008B1F2F" w:rsidP="008B1F2F">
                  <w:pPr>
                    <w:ind w:left="360"/>
                    <w:jc w:val="center"/>
                    <w:rPr>
                      <w:rFonts w:ascii="Boxes Script new" w:hAnsi="Boxes Script new"/>
                      <w:b/>
                      <w:bCs/>
                      <w:sz w:val="27"/>
                      <w:szCs w:val="27"/>
                      <w:u w:val="single"/>
                    </w:rPr>
                  </w:pPr>
                  <w:r w:rsidRPr="312B80B9">
                    <w:rPr>
                      <w:rFonts w:ascii="Boxes Script new" w:hAnsi="Boxes Script new"/>
                      <w:b/>
                      <w:bCs/>
                      <w:sz w:val="27"/>
                      <w:szCs w:val="27"/>
                      <w:u w:val="single"/>
                    </w:rPr>
                    <w:t xml:space="preserve">Curriculum Links: </w:t>
                  </w:r>
                </w:p>
                <w:p w14:paraId="5F17BF2F" w14:textId="77777777" w:rsidR="008B1F2F" w:rsidRDefault="008B1F2F" w:rsidP="008B1F2F">
                  <w:pPr>
                    <w:pStyle w:val="ListParagraph"/>
                    <w:numPr>
                      <w:ilvl w:val="0"/>
                      <w:numId w:val="20"/>
                    </w:numPr>
                    <w:rPr>
                      <w:rFonts w:ascii="Boxes Script new" w:hAnsi="Boxes Script new"/>
                      <w:sz w:val="27"/>
                      <w:szCs w:val="27"/>
                    </w:rPr>
                  </w:pPr>
                  <w:r w:rsidRPr="312B80B9">
                    <w:rPr>
                      <w:rFonts w:ascii="Boxes Script new" w:hAnsi="Boxes Script new"/>
                      <w:sz w:val="27"/>
                      <w:szCs w:val="27"/>
                    </w:rPr>
                    <w:t>Science (Animals including Humans, Evolution &amp; Inheritance) - Writing a non-chronological report about an animal of your choice (Everything you need to know about snakes)</w:t>
                  </w:r>
                </w:p>
                <w:p w14:paraId="2D0E4A9D" w14:textId="77777777" w:rsidR="008B1F2F" w:rsidRPr="00064855" w:rsidRDefault="008B1F2F" w:rsidP="008B1F2F">
                  <w:pPr>
                    <w:jc w:val="center"/>
                    <w:rPr>
                      <w:rFonts w:ascii="Boxes Script new" w:hAnsi="Boxes Script new"/>
                      <w:b/>
                      <w:sz w:val="27"/>
                      <w:szCs w:val="27"/>
                      <w:highlight w:val="yellow"/>
                      <w:u w:val="single"/>
                    </w:rPr>
                  </w:pPr>
                </w:p>
              </w:tc>
              <w:tc>
                <w:tcPr>
                  <w:tcW w:w="0" w:type="auto"/>
                  <w:gridSpan w:val="4"/>
                  <w:shd w:val="clear" w:color="auto" w:fill="FFFFFF" w:themeFill="background1"/>
                </w:tcPr>
                <w:p w14:paraId="18512907" w14:textId="77777777" w:rsidR="008B1F2F" w:rsidRPr="00BC4742" w:rsidRDefault="008B1F2F" w:rsidP="008B1F2F">
                  <w:pPr>
                    <w:rPr>
                      <w:rFonts w:ascii="Boxes Script new" w:hAnsi="Boxes Script new"/>
                      <w:sz w:val="27"/>
                      <w:szCs w:val="27"/>
                      <w:highlight w:val="yellow"/>
                    </w:rPr>
                  </w:pPr>
                </w:p>
              </w:tc>
            </w:tr>
            <w:tr w:rsidR="008B1F2F" w:rsidRPr="00BC4742" w14:paraId="3AAC6F3D" w14:textId="77777777" w:rsidTr="00B84EBC">
              <w:trPr>
                <w:trHeight w:val="300"/>
              </w:trPr>
              <w:tc>
                <w:tcPr>
                  <w:tcW w:w="0" w:type="auto"/>
                  <w:shd w:val="clear" w:color="auto" w:fill="A8D08D" w:themeFill="accent6" w:themeFillTint="99"/>
                </w:tcPr>
                <w:p w14:paraId="143CBA79" w14:textId="77777777" w:rsidR="008B1F2F" w:rsidRPr="00844C6C" w:rsidRDefault="008B1F2F" w:rsidP="008B1F2F">
                  <w:pPr>
                    <w:rPr>
                      <w:rFonts w:ascii="Boxes Script new" w:hAnsi="Boxes Script new"/>
                      <w:b/>
                      <w:bCs/>
                      <w:sz w:val="27"/>
                      <w:szCs w:val="27"/>
                      <w:u w:val="single"/>
                    </w:rPr>
                  </w:pPr>
                  <w:r w:rsidRPr="00844C6C">
                    <w:rPr>
                      <w:rFonts w:ascii="Boxes Script new" w:hAnsi="Boxes Script new"/>
                      <w:b/>
                      <w:bCs/>
                      <w:sz w:val="27"/>
                      <w:szCs w:val="27"/>
                      <w:u w:val="single"/>
                    </w:rPr>
                    <w:t>Hansel and Gretel</w:t>
                  </w:r>
                </w:p>
              </w:tc>
              <w:tc>
                <w:tcPr>
                  <w:tcW w:w="0" w:type="auto"/>
                  <w:shd w:val="clear" w:color="auto" w:fill="F4B083" w:themeFill="accent2" w:themeFillTint="99"/>
                </w:tcPr>
                <w:p w14:paraId="78CA7405" w14:textId="77777777" w:rsidR="008B1F2F" w:rsidRPr="00844C6C" w:rsidRDefault="008B1F2F" w:rsidP="008B1F2F">
                  <w:pPr>
                    <w:ind w:left="360"/>
                    <w:jc w:val="center"/>
                    <w:rPr>
                      <w:rFonts w:ascii="Boxes Script new" w:hAnsi="Boxes Script new"/>
                      <w:b/>
                      <w:bCs/>
                      <w:sz w:val="27"/>
                      <w:szCs w:val="27"/>
                      <w:u w:val="single"/>
                    </w:rPr>
                  </w:pPr>
                  <w:r w:rsidRPr="00844C6C">
                    <w:rPr>
                      <w:rFonts w:ascii="Boxes Script new" w:hAnsi="Boxes Script new"/>
                      <w:b/>
                      <w:bCs/>
                      <w:sz w:val="27"/>
                      <w:szCs w:val="27"/>
                      <w:u w:val="single"/>
                    </w:rPr>
                    <w:t>RSPB Letter</w:t>
                  </w:r>
                </w:p>
              </w:tc>
              <w:tc>
                <w:tcPr>
                  <w:tcW w:w="0" w:type="auto"/>
                  <w:shd w:val="clear" w:color="auto" w:fill="FFD966" w:themeFill="accent4" w:themeFillTint="99"/>
                </w:tcPr>
                <w:p w14:paraId="09D1C946" w14:textId="77777777" w:rsidR="008B1F2F" w:rsidRPr="00844C6C" w:rsidRDefault="008B1F2F" w:rsidP="008B1F2F">
                  <w:pPr>
                    <w:ind w:left="360"/>
                    <w:jc w:val="center"/>
                    <w:rPr>
                      <w:rFonts w:ascii="Boxes Script new" w:hAnsi="Boxes Script new"/>
                      <w:b/>
                      <w:bCs/>
                      <w:sz w:val="27"/>
                      <w:szCs w:val="27"/>
                      <w:u w:val="single"/>
                    </w:rPr>
                  </w:pPr>
                  <w:r w:rsidRPr="00844C6C">
                    <w:rPr>
                      <w:rFonts w:ascii="Boxes Script new" w:hAnsi="Boxes Script new"/>
                      <w:b/>
                      <w:bCs/>
                      <w:sz w:val="27"/>
                      <w:szCs w:val="27"/>
                      <w:u w:val="single"/>
                    </w:rPr>
                    <w:t>Bethlehem – A Christmas Poem</w:t>
                  </w:r>
                </w:p>
              </w:tc>
              <w:tc>
                <w:tcPr>
                  <w:tcW w:w="0" w:type="auto"/>
                  <w:shd w:val="clear" w:color="auto" w:fill="A8D08D" w:themeFill="accent6" w:themeFillTint="99"/>
                </w:tcPr>
                <w:p w14:paraId="502333CF" w14:textId="77777777" w:rsidR="008B1F2F" w:rsidRPr="00844C6C" w:rsidRDefault="008B1F2F" w:rsidP="008B1F2F">
                  <w:pPr>
                    <w:jc w:val="center"/>
                    <w:rPr>
                      <w:rFonts w:ascii="Boxes Script new" w:hAnsi="Boxes Script new"/>
                      <w:b/>
                      <w:bCs/>
                      <w:sz w:val="27"/>
                      <w:szCs w:val="27"/>
                      <w:u w:val="single"/>
                    </w:rPr>
                  </w:pPr>
                  <w:r w:rsidRPr="3AFB09C9">
                    <w:rPr>
                      <w:rFonts w:ascii="Boxes Script new" w:hAnsi="Boxes Script new"/>
                      <w:b/>
                      <w:bCs/>
                      <w:sz w:val="27"/>
                      <w:szCs w:val="27"/>
                      <w:u w:val="single"/>
                    </w:rPr>
                    <w:t>River Stories</w:t>
                  </w:r>
                </w:p>
              </w:tc>
              <w:tc>
                <w:tcPr>
                  <w:tcW w:w="0" w:type="auto"/>
                  <w:shd w:val="clear" w:color="auto" w:fill="F4B083" w:themeFill="accent2" w:themeFillTint="99"/>
                </w:tcPr>
                <w:p w14:paraId="71875A92" w14:textId="77777777" w:rsidR="008B1F2F" w:rsidRPr="00844C6C" w:rsidRDefault="008B1F2F" w:rsidP="008B1F2F">
                  <w:pPr>
                    <w:rPr>
                      <w:rFonts w:ascii="Boxes Script new" w:hAnsi="Boxes Script new"/>
                      <w:b/>
                      <w:bCs/>
                      <w:sz w:val="27"/>
                      <w:szCs w:val="27"/>
                      <w:u w:val="single"/>
                    </w:rPr>
                  </w:pPr>
                  <w:r w:rsidRPr="00844C6C">
                    <w:rPr>
                      <w:rFonts w:ascii="Boxes Script new" w:hAnsi="Boxes Script new"/>
                      <w:b/>
                      <w:bCs/>
                      <w:sz w:val="27"/>
                      <w:szCs w:val="27"/>
                      <w:u w:val="single"/>
                    </w:rPr>
                    <w:t>Everything you need to know about snakes</w:t>
                  </w:r>
                </w:p>
              </w:tc>
              <w:tc>
                <w:tcPr>
                  <w:tcW w:w="0" w:type="auto"/>
                  <w:shd w:val="clear" w:color="auto" w:fill="A8D08D" w:themeFill="accent6" w:themeFillTint="99"/>
                </w:tcPr>
                <w:p w14:paraId="70AA9317" w14:textId="77777777" w:rsidR="008B1F2F" w:rsidRPr="00844C6C" w:rsidRDefault="008B1F2F" w:rsidP="008B1F2F">
                  <w:pPr>
                    <w:rPr>
                      <w:rFonts w:ascii="Boxes Script new" w:hAnsi="Boxes Script new"/>
                      <w:b/>
                      <w:bCs/>
                      <w:sz w:val="27"/>
                      <w:szCs w:val="27"/>
                      <w:u w:val="single"/>
                    </w:rPr>
                  </w:pPr>
                  <w:r>
                    <w:rPr>
                      <w:rFonts w:ascii="Boxes Script new" w:hAnsi="Boxes Script new"/>
                      <w:b/>
                      <w:bCs/>
                      <w:sz w:val="27"/>
                      <w:szCs w:val="27"/>
                      <w:u w:val="single"/>
                    </w:rPr>
                    <w:t>How the Whale Became</w:t>
                  </w:r>
                </w:p>
              </w:tc>
              <w:tc>
                <w:tcPr>
                  <w:tcW w:w="0" w:type="auto"/>
                  <w:shd w:val="clear" w:color="auto" w:fill="F4B083" w:themeFill="accent2" w:themeFillTint="99"/>
                </w:tcPr>
                <w:p w14:paraId="5AD9C387" w14:textId="77777777" w:rsidR="008B1F2F" w:rsidRPr="00844C6C" w:rsidRDefault="008B1F2F" w:rsidP="008B1F2F">
                  <w:pPr>
                    <w:rPr>
                      <w:rFonts w:ascii="Boxes Script new" w:hAnsi="Boxes Script new"/>
                      <w:b/>
                      <w:bCs/>
                      <w:sz w:val="27"/>
                      <w:szCs w:val="27"/>
                      <w:u w:val="single"/>
                    </w:rPr>
                  </w:pPr>
                  <w:proofErr w:type="spellStart"/>
                  <w:r w:rsidRPr="00844C6C">
                    <w:rPr>
                      <w:rFonts w:ascii="Boxes Script new" w:hAnsi="Boxes Script new"/>
                      <w:b/>
                      <w:bCs/>
                      <w:sz w:val="27"/>
                      <w:szCs w:val="27"/>
                      <w:u w:val="single"/>
                    </w:rPr>
                    <w:t>Dragonology</w:t>
                  </w:r>
                  <w:proofErr w:type="spellEnd"/>
                </w:p>
              </w:tc>
              <w:tc>
                <w:tcPr>
                  <w:tcW w:w="0" w:type="auto"/>
                  <w:shd w:val="clear" w:color="auto" w:fill="A8D08D" w:themeFill="accent6" w:themeFillTint="99"/>
                </w:tcPr>
                <w:p w14:paraId="6F2EFAB7" w14:textId="77777777" w:rsidR="008B1F2F" w:rsidRPr="00854EAE" w:rsidRDefault="008B1F2F" w:rsidP="008B1F2F">
                  <w:pPr>
                    <w:rPr>
                      <w:rFonts w:ascii="Boxes Script new" w:hAnsi="Boxes Script new"/>
                      <w:b/>
                      <w:bCs/>
                      <w:sz w:val="27"/>
                      <w:szCs w:val="27"/>
                      <w:highlight w:val="yellow"/>
                      <w:u w:val="single"/>
                    </w:rPr>
                  </w:pPr>
                  <w:r w:rsidRPr="00854EAE">
                    <w:rPr>
                      <w:rFonts w:ascii="Boxes Script new" w:hAnsi="Boxes Script new"/>
                      <w:b/>
                      <w:bCs/>
                      <w:sz w:val="27"/>
                      <w:szCs w:val="27"/>
                      <w:highlight w:val="yellow"/>
                      <w:u w:val="single"/>
                    </w:rPr>
                    <w:t>Story Path</w:t>
                  </w:r>
                </w:p>
              </w:tc>
              <w:tc>
                <w:tcPr>
                  <w:tcW w:w="0" w:type="auto"/>
                  <w:shd w:val="clear" w:color="auto" w:fill="F4B083" w:themeFill="accent2" w:themeFillTint="99"/>
                </w:tcPr>
                <w:p w14:paraId="7855352A" w14:textId="77777777" w:rsidR="008B1F2F" w:rsidRPr="00F36808" w:rsidRDefault="008B1F2F" w:rsidP="008B1F2F">
                  <w:pPr>
                    <w:jc w:val="center"/>
                    <w:rPr>
                      <w:rFonts w:ascii="Boxes Script new" w:hAnsi="Boxes Script new"/>
                      <w:b/>
                      <w:sz w:val="27"/>
                      <w:szCs w:val="27"/>
                      <w:u w:val="single"/>
                    </w:rPr>
                  </w:pPr>
                  <w:proofErr w:type="spellStart"/>
                  <w:r w:rsidRPr="00F36808">
                    <w:rPr>
                      <w:rFonts w:ascii="Boxes Script new" w:hAnsi="Boxes Script new"/>
                      <w:b/>
                      <w:bCs/>
                      <w:sz w:val="27"/>
                      <w:szCs w:val="27"/>
                      <w:u w:val="single"/>
                    </w:rPr>
                    <w:t>Animalium</w:t>
                  </w:r>
                  <w:proofErr w:type="spellEnd"/>
                </w:p>
              </w:tc>
              <w:tc>
                <w:tcPr>
                  <w:tcW w:w="0" w:type="auto"/>
                  <w:shd w:val="clear" w:color="auto" w:fill="FFD966" w:themeFill="accent4" w:themeFillTint="99"/>
                </w:tcPr>
                <w:p w14:paraId="77E581AB" w14:textId="77777777" w:rsidR="008B1F2F" w:rsidRPr="00BC4742" w:rsidRDefault="008B1F2F" w:rsidP="008B1F2F">
                  <w:pPr>
                    <w:jc w:val="center"/>
                    <w:rPr>
                      <w:rFonts w:ascii="Boxes Script new" w:hAnsi="Boxes Script new"/>
                      <w:b/>
                      <w:sz w:val="27"/>
                      <w:szCs w:val="27"/>
                      <w:u w:val="single"/>
                    </w:rPr>
                  </w:pPr>
                  <w:r w:rsidRPr="00BC4742">
                    <w:rPr>
                      <w:rFonts w:ascii="Boxes Script new" w:hAnsi="Boxes Script new"/>
                      <w:b/>
                      <w:sz w:val="27"/>
                      <w:szCs w:val="27"/>
                      <w:u w:val="single"/>
                    </w:rPr>
                    <w:t>Lost Words</w:t>
                  </w:r>
                </w:p>
              </w:tc>
            </w:tr>
            <w:tr w:rsidR="008B1F2F" w:rsidRPr="00BC4742" w14:paraId="29BDA959" w14:textId="77777777" w:rsidTr="00B84EBC">
              <w:trPr>
                <w:trHeight w:val="300"/>
              </w:trPr>
              <w:tc>
                <w:tcPr>
                  <w:tcW w:w="0" w:type="auto"/>
                  <w:shd w:val="clear" w:color="auto" w:fill="FFFFFF" w:themeFill="background1"/>
                </w:tcPr>
                <w:p w14:paraId="04344337"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t>Elicitation Task</w:t>
                  </w:r>
                </w:p>
                <w:p w14:paraId="64035677" w14:textId="77777777" w:rsidR="008B1F2F" w:rsidRPr="00844C6C" w:rsidRDefault="008B1F2F" w:rsidP="008B1F2F">
                  <w:pPr>
                    <w:rPr>
                      <w:rFonts w:ascii="Boxes Script new" w:hAnsi="Boxes Script new"/>
                      <w:bCs/>
                      <w:sz w:val="27"/>
                      <w:szCs w:val="27"/>
                    </w:rPr>
                  </w:pPr>
                  <w:r w:rsidRPr="00844C6C">
                    <w:rPr>
                      <w:rFonts w:ascii="Boxes Script new" w:hAnsi="Boxes Script new"/>
                      <w:color w:val="000000"/>
                      <w:sz w:val="27"/>
                      <w:szCs w:val="27"/>
                    </w:rPr>
                    <w:t xml:space="preserve">Ask pupils to write the opening of the fairy tale to quickly (but enjoyably for the </w:t>
                  </w:r>
                  <w:r w:rsidRPr="00844C6C">
                    <w:rPr>
                      <w:rFonts w:ascii="Boxes Script new" w:hAnsi="Boxes Script new"/>
                      <w:color w:val="000000"/>
                      <w:sz w:val="27"/>
                      <w:szCs w:val="27"/>
                    </w:rPr>
                    <w:lastRenderedPageBreak/>
                    <w:t xml:space="preserve">reader) set the scene and introduce the characters and their situation. </w:t>
                  </w:r>
                </w:p>
              </w:tc>
              <w:tc>
                <w:tcPr>
                  <w:tcW w:w="0" w:type="auto"/>
                  <w:shd w:val="clear" w:color="auto" w:fill="FFFFFF" w:themeFill="background1"/>
                </w:tcPr>
                <w:p w14:paraId="6F1909FD"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lastRenderedPageBreak/>
                    <w:t>Elicitation Task</w:t>
                  </w:r>
                </w:p>
                <w:p w14:paraId="2EA12B4B"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color w:val="000000"/>
                      <w:sz w:val="27"/>
                      <w:szCs w:val="27"/>
                    </w:rPr>
                    <w:t>Ask children to write a letter outlining the changes they want to make and why.</w:t>
                  </w:r>
                </w:p>
              </w:tc>
              <w:tc>
                <w:tcPr>
                  <w:tcW w:w="0" w:type="auto"/>
                  <w:shd w:val="clear" w:color="auto" w:fill="FFFFFF" w:themeFill="background1"/>
                </w:tcPr>
                <w:p w14:paraId="7806A3CD" w14:textId="77777777" w:rsidR="008B1F2F" w:rsidRPr="00844C6C" w:rsidRDefault="008B1F2F" w:rsidP="008B1F2F">
                  <w:pPr>
                    <w:jc w:val="both"/>
                    <w:rPr>
                      <w:rStyle w:val="normaltextrun"/>
                      <w:rFonts w:ascii="Boxes Script new" w:hAnsi="Boxes Script new" w:cs="Arial"/>
                      <w:b/>
                      <w:bCs/>
                      <w:color w:val="000000"/>
                      <w:sz w:val="27"/>
                      <w:szCs w:val="27"/>
                      <w:u w:val="single"/>
                      <w:shd w:val="clear" w:color="auto" w:fill="FFFFFF"/>
                    </w:rPr>
                  </w:pPr>
                  <w:r w:rsidRPr="00844C6C">
                    <w:rPr>
                      <w:rStyle w:val="normaltextrun"/>
                      <w:rFonts w:ascii="Boxes Script new" w:hAnsi="Boxes Script new" w:cs="Arial"/>
                      <w:b/>
                      <w:bCs/>
                      <w:color w:val="000000"/>
                      <w:sz w:val="27"/>
                      <w:szCs w:val="27"/>
                      <w:u w:val="single"/>
                      <w:shd w:val="clear" w:color="auto" w:fill="FFFFFF"/>
                    </w:rPr>
                    <w:t>E</w:t>
                  </w:r>
                  <w:r w:rsidRPr="00844C6C">
                    <w:rPr>
                      <w:rStyle w:val="normaltextrun"/>
                      <w:rFonts w:ascii="Boxes Script new" w:hAnsi="Boxes Script new" w:cs="Arial"/>
                      <w:b/>
                      <w:bCs/>
                      <w:sz w:val="27"/>
                      <w:szCs w:val="27"/>
                      <w:u w:val="single"/>
                      <w:shd w:val="clear" w:color="auto" w:fill="FFFFFF"/>
                    </w:rPr>
                    <w:t>licitation Task</w:t>
                  </w:r>
                </w:p>
                <w:p w14:paraId="31C6DB39" w14:textId="77777777" w:rsidR="008B1F2F" w:rsidRPr="00844C6C" w:rsidRDefault="008B1F2F" w:rsidP="008B1F2F">
                  <w:pPr>
                    <w:rPr>
                      <w:rFonts w:ascii="Boxes Script new" w:hAnsi="Boxes Script new"/>
                      <w:b/>
                      <w:sz w:val="27"/>
                      <w:szCs w:val="27"/>
                      <w:u w:val="single"/>
                    </w:rPr>
                  </w:pPr>
                  <w:r w:rsidRPr="00844C6C">
                    <w:rPr>
                      <w:rStyle w:val="normaltextrun"/>
                      <w:rFonts w:ascii="Boxes Script new" w:hAnsi="Boxes Script new" w:cs="Arial"/>
                      <w:color w:val="000000"/>
                      <w:sz w:val="27"/>
                      <w:szCs w:val="27"/>
                      <w:shd w:val="clear" w:color="auto" w:fill="FFFFFF"/>
                    </w:rPr>
                    <w:t xml:space="preserve">Ask children to individually write a poem </w:t>
                  </w:r>
                  <w:r w:rsidRPr="00844C6C">
                    <w:rPr>
                      <w:rStyle w:val="normaltextrun"/>
                      <w:rFonts w:ascii="Boxes Script new" w:hAnsi="Boxes Script new" w:cs="Arial"/>
                      <w:color w:val="000000"/>
                      <w:sz w:val="27"/>
                      <w:szCs w:val="27"/>
                      <w:shd w:val="clear" w:color="auto" w:fill="FFFFFF"/>
                    </w:rPr>
                    <w:lastRenderedPageBreak/>
                    <w:t>about the two pictures.</w:t>
                  </w:r>
                  <w:r w:rsidRPr="00844C6C">
                    <w:rPr>
                      <w:rStyle w:val="eop"/>
                      <w:rFonts w:ascii="Arial" w:hAnsi="Arial" w:cs="Arial"/>
                      <w:color w:val="000000"/>
                      <w:sz w:val="27"/>
                      <w:szCs w:val="27"/>
                      <w:shd w:val="clear" w:color="auto" w:fill="FFFFFF"/>
                    </w:rPr>
                    <w:t> </w:t>
                  </w:r>
                </w:p>
              </w:tc>
              <w:tc>
                <w:tcPr>
                  <w:tcW w:w="0" w:type="auto"/>
                  <w:shd w:val="clear" w:color="auto" w:fill="FFFFFF" w:themeFill="background1"/>
                </w:tcPr>
                <w:p w14:paraId="34D4D4FA" w14:textId="77777777" w:rsidR="008B1F2F" w:rsidRPr="005F3E6B" w:rsidRDefault="008B1F2F" w:rsidP="008B1F2F">
                  <w:pPr>
                    <w:rPr>
                      <w:rFonts w:ascii="Boxes Script new" w:hAnsi="Boxes Script new"/>
                      <w:b/>
                      <w:sz w:val="27"/>
                      <w:szCs w:val="27"/>
                      <w:u w:val="single"/>
                    </w:rPr>
                  </w:pPr>
                  <w:r w:rsidRPr="005F3E6B">
                    <w:rPr>
                      <w:rFonts w:ascii="Boxes Script new" w:hAnsi="Boxes Script new"/>
                      <w:b/>
                      <w:sz w:val="27"/>
                      <w:szCs w:val="27"/>
                      <w:u w:val="single"/>
                    </w:rPr>
                    <w:lastRenderedPageBreak/>
                    <w:t>Elicitation Task</w:t>
                  </w:r>
                </w:p>
                <w:p w14:paraId="63FB484B" w14:textId="77777777" w:rsidR="008B1F2F" w:rsidRPr="005F3E6B" w:rsidRDefault="00B84EBC" w:rsidP="008B1F2F">
                  <w:pPr>
                    <w:rPr>
                      <w:rFonts w:ascii="Boxes Script new" w:hAnsi="Boxes Script new"/>
                    </w:rPr>
                  </w:pPr>
                  <w:hyperlink r:id="rId13">
                    <w:r w:rsidR="008B1F2F" w:rsidRPr="005F3E6B">
                      <w:rPr>
                        <w:rStyle w:val="Hyperlink"/>
                        <w:rFonts w:ascii="Boxes Script new" w:eastAsia="Times New Roman" w:hAnsi="Boxes Script new" w:cs="Times New Roman"/>
                        <w:sz w:val="27"/>
                        <w:szCs w:val="27"/>
                      </w:rPr>
                      <w:t>https://video.link/w/NYCxd</w:t>
                    </w:r>
                  </w:hyperlink>
                </w:p>
                <w:p w14:paraId="3A115E68" w14:textId="77777777" w:rsidR="008B1F2F" w:rsidRPr="005F3E6B" w:rsidRDefault="008B1F2F" w:rsidP="008B1F2F">
                  <w:pPr>
                    <w:rPr>
                      <w:rFonts w:ascii="Boxes Script new" w:hAnsi="Boxes Script new"/>
                    </w:rPr>
                  </w:pPr>
                  <w:r w:rsidRPr="005F3E6B">
                    <w:rPr>
                      <w:rFonts w:ascii="Boxes Script new" w:eastAsia="Times New Roman" w:hAnsi="Boxes Script new" w:cs="Times New Roman"/>
                      <w:color w:val="000000" w:themeColor="text1"/>
                      <w:sz w:val="27"/>
                      <w:szCs w:val="27"/>
                    </w:rPr>
                    <w:t>Watch the video of the story of fire being told above. As a class create a summarised story</w:t>
                  </w:r>
                </w:p>
                <w:p w14:paraId="475F8A9B" w14:textId="77777777" w:rsidR="008B1F2F" w:rsidRPr="005F3E6B" w:rsidRDefault="008B1F2F" w:rsidP="008B1F2F">
                  <w:pPr>
                    <w:rPr>
                      <w:rFonts w:ascii="Boxes Script new" w:hAnsi="Boxes Script new"/>
                    </w:rPr>
                  </w:pPr>
                  <w:r w:rsidRPr="005F3E6B">
                    <w:rPr>
                      <w:rFonts w:ascii="Boxes Script new" w:eastAsia="Times New Roman" w:hAnsi="Boxes Script new" w:cs="Times New Roman"/>
                      <w:color w:val="000000" w:themeColor="text1"/>
                      <w:sz w:val="27"/>
                      <w:szCs w:val="27"/>
                    </w:rPr>
                    <w:lastRenderedPageBreak/>
                    <w:t>board/map of the story. Discuss the fact that this is an ancient oral story passed from</w:t>
                  </w:r>
                </w:p>
                <w:p w14:paraId="37553972" w14:textId="77777777" w:rsidR="008B1F2F" w:rsidRPr="005F3E6B" w:rsidRDefault="008B1F2F" w:rsidP="008B1F2F">
                  <w:pPr>
                    <w:rPr>
                      <w:rFonts w:ascii="Boxes Script new" w:hAnsi="Boxes Script new"/>
                    </w:rPr>
                  </w:pPr>
                  <w:r w:rsidRPr="005F3E6B">
                    <w:rPr>
                      <w:rFonts w:ascii="Boxes Script new" w:eastAsia="Times New Roman" w:hAnsi="Boxes Script new" w:cs="Times New Roman"/>
                      <w:color w:val="000000" w:themeColor="text1"/>
                      <w:sz w:val="27"/>
                      <w:szCs w:val="27"/>
                    </w:rPr>
                    <w:t xml:space="preserve">generation to generation. Children choose a section of the story to write, trying to echo the </w:t>
                  </w:r>
                  <w:proofErr w:type="gramStart"/>
                  <w:r w:rsidRPr="005F3E6B">
                    <w:rPr>
                      <w:rFonts w:ascii="Boxes Script new" w:eastAsia="Times New Roman" w:hAnsi="Boxes Script new" w:cs="Times New Roman"/>
                      <w:color w:val="000000" w:themeColor="text1"/>
                      <w:sz w:val="27"/>
                      <w:szCs w:val="27"/>
                    </w:rPr>
                    <w:t>style</w:t>
                  </w:r>
                  <w:proofErr w:type="gramEnd"/>
                </w:p>
                <w:p w14:paraId="5B899BC9" w14:textId="77777777" w:rsidR="008B1F2F" w:rsidRPr="005F3E6B" w:rsidRDefault="008B1F2F" w:rsidP="008B1F2F">
                  <w:pPr>
                    <w:rPr>
                      <w:rFonts w:ascii="Boxes Script new" w:hAnsi="Boxes Script new"/>
                    </w:rPr>
                  </w:pPr>
                  <w:r w:rsidRPr="005F3E6B">
                    <w:rPr>
                      <w:rFonts w:ascii="Boxes Script new" w:eastAsia="Times New Roman" w:hAnsi="Boxes Script new" w:cs="Times New Roman"/>
                      <w:color w:val="000000" w:themeColor="text1"/>
                      <w:sz w:val="27"/>
                      <w:szCs w:val="27"/>
                    </w:rPr>
                    <w:t>of the story as it was told</w:t>
                  </w:r>
                </w:p>
                <w:p w14:paraId="492A51E6" w14:textId="77777777" w:rsidR="008B1F2F" w:rsidRDefault="008B1F2F" w:rsidP="008B1F2F">
                  <w:pPr>
                    <w:rPr>
                      <w:rFonts w:ascii="Boxes Script new" w:hAnsi="Boxes Script new"/>
                      <w:color w:val="000000" w:themeColor="text1"/>
                      <w:sz w:val="27"/>
                      <w:szCs w:val="27"/>
                    </w:rPr>
                  </w:pPr>
                </w:p>
                <w:p w14:paraId="7794C343" w14:textId="77777777" w:rsidR="008B1F2F" w:rsidRPr="00844C6C" w:rsidRDefault="008B1F2F" w:rsidP="008B1F2F">
                  <w:pPr>
                    <w:rPr>
                      <w:rFonts w:ascii="Boxes Script new" w:hAnsi="Boxes Script new"/>
                      <w:b/>
                      <w:sz w:val="27"/>
                      <w:szCs w:val="27"/>
                      <w:u w:val="single"/>
                    </w:rPr>
                  </w:pPr>
                </w:p>
              </w:tc>
              <w:tc>
                <w:tcPr>
                  <w:tcW w:w="0" w:type="auto"/>
                  <w:shd w:val="clear" w:color="auto" w:fill="FFFFFF" w:themeFill="background1"/>
                </w:tcPr>
                <w:p w14:paraId="2113D1F6" w14:textId="77777777" w:rsidR="008B1F2F" w:rsidRPr="005A3EF7" w:rsidRDefault="008B1F2F" w:rsidP="008B1F2F">
                  <w:pPr>
                    <w:rPr>
                      <w:rFonts w:ascii="Boxes Script new" w:hAnsi="Boxes Script new"/>
                      <w:b/>
                      <w:sz w:val="27"/>
                      <w:szCs w:val="27"/>
                      <w:u w:val="single"/>
                    </w:rPr>
                  </w:pPr>
                  <w:r w:rsidRPr="005A3EF7">
                    <w:rPr>
                      <w:rFonts w:ascii="Boxes Script new" w:hAnsi="Boxes Script new"/>
                      <w:b/>
                      <w:sz w:val="27"/>
                      <w:szCs w:val="27"/>
                      <w:u w:val="single"/>
                    </w:rPr>
                    <w:lastRenderedPageBreak/>
                    <w:t>Elicitation Task</w:t>
                  </w:r>
                </w:p>
                <w:p w14:paraId="106A7E25" w14:textId="77777777" w:rsidR="008B1F2F" w:rsidRPr="005A3EF7" w:rsidRDefault="008B1F2F" w:rsidP="008B1F2F">
                  <w:pPr>
                    <w:rPr>
                      <w:rFonts w:ascii="Boxes Script new" w:hAnsi="Boxes Script new"/>
                      <w:b/>
                      <w:sz w:val="27"/>
                      <w:szCs w:val="27"/>
                      <w:u w:val="single"/>
                    </w:rPr>
                  </w:pPr>
                  <w:r w:rsidRPr="005A3EF7">
                    <w:rPr>
                      <w:rFonts w:ascii="Boxes Script new" w:hAnsi="Boxes Script new"/>
                      <w:color w:val="000000"/>
                      <w:sz w:val="27"/>
                      <w:szCs w:val="27"/>
                    </w:rPr>
                    <w:t xml:space="preserve">Using a context familiar to the children, for example a school trip, a familiar </w:t>
                  </w:r>
                  <w:r w:rsidRPr="005A3EF7">
                    <w:rPr>
                      <w:rFonts w:ascii="Boxes Script new" w:hAnsi="Boxes Script new"/>
                      <w:color w:val="000000"/>
                      <w:sz w:val="27"/>
                      <w:szCs w:val="27"/>
                    </w:rPr>
                    <w:lastRenderedPageBreak/>
                    <w:t>place, a sporting</w:t>
                  </w:r>
                  <w:r>
                    <w:rPr>
                      <w:rFonts w:ascii="Boxes Script new" w:hAnsi="Boxes Script new"/>
                      <w:color w:val="000000"/>
                      <w:sz w:val="27"/>
                      <w:szCs w:val="27"/>
                    </w:rPr>
                    <w:t xml:space="preserve"> </w:t>
                  </w:r>
                  <w:r w:rsidRPr="005A3EF7">
                    <w:rPr>
                      <w:rFonts w:ascii="Boxes Script new" w:hAnsi="Boxes Script new"/>
                      <w:color w:val="000000"/>
                      <w:sz w:val="27"/>
                      <w:szCs w:val="27"/>
                    </w:rPr>
                    <w:t xml:space="preserve">event, a performance, ask the children to write three brief texts of different types. </w:t>
                  </w:r>
                </w:p>
                <w:p w14:paraId="6076189F" w14:textId="77777777" w:rsidR="008B1F2F" w:rsidRPr="005A3EF7" w:rsidRDefault="008B1F2F" w:rsidP="008B1F2F">
                  <w:pPr>
                    <w:rPr>
                      <w:rFonts w:ascii="Boxes Script new" w:hAnsi="Boxes Script new"/>
                      <w:bCs/>
                      <w:sz w:val="27"/>
                      <w:szCs w:val="27"/>
                      <w:u w:val="single"/>
                    </w:rPr>
                  </w:pPr>
                </w:p>
              </w:tc>
              <w:tc>
                <w:tcPr>
                  <w:tcW w:w="0" w:type="auto"/>
                  <w:shd w:val="clear" w:color="auto" w:fill="FFFFFF" w:themeFill="background1"/>
                </w:tcPr>
                <w:p w14:paraId="2D9B7B08" w14:textId="77777777" w:rsidR="008B1F2F" w:rsidRDefault="008B1F2F" w:rsidP="008B1F2F">
                  <w:pPr>
                    <w:rPr>
                      <w:rFonts w:ascii="Boxes Script new" w:hAnsi="Boxes Script new"/>
                      <w:b/>
                      <w:sz w:val="27"/>
                      <w:szCs w:val="27"/>
                      <w:u w:val="single"/>
                    </w:rPr>
                  </w:pPr>
                  <w:r w:rsidRPr="000E3996">
                    <w:rPr>
                      <w:rFonts w:ascii="Boxes Script new" w:hAnsi="Boxes Script new"/>
                      <w:b/>
                      <w:sz w:val="27"/>
                      <w:szCs w:val="27"/>
                      <w:u w:val="single"/>
                    </w:rPr>
                    <w:lastRenderedPageBreak/>
                    <w:t>Elicitation Task</w:t>
                  </w:r>
                </w:p>
                <w:p w14:paraId="40CBB1A1" w14:textId="77777777" w:rsidR="008B1F2F" w:rsidRPr="00152972" w:rsidRDefault="008B1F2F" w:rsidP="008B1F2F">
                  <w:pPr>
                    <w:rPr>
                      <w:rFonts w:ascii="Boxes Script new" w:hAnsi="Boxes Script new"/>
                      <w:bCs/>
                      <w:sz w:val="27"/>
                      <w:szCs w:val="27"/>
                    </w:rPr>
                  </w:pPr>
                  <w:r w:rsidRPr="00152972">
                    <w:rPr>
                      <w:rStyle w:val="normaltextrun"/>
                      <w:rFonts w:ascii="Boxes Script new" w:hAnsi="Boxes Script new" w:cs="Arial"/>
                      <w:color w:val="000000"/>
                      <w:sz w:val="27"/>
                      <w:szCs w:val="27"/>
                      <w:shd w:val="clear" w:color="auto" w:fill="FFFFFF"/>
                    </w:rPr>
                    <w:t xml:space="preserve">Find a ‘Tinga </w:t>
                  </w:r>
                  <w:proofErr w:type="spellStart"/>
                  <w:r w:rsidRPr="00152972">
                    <w:rPr>
                      <w:rStyle w:val="normaltextrun"/>
                      <w:rFonts w:ascii="Boxes Script new" w:hAnsi="Boxes Script new" w:cs="Arial"/>
                      <w:color w:val="000000"/>
                      <w:sz w:val="27"/>
                      <w:szCs w:val="27"/>
                      <w:shd w:val="clear" w:color="auto" w:fill="FFFFFF"/>
                    </w:rPr>
                    <w:t>Tinga</w:t>
                  </w:r>
                  <w:proofErr w:type="spellEnd"/>
                  <w:r w:rsidRPr="00152972">
                    <w:rPr>
                      <w:rStyle w:val="normaltextrun"/>
                      <w:rFonts w:ascii="Boxes Script new" w:hAnsi="Boxes Script new" w:cs="Arial"/>
                      <w:color w:val="000000"/>
                      <w:sz w:val="27"/>
                      <w:szCs w:val="27"/>
                      <w:shd w:val="clear" w:color="auto" w:fill="FFFFFF"/>
                    </w:rPr>
                    <w:t xml:space="preserve"> Tale’ to watch (CBeebies animation based on African folk tales and aimed at </w:t>
                  </w:r>
                  <w:r w:rsidRPr="00152972">
                    <w:rPr>
                      <w:rStyle w:val="normaltextrun"/>
                      <w:rFonts w:ascii="Boxes Script new" w:hAnsi="Boxes Script new" w:cs="Arial"/>
                      <w:color w:val="000000"/>
                      <w:sz w:val="27"/>
                      <w:szCs w:val="27"/>
                      <w:shd w:val="clear" w:color="auto" w:fill="FFFFFF"/>
                    </w:rPr>
                    <w:lastRenderedPageBreak/>
                    <w:t xml:space="preserve">younger children: </w:t>
                  </w:r>
                  <w:hyperlink r:id="rId14" w:tgtFrame="_blank" w:history="1">
                    <w:r w:rsidRPr="00152972">
                      <w:rPr>
                        <w:rStyle w:val="normaltextrun"/>
                        <w:rFonts w:ascii="Boxes Script new" w:hAnsi="Boxes Script new" w:cs="Arial"/>
                        <w:color w:val="0000FF"/>
                        <w:sz w:val="27"/>
                        <w:szCs w:val="27"/>
                        <w:u w:val="single"/>
                        <w:shd w:val="clear" w:color="auto" w:fill="FFFFFF"/>
                      </w:rPr>
                      <w:t xml:space="preserve">Tinga </w:t>
                    </w:r>
                    <w:proofErr w:type="spellStart"/>
                    <w:r w:rsidRPr="00152972">
                      <w:rPr>
                        <w:rStyle w:val="normaltextrun"/>
                        <w:rFonts w:ascii="Boxes Script new" w:hAnsi="Boxes Script new" w:cs="Arial"/>
                        <w:color w:val="0000FF"/>
                        <w:sz w:val="27"/>
                        <w:szCs w:val="27"/>
                        <w:u w:val="single"/>
                        <w:shd w:val="clear" w:color="auto" w:fill="FFFFFF"/>
                      </w:rPr>
                      <w:t>Tinga</w:t>
                    </w:r>
                    <w:proofErr w:type="spellEnd"/>
                    <w:r w:rsidRPr="00152972">
                      <w:rPr>
                        <w:rStyle w:val="normaltextrun"/>
                        <w:rFonts w:ascii="Boxes Script new" w:hAnsi="Boxes Script new" w:cs="Arial"/>
                        <w:color w:val="0000FF"/>
                        <w:sz w:val="27"/>
                        <w:szCs w:val="27"/>
                        <w:u w:val="single"/>
                        <w:shd w:val="clear" w:color="auto" w:fill="FFFFFF"/>
                      </w:rPr>
                      <w:t xml:space="preserve"> Tales Official - YouTube</w:t>
                    </w:r>
                  </w:hyperlink>
                  <w:r w:rsidRPr="00152972">
                    <w:rPr>
                      <w:rStyle w:val="normaltextrun"/>
                      <w:rFonts w:ascii="Boxes Script new" w:hAnsi="Boxes Script new" w:cs="Arial"/>
                      <w:color w:val="000000"/>
                      <w:sz w:val="27"/>
                      <w:szCs w:val="27"/>
                      <w:shd w:val="clear" w:color="auto" w:fill="FFFFFF"/>
                    </w:rPr>
                    <w:t xml:space="preserve">). Pupils retell that story. They could select from </w:t>
                  </w:r>
                  <w:proofErr w:type="gramStart"/>
                  <w:r w:rsidRPr="00152972">
                    <w:rPr>
                      <w:rStyle w:val="normaltextrun"/>
                      <w:rFonts w:ascii="Boxes Script new" w:hAnsi="Boxes Script new" w:cs="Arial"/>
                      <w:color w:val="000000"/>
                      <w:sz w:val="27"/>
                      <w:szCs w:val="27"/>
                      <w:shd w:val="clear" w:color="auto" w:fill="FFFFFF"/>
                    </w:rPr>
                    <w:t>a number of</w:t>
                  </w:r>
                  <w:proofErr w:type="gramEnd"/>
                  <w:r w:rsidRPr="00152972">
                    <w:rPr>
                      <w:rStyle w:val="normaltextrun"/>
                      <w:rFonts w:ascii="Boxes Script new" w:hAnsi="Boxes Script new" w:cs="Arial"/>
                      <w:color w:val="000000"/>
                      <w:sz w:val="27"/>
                      <w:szCs w:val="27"/>
                      <w:shd w:val="clear" w:color="auto" w:fill="FFFFFF"/>
                    </w:rPr>
                    <w:t xml:space="preserve"> screenshots of the video to help structure and plan their retelling.</w:t>
                  </w:r>
                  <w:r w:rsidRPr="00152972">
                    <w:rPr>
                      <w:rStyle w:val="eop"/>
                      <w:rFonts w:ascii="Boxes Script new" w:hAnsi="Boxes Script new" w:cs="Arial"/>
                      <w:color w:val="000000"/>
                      <w:sz w:val="27"/>
                      <w:szCs w:val="27"/>
                      <w:shd w:val="clear" w:color="auto" w:fill="FFFFFF"/>
                    </w:rPr>
                    <w:t> </w:t>
                  </w:r>
                </w:p>
              </w:tc>
              <w:tc>
                <w:tcPr>
                  <w:tcW w:w="0" w:type="auto"/>
                  <w:shd w:val="clear" w:color="auto" w:fill="FFFFFF" w:themeFill="background1"/>
                </w:tcPr>
                <w:p w14:paraId="616A5184" w14:textId="77777777" w:rsidR="008B1F2F" w:rsidRDefault="008B1F2F" w:rsidP="008B1F2F">
                  <w:pPr>
                    <w:ind w:left="72"/>
                    <w:rPr>
                      <w:rFonts w:ascii="Boxes Script new" w:hAnsi="Boxes Script new"/>
                      <w:b/>
                      <w:sz w:val="27"/>
                      <w:szCs w:val="27"/>
                      <w:u w:val="single"/>
                    </w:rPr>
                  </w:pPr>
                  <w:r>
                    <w:rPr>
                      <w:rFonts w:ascii="Boxes Script new" w:hAnsi="Boxes Script new"/>
                      <w:b/>
                      <w:sz w:val="27"/>
                      <w:szCs w:val="27"/>
                      <w:u w:val="single"/>
                    </w:rPr>
                    <w:lastRenderedPageBreak/>
                    <w:t>Elicitation Task</w:t>
                  </w:r>
                </w:p>
                <w:p w14:paraId="46C62199" w14:textId="77777777" w:rsidR="008B1F2F" w:rsidRPr="00B77D23" w:rsidRDefault="008B1F2F" w:rsidP="008B1F2F">
                  <w:pPr>
                    <w:ind w:left="72"/>
                    <w:rPr>
                      <w:rFonts w:ascii="Boxes Script new" w:hAnsi="Boxes Script new"/>
                      <w:b/>
                      <w:sz w:val="27"/>
                      <w:szCs w:val="27"/>
                      <w:u w:val="single"/>
                    </w:rPr>
                  </w:pPr>
                  <w:r w:rsidRPr="00B77D23">
                    <w:rPr>
                      <w:rStyle w:val="normaltextrun"/>
                      <w:rFonts w:ascii="Boxes Script new" w:hAnsi="Boxes Script new" w:cs="Arial"/>
                      <w:color w:val="000000"/>
                      <w:sz w:val="27"/>
                      <w:szCs w:val="27"/>
                      <w:shd w:val="clear" w:color="auto" w:fill="FFFFFF"/>
                    </w:rPr>
                    <w:t xml:space="preserve">Give children a double page spread from the book with the text removed and </w:t>
                  </w:r>
                  <w:r w:rsidRPr="00B77D23">
                    <w:rPr>
                      <w:rStyle w:val="normaltextrun"/>
                      <w:rFonts w:ascii="Boxes Script new" w:hAnsi="Boxes Script new" w:cs="Arial"/>
                      <w:color w:val="000000"/>
                      <w:sz w:val="27"/>
                      <w:szCs w:val="27"/>
                      <w:shd w:val="clear" w:color="auto" w:fill="FFFFFF"/>
                    </w:rPr>
                    <w:lastRenderedPageBreak/>
                    <w:t>predict what might be on each page. In pairs discuss and decide what writing might go where.  Children write the information onto the page.</w:t>
                  </w:r>
                  <w:r w:rsidRPr="00B77D23">
                    <w:rPr>
                      <w:rStyle w:val="eop"/>
                      <w:rFonts w:ascii="Boxes Script new" w:hAnsi="Boxes Script new" w:cs="Arial"/>
                      <w:color w:val="000000"/>
                      <w:sz w:val="27"/>
                      <w:szCs w:val="27"/>
                      <w:shd w:val="clear" w:color="auto" w:fill="FFFFFF"/>
                    </w:rPr>
                    <w:t> </w:t>
                  </w:r>
                </w:p>
              </w:tc>
              <w:tc>
                <w:tcPr>
                  <w:tcW w:w="0" w:type="auto"/>
                  <w:shd w:val="clear" w:color="auto" w:fill="FFFFFF" w:themeFill="background1"/>
                </w:tcPr>
                <w:p w14:paraId="3A03D2F5" w14:textId="77777777" w:rsidR="008B1F2F" w:rsidRPr="00854EAE" w:rsidRDefault="008B1F2F" w:rsidP="008B1F2F">
                  <w:pPr>
                    <w:jc w:val="center"/>
                    <w:rPr>
                      <w:rFonts w:ascii="Boxes Script new" w:hAnsi="Boxes Script new"/>
                      <w:b/>
                      <w:sz w:val="27"/>
                      <w:szCs w:val="27"/>
                      <w:highlight w:val="yellow"/>
                      <w:u w:val="single"/>
                    </w:rPr>
                  </w:pPr>
                </w:p>
              </w:tc>
              <w:tc>
                <w:tcPr>
                  <w:tcW w:w="0" w:type="auto"/>
                  <w:shd w:val="clear" w:color="auto" w:fill="auto"/>
                </w:tcPr>
                <w:p w14:paraId="3FC0DBD1" w14:textId="77777777" w:rsidR="008B1F2F" w:rsidRDefault="008B1F2F" w:rsidP="008B1F2F">
                  <w:pPr>
                    <w:rPr>
                      <w:rFonts w:ascii="Boxes Script new" w:hAnsi="Boxes Script new"/>
                      <w:b/>
                      <w:bCs/>
                      <w:sz w:val="27"/>
                      <w:szCs w:val="27"/>
                      <w:u w:val="single"/>
                    </w:rPr>
                  </w:pPr>
                  <w:r w:rsidRPr="00F36808">
                    <w:rPr>
                      <w:rFonts w:ascii="Boxes Script new" w:hAnsi="Boxes Script new"/>
                      <w:b/>
                      <w:bCs/>
                      <w:sz w:val="27"/>
                      <w:szCs w:val="27"/>
                      <w:u w:val="single"/>
                    </w:rPr>
                    <w:t>Elicitation Task</w:t>
                  </w:r>
                </w:p>
                <w:p w14:paraId="64BDC075" w14:textId="77777777" w:rsidR="008B1F2F" w:rsidRPr="00F36808" w:rsidRDefault="008B1F2F" w:rsidP="008B1F2F">
                  <w:pPr>
                    <w:rPr>
                      <w:rFonts w:ascii="Boxes Script new" w:hAnsi="Boxes Script new"/>
                      <w:b/>
                      <w:bCs/>
                      <w:sz w:val="27"/>
                      <w:szCs w:val="27"/>
                      <w:u w:val="single"/>
                    </w:rPr>
                  </w:pPr>
                  <w:r w:rsidRPr="00F36808">
                    <w:rPr>
                      <w:rFonts w:ascii="Boxes Script new" w:hAnsi="Boxes Script new"/>
                      <w:color w:val="000000"/>
                      <w:sz w:val="27"/>
                      <w:szCs w:val="27"/>
                    </w:rPr>
                    <w:t>Explain to the children that they are going to</w:t>
                  </w:r>
                  <w:r>
                    <w:rPr>
                      <w:rFonts w:ascii="Boxes Script new" w:hAnsi="Boxes Script new"/>
                      <w:color w:val="000000"/>
                      <w:sz w:val="27"/>
                      <w:szCs w:val="27"/>
                    </w:rPr>
                    <w:t xml:space="preserve"> </w:t>
                  </w:r>
                  <w:r w:rsidRPr="00F36808">
                    <w:rPr>
                      <w:rFonts w:ascii="Boxes Script new" w:hAnsi="Boxes Script new"/>
                      <w:color w:val="000000"/>
                      <w:sz w:val="27"/>
                      <w:szCs w:val="27"/>
                    </w:rPr>
                    <w:t xml:space="preserve">write a </w:t>
                  </w:r>
                  <w:r w:rsidRPr="00F36808">
                    <w:rPr>
                      <w:rFonts w:ascii="Boxes Script new" w:hAnsi="Boxes Script new"/>
                      <w:color w:val="000000"/>
                      <w:sz w:val="27"/>
                      <w:szCs w:val="27"/>
                    </w:rPr>
                    <w:lastRenderedPageBreak/>
                    <w:t>report for a book about a wide range of animals. Write the report.</w:t>
                  </w:r>
                </w:p>
                <w:p w14:paraId="5E8D390B" w14:textId="77777777" w:rsidR="008B1F2F" w:rsidRPr="00F36808" w:rsidRDefault="008B1F2F" w:rsidP="008B1F2F">
                  <w:pPr>
                    <w:rPr>
                      <w:rFonts w:ascii="Boxes Script new" w:hAnsi="Boxes Script new"/>
                      <w:sz w:val="27"/>
                      <w:szCs w:val="27"/>
                    </w:rPr>
                  </w:pPr>
                </w:p>
              </w:tc>
              <w:tc>
                <w:tcPr>
                  <w:tcW w:w="0" w:type="auto"/>
                  <w:shd w:val="clear" w:color="auto" w:fill="auto"/>
                </w:tcPr>
                <w:p w14:paraId="6AD25474" w14:textId="77777777" w:rsidR="008B1F2F" w:rsidRPr="00BC4742" w:rsidRDefault="008B1F2F" w:rsidP="008B1F2F">
                  <w:pPr>
                    <w:rPr>
                      <w:rFonts w:ascii="Boxes Script new" w:hAnsi="Boxes Script new"/>
                      <w:b/>
                      <w:bCs/>
                      <w:sz w:val="27"/>
                      <w:szCs w:val="27"/>
                      <w:u w:val="single"/>
                    </w:rPr>
                  </w:pPr>
                  <w:r w:rsidRPr="00BC4742">
                    <w:rPr>
                      <w:rFonts w:ascii="Boxes Script new" w:hAnsi="Boxes Script new"/>
                      <w:b/>
                      <w:bCs/>
                      <w:sz w:val="27"/>
                      <w:szCs w:val="27"/>
                      <w:u w:val="single"/>
                    </w:rPr>
                    <w:lastRenderedPageBreak/>
                    <w:t>Elicitation Task</w:t>
                  </w:r>
                </w:p>
                <w:p w14:paraId="21FED0D7" w14:textId="77777777" w:rsidR="008B1F2F" w:rsidRPr="00BC4742" w:rsidRDefault="008B1F2F" w:rsidP="008B1F2F">
                  <w:pPr>
                    <w:rPr>
                      <w:rFonts w:ascii="Boxes Script new" w:hAnsi="Boxes Script new"/>
                      <w:b/>
                      <w:bCs/>
                      <w:sz w:val="27"/>
                      <w:szCs w:val="27"/>
                      <w:u w:val="single"/>
                    </w:rPr>
                  </w:pPr>
                  <w:r w:rsidRPr="00BC4742">
                    <w:rPr>
                      <w:rFonts w:ascii="Boxes Script new" w:hAnsi="Boxes Script new"/>
                      <w:color w:val="000000"/>
                      <w:sz w:val="27"/>
                      <w:szCs w:val="27"/>
                    </w:rPr>
                    <w:t xml:space="preserve">Make a collection of natural objects to examine and talk about, e.g. </w:t>
                  </w:r>
                  <w:r w:rsidRPr="00BC4742">
                    <w:rPr>
                      <w:rFonts w:ascii="Boxes Script new" w:hAnsi="Boxes Script new"/>
                      <w:color w:val="000000"/>
                      <w:sz w:val="27"/>
                      <w:szCs w:val="27"/>
                    </w:rPr>
                    <w:lastRenderedPageBreak/>
                    <w:t>fir cones, shells, pebbles, fossils, bark, bones, etc. Pupils write a poem about the object; they could collect vocabulary while completing previous tasks and refer to this.</w:t>
                  </w:r>
                </w:p>
                <w:p w14:paraId="479E94C2" w14:textId="77777777" w:rsidR="008B1F2F" w:rsidRPr="00BC4742" w:rsidRDefault="008B1F2F" w:rsidP="008B1F2F">
                  <w:pPr>
                    <w:rPr>
                      <w:rFonts w:ascii="Boxes Script new" w:hAnsi="Boxes Script new"/>
                      <w:b/>
                      <w:bCs/>
                      <w:sz w:val="27"/>
                      <w:szCs w:val="27"/>
                      <w:u w:val="single"/>
                    </w:rPr>
                  </w:pPr>
                </w:p>
              </w:tc>
            </w:tr>
            <w:tr w:rsidR="008B1F2F" w:rsidRPr="00BC4742" w14:paraId="15A8D64D" w14:textId="77777777" w:rsidTr="00B84EBC">
              <w:trPr>
                <w:trHeight w:val="300"/>
              </w:trPr>
              <w:tc>
                <w:tcPr>
                  <w:tcW w:w="0" w:type="auto"/>
                  <w:shd w:val="clear" w:color="auto" w:fill="FFFFFF" w:themeFill="background1"/>
                </w:tcPr>
                <w:p w14:paraId="6C16911F"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lastRenderedPageBreak/>
                    <w:t>Outcome</w:t>
                  </w:r>
                </w:p>
                <w:p w14:paraId="38CA51A4" w14:textId="77777777" w:rsidR="008B1F2F" w:rsidRPr="00844C6C" w:rsidRDefault="008B1F2F" w:rsidP="008B1F2F">
                  <w:pPr>
                    <w:rPr>
                      <w:rFonts w:ascii="Boxes Script new" w:hAnsi="Boxes Script new"/>
                      <w:bCs/>
                      <w:sz w:val="27"/>
                      <w:szCs w:val="27"/>
                    </w:rPr>
                  </w:pPr>
                  <w:r w:rsidRPr="00844C6C">
                    <w:rPr>
                      <w:rFonts w:ascii="Boxes Script new" w:hAnsi="Boxes Script new"/>
                      <w:bCs/>
                      <w:sz w:val="27"/>
                      <w:szCs w:val="27"/>
                    </w:rPr>
                    <w:t>To write a fairy tale from its “bare bones”.</w:t>
                  </w:r>
                </w:p>
              </w:tc>
              <w:tc>
                <w:tcPr>
                  <w:tcW w:w="0" w:type="auto"/>
                  <w:shd w:val="clear" w:color="auto" w:fill="FFFFFF" w:themeFill="background1"/>
                </w:tcPr>
                <w:p w14:paraId="44AAD253"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t xml:space="preserve">Outcome </w:t>
                  </w:r>
                  <w:r w:rsidRPr="00844C6C">
                    <w:rPr>
                      <w:rFonts w:ascii="Boxes Script new" w:hAnsi="Boxes Script new" w:cs="Arial"/>
                      <w:b/>
                      <w:sz w:val="27"/>
                      <w:szCs w:val="27"/>
                    </w:rPr>
                    <w:t xml:space="preserve"> </w:t>
                  </w:r>
                </w:p>
                <w:p w14:paraId="68539A82"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color w:val="000000"/>
                      <w:sz w:val="27"/>
                      <w:szCs w:val="27"/>
                    </w:rPr>
                    <w:t>To write own persuasive letter about an issue of importance to each child</w:t>
                  </w:r>
                </w:p>
              </w:tc>
              <w:tc>
                <w:tcPr>
                  <w:tcW w:w="0" w:type="auto"/>
                  <w:shd w:val="clear" w:color="auto" w:fill="FFFFFF" w:themeFill="background1"/>
                </w:tcPr>
                <w:p w14:paraId="6A5B5DB1"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t>Outcome</w:t>
                  </w:r>
                </w:p>
                <w:p w14:paraId="4E2641CA" w14:textId="77777777" w:rsidR="008B1F2F" w:rsidRPr="00844C6C" w:rsidRDefault="008B1F2F" w:rsidP="008B1F2F">
                  <w:pPr>
                    <w:rPr>
                      <w:rFonts w:ascii="Boxes Script new" w:hAnsi="Boxes Script new"/>
                      <w:sz w:val="27"/>
                      <w:szCs w:val="27"/>
                      <w:u w:val="single"/>
                    </w:rPr>
                  </w:pPr>
                  <w:r w:rsidRPr="00844C6C">
                    <w:rPr>
                      <w:rStyle w:val="normaltextrun"/>
                      <w:rFonts w:ascii="Boxes Script new" w:hAnsi="Boxes Script new" w:cs="Arial"/>
                      <w:color w:val="000000"/>
                      <w:sz w:val="27"/>
                      <w:szCs w:val="27"/>
                      <w:shd w:val="clear" w:color="auto" w:fill="FFFFFF"/>
                    </w:rPr>
                    <w:t>To write a poem building the picture of a place preparing for a special event over a day/evening, with a clear contrast between busyness and tranquillity</w:t>
                  </w:r>
                  <w:r w:rsidRPr="00844C6C">
                    <w:rPr>
                      <w:rStyle w:val="eop"/>
                      <w:rFonts w:ascii="Boxes Script new" w:hAnsi="Boxes Script new" w:cs="Arial"/>
                      <w:color w:val="000000"/>
                      <w:sz w:val="27"/>
                      <w:szCs w:val="27"/>
                      <w:shd w:val="clear" w:color="auto" w:fill="FFFFFF"/>
                    </w:rPr>
                    <w:t> </w:t>
                  </w:r>
                </w:p>
              </w:tc>
              <w:tc>
                <w:tcPr>
                  <w:tcW w:w="0" w:type="auto"/>
                  <w:shd w:val="clear" w:color="auto" w:fill="FFFFFF" w:themeFill="background1"/>
                </w:tcPr>
                <w:p w14:paraId="2CB6D134" w14:textId="77777777" w:rsidR="008B1F2F" w:rsidRPr="00275815" w:rsidRDefault="008B1F2F" w:rsidP="008B1F2F">
                  <w:pPr>
                    <w:rPr>
                      <w:rFonts w:ascii="Boxes Script new" w:hAnsi="Boxes Script new"/>
                      <w:b/>
                      <w:sz w:val="27"/>
                      <w:szCs w:val="27"/>
                      <w:u w:val="single"/>
                    </w:rPr>
                  </w:pPr>
                  <w:r w:rsidRPr="00275815">
                    <w:rPr>
                      <w:rFonts w:ascii="Boxes Script new" w:hAnsi="Boxes Script new"/>
                      <w:b/>
                      <w:sz w:val="27"/>
                      <w:szCs w:val="27"/>
                      <w:u w:val="single"/>
                    </w:rPr>
                    <w:t>Outcome</w:t>
                  </w:r>
                </w:p>
                <w:p w14:paraId="7C84842A" w14:textId="77777777" w:rsidR="008B1F2F" w:rsidRPr="005F3E6B" w:rsidRDefault="008B1F2F" w:rsidP="008B1F2F">
                  <w:pPr>
                    <w:rPr>
                      <w:rFonts w:ascii="Boxes Script new" w:hAnsi="Boxes Script new"/>
                      <w:bCs/>
                      <w:sz w:val="27"/>
                      <w:szCs w:val="27"/>
                    </w:rPr>
                  </w:pPr>
                  <w:r w:rsidRPr="005F3E6B">
                    <w:rPr>
                      <w:rFonts w:ascii="Boxes Script new" w:hAnsi="Boxes Script new"/>
                      <w:color w:val="000000"/>
                      <w:sz w:val="27"/>
                      <w:szCs w:val="27"/>
                    </w:rPr>
                    <w:t>To write a story in the style of the River of Stories collection</w:t>
                  </w:r>
                </w:p>
              </w:tc>
              <w:tc>
                <w:tcPr>
                  <w:tcW w:w="0" w:type="auto"/>
                  <w:shd w:val="clear" w:color="auto" w:fill="FFFFFF" w:themeFill="background1"/>
                </w:tcPr>
                <w:p w14:paraId="02CF3C04"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t>Outcome</w:t>
                  </w:r>
                </w:p>
                <w:p w14:paraId="633E2990" w14:textId="77777777" w:rsidR="008B1F2F" w:rsidRPr="00904861" w:rsidRDefault="008B1F2F" w:rsidP="008B1F2F">
                  <w:pPr>
                    <w:rPr>
                      <w:rFonts w:ascii="Boxes Script new" w:hAnsi="Boxes Script new"/>
                      <w:bCs/>
                      <w:sz w:val="27"/>
                      <w:szCs w:val="27"/>
                    </w:rPr>
                  </w:pPr>
                  <w:r w:rsidRPr="00904861">
                    <w:rPr>
                      <w:rFonts w:ascii="Boxes Script new" w:hAnsi="Boxes Script new"/>
                      <w:color w:val="000000"/>
                      <w:sz w:val="27"/>
                      <w:szCs w:val="27"/>
                    </w:rPr>
                    <w:t>To write a hybrid text about a subject of children’s own choice or linked to cross curricular work</w:t>
                  </w:r>
                </w:p>
              </w:tc>
              <w:tc>
                <w:tcPr>
                  <w:tcW w:w="0" w:type="auto"/>
                  <w:shd w:val="clear" w:color="auto" w:fill="FFFFFF" w:themeFill="background1"/>
                </w:tcPr>
                <w:p w14:paraId="62CD576C" w14:textId="77777777" w:rsidR="008B1F2F" w:rsidRPr="002F02EE" w:rsidRDefault="008B1F2F" w:rsidP="008B1F2F">
                  <w:pPr>
                    <w:rPr>
                      <w:rFonts w:ascii="Boxes Script new" w:hAnsi="Boxes Script new"/>
                      <w:b/>
                      <w:sz w:val="27"/>
                      <w:szCs w:val="27"/>
                      <w:u w:val="single"/>
                    </w:rPr>
                  </w:pPr>
                  <w:r w:rsidRPr="002F02EE">
                    <w:rPr>
                      <w:rFonts w:ascii="Boxes Script new" w:hAnsi="Boxes Script new"/>
                      <w:b/>
                      <w:sz w:val="27"/>
                      <w:szCs w:val="27"/>
                      <w:u w:val="single"/>
                    </w:rPr>
                    <w:t>Outcome</w:t>
                  </w:r>
                </w:p>
                <w:p w14:paraId="7A9FC078" w14:textId="77777777" w:rsidR="008B1F2F" w:rsidRPr="002F02EE" w:rsidRDefault="008B1F2F" w:rsidP="008B1F2F">
                  <w:pPr>
                    <w:rPr>
                      <w:rFonts w:ascii="Boxes Script new" w:hAnsi="Boxes Script new"/>
                      <w:bCs/>
                      <w:sz w:val="27"/>
                      <w:szCs w:val="27"/>
                    </w:rPr>
                  </w:pPr>
                  <w:r w:rsidRPr="002F02EE">
                    <w:rPr>
                      <w:rStyle w:val="normaltextrun"/>
                      <w:rFonts w:ascii="Boxes Script new" w:hAnsi="Boxes Script new" w:cs="Arial"/>
                      <w:bCs/>
                      <w:color w:val="000000"/>
                      <w:sz w:val="27"/>
                      <w:szCs w:val="27"/>
                      <w:shd w:val="clear" w:color="auto" w:fill="FFFFFF"/>
                    </w:rPr>
                    <w:t>To write a new ‘How the…’ story</w:t>
                  </w:r>
                </w:p>
              </w:tc>
              <w:tc>
                <w:tcPr>
                  <w:tcW w:w="0" w:type="auto"/>
                  <w:shd w:val="clear" w:color="auto" w:fill="FFFFFF" w:themeFill="background1"/>
                </w:tcPr>
                <w:p w14:paraId="5DA7AD8F" w14:textId="77777777" w:rsidR="008B1F2F" w:rsidRPr="002F02EE" w:rsidRDefault="008B1F2F" w:rsidP="008B1F2F">
                  <w:pPr>
                    <w:rPr>
                      <w:rFonts w:ascii="Boxes Script new" w:hAnsi="Boxes Script new"/>
                      <w:b/>
                      <w:sz w:val="27"/>
                      <w:szCs w:val="27"/>
                      <w:u w:val="single"/>
                    </w:rPr>
                  </w:pPr>
                  <w:r w:rsidRPr="002F02EE">
                    <w:rPr>
                      <w:rFonts w:ascii="Boxes Script new" w:hAnsi="Boxes Script new"/>
                      <w:b/>
                      <w:sz w:val="27"/>
                      <w:szCs w:val="27"/>
                      <w:u w:val="single"/>
                    </w:rPr>
                    <w:t>Outcome</w:t>
                  </w:r>
                </w:p>
                <w:p w14:paraId="04BA2B6F" w14:textId="77777777" w:rsidR="008B1F2F" w:rsidRPr="002F02EE" w:rsidRDefault="008B1F2F" w:rsidP="008B1F2F">
                  <w:pPr>
                    <w:rPr>
                      <w:rFonts w:ascii="Boxes Script new" w:hAnsi="Boxes Script new"/>
                      <w:bCs/>
                      <w:sz w:val="27"/>
                      <w:szCs w:val="27"/>
                    </w:rPr>
                  </w:pPr>
                  <w:r>
                    <w:rPr>
                      <w:rStyle w:val="normaltextrun"/>
                      <w:rFonts w:ascii="Boxes Script new" w:hAnsi="Boxes Script new" w:cs="Arial"/>
                      <w:bCs/>
                      <w:color w:val="000000"/>
                      <w:sz w:val="27"/>
                      <w:szCs w:val="27"/>
                      <w:shd w:val="clear" w:color="auto" w:fill="FFFFFF"/>
                    </w:rPr>
                    <w:t>T</w:t>
                  </w:r>
                  <w:r w:rsidRPr="002F02EE">
                    <w:rPr>
                      <w:rStyle w:val="normaltextrun"/>
                      <w:rFonts w:ascii="Boxes Script new" w:hAnsi="Boxes Script new" w:cs="Arial"/>
                      <w:bCs/>
                      <w:color w:val="000000"/>
                      <w:sz w:val="27"/>
                      <w:szCs w:val="27"/>
                      <w:shd w:val="clear" w:color="auto" w:fill="FFFFFF"/>
                    </w:rPr>
                    <w:t>o write own –ology book about an area of interest</w:t>
                  </w:r>
                  <w:r w:rsidRPr="002F02EE">
                    <w:rPr>
                      <w:rStyle w:val="eop"/>
                      <w:rFonts w:ascii="Boxes Script new" w:hAnsi="Boxes Script new" w:cs="Arial"/>
                      <w:bCs/>
                      <w:color w:val="000000"/>
                      <w:sz w:val="27"/>
                      <w:szCs w:val="27"/>
                      <w:shd w:val="clear" w:color="auto" w:fill="FFFFFF"/>
                    </w:rPr>
                    <w:t> </w:t>
                  </w:r>
                </w:p>
              </w:tc>
              <w:tc>
                <w:tcPr>
                  <w:tcW w:w="0" w:type="auto"/>
                  <w:shd w:val="clear" w:color="auto" w:fill="FFFFFF" w:themeFill="background1"/>
                </w:tcPr>
                <w:p w14:paraId="7520E4B0" w14:textId="77777777" w:rsidR="008B1F2F" w:rsidRPr="00854EAE" w:rsidRDefault="008B1F2F" w:rsidP="008B1F2F">
                  <w:pPr>
                    <w:rPr>
                      <w:rFonts w:ascii="Boxes Script new" w:hAnsi="Boxes Script new"/>
                      <w:b/>
                      <w:sz w:val="27"/>
                      <w:szCs w:val="27"/>
                      <w:highlight w:val="yellow"/>
                      <w:u w:val="single"/>
                    </w:rPr>
                  </w:pPr>
                  <w:r w:rsidRPr="00854EAE">
                    <w:rPr>
                      <w:rFonts w:ascii="Boxes Script new" w:hAnsi="Boxes Script new"/>
                      <w:b/>
                      <w:sz w:val="27"/>
                      <w:szCs w:val="27"/>
                      <w:highlight w:val="yellow"/>
                      <w:u w:val="single"/>
                    </w:rPr>
                    <w:t>Outcome</w:t>
                  </w:r>
                </w:p>
                <w:p w14:paraId="09F229F4" w14:textId="77777777" w:rsidR="008B1F2F" w:rsidRPr="00854EAE" w:rsidRDefault="008B1F2F" w:rsidP="008B1F2F">
                  <w:pPr>
                    <w:rPr>
                      <w:rFonts w:ascii="Boxes Script new" w:hAnsi="Boxes Script new"/>
                      <w:bCs/>
                      <w:sz w:val="27"/>
                      <w:szCs w:val="27"/>
                      <w:highlight w:val="yellow"/>
                    </w:rPr>
                  </w:pPr>
                </w:p>
              </w:tc>
              <w:tc>
                <w:tcPr>
                  <w:tcW w:w="0" w:type="auto"/>
                  <w:shd w:val="clear" w:color="auto" w:fill="auto"/>
                </w:tcPr>
                <w:p w14:paraId="2A402C6A" w14:textId="77777777" w:rsidR="008B1F2F" w:rsidRDefault="008B1F2F" w:rsidP="008B1F2F">
                  <w:pPr>
                    <w:rPr>
                      <w:rFonts w:ascii="Boxes Script new" w:hAnsi="Boxes Script new"/>
                      <w:b/>
                      <w:bCs/>
                      <w:sz w:val="27"/>
                      <w:szCs w:val="27"/>
                      <w:u w:val="single"/>
                    </w:rPr>
                  </w:pPr>
                  <w:r>
                    <w:rPr>
                      <w:rFonts w:ascii="Boxes Script new" w:hAnsi="Boxes Script new"/>
                      <w:b/>
                      <w:bCs/>
                      <w:sz w:val="27"/>
                      <w:szCs w:val="27"/>
                      <w:u w:val="single"/>
                    </w:rPr>
                    <w:t>Outcome</w:t>
                  </w:r>
                </w:p>
                <w:p w14:paraId="7AF4AFE0" w14:textId="77777777" w:rsidR="008B1F2F" w:rsidRPr="00D82F11" w:rsidRDefault="008B1F2F" w:rsidP="008B1F2F">
                  <w:pPr>
                    <w:rPr>
                      <w:rFonts w:ascii="Boxes Script new" w:hAnsi="Boxes Script new"/>
                      <w:b/>
                      <w:bCs/>
                      <w:sz w:val="27"/>
                      <w:szCs w:val="27"/>
                      <w:u w:val="single"/>
                    </w:rPr>
                  </w:pPr>
                  <w:r w:rsidRPr="00D82F11">
                    <w:rPr>
                      <w:rFonts w:ascii="Boxes Script new" w:hAnsi="Boxes Script new"/>
                      <w:color w:val="000000"/>
                      <w:sz w:val="27"/>
                      <w:szCs w:val="27"/>
                    </w:rPr>
                    <w:t>To write a class book about animals on Pandora</w:t>
                  </w:r>
                </w:p>
              </w:tc>
              <w:tc>
                <w:tcPr>
                  <w:tcW w:w="0" w:type="auto"/>
                  <w:shd w:val="clear" w:color="auto" w:fill="auto"/>
                </w:tcPr>
                <w:p w14:paraId="180C2E9F" w14:textId="77777777" w:rsidR="008B1F2F" w:rsidRPr="00BC4742" w:rsidRDefault="008B1F2F" w:rsidP="008B1F2F">
                  <w:pPr>
                    <w:rPr>
                      <w:rFonts w:ascii="Boxes Script new" w:hAnsi="Boxes Script new"/>
                      <w:b/>
                      <w:bCs/>
                      <w:sz w:val="27"/>
                      <w:szCs w:val="27"/>
                      <w:u w:val="single"/>
                    </w:rPr>
                  </w:pPr>
                  <w:r w:rsidRPr="00BC4742">
                    <w:rPr>
                      <w:rFonts w:ascii="Boxes Script new" w:hAnsi="Boxes Script new"/>
                      <w:b/>
                      <w:bCs/>
                      <w:sz w:val="27"/>
                      <w:szCs w:val="27"/>
                      <w:u w:val="single"/>
                    </w:rPr>
                    <w:t>Outcome</w:t>
                  </w:r>
                </w:p>
                <w:p w14:paraId="2665422F" w14:textId="77777777" w:rsidR="008B1F2F" w:rsidRPr="00BC4742" w:rsidRDefault="008B1F2F" w:rsidP="008B1F2F">
                  <w:pPr>
                    <w:rPr>
                      <w:rFonts w:ascii="Boxes Script new" w:hAnsi="Boxes Script new"/>
                      <w:b/>
                      <w:bCs/>
                      <w:sz w:val="27"/>
                      <w:szCs w:val="27"/>
                      <w:u w:val="single"/>
                    </w:rPr>
                  </w:pPr>
                  <w:r w:rsidRPr="00BC4742">
                    <w:rPr>
                      <w:rFonts w:ascii="Boxes Script new" w:hAnsi="Boxes Script new"/>
                      <w:color w:val="000000"/>
                      <w:sz w:val="27"/>
                      <w:szCs w:val="27"/>
                    </w:rPr>
                    <w:t>To write a poem about something from the natural world to accompany a (watercolour) picture and contribute these pages to a class book</w:t>
                  </w:r>
                </w:p>
              </w:tc>
            </w:tr>
            <w:tr w:rsidR="008B1F2F" w:rsidRPr="00BC4742" w14:paraId="3AAC7465" w14:textId="77777777" w:rsidTr="00B84EBC">
              <w:trPr>
                <w:trHeight w:val="300"/>
              </w:trPr>
              <w:tc>
                <w:tcPr>
                  <w:tcW w:w="0" w:type="auto"/>
                  <w:shd w:val="clear" w:color="auto" w:fill="FFFFFF" w:themeFill="background1"/>
                </w:tcPr>
                <w:p w14:paraId="0931F78E"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t xml:space="preserve">Key Writing Objectives including grammar and </w:t>
                  </w:r>
                  <w:proofErr w:type="gramStart"/>
                  <w:r w:rsidRPr="00F70FFE">
                    <w:rPr>
                      <w:rFonts w:ascii="Boxes Script new" w:hAnsi="Boxes Script new"/>
                      <w:b/>
                      <w:sz w:val="27"/>
                      <w:szCs w:val="27"/>
                      <w:u w:val="single"/>
                    </w:rPr>
                    <w:t>punctuation</w:t>
                  </w:r>
                  <w:proofErr w:type="gramEnd"/>
                </w:p>
                <w:p w14:paraId="5CF2C32C" w14:textId="77777777" w:rsidR="008B1F2F" w:rsidRPr="00F70FFE" w:rsidRDefault="008B1F2F" w:rsidP="008B1F2F">
                  <w:pPr>
                    <w:rPr>
                      <w:rFonts w:ascii="Boxes Script new" w:hAnsi="Boxes Script new"/>
                      <w:b/>
                      <w:sz w:val="27"/>
                      <w:szCs w:val="27"/>
                      <w:u w:val="single"/>
                    </w:rPr>
                  </w:pPr>
                </w:p>
                <w:p w14:paraId="68365EDA" w14:textId="77777777" w:rsidR="008B1F2F" w:rsidRPr="00F70FFE" w:rsidRDefault="008B1F2F" w:rsidP="008B1F2F">
                  <w:pPr>
                    <w:rPr>
                      <w:rFonts w:ascii="Boxes Script new" w:eastAsia="Times New Roman" w:hAnsi="Boxes Script new" w:cs="Times New Roman"/>
                      <w:color w:val="000000" w:themeColor="text1"/>
                      <w:sz w:val="27"/>
                      <w:szCs w:val="27"/>
                    </w:rPr>
                  </w:pPr>
                  <w:r w:rsidRPr="00F70FFE">
                    <w:rPr>
                      <w:rFonts w:ascii="Boxes Script new" w:hAnsi="Boxes Script new"/>
                      <w:b/>
                      <w:bCs/>
                      <w:sz w:val="27"/>
                      <w:szCs w:val="27"/>
                      <w:u w:val="single"/>
                    </w:rPr>
                    <w:t>Working at the Expected Standard:</w:t>
                  </w:r>
                </w:p>
                <w:p w14:paraId="08E1B24E" w14:textId="77777777" w:rsidR="008B1F2F" w:rsidRPr="00F70FFE" w:rsidRDefault="008B1F2F" w:rsidP="008B1F2F">
                  <w:pPr>
                    <w:rPr>
                      <w:rFonts w:ascii="Boxes Script new" w:eastAsia="Times New Roman" w:hAnsi="Boxes Script new" w:cs="Times New Roman"/>
                      <w:color w:val="000000" w:themeColor="text1"/>
                      <w:sz w:val="27"/>
                      <w:szCs w:val="27"/>
                    </w:rPr>
                  </w:pPr>
                  <w:r w:rsidRPr="00F70FFE">
                    <w:rPr>
                      <w:rFonts w:ascii="Boxes Script new" w:eastAsia="Times New Roman" w:hAnsi="Boxes Script new" w:cs="Times New Roman"/>
                      <w:color w:val="000000" w:themeColor="text1"/>
                      <w:sz w:val="27"/>
                      <w:szCs w:val="27"/>
                    </w:rPr>
                    <w:t>· Write a fairy tale based on the stories</w:t>
                  </w:r>
                </w:p>
                <w:p w14:paraId="55821D65"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 xml:space="preserve">explored, involving abandoned children, a </w:t>
                  </w:r>
                  <w:proofErr w:type="gramStart"/>
                  <w:r w:rsidRPr="00F70FFE">
                    <w:rPr>
                      <w:rFonts w:ascii="Boxes Script new" w:eastAsia="Times New Roman" w:hAnsi="Boxes Script new" w:cs="Times New Roman"/>
                      <w:color w:val="000000" w:themeColor="text1"/>
                      <w:sz w:val="27"/>
                      <w:szCs w:val="27"/>
                    </w:rPr>
                    <w:t>lost</w:t>
                  </w:r>
                  <w:proofErr w:type="gramEnd"/>
                </w:p>
                <w:p w14:paraId="7BAE9B55"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lastRenderedPageBreak/>
                    <w:t xml:space="preserve">trail, a bad person that is tricked and </w:t>
                  </w:r>
                  <w:proofErr w:type="gramStart"/>
                  <w:r w:rsidRPr="00F70FFE">
                    <w:rPr>
                      <w:rFonts w:ascii="Boxes Script new" w:eastAsia="Times New Roman" w:hAnsi="Boxes Script new" w:cs="Times New Roman"/>
                      <w:color w:val="000000" w:themeColor="text1"/>
                      <w:sz w:val="27"/>
                      <w:szCs w:val="27"/>
                    </w:rPr>
                    <w:t>a happy</w:t>
                  </w:r>
                  <w:proofErr w:type="gramEnd"/>
                </w:p>
                <w:p w14:paraId="7489FE71"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ever after.</w:t>
                  </w:r>
                </w:p>
                <w:p w14:paraId="6CF32AE9" w14:textId="77777777" w:rsidR="008B1F2F" w:rsidRPr="00F70FFE" w:rsidRDefault="008B1F2F" w:rsidP="008B1F2F">
                  <w:pPr>
                    <w:ind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 Vary sentence lengths to change the story’s</w:t>
                  </w:r>
                </w:p>
                <w:p w14:paraId="47C22235"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 xml:space="preserve">rhythm and pace and so keep the </w:t>
                  </w:r>
                  <w:proofErr w:type="gramStart"/>
                  <w:r w:rsidRPr="00F70FFE">
                    <w:rPr>
                      <w:rFonts w:ascii="Boxes Script new" w:eastAsia="Times New Roman" w:hAnsi="Boxes Script new" w:cs="Times New Roman"/>
                      <w:color w:val="000000" w:themeColor="text1"/>
                      <w:sz w:val="27"/>
                      <w:szCs w:val="27"/>
                    </w:rPr>
                    <w:t>reader</w:t>
                  </w:r>
                  <w:proofErr w:type="gramEnd"/>
                </w:p>
                <w:p w14:paraId="7DA724F1"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interested. Do this, for example, by…</w:t>
                  </w:r>
                </w:p>
                <w:p w14:paraId="10411BA7"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o linking clauses with sensible</w:t>
                  </w:r>
                </w:p>
                <w:p w14:paraId="2CCE90F0"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conjunctions to add more action,</w:t>
                  </w:r>
                </w:p>
                <w:p w14:paraId="0B9B14AB"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 xml:space="preserve">information and detail in creating </w:t>
                  </w:r>
                  <w:proofErr w:type="gramStart"/>
                  <w:r w:rsidRPr="00F70FFE">
                    <w:rPr>
                      <w:rFonts w:ascii="Boxes Script new" w:eastAsia="Times New Roman" w:hAnsi="Boxes Script new" w:cs="Times New Roman"/>
                      <w:color w:val="000000" w:themeColor="text1"/>
                      <w:sz w:val="27"/>
                      <w:szCs w:val="27"/>
                    </w:rPr>
                    <w:t>longer</w:t>
                  </w:r>
                  <w:proofErr w:type="gramEnd"/>
                </w:p>
                <w:p w14:paraId="5774908D"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multi-clause sentences</w:t>
                  </w:r>
                </w:p>
                <w:p w14:paraId="2DDA6669"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o expanding noun phrases with relative</w:t>
                  </w:r>
                </w:p>
                <w:p w14:paraId="2E97A748"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clauses to help make things clear for</w:t>
                  </w:r>
                </w:p>
                <w:p w14:paraId="0AF94688"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the reader by putting characters,</w:t>
                  </w:r>
                </w:p>
                <w:p w14:paraId="18138CED"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settings and actions into context</w:t>
                  </w:r>
                </w:p>
                <w:p w14:paraId="41121872"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o using some short ‘</w:t>
                  </w:r>
                  <w:proofErr w:type="gramStart"/>
                  <w:r w:rsidRPr="00F70FFE">
                    <w:rPr>
                      <w:rFonts w:ascii="Boxes Script new" w:eastAsia="Times New Roman" w:hAnsi="Boxes Script new" w:cs="Times New Roman"/>
                      <w:color w:val="000000" w:themeColor="text1"/>
                      <w:sz w:val="27"/>
                      <w:szCs w:val="27"/>
                    </w:rPr>
                    <w:t>matter-of-fact’</w:t>
                  </w:r>
                  <w:proofErr w:type="gramEnd"/>
                </w:p>
                <w:p w14:paraId="6E4097AA"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sentences to create tension, hammer a</w:t>
                  </w:r>
                </w:p>
                <w:p w14:paraId="3F07552F"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point home or reiterate something.</w:t>
                  </w:r>
                </w:p>
                <w:p w14:paraId="175BD2CE"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lastRenderedPageBreak/>
                    <w:t>· Use commas to make meaning clear for the</w:t>
                  </w:r>
                </w:p>
                <w:p w14:paraId="38B2DD70"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 xml:space="preserve">reader, e.g. separating items in longer </w:t>
                  </w:r>
                  <w:proofErr w:type="gramStart"/>
                  <w:r w:rsidRPr="00F70FFE">
                    <w:rPr>
                      <w:rFonts w:ascii="Boxes Script new" w:eastAsia="Times New Roman" w:hAnsi="Boxes Script new" w:cs="Times New Roman"/>
                      <w:color w:val="000000" w:themeColor="text1"/>
                      <w:sz w:val="27"/>
                      <w:szCs w:val="27"/>
                    </w:rPr>
                    <w:t>lists</w:t>
                  </w:r>
                  <w:proofErr w:type="gramEnd"/>
                </w:p>
                <w:p w14:paraId="40E5D8CB" w14:textId="77777777" w:rsidR="008B1F2F" w:rsidRPr="00F70FFE" w:rsidRDefault="008B1F2F" w:rsidP="008B1F2F">
                  <w:pPr>
                    <w:ind w:left="-20" w:right="-20"/>
                    <w:rPr>
                      <w:rFonts w:ascii="Boxes Script new" w:hAnsi="Boxes Script new"/>
                      <w:sz w:val="27"/>
                      <w:szCs w:val="27"/>
                    </w:rPr>
                  </w:pPr>
                  <w:r w:rsidRPr="00F70FFE">
                    <w:rPr>
                      <w:rFonts w:ascii="Boxes Script new" w:eastAsia="Times New Roman" w:hAnsi="Boxes Script new" w:cs="Times New Roman"/>
                      <w:color w:val="000000" w:themeColor="text1"/>
                      <w:sz w:val="27"/>
                      <w:szCs w:val="27"/>
                    </w:rPr>
                    <w:t xml:space="preserve">and/or accurately marking </w:t>
                  </w:r>
                  <w:proofErr w:type="gramStart"/>
                  <w:r w:rsidRPr="00F70FFE">
                    <w:rPr>
                      <w:rFonts w:ascii="Boxes Script new" w:eastAsia="Times New Roman" w:hAnsi="Boxes Script new" w:cs="Times New Roman"/>
                      <w:color w:val="000000" w:themeColor="text1"/>
                      <w:sz w:val="27"/>
                      <w:szCs w:val="27"/>
                    </w:rPr>
                    <w:t>additional</w:t>
                  </w:r>
                  <w:proofErr w:type="gramEnd"/>
                </w:p>
                <w:p w14:paraId="4CBACC0C" w14:textId="77777777" w:rsidR="008B1F2F" w:rsidRPr="00F70FFE" w:rsidRDefault="008B1F2F" w:rsidP="008B1F2F">
                  <w:pPr>
                    <w:ind w:left="-20" w:right="-20"/>
                    <w:rPr>
                      <w:rFonts w:ascii="Boxes Script new" w:eastAsia="Times New Roman" w:hAnsi="Boxes Script new" w:cs="Times New Roman"/>
                      <w:color w:val="000000" w:themeColor="text1"/>
                      <w:sz w:val="27"/>
                      <w:szCs w:val="27"/>
                    </w:rPr>
                  </w:pPr>
                  <w:r w:rsidRPr="00F70FFE">
                    <w:rPr>
                      <w:rFonts w:ascii="Boxes Script new" w:eastAsia="Times New Roman" w:hAnsi="Boxes Script new" w:cs="Times New Roman"/>
                      <w:color w:val="000000" w:themeColor="text1"/>
                      <w:sz w:val="27"/>
                      <w:szCs w:val="27"/>
                    </w:rPr>
                    <w:t>information in parenthesis.</w:t>
                  </w:r>
                </w:p>
                <w:p w14:paraId="3532BC35" w14:textId="77777777" w:rsidR="008B1F2F" w:rsidRPr="00F70FFE" w:rsidRDefault="008B1F2F" w:rsidP="008B1F2F">
                  <w:pPr>
                    <w:rPr>
                      <w:rFonts w:ascii="Boxes Script new" w:hAnsi="Boxes Script new"/>
                      <w:b/>
                      <w:bCs/>
                      <w:sz w:val="27"/>
                      <w:szCs w:val="27"/>
                      <w:u w:val="single"/>
                    </w:rPr>
                  </w:pPr>
                </w:p>
                <w:p w14:paraId="766AFA8B"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011A96AB" w14:textId="77777777" w:rsidR="008B1F2F" w:rsidRPr="00F70FFE" w:rsidRDefault="008B1F2F" w:rsidP="008B1F2F">
                  <w:pPr>
                    <w:rPr>
                      <w:rFonts w:ascii="Boxes Script new" w:hAnsi="Boxes Script new"/>
                      <w:color w:val="000000"/>
                      <w:sz w:val="27"/>
                      <w:szCs w:val="27"/>
                    </w:rPr>
                  </w:pPr>
                  <w:r w:rsidRPr="00F70FFE">
                    <w:rPr>
                      <w:rFonts w:ascii="Boxes Script new" w:hAnsi="Boxes Script new"/>
                      <w:color w:val="000000"/>
                      <w:sz w:val="27"/>
                      <w:szCs w:val="27"/>
                    </w:rPr>
                    <w:t xml:space="preserve">· Invent a new fairy tale whose plot is satisfying and has some similarities with the models explored. </w:t>
                  </w:r>
                </w:p>
                <w:p w14:paraId="7412CE72" w14:textId="77777777" w:rsidR="008B1F2F" w:rsidRPr="00F70FFE" w:rsidRDefault="008B1F2F" w:rsidP="008B1F2F">
                  <w:pPr>
                    <w:rPr>
                      <w:rFonts w:ascii="Boxes Script new" w:hAnsi="Boxes Script new"/>
                      <w:color w:val="000000"/>
                      <w:sz w:val="27"/>
                      <w:szCs w:val="27"/>
                    </w:rPr>
                  </w:pPr>
                  <w:r w:rsidRPr="00F70FFE">
                    <w:rPr>
                      <w:rFonts w:ascii="Boxes Script new" w:hAnsi="Boxes Script new"/>
                      <w:color w:val="000000"/>
                      <w:sz w:val="27"/>
                      <w:szCs w:val="27"/>
                    </w:rPr>
                    <w:t xml:space="preserve">· Try to mimic Neil </w:t>
                  </w:r>
                  <w:proofErr w:type="spellStart"/>
                  <w:r w:rsidRPr="00F70FFE">
                    <w:rPr>
                      <w:rFonts w:ascii="Boxes Script new" w:hAnsi="Boxes Script new"/>
                      <w:color w:val="000000"/>
                      <w:sz w:val="27"/>
                      <w:szCs w:val="27"/>
                    </w:rPr>
                    <w:t>Gaiman’s</w:t>
                  </w:r>
                  <w:proofErr w:type="spellEnd"/>
                  <w:r w:rsidRPr="00F70FFE">
                    <w:rPr>
                      <w:rFonts w:ascii="Boxes Script new" w:hAnsi="Boxes Script new"/>
                      <w:color w:val="000000"/>
                      <w:sz w:val="27"/>
                      <w:szCs w:val="27"/>
                    </w:rPr>
                    <w:t xml:space="preserve"> style of storytelling, e.g. by… o sequencing sentences of varying lengths to achieve similar effects to his o using repetition of words, phrases, </w:t>
                  </w:r>
                  <w:proofErr w:type="gramStart"/>
                  <w:r w:rsidRPr="00F70FFE">
                    <w:rPr>
                      <w:rFonts w:ascii="Boxes Script new" w:hAnsi="Boxes Script new"/>
                      <w:color w:val="000000"/>
                      <w:sz w:val="27"/>
                      <w:szCs w:val="27"/>
                    </w:rPr>
                    <w:t>topics</w:t>
                  </w:r>
                  <w:proofErr w:type="gramEnd"/>
                  <w:r w:rsidRPr="00F70FFE">
                    <w:rPr>
                      <w:rFonts w:ascii="Boxes Script new" w:hAnsi="Boxes Script new"/>
                      <w:color w:val="000000"/>
                      <w:sz w:val="27"/>
                      <w:szCs w:val="27"/>
                    </w:rPr>
                    <w:t xml:space="preserve"> and sentence patterns to emphasise particular ideas, and to create cohesive links within and across </w:t>
                  </w:r>
                  <w:r w:rsidRPr="00F70FFE">
                    <w:rPr>
                      <w:rFonts w:ascii="Boxes Script new" w:hAnsi="Boxes Script new"/>
                      <w:color w:val="000000"/>
                      <w:sz w:val="27"/>
                      <w:szCs w:val="27"/>
                    </w:rPr>
                    <w:lastRenderedPageBreak/>
                    <w:t xml:space="preserve">paragraphs and sections of the story. </w:t>
                  </w:r>
                </w:p>
                <w:p w14:paraId="1086F1B1" w14:textId="77777777" w:rsidR="008B1F2F" w:rsidRPr="00F70FFE" w:rsidRDefault="008B1F2F" w:rsidP="008B1F2F">
                  <w:pPr>
                    <w:rPr>
                      <w:rFonts w:ascii="Boxes Script new" w:eastAsia="Times New Roman" w:hAnsi="Boxes Script new" w:cs="Times New Roman"/>
                      <w:color w:val="000000" w:themeColor="text1"/>
                      <w:sz w:val="27"/>
                      <w:szCs w:val="27"/>
                    </w:rPr>
                  </w:pPr>
                  <w:r w:rsidRPr="00F70FFE">
                    <w:rPr>
                      <w:rFonts w:ascii="Boxes Script new" w:hAnsi="Boxes Script new"/>
                      <w:color w:val="000000"/>
                      <w:sz w:val="27"/>
                      <w:szCs w:val="27"/>
                    </w:rPr>
                    <w:t>· Maintain this style throughout the narrative.</w:t>
                  </w:r>
                </w:p>
                <w:p w14:paraId="23F2BF23" w14:textId="77777777" w:rsidR="008B1F2F" w:rsidRPr="00F70FFE" w:rsidRDefault="008B1F2F" w:rsidP="008B1F2F">
                  <w:pPr>
                    <w:ind w:left="-20" w:right="-20"/>
                    <w:rPr>
                      <w:rFonts w:ascii="Boxes Script new" w:hAnsi="Boxes Script new"/>
                      <w:sz w:val="27"/>
                      <w:szCs w:val="27"/>
                    </w:rPr>
                  </w:pPr>
                </w:p>
                <w:p w14:paraId="329B5F28" w14:textId="77777777" w:rsidR="008B1F2F" w:rsidRPr="00F70FFE" w:rsidRDefault="008B1F2F" w:rsidP="008B1F2F">
                  <w:pPr>
                    <w:rPr>
                      <w:rFonts w:ascii="Boxes Script new" w:hAnsi="Boxes Script new"/>
                      <w:b/>
                      <w:sz w:val="27"/>
                      <w:szCs w:val="27"/>
                      <w:u w:val="single"/>
                    </w:rPr>
                  </w:pPr>
                </w:p>
              </w:tc>
              <w:tc>
                <w:tcPr>
                  <w:tcW w:w="0" w:type="auto"/>
                  <w:shd w:val="clear" w:color="auto" w:fill="FFFFFF" w:themeFill="background1"/>
                </w:tcPr>
                <w:p w14:paraId="0D9E5947"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0ED3A0CF" w14:textId="77777777" w:rsidR="008B1F2F" w:rsidRPr="00F70FFE" w:rsidRDefault="008B1F2F" w:rsidP="008B1F2F">
                  <w:pPr>
                    <w:rPr>
                      <w:rFonts w:ascii="Boxes Script new" w:hAnsi="Boxes Script new"/>
                      <w:b/>
                      <w:sz w:val="27"/>
                      <w:szCs w:val="27"/>
                      <w:u w:val="single"/>
                    </w:rPr>
                  </w:pPr>
                </w:p>
                <w:p w14:paraId="67CCD886"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the Expected Standard:</w:t>
                  </w:r>
                </w:p>
                <w:p w14:paraId="389B76C7" w14:textId="77777777" w:rsidR="008B1F2F" w:rsidRPr="00F70FFE" w:rsidRDefault="008B1F2F" w:rsidP="008B1F2F">
                  <w:pPr>
                    <w:rPr>
                      <w:rFonts w:ascii="Boxes Script new" w:hAnsi="Boxes Script new"/>
                      <w:color w:val="000000"/>
                      <w:sz w:val="27"/>
                      <w:szCs w:val="27"/>
                    </w:rPr>
                  </w:pPr>
                  <w:r w:rsidRPr="00F70FFE">
                    <w:rPr>
                      <w:rFonts w:ascii="Boxes Script new" w:eastAsia="Times New Roman" w:hAnsi="Boxes Script new" w:cs="Times New Roman"/>
                      <w:color w:val="000000" w:themeColor="text1"/>
                      <w:sz w:val="27"/>
                      <w:szCs w:val="27"/>
                    </w:rPr>
                    <w:t xml:space="preserve">· </w:t>
                  </w:r>
                  <w:r w:rsidRPr="00F70FFE">
                    <w:rPr>
                      <w:rFonts w:ascii="Boxes Script new" w:hAnsi="Boxes Script new"/>
                      <w:color w:val="000000"/>
                      <w:sz w:val="27"/>
                      <w:szCs w:val="27"/>
                    </w:rPr>
                    <w:t>Persuade using a range of devices:</w:t>
                  </w:r>
                </w:p>
                <w:p w14:paraId="3F2891ED" w14:textId="77777777" w:rsidR="008B1F2F" w:rsidRPr="00F70FFE" w:rsidRDefault="008B1F2F" w:rsidP="008B1F2F">
                  <w:pPr>
                    <w:pStyle w:val="ListParagraph"/>
                    <w:numPr>
                      <w:ilvl w:val="0"/>
                      <w:numId w:val="31"/>
                    </w:numPr>
                    <w:rPr>
                      <w:rFonts w:ascii="Boxes Script new" w:hAnsi="Boxes Script new"/>
                      <w:b/>
                      <w:bCs/>
                      <w:sz w:val="27"/>
                      <w:szCs w:val="27"/>
                      <w:u w:val="single"/>
                    </w:rPr>
                  </w:pPr>
                  <w:r w:rsidRPr="00F70FFE">
                    <w:rPr>
                      <w:rFonts w:ascii="Boxes Script new" w:hAnsi="Boxes Script new"/>
                      <w:color w:val="000000"/>
                      <w:sz w:val="27"/>
                      <w:szCs w:val="27"/>
                    </w:rPr>
                    <w:t>Emotive noun phrases</w:t>
                  </w:r>
                </w:p>
                <w:p w14:paraId="1272FE94" w14:textId="77777777" w:rsidR="008B1F2F" w:rsidRPr="00F70FFE" w:rsidRDefault="008B1F2F" w:rsidP="008B1F2F">
                  <w:pPr>
                    <w:pStyle w:val="ListParagraph"/>
                    <w:numPr>
                      <w:ilvl w:val="0"/>
                      <w:numId w:val="31"/>
                    </w:numPr>
                    <w:rPr>
                      <w:rFonts w:ascii="Boxes Script new" w:hAnsi="Boxes Script new"/>
                      <w:b/>
                      <w:bCs/>
                      <w:sz w:val="27"/>
                      <w:szCs w:val="27"/>
                      <w:u w:val="single"/>
                    </w:rPr>
                  </w:pPr>
                  <w:r w:rsidRPr="00F70FFE">
                    <w:rPr>
                      <w:rFonts w:ascii="Boxes Script new" w:hAnsi="Boxes Script new"/>
                      <w:color w:val="000000"/>
                      <w:sz w:val="27"/>
                      <w:szCs w:val="27"/>
                    </w:rPr>
                    <w:t xml:space="preserve">Adverbials to position the </w:t>
                  </w:r>
                  <w:proofErr w:type="gramStart"/>
                  <w:r w:rsidRPr="00F70FFE">
                    <w:rPr>
                      <w:rFonts w:ascii="Boxes Script new" w:hAnsi="Boxes Script new"/>
                      <w:color w:val="000000"/>
                      <w:sz w:val="27"/>
                      <w:szCs w:val="27"/>
                    </w:rPr>
                    <w:t>reader</w:t>
                  </w:r>
                  <w:proofErr w:type="gramEnd"/>
                </w:p>
                <w:p w14:paraId="609D2032" w14:textId="77777777" w:rsidR="008B1F2F" w:rsidRPr="00F70FFE" w:rsidRDefault="008B1F2F" w:rsidP="008B1F2F">
                  <w:pPr>
                    <w:pStyle w:val="ListParagraph"/>
                    <w:numPr>
                      <w:ilvl w:val="0"/>
                      <w:numId w:val="31"/>
                    </w:numPr>
                    <w:rPr>
                      <w:rFonts w:ascii="Boxes Script new" w:hAnsi="Boxes Script new"/>
                      <w:b/>
                      <w:bCs/>
                      <w:sz w:val="27"/>
                      <w:szCs w:val="27"/>
                      <w:u w:val="single"/>
                    </w:rPr>
                  </w:pPr>
                  <w:r w:rsidRPr="00F70FFE">
                    <w:rPr>
                      <w:rFonts w:ascii="Boxes Script new" w:hAnsi="Boxes Script new"/>
                      <w:color w:val="000000"/>
                      <w:sz w:val="27"/>
                      <w:szCs w:val="27"/>
                    </w:rPr>
                    <w:lastRenderedPageBreak/>
                    <w:t xml:space="preserve">Facts and figures to support </w:t>
                  </w:r>
                  <w:proofErr w:type="gramStart"/>
                  <w:r w:rsidRPr="00F70FFE">
                    <w:rPr>
                      <w:rFonts w:ascii="Boxes Script new" w:hAnsi="Boxes Script new"/>
                      <w:color w:val="000000"/>
                      <w:sz w:val="27"/>
                      <w:szCs w:val="27"/>
                    </w:rPr>
                    <w:t>ideas</w:t>
                  </w:r>
                  <w:proofErr w:type="gramEnd"/>
                </w:p>
                <w:p w14:paraId="06E9135B" w14:textId="77777777" w:rsidR="008B1F2F" w:rsidRPr="00F70FFE" w:rsidRDefault="008B1F2F" w:rsidP="008B1F2F">
                  <w:pPr>
                    <w:pStyle w:val="ListParagraph"/>
                    <w:numPr>
                      <w:ilvl w:val="0"/>
                      <w:numId w:val="31"/>
                    </w:numPr>
                    <w:rPr>
                      <w:rFonts w:ascii="Boxes Script new" w:hAnsi="Boxes Script new"/>
                      <w:b/>
                      <w:bCs/>
                      <w:sz w:val="27"/>
                      <w:szCs w:val="27"/>
                      <w:u w:val="single"/>
                    </w:rPr>
                  </w:pPr>
                  <w:r w:rsidRPr="00F70FFE">
                    <w:rPr>
                      <w:rFonts w:ascii="Boxes Script new" w:hAnsi="Boxes Script new"/>
                      <w:color w:val="000000"/>
                      <w:sz w:val="27"/>
                      <w:szCs w:val="27"/>
                    </w:rPr>
                    <w:t>Addressing the reader – you/your/us</w:t>
                  </w:r>
                </w:p>
                <w:p w14:paraId="369840D5" w14:textId="77777777" w:rsidR="008B1F2F" w:rsidRPr="00F70FFE" w:rsidRDefault="008B1F2F" w:rsidP="008B1F2F">
                  <w:pPr>
                    <w:pStyle w:val="ListParagraph"/>
                    <w:numPr>
                      <w:ilvl w:val="0"/>
                      <w:numId w:val="31"/>
                    </w:numPr>
                    <w:rPr>
                      <w:rFonts w:ascii="Boxes Script new" w:hAnsi="Boxes Script new"/>
                      <w:b/>
                      <w:bCs/>
                      <w:sz w:val="27"/>
                      <w:szCs w:val="27"/>
                      <w:u w:val="single"/>
                    </w:rPr>
                  </w:pPr>
                  <w:r w:rsidRPr="00F70FFE">
                    <w:rPr>
                      <w:rFonts w:ascii="Boxes Script new" w:hAnsi="Boxes Script new"/>
                      <w:color w:val="000000"/>
                      <w:sz w:val="27"/>
                      <w:szCs w:val="27"/>
                    </w:rPr>
                    <w:t>Careful choice of verbs, including modals.</w:t>
                  </w:r>
                </w:p>
                <w:p w14:paraId="09FBFCC1" w14:textId="77777777" w:rsidR="008B1F2F" w:rsidRPr="00F70FFE" w:rsidRDefault="008B1F2F" w:rsidP="008B1F2F">
                  <w:pPr>
                    <w:rPr>
                      <w:rFonts w:ascii="Boxes Script new" w:hAnsi="Boxes Script new"/>
                      <w:color w:val="000000"/>
                      <w:sz w:val="27"/>
                      <w:szCs w:val="27"/>
                    </w:rPr>
                  </w:pPr>
                  <w:r w:rsidRPr="00F70FFE">
                    <w:rPr>
                      <w:rFonts w:ascii="Boxes Script new" w:hAnsi="Boxes Script new"/>
                      <w:color w:val="000000"/>
                      <w:sz w:val="27"/>
                      <w:szCs w:val="27"/>
                    </w:rPr>
                    <w:t>· Structure the letter clearly, including an opening and closing and clearly organised paragraphs.</w:t>
                  </w:r>
                </w:p>
                <w:p w14:paraId="231C35A2" w14:textId="77777777" w:rsidR="008B1F2F" w:rsidRPr="00F70FFE" w:rsidRDefault="008B1F2F" w:rsidP="008B1F2F">
                  <w:pPr>
                    <w:rPr>
                      <w:rFonts w:ascii="Boxes Script new" w:hAnsi="Boxes Script new"/>
                      <w:color w:val="000000"/>
                      <w:sz w:val="27"/>
                      <w:szCs w:val="27"/>
                    </w:rPr>
                  </w:pPr>
                  <w:r w:rsidRPr="00F70FFE">
                    <w:rPr>
                      <w:rFonts w:ascii="Boxes Script new" w:hAnsi="Boxes Script new"/>
                      <w:color w:val="000000"/>
                      <w:sz w:val="27"/>
                      <w:szCs w:val="27"/>
                    </w:rPr>
                    <w:t>· Use a range of conjunctions to link ideas within sentences.</w:t>
                  </w:r>
                </w:p>
                <w:p w14:paraId="0C424033" w14:textId="77777777" w:rsidR="008B1F2F" w:rsidRPr="00F70FFE" w:rsidRDefault="008B1F2F" w:rsidP="008B1F2F">
                  <w:pPr>
                    <w:rPr>
                      <w:rFonts w:ascii="Boxes Script new" w:hAnsi="Boxes Script new"/>
                      <w:b/>
                      <w:bCs/>
                      <w:sz w:val="27"/>
                      <w:szCs w:val="27"/>
                      <w:u w:val="single"/>
                    </w:rPr>
                  </w:pPr>
                </w:p>
                <w:p w14:paraId="64A5AEC8" w14:textId="77777777" w:rsidR="008B1F2F" w:rsidRPr="00F70FFE" w:rsidRDefault="008B1F2F" w:rsidP="008B1F2F">
                  <w:pPr>
                    <w:rPr>
                      <w:rFonts w:ascii="Boxes Script new" w:hAnsi="Boxes Script new"/>
                      <w:b/>
                      <w:sz w:val="27"/>
                      <w:szCs w:val="27"/>
                      <w:u w:val="single"/>
                    </w:rPr>
                  </w:pPr>
                </w:p>
                <w:p w14:paraId="432F08B8"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7E6E616B"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color w:val="000000"/>
                      <w:sz w:val="27"/>
                      <w:szCs w:val="27"/>
                    </w:rPr>
                    <w:t>· Choose the audience for the letter and adapt vocabulary and grammatical structures to suit the register and formality.</w:t>
                  </w:r>
                </w:p>
                <w:p w14:paraId="6B9C3942" w14:textId="77777777" w:rsidR="008B1F2F" w:rsidRPr="00F70FFE" w:rsidRDefault="008B1F2F" w:rsidP="008B1F2F">
                  <w:pPr>
                    <w:rPr>
                      <w:rFonts w:ascii="Boxes Script new" w:hAnsi="Boxes Script new"/>
                      <w:b/>
                      <w:sz w:val="27"/>
                      <w:szCs w:val="27"/>
                      <w:u w:val="single"/>
                    </w:rPr>
                  </w:pPr>
                </w:p>
              </w:tc>
              <w:tc>
                <w:tcPr>
                  <w:tcW w:w="0" w:type="auto"/>
                  <w:shd w:val="clear" w:color="auto" w:fill="FFFFFF" w:themeFill="background1"/>
                </w:tcPr>
                <w:p w14:paraId="634D8EB0"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3167DD91" w14:textId="77777777" w:rsidR="008B1F2F" w:rsidRPr="00F70FFE" w:rsidRDefault="008B1F2F" w:rsidP="008B1F2F">
                  <w:pPr>
                    <w:rPr>
                      <w:rFonts w:ascii="Boxes Script new" w:hAnsi="Boxes Script new"/>
                      <w:b/>
                      <w:sz w:val="27"/>
                      <w:szCs w:val="27"/>
                      <w:u w:val="single"/>
                    </w:rPr>
                  </w:pPr>
                </w:p>
                <w:p w14:paraId="78ABBF2A"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the Expected Standard:</w:t>
                  </w:r>
                </w:p>
                <w:p w14:paraId="6FD1B700"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Write a narrative poem reflecting different aspects of preparing for a special event.</w:t>
                  </w:r>
                  <w:r w:rsidRPr="00F70FFE">
                    <w:rPr>
                      <w:rStyle w:val="eop"/>
                      <w:rFonts w:ascii="Boxes Script new" w:hAnsi="Boxes Script new" w:cs="Arial"/>
                      <w:sz w:val="27"/>
                      <w:szCs w:val="27"/>
                    </w:rPr>
                    <w:t> </w:t>
                  </w:r>
                </w:p>
                <w:p w14:paraId="5B6667DF"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lastRenderedPageBreak/>
                    <w:t xml:space="preserve">· </w:t>
                  </w:r>
                  <w:r w:rsidRPr="00F70FFE">
                    <w:rPr>
                      <w:rStyle w:val="normaltextrun"/>
                      <w:rFonts w:ascii="Boxes Script new" w:hAnsi="Boxes Script new" w:cs="Arial"/>
                      <w:sz w:val="27"/>
                      <w:szCs w:val="27"/>
                    </w:rPr>
                    <w:t>Create contrast in atmosphere between the busy and peaceful elements of the poem.</w:t>
                  </w:r>
                  <w:r w:rsidRPr="00F70FFE">
                    <w:rPr>
                      <w:rStyle w:val="eop"/>
                      <w:rFonts w:ascii="Boxes Script new" w:hAnsi="Boxes Script new" w:cs="Arial"/>
                      <w:sz w:val="27"/>
                      <w:szCs w:val="27"/>
                    </w:rPr>
                    <w:t> </w:t>
                  </w:r>
                </w:p>
                <w:p w14:paraId="02ABAD02"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Use prepositional phrases and word choices to create a clear sense of place.</w:t>
                  </w:r>
                  <w:r w:rsidRPr="00F70FFE">
                    <w:rPr>
                      <w:rStyle w:val="eop"/>
                      <w:rFonts w:ascii="Boxes Script new" w:hAnsi="Boxes Script new" w:cs="Arial"/>
                      <w:sz w:val="27"/>
                      <w:szCs w:val="27"/>
                    </w:rPr>
                    <w:t> </w:t>
                  </w:r>
                </w:p>
                <w:p w14:paraId="0F18D4C9"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Use some of the poetic devices to create images in the reader’s mind, e.g. repetition, alliteration.</w:t>
                  </w:r>
                  <w:r w:rsidRPr="00F70FFE">
                    <w:rPr>
                      <w:rStyle w:val="eop"/>
                      <w:rFonts w:ascii="Boxes Script new" w:hAnsi="Boxes Script new" w:cs="Arial"/>
                      <w:sz w:val="27"/>
                      <w:szCs w:val="27"/>
                    </w:rPr>
                    <w:t> </w:t>
                  </w:r>
                </w:p>
                <w:p w14:paraId="46A7D932" w14:textId="77777777" w:rsidR="008B1F2F" w:rsidRPr="00F70FFE" w:rsidRDefault="008B1F2F" w:rsidP="008B1F2F">
                  <w:pPr>
                    <w:rPr>
                      <w:rFonts w:ascii="Boxes Script new" w:hAnsi="Boxes Script new"/>
                      <w:b/>
                      <w:bCs/>
                      <w:sz w:val="27"/>
                      <w:szCs w:val="27"/>
                      <w:u w:val="single"/>
                    </w:rPr>
                  </w:pPr>
                </w:p>
                <w:p w14:paraId="30442A28" w14:textId="77777777" w:rsidR="008B1F2F" w:rsidRPr="00F70FFE" w:rsidRDefault="008B1F2F" w:rsidP="008B1F2F">
                  <w:pPr>
                    <w:rPr>
                      <w:rFonts w:ascii="Boxes Script new" w:hAnsi="Boxes Script new"/>
                      <w:b/>
                      <w:sz w:val="27"/>
                      <w:szCs w:val="27"/>
                      <w:u w:val="single"/>
                    </w:rPr>
                  </w:pPr>
                </w:p>
                <w:p w14:paraId="421215F3"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4AE0E7D0"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Use a wider range of poetic devices to contrast the two atmospheres.</w:t>
                  </w:r>
                  <w:r w:rsidRPr="00F70FFE">
                    <w:rPr>
                      <w:rStyle w:val="eop"/>
                      <w:rFonts w:ascii="Boxes Script new" w:hAnsi="Boxes Script new" w:cs="Arial"/>
                      <w:sz w:val="27"/>
                      <w:szCs w:val="27"/>
                    </w:rPr>
                    <w:t> </w:t>
                  </w:r>
                </w:p>
                <w:p w14:paraId="3129FCEA"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Use a range of sensory images to convey sights, sounds and smells.</w:t>
                  </w:r>
                  <w:r w:rsidRPr="00F70FFE">
                    <w:rPr>
                      <w:rStyle w:val="eop"/>
                      <w:rFonts w:ascii="Boxes Script new" w:hAnsi="Boxes Script new" w:cs="Arial"/>
                      <w:sz w:val="27"/>
                      <w:szCs w:val="27"/>
                    </w:rPr>
                    <w:t> </w:t>
                  </w:r>
                </w:p>
                <w:p w14:paraId="32D87B7E"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 xml:space="preserve">Bring the two contrasting elements of the poem together with a final </w:t>
                  </w:r>
                  <w:r w:rsidRPr="00F70FFE">
                    <w:rPr>
                      <w:rStyle w:val="normaltextrun"/>
                      <w:rFonts w:ascii="Boxes Script new" w:hAnsi="Boxes Script new" w:cs="Arial"/>
                      <w:sz w:val="27"/>
                      <w:szCs w:val="27"/>
                    </w:rPr>
                    <w:lastRenderedPageBreak/>
                    <w:t>connecting image.</w:t>
                  </w:r>
                  <w:r w:rsidRPr="00F70FFE">
                    <w:rPr>
                      <w:rStyle w:val="eop"/>
                      <w:rFonts w:ascii="Boxes Script new" w:hAnsi="Boxes Script new" w:cs="Arial"/>
                      <w:sz w:val="27"/>
                      <w:szCs w:val="27"/>
                    </w:rPr>
                    <w:t> </w:t>
                  </w:r>
                </w:p>
                <w:p w14:paraId="36066C7D" w14:textId="77777777" w:rsidR="008B1F2F" w:rsidRPr="00F70FFE" w:rsidRDefault="008B1F2F" w:rsidP="008B1F2F">
                  <w:pPr>
                    <w:rPr>
                      <w:rFonts w:ascii="Boxes Script new" w:hAnsi="Boxes Script new"/>
                      <w:b/>
                      <w:sz w:val="27"/>
                      <w:szCs w:val="27"/>
                      <w:u w:val="single"/>
                    </w:rPr>
                  </w:pPr>
                </w:p>
              </w:tc>
              <w:tc>
                <w:tcPr>
                  <w:tcW w:w="0" w:type="auto"/>
                  <w:shd w:val="clear" w:color="auto" w:fill="FFFFFF" w:themeFill="background1"/>
                </w:tcPr>
                <w:p w14:paraId="2F7CB77A"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5E978269" w14:textId="77777777" w:rsidR="008B1F2F" w:rsidRPr="00F70FFE" w:rsidRDefault="008B1F2F" w:rsidP="008B1F2F">
                  <w:pPr>
                    <w:rPr>
                      <w:rFonts w:ascii="Boxes Script new" w:hAnsi="Boxes Script new"/>
                      <w:b/>
                      <w:sz w:val="27"/>
                      <w:szCs w:val="27"/>
                      <w:u w:val="single"/>
                    </w:rPr>
                  </w:pPr>
                </w:p>
                <w:p w14:paraId="7572CDBC"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t>Working at the Expected Standard:</w:t>
                  </w:r>
                </w:p>
                <w:p w14:paraId="504B8C19"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w:t>
                  </w:r>
                  <w:r w:rsidRPr="00F70FFE">
                    <w:rPr>
                      <w:rStyle w:val="normaltextrun"/>
                      <w:rFonts w:ascii="Boxes Script new" w:hAnsi="Boxes Script new" w:cs="Arial"/>
                      <w:sz w:val="27"/>
                      <w:szCs w:val="27"/>
                    </w:rPr>
                    <w:t>Create a myth style story related to one of the elements.</w:t>
                  </w:r>
                  <w:r w:rsidRPr="00F70FFE">
                    <w:rPr>
                      <w:rStyle w:val="eop"/>
                      <w:rFonts w:ascii="Boxes Script new" w:hAnsi="Boxes Script new" w:cs="Arial"/>
                      <w:sz w:val="27"/>
                      <w:szCs w:val="27"/>
                    </w:rPr>
                    <w:t> </w:t>
                  </w:r>
                </w:p>
                <w:p w14:paraId="7D4A7D03"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w:t>
                  </w:r>
                  <w:r w:rsidRPr="00F70FFE">
                    <w:rPr>
                      <w:rStyle w:val="normaltextrun"/>
                      <w:rFonts w:ascii="Boxes Script new" w:hAnsi="Boxes Script new" w:cs="Arial"/>
                      <w:sz w:val="27"/>
                      <w:szCs w:val="27"/>
                    </w:rPr>
                    <w:t>Innovate on a simple story structure (blueprint).</w:t>
                  </w:r>
                  <w:r w:rsidRPr="00F70FFE">
                    <w:rPr>
                      <w:rStyle w:val="eop"/>
                      <w:rFonts w:ascii="Boxes Script new" w:hAnsi="Boxes Script new" w:cs="Arial"/>
                      <w:sz w:val="27"/>
                      <w:szCs w:val="27"/>
                    </w:rPr>
                    <w:t> </w:t>
                  </w:r>
                </w:p>
                <w:p w14:paraId="2DAAC571"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w:t>
                  </w:r>
                  <w:r w:rsidRPr="00F70FFE">
                    <w:rPr>
                      <w:rStyle w:val="normaltextrun"/>
                      <w:rFonts w:ascii="Boxes Script new" w:hAnsi="Boxes Script new" w:cs="Arial"/>
                      <w:sz w:val="27"/>
                      <w:szCs w:val="27"/>
                    </w:rPr>
                    <w:t>Include typical elements (unbelievable events/characters, unusual creatures).</w:t>
                  </w:r>
                  <w:r w:rsidRPr="00F70FFE">
                    <w:rPr>
                      <w:rStyle w:val="eop"/>
                      <w:rFonts w:ascii="Boxes Script new" w:hAnsi="Boxes Script new" w:cs="Arial"/>
                      <w:sz w:val="27"/>
                      <w:szCs w:val="27"/>
                    </w:rPr>
                    <w:t> </w:t>
                  </w:r>
                </w:p>
                <w:p w14:paraId="0B654284"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lastRenderedPageBreak/>
                    <w:t>·</w:t>
                  </w:r>
                  <w:r w:rsidRPr="00F70FFE">
                    <w:rPr>
                      <w:rStyle w:val="normaltextrun"/>
                      <w:rFonts w:ascii="Boxes Script new" w:hAnsi="Boxes Script new" w:cs="Arial"/>
                      <w:sz w:val="27"/>
                      <w:szCs w:val="27"/>
                    </w:rPr>
                    <w:t>Write with an effective storytelling voice making good use of:</w:t>
                  </w:r>
                  <w:r w:rsidRPr="00F70FFE">
                    <w:rPr>
                      <w:rStyle w:val="eop"/>
                      <w:rFonts w:ascii="Boxes Script new" w:hAnsi="Boxes Script new" w:cs="Arial"/>
                      <w:sz w:val="27"/>
                      <w:szCs w:val="27"/>
                    </w:rPr>
                    <w:t> </w:t>
                  </w:r>
                </w:p>
                <w:p w14:paraId="46B579D9" w14:textId="77777777" w:rsidR="008B1F2F" w:rsidRPr="00F70FFE" w:rsidRDefault="008B1F2F" w:rsidP="008B1F2F">
                  <w:pPr>
                    <w:pStyle w:val="paragraph"/>
                    <w:numPr>
                      <w:ilvl w:val="0"/>
                      <w:numId w:val="30"/>
                    </w:numPr>
                    <w:spacing w:before="0" w:beforeAutospacing="0" w:after="0" w:afterAutospacing="0"/>
                    <w:textAlignment w:val="baseline"/>
                    <w:rPr>
                      <w:rFonts w:ascii="Boxes Script new" w:hAnsi="Boxes Script new" w:cs="Arial"/>
                      <w:sz w:val="27"/>
                      <w:szCs w:val="27"/>
                    </w:rPr>
                  </w:pPr>
                  <w:r w:rsidRPr="00F70FFE">
                    <w:rPr>
                      <w:rStyle w:val="normaltextrun"/>
                      <w:rFonts w:ascii="Boxes Script new" w:hAnsi="Boxes Script new" w:cs="Arial"/>
                      <w:sz w:val="27"/>
                      <w:szCs w:val="27"/>
                    </w:rPr>
                    <w:t xml:space="preserve">Create cohesion through the use of adverbials, to tell a complex story </w:t>
                  </w:r>
                  <w:proofErr w:type="gramStart"/>
                  <w:r w:rsidRPr="00F70FFE">
                    <w:rPr>
                      <w:rStyle w:val="normaltextrun"/>
                      <w:rFonts w:ascii="Boxes Script new" w:hAnsi="Boxes Script new" w:cs="Arial"/>
                      <w:sz w:val="27"/>
                      <w:szCs w:val="27"/>
                    </w:rPr>
                    <w:t>succinctly</w:t>
                  </w:r>
                  <w:proofErr w:type="gramEnd"/>
                  <w:r w:rsidRPr="00F70FFE">
                    <w:rPr>
                      <w:rStyle w:val="eop"/>
                      <w:rFonts w:ascii="Boxes Script new" w:hAnsi="Boxes Script new" w:cs="Arial"/>
                      <w:sz w:val="27"/>
                      <w:szCs w:val="27"/>
                    </w:rPr>
                    <w:t> </w:t>
                  </w:r>
                </w:p>
                <w:p w14:paraId="3B106701" w14:textId="77777777" w:rsidR="008B1F2F" w:rsidRPr="00F70FFE" w:rsidRDefault="008B1F2F" w:rsidP="008B1F2F">
                  <w:pPr>
                    <w:pStyle w:val="paragraph"/>
                    <w:numPr>
                      <w:ilvl w:val="0"/>
                      <w:numId w:val="30"/>
                    </w:numPr>
                    <w:spacing w:before="0" w:beforeAutospacing="0" w:after="0" w:afterAutospacing="0"/>
                    <w:textAlignment w:val="baseline"/>
                    <w:rPr>
                      <w:rFonts w:ascii="Boxes Script new" w:hAnsi="Boxes Script new" w:cs="Arial"/>
                      <w:sz w:val="27"/>
                      <w:szCs w:val="27"/>
                    </w:rPr>
                  </w:pPr>
                  <w:r w:rsidRPr="00F70FFE">
                    <w:rPr>
                      <w:rStyle w:val="normaltextrun"/>
                      <w:rFonts w:ascii="Boxes Script new" w:hAnsi="Boxes Script new" w:cs="Arial"/>
                      <w:sz w:val="27"/>
                      <w:szCs w:val="27"/>
                    </w:rPr>
                    <w:t>A variety of verb forms (perfect, progressive, passive)</w:t>
                  </w:r>
                  <w:r w:rsidRPr="00F70FFE">
                    <w:rPr>
                      <w:rStyle w:val="eop"/>
                      <w:rFonts w:ascii="Boxes Script new" w:hAnsi="Boxes Script new" w:cs="Arial"/>
                      <w:sz w:val="27"/>
                      <w:szCs w:val="27"/>
                    </w:rPr>
                    <w:t> </w:t>
                  </w:r>
                </w:p>
                <w:p w14:paraId="7F4C5DC9" w14:textId="77777777" w:rsidR="008B1F2F" w:rsidRPr="00F70FFE" w:rsidRDefault="008B1F2F" w:rsidP="008B1F2F">
                  <w:pPr>
                    <w:pStyle w:val="paragraph"/>
                    <w:numPr>
                      <w:ilvl w:val="0"/>
                      <w:numId w:val="30"/>
                    </w:numPr>
                    <w:spacing w:before="0" w:beforeAutospacing="0" w:after="0" w:afterAutospacing="0"/>
                    <w:textAlignment w:val="baseline"/>
                    <w:rPr>
                      <w:rFonts w:ascii="Boxes Script new" w:hAnsi="Boxes Script new" w:cs="Arial"/>
                      <w:sz w:val="27"/>
                      <w:szCs w:val="27"/>
                    </w:rPr>
                  </w:pPr>
                  <w:r w:rsidRPr="00F70FFE">
                    <w:rPr>
                      <w:rStyle w:val="normaltextrun"/>
                      <w:rFonts w:ascii="Boxes Script new" w:hAnsi="Boxes Script new" w:cs="Arial"/>
                      <w:sz w:val="27"/>
                      <w:szCs w:val="27"/>
                    </w:rPr>
                    <w:t>Modal verbs expressing possibility/</w:t>
                  </w:r>
                  <w:proofErr w:type="gramStart"/>
                  <w:r w:rsidRPr="00F70FFE">
                    <w:rPr>
                      <w:rStyle w:val="normaltextrun"/>
                      <w:rFonts w:ascii="Boxes Script new" w:hAnsi="Boxes Script new" w:cs="Arial"/>
                      <w:sz w:val="27"/>
                      <w:szCs w:val="27"/>
                    </w:rPr>
                    <w:t>intent</w:t>
                  </w:r>
                  <w:proofErr w:type="gramEnd"/>
                  <w:r w:rsidRPr="00F70FFE">
                    <w:rPr>
                      <w:rStyle w:val="eop"/>
                      <w:rFonts w:ascii="Boxes Script new" w:hAnsi="Boxes Script new" w:cs="Arial"/>
                      <w:sz w:val="27"/>
                      <w:szCs w:val="27"/>
                    </w:rPr>
                    <w:t> </w:t>
                  </w:r>
                </w:p>
                <w:p w14:paraId="2FB6F2B7" w14:textId="77777777" w:rsidR="008B1F2F" w:rsidRPr="00F70FFE" w:rsidRDefault="008B1F2F" w:rsidP="008B1F2F">
                  <w:pPr>
                    <w:pStyle w:val="paragraph"/>
                    <w:numPr>
                      <w:ilvl w:val="0"/>
                      <w:numId w:val="30"/>
                    </w:numPr>
                    <w:spacing w:before="0" w:beforeAutospacing="0" w:after="0" w:afterAutospacing="0"/>
                    <w:textAlignment w:val="baseline"/>
                    <w:rPr>
                      <w:rFonts w:ascii="Boxes Script new" w:hAnsi="Boxes Script new" w:cs="Arial"/>
                      <w:sz w:val="27"/>
                      <w:szCs w:val="27"/>
                    </w:rPr>
                  </w:pPr>
                  <w:r w:rsidRPr="00F70FFE">
                    <w:rPr>
                      <w:rStyle w:val="normaltextrun"/>
                      <w:rFonts w:ascii="Boxes Script new" w:hAnsi="Boxes Script new" w:cs="Arial"/>
                      <w:sz w:val="27"/>
                      <w:szCs w:val="27"/>
                    </w:rPr>
                    <w:t>Parenthesis to add additional information.</w:t>
                  </w:r>
                  <w:r w:rsidRPr="00F70FFE">
                    <w:rPr>
                      <w:rStyle w:val="eop"/>
                      <w:rFonts w:ascii="Boxes Script new" w:hAnsi="Boxes Script new" w:cs="Arial"/>
                      <w:sz w:val="27"/>
                      <w:szCs w:val="27"/>
                    </w:rPr>
                    <w:t> </w:t>
                  </w:r>
                </w:p>
                <w:p w14:paraId="188A125A"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Use dialogue to convey character or advance the action.</w:t>
                  </w:r>
                  <w:r w:rsidRPr="00F70FFE">
                    <w:rPr>
                      <w:rStyle w:val="eop"/>
                      <w:rFonts w:ascii="Boxes Script new" w:hAnsi="Boxes Script new" w:cs="Arial"/>
                      <w:sz w:val="27"/>
                      <w:szCs w:val="27"/>
                    </w:rPr>
                    <w:t> </w:t>
                  </w:r>
                </w:p>
                <w:p w14:paraId="03EEBF32" w14:textId="77777777" w:rsidR="008B1F2F" w:rsidRPr="00F70FFE" w:rsidRDefault="008B1F2F" w:rsidP="008B1F2F">
                  <w:pPr>
                    <w:rPr>
                      <w:rFonts w:ascii="Boxes Script new" w:hAnsi="Boxes Script new"/>
                      <w:b/>
                      <w:sz w:val="27"/>
                      <w:szCs w:val="27"/>
                      <w:u w:val="single"/>
                    </w:rPr>
                  </w:pPr>
                </w:p>
                <w:p w14:paraId="792992FD"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4AF8EC18"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Write an effective story linked with a different element.</w:t>
                  </w:r>
                  <w:r w:rsidRPr="00F70FFE">
                    <w:rPr>
                      <w:rStyle w:val="eop"/>
                      <w:rFonts w:ascii="Boxes Script new" w:hAnsi="Boxes Script new" w:cs="Arial"/>
                      <w:sz w:val="27"/>
                      <w:szCs w:val="27"/>
                    </w:rPr>
                    <w:t> </w:t>
                  </w:r>
                </w:p>
                <w:p w14:paraId="4A863C0B"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Control the variation in verb tenses and forms to maintain a consistent story telling voice effectively.</w:t>
                  </w:r>
                  <w:r w:rsidRPr="00F70FFE">
                    <w:rPr>
                      <w:rStyle w:val="eop"/>
                      <w:rFonts w:ascii="Boxes Script new" w:hAnsi="Boxes Script new" w:cs="Arial"/>
                      <w:sz w:val="27"/>
                      <w:szCs w:val="27"/>
                    </w:rPr>
                    <w:t> </w:t>
                  </w:r>
                </w:p>
                <w:p w14:paraId="1ABA5E58"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Convey a cultural context plausibly.</w:t>
                  </w:r>
                  <w:r w:rsidRPr="00F70FFE">
                    <w:rPr>
                      <w:rStyle w:val="eop"/>
                      <w:rFonts w:ascii="Boxes Script new" w:hAnsi="Boxes Script new" w:cs="Arial"/>
                      <w:sz w:val="27"/>
                      <w:szCs w:val="27"/>
                    </w:rPr>
                    <w:t> </w:t>
                  </w:r>
                </w:p>
                <w:p w14:paraId="7AC22278" w14:textId="77777777" w:rsidR="008B1F2F" w:rsidRPr="00F70FFE" w:rsidRDefault="008B1F2F" w:rsidP="008B1F2F">
                  <w:pPr>
                    <w:rPr>
                      <w:rFonts w:ascii="Boxes Script new" w:hAnsi="Boxes Script new"/>
                      <w:b/>
                      <w:sz w:val="27"/>
                      <w:szCs w:val="27"/>
                      <w:u w:val="single"/>
                    </w:rPr>
                  </w:pPr>
                </w:p>
              </w:tc>
              <w:tc>
                <w:tcPr>
                  <w:tcW w:w="0" w:type="auto"/>
                  <w:shd w:val="clear" w:color="auto" w:fill="FFFFFF" w:themeFill="background1"/>
                </w:tcPr>
                <w:p w14:paraId="04B140E5"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1F1348DE" w14:textId="77777777" w:rsidR="008B1F2F" w:rsidRPr="00F70FFE" w:rsidRDefault="008B1F2F" w:rsidP="008B1F2F">
                  <w:pPr>
                    <w:rPr>
                      <w:rFonts w:ascii="Boxes Script new" w:hAnsi="Boxes Script new"/>
                      <w:b/>
                      <w:sz w:val="27"/>
                      <w:szCs w:val="27"/>
                      <w:u w:val="single"/>
                    </w:rPr>
                  </w:pPr>
                </w:p>
                <w:p w14:paraId="41DF1E8D"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t>Working at the Expected Standard:</w:t>
                  </w:r>
                </w:p>
                <w:p w14:paraId="27A3E004"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xml:space="preserve">· Write and present 3 linked texts, using titles, subtitles, sections, diagrams with </w:t>
                  </w:r>
                  <w:r w:rsidRPr="00F70FFE">
                    <w:rPr>
                      <w:rFonts w:ascii="Boxes Script new" w:hAnsi="Boxes Script new"/>
                      <w:color w:val="000000"/>
                      <w:sz w:val="27"/>
                      <w:szCs w:val="27"/>
                    </w:rPr>
                    <w:lastRenderedPageBreak/>
                    <w:t>captions etc to organise each one.</w:t>
                  </w:r>
                </w:p>
                <w:p w14:paraId="54D5B64B"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Use precise language in expanded noun phrases including relative clauses (Y5/6)</w:t>
                  </w:r>
                </w:p>
                <w:p w14:paraId="25BF47F8"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Use present or past tense consistently throughout writing.</w:t>
                  </w:r>
                </w:p>
                <w:p w14:paraId="3638BE13"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Choose verbs for precision and detail.</w:t>
                  </w:r>
                </w:p>
                <w:p w14:paraId="39E0B598"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7CA36820" w14:textId="77777777" w:rsidR="008B1F2F" w:rsidRPr="00F70FFE" w:rsidRDefault="008B1F2F" w:rsidP="008B1F2F">
                  <w:pPr>
                    <w:rPr>
                      <w:rFonts w:ascii="Boxes Script new" w:hAnsi="Boxes Script new"/>
                      <w:color w:val="000000"/>
                      <w:sz w:val="27"/>
                      <w:szCs w:val="27"/>
                    </w:rPr>
                  </w:pPr>
                  <w:r w:rsidRPr="00F70FFE">
                    <w:rPr>
                      <w:rFonts w:ascii="Boxes Script new" w:hAnsi="Boxes Script new"/>
                      <w:color w:val="000000"/>
                      <w:sz w:val="27"/>
                      <w:szCs w:val="27"/>
                    </w:rPr>
                    <w:t xml:space="preserve">· Use passive voice for formality and emphasis in non-fiction </w:t>
                  </w:r>
                </w:p>
                <w:p w14:paraId="23DE80A6"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color w:val="000000"/>
                      <w:sz w:val="27"/>
                      <w:szCs w:val="27"/>
                    </w:rPr>
                    <w:t>· Across 3 or more texts, demonstrate different levels of formality through choice of person (I/you/it/they), vocabulary and style.</w:t>
                  </w:r>
                </w:p>
              </w:tc>
              <w:tc>
                <w:tcPr>
                  <w:tcW w:w="0" w:type="auto"/>
                  <w:shd w:val="clear" w:color="auto" w:fill="FFFFFF" w:themeFill="background1"/>
                </w:tcPr>
                <w:p w14:paraId="29FA1EDF"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7B7F1E2F" w14:textId="77777777" w:rsidR="008B1F2F" w:rsidRPr="00F70FFE" w:rsidRDefault="008B1F2F" w:rsidP="008B1F2F">
                  <w:pPr>
                    <w:rPr>
                      <w:rFonts w:ascii="Boxes Script new" w:hAnsi="Boxes Script new"/>
                      <w:b/>
                      <w:sz w:val="27"/>
                      <w:szCs w:val="27"/>
                      <w:u w:val="single"/>
                    </w:rPr>
                  </w:pPr>
                </w:p>
                <w:p w14:paraId="56B5F4B9"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t>Working at the Expected Standard:</w:t>
                  </w:r>
                </w:p>
                <w:p w14:paraId="1D7A3C98"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Write a creation story to explain the existence/ development of an animal’s distinguishing feature(s).</w:t>
                  </w:r>
                  <w:r w:rsidRPr="00F70FFE">
                    <w:rPr>
                      <w:rStyle w:val="eop"/>
                      <w:rFonts w:ascii="Boxes Script new" w:hAnsi="Boxes Script new" w:cs="Arial"/>
                      <w:sz w:val="27"/>
                      <w:szCs w:val="27"/>
                    </w:rPr>
                    <w:t> </w:t>
                  </w:r>
                </w:p>
                <w:p w14:paraId="75734F75"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 xml:space="preserve">Keep the plot clear by linking ideas and events across </w:t>
                  </w:r>
                  <w:r w:rsidRPr="00F70FFE">
                    <w:rPr>
                      <w:rStyle w:val="normaltextrun"/>
                      <w:rFonts w:ascii="Boxes Script new" w:hAnsi="Boxes Script new" w:cs="Arial"/>
                      <w:sz w:val="27"/>
                      <w:szCs w:val="27"/>
                    </w:rPr>
                    <w:lastRenderedPageBreak/>
                    <w:t>paragraphs, e.g. by starting some with time adverbials.</w:t>
                  </w:r>
                  <w:r w:rsidRPr="00F70FFE">
                    <w:rPr>
                      <w:rStyle w:val="eop"/>
                      <w:rFonts w:ascii="Boxes Script new" w:hAnsi="Boxes Script new" w:cs="Arial"/>
                      <w:sz w:val="27"/>
                      <w:szCs w:val="27"/>
                    </w:rPr>
                    <w:t> </w:t>
                  </w:r>
                </w:p>
                <w:p w14:paraId="63BC3D34"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Include some passages of dialogue to help convey the characters’ personalities and priorities. Punctuate this correctly.</w:t>
                  </w:r>
                  <w:r w:rsidRPr="00F70FFE">
                    <w:rPr>
                      <w:rStyle w:val="eop"/>
                      <w:rFonts w:ascii="Boxes Script new" w:hAnsi="Boxes Script new" w:cs="Arial"/>
                      <w:sz w:val="27"/>
                      <w:szCs w:val="27"/>
                    </w:rPr>
                    <w:t> </w:t>
                  </w:r>
                </w:p>
                <w:p w14:paraId="4784DDEA"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Order clauses in complex sentences to achieve a particular effect.</w:t>
                  </w:r>
                  <w:r w:rsidRPr="00F70FFE">
                    <w:rPr>
                      <w:rStyle w:val="eop"/>
                      <w:rFonts w:ascii="Boxes Script new" w:hAnsi="Boxes Script new" w:cs="Arial"/>
                      <w:sz w:val="27"/>
                      <w:szCs w:val="27"/>
                    </w:rPr>
                    <w:t> </w:t>
                  </w:r>
                </w:p>
                <w:p w14:paraId="4F4234AC" w14:textId="77777777" w:rsidR="008B1F2F" w:rsidRPr="00F70FFE" w:rsidRDefault="008B1F2F" w:rsidP="008B1F2F">
                  <w:pPr>
                    <w:rPr>
                      <w:rFonts w:ascii="Boxes Script new" w:hAnsi="Boxes Script new"/>
                      <w:b/>
                      <w:sz w:val="27"/>
                      <w:szCs w:val="27"/>
                      <w:u w:val="single"/>
                    </w:rPr>
                  </w:pPr>
                </w:p>
                <w:p w14:paraId="39EB7C15"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1A04040D"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w:t>
                  </w:r>
                  <w:r w:rsidRPr="00F70FFE">
                    <w:rPr>
                      <w:rStyle w:val="normaltextrun"/>
                      <w:rFonts w:ascii="Boxes Script new" w:hAnsi="Boxes Script new" w:cs="Arial"/>
                      <w:sz w:val="27"/>
                      <w:szCs w:val="27"/>
                    </w:rPr>
                    <w:t>Use a range of punctuation to clarify meaning, particularly commas.</w:t>
                  </w:r>
                  <w:r w:rsidRPr="00F70FFE">
                    <w:rPr>
                      <w:rStyle w:val="eop"/>
                      <w:rFonts w:ascii="Boxes Script new" w:hAnsi="Boxes Script new" w:cs="Arial"/>
                      <w:sz w:val="27"/>
                      <w:szCs w:val="27"/>
                    </w:rPr>
                    <w:t> </w:t>
                  </w:r>
                </w:p>
                <w:p w14:paraId="271C3912"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w:t>
                  </w:r>
                  <w:r w:rsidRPr="00F70FFE">
                    <w:rPr>
                      <w:rStyle w:val="normaltextrun"/>
                      <w:rFonts w:ascii="Boxes Script new" w:hAnsi="Boxes Script new" w:cs="Arial"/>
                      <w:sz w:val="27"/>
                      <w:szCs w:val="27"/>
                    </w:rPr>
                    <w:t>Make appropriate changes to language and sentence structure when writing speech to create a character’s ‘voice’.</w:t>
                  </w:r>
                  <w:r w:rsidRPr="00F70FFE">
                    <w:rPr>
                      <w:rStyle w:val="eop"/>
                      <w:rFonts w:ascii="Boxes Script new" w:hAnsi="Boxes Script new" w:cs="Arial"/>
                      <w:sz w:val="27"/>
                      <w:szCs w:val="27"/>
                    </w:rPr>
                    <w:t> </w:t>
                  </w:r>
                </w:p>
                <w:p w14:paraId="00C632EC"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w:t>
                  </w:r>
                  <w:r w:rsidRPr="00F70FFE">
                    <w:rPr>
                      <w:rStyle w:val="normaltextrun"/>
                      <w:rFonts w:ascii="Boxes Script new" w:hAnsi="Boxes Script new" w:cs="Arial"/>
                      <w:sz w:val="27"/>
                      <w:szCs w:val="27"/>
                    </w:rPr>
                    <w:t>Draw on Ted Hughes’ style in the original text to similarly vary sentence/paragraph starts (and lengths).</w:t>
                  </w:r>
                  <w:r w:rsidRPr="00F70FFE">
                    <w:rPr>
                      <w:rStyle w:val="eop"/>
                      <w:rFonts w:ascii="Boxes Script new" w:hAnsi="Boxes Script new" w:cs="Arial"/>
                      <w:sz w:val="27"/>
                      <w:szCs w:val="27"/>
                    </w:rPr>
                    <w:t> </w:t>
                  </w:r>
                </w:p>
                <w:p w14:paraId="4E9C30DF" w14:textId="77777777" w:rsidR="008B1F2F" w:rsidRPr="00F70FFE" w:rsidRDefault="008B1F2F" w:rsidP="008B1F2F">
                  <w:pPr>
                    <w:rPr>
                      <w:rFonts w:ascii="Boxes Script new" w:hAnsi="Boxes Script new"/>
                      <w:b/>
                      <w:sz w:val="27"/>
                      <w:szCs w:val="27"/>
                      <w:u w:val="single"/>
                    </w:rPr>
                  </w:pPr>
                </w:p>
              </w:tc>
              <w:tc>
                <w:tcPr>
                  <w:tcW w:w="0" w:type="auto"/>
                  <w:shd w:val="clear" w:color="auto" w:fill="FFFFFF" w:themeFill="background1"/>
                </w:tcPr>
                <w:p w14:paraId="590BAA23"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2F8ADED3" w14:textId="77777777" w:rsidR="008B1F2F" w:rsidRPr="00F70FFE" w:rsidRDefault="008B1F2F" w:rsidP="008B1F2F">
                  <w:pPr>
                    <w:rPr>
                      <w:rFonts w:ascii="Boxes Script new" w:hAnsi="Boxes Script new"/>
                      <w:b/>
                      <w:sz w:val="27"/>
                      <w:szCs w:val="27"/>
                      <w:u w:val="single"/>
                    </w:rPr>
                  </w:pPr>
                </w:p>
                <w:p w14:paraId="7D9323E2"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t>Working at the Expected Standard:</w:t>
                  </w:r>
                </w:p>
                <w:p w14:paraId="10D49023"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To write a book for a specific audience in a formal tone including the passive voice</w:t>
                  </w:r>
                  <w:r w:rsidRPr="00F70FFE">
                    <w:rPr>
                      <w:rStyle w:val="eop"/>
                      <w:rFonts w:ascii="Boxes Script new" w:hAnsi="Boxes Script new" w:cs="Arial"/>
                      <w:sz w:val="27"/>
                      <w:szCs w:val="27"/>
                    </w:rPr>
                    <w:t> </w:t>
                  </w:r>
                </w:p>
                <w:p w14:paraId="45AA4C15"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 xml:space="preserve">Use a range of punctuation to </w:t>
                  </w:r>
                  <w:r w:rsidRPr="00F70FFE">
                    <w:rPr>
                      <w:rStyle w:val="normaltextrun"/>
                      <w:rFonts w:ascii="Boxes Script new" w:hAnsi="Boxes Script new" w:cs="Arial"/>
                      <w:sz w:val="27"/>
                      <w:szCs w:val="27"/>
                    </w:rPr>
                    <w:lastRenderedPageBreak/>
                    <w:t>delineate extra information</w:t>
                  </w:r>
                  <w:r w:rsidRPr="00F70FFE">
                    <w:rPr>
                      <w:rStyle w:val="eop"/>
                      <w:rFonts w:ascii="Boxes Script new" w:hAnsi="Boxes Script new" w:cs="Arial"/>
                      <w:sz w:val="27"/>
                      <w:szCs w:val="27"/>
                    </w:rPr>
                    <w:t> </w:t>
                  </w:r>
                </w:p>
                <w:p w14:paraId="31359267"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Use a range of sentence constructions and vocabulary to communicate meaning effectively</w:t>
                  </w:r>
                  <w:r w:rsidRPr="00F70FFE">
                    <w:rPr>
                      <w:rStyle w:val="eop"/>
                      <w:rFonts w:ascii="Boxes Script new" w:hAnsi="Boxes Script new" w:cs="Arial"/>
                      <w:sz w:val="27"/>
                      <w:szCs w:val="27"/>
                    </w:rPr>
                    <w:t> </w:t>
                  </w:r>
                </w:p>
                <w:p w14:paraId="6F3E4BE9" w14:textId="77777777" w:rsidR="008B1F2F" w:rsidRPr="00F70FFE" w:rsidRDefault="008B1F2F" w:rsidP="008B1F2F">
                  <w:pPr>
                    <w:pStyle w:val="paragraph"/>
                    <w:spacing w:before="0" w:beforeAutospacing="0" w:after="0" w:afterAutospacing="0"/>
                    <w:textAlignment w:val="baseline"/>
                    <w:rPr>
                      <w:rFonts w:ascii="Boxes Script new" w:hAnsi="Boxes Script new" w:cs="Arial"/>
                      <w:sz w:val="27"/>
                      <w:szCs w:val="27"/>
                    </w:rPr>
                  </w:pPr>
                  <w:r w:rsidRPr="00F70FFE">
                    <w:rPr>
                      <w:rFonts w:ascii="Boxes Script new" w:hAnsi="Boxes Script new"/>
                      <w:color w:val="000000" w:themeColor="text1"/>
                      <w:sz w:val="27"/>
                      <w:szCs w:val="27"/>
                    </w:rPr>
                    <w:t xml:space="preserve">· </w:t>
                  </w:r>
                  <w:r w:rsidRPr="00F70FFE">
                    <w:rPr>
                      <w:rStyle w:val="normaltextrun"/>
                      <w:rFonts w:ascii="Boxes Script new" w:hAnsi="Boxes Script new" w:cs="Arial"/>
                      <w:sz w:val="27"/>
                      <w:szCs w:val="27"/>
                    </w:rPr>
                    <w:t xml:space="preserve">Use </w:t>
                  </w:r>
                  <w:proofErr w:type="gramStart"/>
                  <w:r w:rsidRPr="00F70FFE">
                    <w:rPr>
                      <w:rStyle w:val="normaltextrun"/>
                      <w:rFonts w:ascii="Boxes Script new" w:hAnsi="Boxes Script new" w:cs="Arial"/>
                      <w:sz w:val="27"/>
                      <w:szCs w:val="27"/>
                    </w:rPr>
                    <w:t>layout</w:t>
                  </w:r>
                  <w:proofErr w:type="gramEnd"/>
                  <w:r w:rsidRPr="00F70FFE">
                    <w:rPr>
                      <w:rStyle w:val="normaltextrun"/>
                      <w:rFonts w:ascii="Boxes Script new" w:hAnsi="Boxes Script new" w:cs="Arial"/>
                      <w:sz w:val="27"/>
                      <w:szCs w:val="27"/>
                    </w:rPr>
                    <w:t xml:space="preserve"> guide the reader through the information</w:t>
                  </w:r>
                  <w:r w:rsidRPr="00F70FFE">
                    <w:rPr>
                      <w:rStyle w:val="eop"/>
                      <w:rFonts w:ascii="Boxes Script new" w:hAnsi="Boxes Script new" w:cs="Arial"/>
                      <w:sz w:val="27"/>
                      <w:szCs w:val="27"/>
                    </w:rPr>
                    <w:t> </w:t>
                  </w:r>
                </w:p>
                <w:p w14:paraId="43F32953" w14:textId="77777777" w:rsidR="008B1F2F" w:rsidRPr="00F70FFE" w:rsidRDefault="008B1F2F" w:rsidP="008B1F2F">
                  <w:pPr>
                    <w:rPr>
                      <w:rFonts w:ascii="Boxes Script new" w:hAnsi="Boxes Script new"/>
                      <w:b/>
                      <w:sz w:val="27"/>
                      <w:szCs w:val="27"/>
                      <w:u w:val="single"/>
                    </w:rPr>
                  </w:pPr>
                </w:p>
                <w:p w14:paraId="62851C68" w14:textId="77777777" w:rsidR="008B1F2F" w:rsidRPr="00F70FFE" w:rsidRDefault="008B1F2F" w:rsidP="008B1F2F">
                  <w:pPr>
                    <w:rPr>
                      <w:rFonts w:ascii="Boxes Script new" w:hAnsi="Boxes Script new" w:cstheme="minorHAnsi"/>
                      <w:b/>
                      <w:sz w:val="27"/>
                      <w:szCs w:val="27"/>
                      <w:u w:val="single"/>
                    </w:rPr>
                  </w:pPr>
                </w:p>
                <w:p w14:paraId="279FB805"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3563636C" w14:textId="77777777" w:rsidR="008B1F2F" w:rsidRPr="00F70FFE" w:rsidRDefault="008B1F2F" w:rsidP="008B1F2F">
                  <w:pPr>
                    <w:rPr>
                      <w:rFonts w:ascii="Boxes Script new" w:hAnsi="Boxes Script new" w:cstheme="minorHAnsi"/>
                      <w:b/>
                      <w:sz w:val="27"/>
                      <w:szCs w:val="27"/>
                      <w:u w:val="single"/>
                    </w:rPr>
                  </w:pPr>
                  <w:r w:rsidRPr="00F70FFE">
                    <w:rPr>
                      <w:rFonts w:ascii="Boxes Script new" w:eastAsia="Times New Roman" w:hAnsi="Boxes Script new" w:cs="Times New Roman"/>
                      <w:color w:val="000000" w:themeColor="text1"/>
                      <w:sz w:val="27"/>
                      <w:szCs w:val="27"/>
                    </w:rPr>
                    <w:t xml:space="preserve">· </w:t>
                  </w:r>
                  <w:r w:rsidRPr="00F70FFE">
                    <w:rPr>
                      <w:rStyle w:val="normaltextrun"/>
                      <w:rFonts w:ascii="Boxes Script new" w:hAnsi="Boxes Script new" w:cs="Arial"/>
                      <w:color w:val="000000"/>
                      <w:sz w:val="27"/>
                      <w:szCs w:val="27"/>
                      <w:shd w:val="clear" w:color="auto" w:fill="FFFFFF"/>
                    </w:rPr>
                    <w:t>Use the subjunctive as part of the formality of the writing</w:t>
                  </w:r>
                  <w:r w:rsidRPr="00F70FFE">
                    <w:rPr>
                      <w:rStyle w:val="eop"/>
                      <w:rFonts w:ascii="Boxes Script new" w:hAnsi="Boxes Script new" w:cs="Arial"/>
                      <w:color w:val="000000"/>
                      <w:sz w:val="27"/>
                      <w:szCs w:val="27"/>
                      <w:shd w:val="clear" w:color="auto" w:fill="FFFFFF"/>
                    </w:rPr>
                    <w:t> </w:t>
                  </w:r>
                </w:p>
              </w:tc>
              <w:tc>
                <w:tcPr>
                  <w:tcW w:w="0" w:type="auto"/>
                  <w:shd w:val="clear" w:color="auto" w:fill="FFFFFF" w:themeFill="background1"/>
                </w:tcPr>
                <w:p w14:paraId="40E9E446" w14:textId="77777777" w:rsidR="008B1F2F" w:rsidRPr="00405943" w:rsidRDefault="008B1F2F" w:rsidP="008B1F2F">
                  <w:pPr>
                    <w:rPr>
                      <w:rFonts w:ascii="Boxes Script new" w:hAnsi="Boxes Script new"/>
                      <w:b/>
                      <w:sz w:val="27"/>
                      <w:szCs w:val="27"/>
                      <w:highlight w:val="yellow"/>
                      <w:u w:val="single"/>
                    </w:rPr>
                  </w:pPr>
                  <w:r w:rsidRPr="00405943">
                    <w:rPr>
                      <w:rFonts w:ascii="Boxes Script new" w:hAnsi="Boxes Script new"/>
                      <w:b/>
                      <w:sz w:val="27"/>
                      <w:szCs w:val="27"/>
                      <w:highlight w:val="yellow"/>
                      <w:u w:val="single"/>
                    </w:rPr>
                    <w:lastRenderedPageBreak/>
                    <w:t xml:space="preserve">Key Writing Objectives including grammar and </w:t>
                  </w:r>
                  <w:proofErr w:type="gramStart"/>
                  <w:r w:rsidRPr="00405943">
                    <w:rPr>
                      <w:rFonts w:ascii="Boxes Script new" w:hAnsi="Boxes Script new"/>
                      <w:b/>
                      <w:sz w:val="27"/>
                      <w:szCs w:val="27"/>
                      <w:highlight w:val="yellow"/>
                      <w:u w:val="single"/>
                    </w:rPr>
                    <w:t>punctuation</w:t>
                  </w:r>
                  <w:proofErr w:type="gramEnd"/>
                </w:p>
                <w:p w14:paraId="67E73A8D" w14:textId="77777777" w:rsidR="008B1F2F" w:rsidRPr="00405943" w:rsidRDefault="008B1F2F" w:rsidP="008B1F2F">
                  <w:pPr>
                    <w:rPr>
                      <w:rFonts w:ascii="Boxes Script new" w:hAnsi="Boxes Script new"/>
                      <w:b/>
                      <w:sz w:val="27"/>
                      <w:szCs w:val="27"/>
                      <w:highlight w:val="yellow"/>
                      <w:u w:val="single"/>
                    </w:rPr>
                  </w:pPr>
                </w:p>
                <w:p w14:paraId="2CBE2D5B" w14:textId="77777777" w:rsidR="008B1F2F" w:rsidRPr="00405943" w:rsidRDefault="008B1F2F" w:rsidP="008B1F2F">
                  <w:pPr>
                    <w:rPr>
                      <w:rFonts w:ascii="Boxes Script new" w:hAnsi="Boxes Script new"/>
                      <w:b/>
                      <w:sz w:val="27"/>
                      <w:szCs w:val="27"/>
                      <w:highlight w:val="yellow"/>
                      <w:u w:val="single"/>
                    </w:rPr>
                  </w:pPr>
                  <w:r w:rsidRPr="00405943">
                    <w:rPr>
                      <w:rFonts w:ascii="Boxes Script new" w:hAnsi="Boxes Script new"/>
                      <w:b/>
                      <w:sz w:val="27"/>
                      <w:szCs w:val="27"/>
                      <w:highlight w:val="yellow"/>
                      <w:u w:val="single"/>
                    </w:rPr>
                    <w:t>Working at the Expected Standard:</w:t>
                  </w:r>
                </w:p>
                <w:p w14:paraId="16DED8BF" w14:textId="77777777" w:rsidR="008B1F2F" w:rsidRPr="00405943" w:rsidRDefault="008B1F2F" w:rsidP="008B1F2F">
                  <w:pPr>
                    <w:rPr>
                      <w:rFonts w:ascii="Boxes Script new" w:hAnsi="Boxes Script new" w:cstheme="minorHAnsi"/>
                      <w:b/>
                      <w:sz w:val="27"/>
                      <w:szCs w:val="27"/>
                      <w:highlight w:val="yellow"/>
                      <w:u w:val="single"/>
                    </w:rPr>
                  </w:pPr>
                </w:p>
                <w:p w14:paraId="7E2DE54F" w14:textId="77777777" w:rsidR="008B1F2F" w:rsidRPr="00405943" w:rsidRDefault="008B1F2F" w:rsidP="008B1F2F">
                  <w:pPr>
                    <w:rPr>
                      <w:rFonts w:ascii="Boxes Script new" w:hAnsi="Boxes Script new"/>
                      <w:b/>
                      <w:bCs/>
                      <w:sz w:val="27"/>
                      <w:szCs w:val="27"/>
                      <w:highlight w:val="yellow"/>
                      <w:u w:val="single"/>
                    </w:rPr>
                  </w:pPr>
                  <w:r w:rsidRPr="00405943">
                    <w:rPr>
                      <w:rFonts w:ascii="Boxes Script new" w:hAnsi="Boxes Script new"/>
                      <w:b/>
                      <w:bCs/>
                      <w:sz w:val="27"/>
                      <w:szCs w:val="27"/>
                      <w:highlight w:val="yellow"/>
                      <w:u w:val="single"/>
                    </w:rPr>
                    <w:t xml:space="preserve">Working at greater depth </w:t>
                  </w:r>
                  <w:r w:rsidRPr="00405943">
                    <w:rPr>
                      <w:rFonts w:ascii="Boxes Script new" w:hAnsi="Boxes Script new"/>
                      <w:b/>
                      <w:bCs/>
                      <w:sz w:val="27"/>
                      <w:szCs w:val="27"/>
                      <w:highlight w:val="yellow"/>
                      <w:u w:val="single"/>
                    </w:rPr>
                    <w:lastRenderedPageBreak/>
                    <w:t>within the expected standard:</w:t>
                  </w:r>
                </w:p>
                <w:p w14:paraId="41C3044E" w14:textId="77777777" w:rsidR="008B1F2F" w:rsidRPr="00405943" w:rsidRDefault="008B1F2F" w:rsidP="008B1F2F">
                  <w:pPr>
                    <w:rPr>
                      <w:rFonts w:ascii="Boxes Script new" w:hAnsi="Boxes Script new" w:cstheme="minorHAnsi"/>
                      <w:b/>
                      <w:sz w:val="27"/>
                      <w:szCs w:val="27"/>
                      <w:highlight w:val="yellow"/>
                      <w:u w:val="single"/>
                    </w:rPr>
                  </w:pPr>
                </w:p>
              </w:tc>
              <w:tc>
                <w:tcPr>
                  <w:tcW w:w="0" w:type="auto"/>
                  <w:shd w:val="clear" w:color="auto" w:fill="auto"/>
                </w:tcPr>
                <w:p w14:paraId="718900DF"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2FF3515D" w14:textId="77777777" w:rsidR="008B1F2F" w:rsidRPr="00F70FFE" w:rsidRDefault="008B1F2F" w:rsidP="008B1F2F">
                  <w:pPr>
                    <w:rPr>
                      <w:rFonts w:ascii="Boxes Script new" w:hAnsi="Boxes Script new"/>
                      <w:b/>
                      <w:sz w:val="27"/>
                      <w:szCs w:val="27"/>
                      <w:u w:val="single"/>
                    </w:rPr>
                  </w:pPr>
                </w:p>
                <w:p w14:paraId="24853B6C"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t>Working at the Expected Standard:</w:t>
                  </w:r>
                </w:p>
                <w:p w14:paraId="26456186"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Write using complex sentences</w:t>
                  </w:r>
                </w:p>
                <w:p w14:paraId="4EBB0980"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lastRenderedPageBreak/>
                    <w:t>· Use a range of punctuation to make meaning clear to the reader</w:t>
                  </w:r>
                </w:p>
                <w:p w14:paraId="786859B3"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Use a range of complex sentence constructions</w:t>
                  </w:r>
                </w:p>
                <w:p w14:paraId="56461EF0"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Identify and explore the effect of writing in the present passive</w:t>
                  </w:r>
                </w:p>
                <w:p w14:paraId="5B1DC137" w14:textId="77777777" w:rsidR="008B1F2F" w:rsidRPr="00F70FFE" w:rsidRDefault="008B1F2F" w:rsidP="008B1F2F">
                  <w:pPr>
                    <w:rPr>
                      <w:rFonts w:ascii="Boxes Script new" w:hAnsi="Boxes Script new"/>
                      <w:b/>
                      <w:sz w:val="27"/>
                      <w:szCs w:val="27"/>
                      <w:u w:val="single"/>
                    </w:rPr>
                  </w:pPr>
                </w:p>
                <w:p w14:paraId="1F8A47A1" w14:textId="77777777" w:rsidR="008B1F2F" w:rsidRPr="00F70FFE" w:rsidRDefault="008B1F2F" w:rsidP="008B1F2F">
                  <w:pPr>
                    <w:rPr>
                      <w:rFonts w:ascii="Boxes Script new" w:hAnsi="Boxes Script new"/>
                      <w:b/>
                      <w:sz w:val="27"/>
                      <w:szCs w:val="27"/>
                      <w:u w:val="single"/>
                    </w:rPr>
                  </w:pPr>
                </w:p>
                <w:p w14:paraId="16EAAD81"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Working at greater depth within the expected standard:</w:t>
                  </w:r>
                </w:p>
                <w:p w14:paraId="440EE250"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color w:val="000000"/>
                      <w:sz w:val="27"/>
                      <w:szCs w:val="27"/>
                    </w:rPr>
                    <w:t>· Use a formal voice to present information</w:t>
                  </w:r>
                </w:p>
              </w:tc>
              <w:tc>
                <w:tcPr>
                  <w:tcW w:w="0" w:type="auto"/>
                  <w:shd w:val="clear" w:color="auto" w:fill="auto"/>
                </w:tcPr>
                <w:p w14:paraId="0A0CF69A"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lastRenderedPageBreak/>
                    <w:t xml:space="preserve">Key Writing Objectives including grammar and </w:t>
                  </w:r>
                  <w:proofErr w:type="gramStart"/>
                  <w:r w:rsidRPr="00F70FFE">
                    <w:rPr>
                      <w:rFonts w:ascii="Boxes Script new" w:hAnsi="Boxes Script new"/>
                      <w:b/>
                      <w:sz w:val="27"/>
                      <w:szCs w:val="27"/>
                      <w:u w:val="single"/>
                    </w:rPr>
                    <w:t>punctuation</w:t>
                  </w:r>
                  <w:proofErr w:type="gramEnd"/>
                </w:p>
                <w:p w14:paraId="2E5D15C3" w14:textId="77777777" w:rsidR="008B1F2F" w:rsidRPr="00F70FFE" w:rsidRDefault="008B1F2F" w:rsidP="008B1F2F">
                  <w:pPr>
                    <w:rPr>
                      <w:rFonts w:ascii="Boxes Script new" w:hAnsi="Boxes Script new"/>
                      <w:b/>
                      <w:sz w:val="27"/>
                      <w:szCs w:val="27"/>
                      <w:u w:val="single"/>
                    </w:rPr>
                  </w:pPr>
                </w:p>
                <w:p w14:paraId="4418ACEF"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b/>
                      <w:sz w:val="27"/>
                      <w:szCs w:val="27"/>
                      <w:u w:val="single"/>
                    </w:rPr>
                    <w:t>Working at the Expected Standard:</w:t>
                  </w:r>
                </w:p>
                <w:p w14:paraId="01AF3787"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use</w:t>
                  </w:r>
                  <w:proofErr w:type="gramEnd"/>
                  <w:r w:rsidRPr="00F70FFE">
                    <w:rPr>
                      <w:rFonts w:ascii="Boxes Script new" w:hAnsi="Boxes Script new"/>
                      <w:color w:val="000000"/>
                      <w:sz w:val="27"/>
                      <w:szCs w:val="27"/>
                    </w:rPr>
                    <w:t xml:space="preserve"> appropriate poetic devices, e.g. alliteration, onomatopoeia, </w:t>
                  </w:r>
                  <w:r w:rsidRPr="00F70FFE">
                    <w:rPr>
                      <w:rFonts w:ascii="Boxes Script new" w:hAnsi="Boxes Script new"/>
                      <w:color w:val="000000"/>
                      <w:sz w:val="27"/>
                      <w:szCs w:val="27"/>
                    </w:rPr>
                    <w:lastRenderedPageBreak/>
                    <w:t>repetition, to create images and interesting sounds</w:t>
                  </w:r>
                </w:p>
                <w:p w14:paraId="39F1DC55"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explain</w:t>
                  </w:r>
                  <w:proofErr w:type="gramEnd"/>
                  <w:r w:rsidRPr="00F70FFE">
                    <w:rPr>
                      <w:rFonts w:ascii="Boxes Script new" w:hAnsi="Boxes Script new"/>
                      <w:color w:val="000000"/>
                      <w:sz w:val="27"/>
                      <w:szCs w:val="27"/>
                    </w:rPr>
                    <w:t xml:space="preserve"> vocabulary choices and word combinations in terms of the desired effect on the reader, using terminology related to poetry</w:t>
                  </w:r>
                </w:p>
                <w:p w14:paraId="0E9E7BC1"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structure</w:t>
                  </w:r>
                  <w:proofErr w:type="gramEnd"/>
                  <w:r w:rsidRPr="00F70FFE">
                    <w:rPr>
                      <w:rFonts w:ascii="Boxes Script new" w:hAnsi="Boxes Script new"/>
                      <w:color w:val="000000"/>
                      <w:sz w:val="27"/>
                      <w:szCs w:val="27"/>
                    </w:rPr>
                    <w:t xml:space="preserve"> poems in appropriate ways</w:t>
                  </w:r>
                </w:p>
                <w:p w14:paraId="70FE618B"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use</w:t>
                  </w:r>
                  <w:proofErr w:type="gramEnd"/>
                  <w:r w:rsidRPr="00F70FFE">
                    <w:rPr>
                      <w:rFonts w:ascii="Boxes Script new" w:hAnsi="Boxes Script new"/>
                      <w:color w:val="000000"/>
                      <w:sz w:val="27"/>
                      <w:szCs w:val="27"/>
                    </w:rPr>
                    <w:t xml:space="preserve"> punctuation to avoid ambiguity and link ideas to create clear images</w:t>
                  </w:r>
                </w:p>
                <w:p w14:paraId="69F107CE"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develop</w:t>
                  </w:r>
                  <w:proofErr w:type="gramEnd"/>
                  <w:r w:rsidRPr="00F70FFE">
                    <w:rPr>
                      <w:rFonts w:ascii="Boxes Script new" w:hAnsi="Boxes Script new"/>
                      <w:color w:val="000000"/>
                      <w:sz w:val="27"/>
                      <w:szCs w:val="27"/>
                    </w:rPr>
                    <w:t xml:space="preserve"> drafting and editing skills to fully</w:t>
                  </w:r>
                </w:p>
                <w:p w14:paraId="5EC562D8" w14:textId="77777777" w:rsidR="008B1F2F" w:rsidRPr="00F70FFE" w:rsidRDefault="008B1F2F" w:rsidP="008B1F2F">
                  <w:pPr>
                    <w:pStyle w:val="NormalWeb"/>
                    <w:rPr>
                      <w:rFonts w:ascii="Boxes Script new" w:hAnsi="Boxes Script new"/>
                      <w:color w:val="000000"/>
                      <w:sz w:val="27"/>
                      <w:szCs w:val="27"/>
                    </w:rPr>
                  </w:pPr>
                  <w:r w:rsidRPr="00F70FFE">
                    <w:rPr>
                      <w:rFonts w:ascii="Boxes Script new" w:hAnsi="Boxes Script new"/>
                      <w:color w:val="000000"/>
                      <w:sz w:val="27"/>
                      <w:szCs w:val="27"/>
                    </w:rPr>
                    <w:t xml:space="preserve">engage with the process of crafting </w:t>
                  </w:r>
                  <w:proofErr w:type="gramStart"/>
                  <w:r w:rsidRPr="00F70FFE">
                    <w:rPr>
                      <w:rFonts w:ascii="Boxes Script new" w:hAnsi="Boxes Script new"/>
                      <w:color w:val="000000"/>
                      <w:sz w:val="27"/>
                      <w:szCs w:val="27"/>
                    </w:rPr>
                    <w:t>poems</w:t>
                  </w:r>
                  <w:proofErr w:type="gramEnd"/>
                </w:p>
                <w:p w14:paraId="556DDFB8" w14:textId="77777777" w:rsidR="008B1F2F" w:rsidRPr="00F70FFE" w:rsidRDefault="008B1F2F" w:rsidP="008B1F2F">
                  <w:pPr>
                    <w:rPr>
                      <w:rFonts w:ascii="Boxes Script new" w:hAnsi="Boxes Script new"/>
                      <w:b/>
                      <w:sz w:val="27"/>
                      <w:szCs w:val="27"/>
                      <w:u w:val="single"/>
                    </w:rPr>
                  </w:pPr>
                </w:p>
                <w:p w14:paraId="732C7B38" w14:textId="77777777" w:rsidR="008B1F2F" w:rsidRPr="00F70FFE" w:rsidRDefault="008B1F2F" w:rsidP="008B1F2F">
                  <w:pPr>
                    <w:rPr>
                      <w:rFonts w:ascii="Boxes Script new" w:hAnsi="Boxes Script new"/>
                      <w:b/>
                      <w:bCs/>
                      <w:sz w:val="27"/>
                      <w:szCs w:val="27"/>
                      <w:u w:val="single"/>
                    </w:rPr>
                  </w:pPr>
                  <w:r w:rsidRPr="00F70FFE">
                    <w:rPr>
                      <w:rFonts w:ascii="Boxes Script new" w:hAnsi="Boxes Script new"/>
                      <w:b/>
                      <w:bCs/>
                      <w:sz w:val="27"/>
                      <w:szCs w:val="27"/>
                      <w:u w:val="single"/>
                    </w:rPr>
                    <w:t xml:space="preserve">Working at greater depth </w:t>
                  </w:r>
                  <w:r w:rsidRPr="00F70FFE">
                    <w:rPr>
                      <w:rFonts w:ascii="Boxes Script new" w:hAnsi="Boxes Script new"/>
                      <w:b/>
                      <w:bCs/>
                      <w:sz w:val="27"/>
                      <w:szCs w:val="27"/>
                      <w:u w:val="single"/>
                    </w:rPr>
                    <w:lastRenderedPageBreak/>
                    <w:t>within the expected standard:</w:t>
                  </w:r>
                </w:p>
                <w:p w14:paraId="0C800A55" w14:textId="77777777" w:rsidR="008B1F2F" w:rsidRPr="00F70FFE" w:rsidRDefault="008B1F2F" w:rsidP="008B1F2F">
                  <w:pPr>
                    <w:rPr>
                      <w:rFonts w:ascii="Boxes Script new" w:hAnsi="Boxes Script new"/>
                      <w:color w:val="000000"/>
                      <w:sz w:val="27"/>
                      <w:szCs w:val="27"/>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further</w:t>
                  </w:r>
                  <w:proofErr w:type="gramEnd"/>
                  <w:r w:rsidRPr="00F70FFE">
                    <w:rPr>
                      <w:rFonts w:ascii="Boxes Script new" w:hAnsi="Boxes Script new"/>
                      <w:color w:val="000000"/>
                      <w:sz w:val="27"/>
                      <w:szCs w:val="27"/>
                    </w:rPr>
                    <w:t xml:space="preserve"> refine vocabulary choices and ways of combining words, paying attention to the development of sound effects, e.g. assonance, rhyme, rhythm, to add nuances of meaning </w:t>
                  </w:r>
                </w:p>
                <w:p w14:paraId="27192371" w14:textId="77777777" w:rsidR="008B1F2F" w:rsidRPr="00F70FFE" w:rsidRDefault="008B1F2F" w:rsidP="008B1F2F">
                  <w:pPr>
                    <w:rPr>
                      <w:rFonts w:ascii="Boxes Script new" w:hAnsi="Boxes Script new"/>
                      <w:color w:val="000000"/>
                      <w:sz w:val="27"/>
                      <w:szCs w:val="27"/>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make</w:t>
                  </w:r>
                  <w:proofErr w:type="gramEnd"/>
                  <w:r w:rsidRPr="00F70FFE">
                    <w:rPr>
                      <w:rFonts w:ascii="Boxes Script new" w:hAnsi="Boxes Script new"/>
                      <w:color w:val="000000"/>
                      <w:sz w:val="27"/>
                      <w:szCs w:val="27"/>
                    </w:rPr>
                    <w:t xml:space="preserve"> conscious use of appropriate punctuation such as dashes and colons to clarify and emphasise meaning </w:t>
                  </w:r>
                </w:p>
                <w:p w14:paraId="0A71613F" w14:textId="77777777" w:rsidR="008B1F2F" w:rsidRPr="00F70FFE" w:rsidRDefault="008B1F2F" w:rsidP="008B1F2F">
                  <w:pPr>
                    <w:rPr>
                      <w:rFonts w:ascii="Boxes Script new" w:hAnsi="Boxes Script new"/>
                      <w:b/>
                      <w:sz w:val="27"/>
                      <w:szCs w:val="27"/>
                      <w:u w:val="single"/>
                    </w:rPr>
                  </w:pPr>
                  <w:r w:rsidRPr="00F70FFE">
                    <w:rPr>
                      <w:rFonts w:ascii="Boxes Script new" w:hAnsi="Boxes Script new"/>
                      <w:color w:val="000000"/>
                      <w:sz w:val="27"/>
                      <w:szCs w:val="27"/>
                    </w:rPr>
                    <w:t xml:space="preserve">· </w:t>
                  </w:r>
                  <w:proofErr w:type="gramStart"/>
                  <w:r w:rsidRPr="00F70FFE">
                    <w:rPr>
                      <w:rFonts w:ascii="Boxes Script new" w:hAnsi="Boxes Script new"/>
                      <w:color w:val="000000"/>
                      <w:sz w:val="27"/>
                      <w:szCs w:val="27"/>
                    </w:rPr>
                    <w:t>explain</w:t>
                  </w:r>
                  <w:proofErr w:type="gramEnd"/>
                  <w:r w:rsidRPr="00F70FFE">
                    <w:rPr>
                      <w:rFonts w:ascii="Boxes Script new" w:hAnsi="Boxes Script new"/>
                      <w:color w:val="000000"/>
                      <w:sz w:val="27"/>
                      <w:szCs w:val="27"/>
                    </w:rPr>
                    <w:t xml:space="preserve"> how choice of poetic structure intentionally contributes to meaning and emphasises a particular effect</w:t>
                  </w:r>
                </w:p>
              </w:tc>
            </w:tr>
            <w:tr w:rsidR="008B1F2F" w:rsidRPr="00BC4742" w14:paraId="5A48AD5E" w14:textId="77777777" w:rsidTr="00B84EBC">
              <w:trPr>
                <w:trHeight w:val="776"/>
              </w:trPr>
              <w:tc>
                <w:tcPr>
                  <w:tcW w:w="0" w:type="auto"/>
                  <w:shd w:val="clear" w:color="auto" w:fill="FFFFFF" w:themeFill="background1"/>
                </w:tcPr>
                <w:p w14:paraId="04FA1D9D" w14:textId="77777777" w:rsidR="008B1F2F" w:rsidRPr="00844C6C" w:rsidRDefault="008B1F2F" w:rsidP="008B1F2F">
                  <w:pPr>
                    <w:rPr>
                      <w:rFonts w:ascii="Boxes Script new" w:hAnsi="Boxes Script new"/>
                      <w:b/>
                      <w:sz w:val="27"/>
                      <w:szCs w:val="27"/>
                      <w:u w:val="single"/>
                    </w:rPr>
                  </w:pPr>
                  <w:proofErr w:type="spellStart"/>
                  <w:r w:rsidRPr="00844C6C">
                    <w:rPr>
                      <w:rFonts w:ascii="Boxes Script new" w:hAnsi="Boxes Script new"/>
                      <w:b/>
                      <w:sz w:val="27"/>
                      <w:szCs w:val="27"/>
                      <w:u w:val="single"/>
                    </w:rPr>
                    <w:lastRenderedPageBreak/>
                    <w:t>SPaG</w:t>
                  </w:r>
                  <w:proofErr w:type="spellEnd"/>
                </w:p>
                <w:p w14:paraId="0A4EB820"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Pupils should be taught </w:t>
                  </w:r>
                  <w:proofErr w:type="gramStart"/>
                  <w:r w:rsidRPr="00844C6C">
                    <w:rPr>
                      <w:rFonts w:ascii="Boxes Script new" w:hAnsi="Boxes Script new"/>
                      <w:color w:val="000000"/>
                      <w:sz w:val="27"/>
                      <w:szCs w:val="27"/>
                    </w:rPr>
                    <w:t>to:</w:t>
                  </w:r>
                  <w:proofErr w:type="gramEnd"/>
                  <w:r w:rsidRPr="00844C6C">
                    <w:rPr>
                      <w:rFonts w:ascii="Boxes Script new" w:hAnsi="Boxes Script new"/>
                      <w:color w:val="000000"/>
                      <w:sz w:val="27"/>
                      <w:szCs w:val="27"/>
                    </w:rPr>
                    <w:t xml:space="preserve"> develop their understanding of the concepts set out in English Appendix 2 by: </w:t>
                  </w:r>
                </w:p>
                <w:p w14:paraId="08FA5DEC"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using</w:t>
                  </w:r>
                  <w:proofErr w:type="gramEnd"/>
                  <w:r w:rsidRPr="00844C6C">
                    <w:rPr>
                      <w:rFonts w:ascii="Boxes Script new" w:hAnsi="Boxes Script new"/>
                      <w:color w:val="000000"/>
                      <w:sz w:val="27"/>
                      <w:szCs w:val="27"/>
                    </w:rPr>
                    <w:t xml:space="preserve"> </w:t>
                  </w:r>
                  <w:r w:rsidRPr="007C6145">
                    <w:rPr>
                      <w:rFonts w:ascii="Boxes Script new" w:hAnsi="Boxes Script new"/>
                      <w:color w:val="FF0000"/>
                      <w:sz w:val="27"/>
                      <w:szCs w:val="27"/>
                    </w:rPr>
                    <w:t xml:space="preserve">expanded noun phrases </w:t>
                  </w:r>
                  <w:r w:rsidRPr="00844C6C">
                    <w:rPr>
                      <w:rFonts w:ascii="Boxes Script new" w:hAnsi="Boxes Script new"/>
                      <w:color w:val="000000"/>
                      <w:sz w:val="27"/>
                      <w:szCs w:val="27"/>
                    </w:rPr>
                    <w:t xml:space="preserve">to convey complicated information concisely (Y5/6) </w:t>
                  </w:r>
                </w:p>
                <w:p w14:paraId="07F1E65A" w14:textId="77777777" w:rsidR="008B1F2F"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using</w:t>
                  </w:r>
                  <w:proofErr w:type="gramEnd"/>
                  <w:r w:rsidRPr="00844C6C">
                    <w:rPr>
                      <w:rFonts w:ascii="Boxes Script new" w:hAnsi="Boxes Script new"/>
                      <w:color w:val="000000"/>
                      <w:sz w:val="27"/>
                      <w:szCs w:val="27"/>
                    </w:rPr>
                    <w:t xml:space="preserve"> </w:t>
                  </w:r>
                  <w:r w:rsidRPr="007C6145">
                    <w:rPr>
                      <w:rFonts w:ascii="Boxes Script new" w:hAnsi="Boxes Script new"/>
                      <w:color w:val="FF0000"/>
                      <w:sz w:val="27"/>
                      <w:szCs w:val="27"/>
                    </w:rPr>
                    <w:t xml:space="preserve">relative clauses </w:t>
                  </w:r>
                  <w:r w:rsidRPr="00844C6C">
                    <w:rPr>
                      <w:rFonts w:ascii="Boxes Script new" w:hAnsi="Boxes Script new"/>
                      <w:color w:val="000000"/>
                      <w:sz w:val="27"/>
                      <w:szCs w:val="27"/>
                    </w:rPr>
                    <w:t xml:space="preserve">beginning with who, which, where, when, whose, that, or with an implied (i.e. omitted) relative pronoun (Y5) </w:t>
                  </w:r>
                </w:p>
                <w:p w14:paraId="661EC656"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indicate grammatical and other features by: </w:t>
                  </w:r>
                </w:p>
                <w:p w14:paraId="45ABC18F" w14:textId="77777777" w:rsidR="008B1F2F"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using</w:t>
                  </w:r>
                  <w:proofErr w:type="gramEnd"/>
                  <w:r w:rsidRPr="00844C6C">
                    <w:rPr>
                      <w:rFonts w:ascii="Boxes Script new" w:hAnsi="Boxes Script new"/>
                      <w:color w:val="000000"/>
                      <w:sz w:val="27"/>
                      <w:szCs w:val="27"/>
                    </w:rPr>
                    <w:t xml:space="preserve"> </w:t>
                  </w:r>
                  <w:r w:rsidRPr="007C6145">
                    <w:rPr>
                      <w:rFonts w:ascii="Boxes Script new" w:hAnsi="Boxes Script new"/>
                      <w:color w:val="FF0000"/>
                      <w:sz w:val="27"/>
                      <w:szCs w:val="27"/>
                    </w:rPr>
                    <w:t xml:space="preserve">commas to clarify meaning </w:t>
                  </w:r>
                  <w:r w:rsidRPr="00844C6C">
                    <w:rPr>
                      <w:rFonts w:ascii="Boxes Script new" w:hAnsi="Boxes Script new"/>
                      <w:color w:val="000000"/>
                      <w:sz w:val="27"/>
                      <w:szCs w:val="27"/>
                    </w:rPr>
                    <w:t xml:space="preserve">or avoid ambiguity in writing (Y5) </w:t>
                  </w:r>
                </w:p>
                <w:p w14:paraId="692D6F80"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using</w:t>
                  </w:r>
                  <w:proofErr w:type="gramEnd"/>
                  <w:r w:rsidRPr="00844C6C">
                    <w:rPr>
                      <w:rFonts w:ascii="Boxes Script new" w:hAnsi="Boxes Script new"/>
                      <w:color w:val="000000"/>
                      <w:sz w:val="27"/>
                      <w:szCs w:val="27"/>
                    </w:rPr>
                    <w:t xml:space="preserve"> </w:t>
                  </w:r>
                  <w:r w:rsidRPr="00617B90">
                    <w:rPr>
                      <w:rFonts w:ascii="Boxes Script new" w:hAnsi="Boxes Script new"/>
                      <w:color w:val="FF0000"/>
                      <w:sz w:val="27"/>
                      <w:szCs w:val="27"/>
                    </w:rPr>
                    <w:t xml:space="preserve">brackets, dashes or commas </w:t>
                  </w:r>
                  <w:r w:rsidRPr="00617B90">
                    <w:rPr>
                      <w:rFonts w:ascii="Boxes Script new" w:hAnsi="Boxes Script new"/>
                      <w:color w:val="FF0000"/>
                      <w:sz w:val="27"/>
                      <w:szCs w:val="27"/>
                    </w:rPr>
                    <w:lastRenderedPageBreak/>
                    <w:t xml:space="preserve">to indicate parenthesis </w:t>
                  </w:r>
                  <w:r w:rsidRPr="00844C6C">
                    <w:rPr>
                      <w:rFonts w:ascii="Boxes Script new" w:hAnsi="Boxes Script new"/>
                      <w:color w:val="000000"/>
                      <w:sz w:val="27"/>
                      <w:szCs w:val="27"/>
                    </w:rPr>
                    <w:t xml:space="preserve">(Y5) </w:t>
                  </w:r>
                </w:p>
                <w:p w14:paraId="0F1B7890"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Pupils should be taught to use: </w:t>
                  </w:r>
                </w:p>
                <w:p w14:paraId="2BECF7D7"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devices</w:t>
                  </w:r>
                  <w:proofErr w:type="gramEnd"/>
                  <w:r w:rsidRPr="00844C6C">
                    <w:rPr>
                      <w:rFonts w:ascii="Boxes Script new" w:hAnsi="Boxes Script new"/>
                      <w:color w:val="000000"/>
                      <w:sz w:val="27"/>
                      <w:szCs w:val="27"/>
                    </w:rPr>
                    <w:t xml:space="preserve"> to build </w:t>
                  </w:r>
                  <w:r w:rsidRPr="00617B90">
                    <w:rPr>
                      <w:rFonts w:ascii="Boxes Script new" w:hAnsi="Boxes Script new"/>
                      <w:color w:val="FF0000"/>
                      <w:sz w:val="27"/>
                      <w:szCs w:val="27"/>
                    </w:rPr>
                    <w:t xml:space="preserve">cohesion within a paragraph </w:t>
                  </w:r>
                  <w:r w:rsidRPr="00844C6C">
                    <w:rPr>
                      <w:rFonts w:ascii="Boxes Script new" w:hAnsi="Boxes Script new"/>
                      <w:color w:val="000000"/>
                      <w:sz w:val="27"/>
                      <w:szCs w:val="27"/>
                    </w:rPr>
                    <w:t xml:space="preserve">(e.g. then, after that, this, firstly) (Y5) </w:t>
                  </w:r>
                </w:p>
                <w:p w14:paraId="3CECD08B"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r w:rsidRPr="00617B90">
                    <w:rPr>
                      <w:rFonts w:ascii="Boxes Script new" w:hAnsi="Boxes Script new"/>
                      <w:color w:val="FF0000"/>
                      <w:sz w:val="27"/>
                      <w:szCs w:val="27"/>
                    </w:rPr>
                    <w:t xml:space="preserve">linking of ideas across paragraphs using adverbials </w:t>
                  </w:r>
                  <w:r w:rsidRPr="00844C6C">
                    <w:rPr>
                      <w:rFonts w:ascii="Boxes Script new" w:hAnsi="Boxes Script new"/>
                      <w:color w:val="000000"/>
                      <w:sz w:val="27"/>
                      <w:szCs w:val="27"/>
                    </w:rPr>
                    <w:t xml:space="preserve">of time (e.g. later), place (e.g. nearby) and number (e.g. secondly) or </w:t>
                  </w:r>
                  <w:r w:rsidRPr="00617B90">
                    <w:rPr>
                      <w:rFonts w:ascii="Boxes Script new" w:hAnsi="Boxes Script new"/>
                      <w:color w:val="FF0000"/>
                      <w:sz w:val="27"/>
                      <w:szCs w:val="27"/>
                    </w:rPr>
                    <w:t xml:space="preserve">tense choices </w:t>
                  </w:r>
                  <w:r w:rsidRPr="00844C6C">
                    <w:rPr>
                      <w:rFonts w:ascii="Boxes Script new" w:hAnsi="Boxes Script new"/>
                      <w:color w:val="000000"/>
                      <w:sz w:val="27"/>
                      <w:szCs w:val="27"/>
                    </w:rPr>
                    <w:t xml:space="preserve">(e.g. he had seen her before) (Y5) · </w:t>
                  </w:r>
                  <w:r w:rsidRPr="00617B90">
                    <w:rPr>
                      <w:rFonts w:ascii="Boxes Script new" w:hAnsi="Boxes Script new"/>
                      <w:color w:val="FF0000"/>
                      <w:sz w:val="27"/>
                      <w:szCs w:val="27"/>
                    </w:rPr>
                    <w:t>linking of ideas across paragraphs using a wider range of cohesive devices</w:t>
                  </w:r>
                  <w:r w:rsidRPr="00844C6C">
                    <w:rPr>
                      <w:rFonts w:ascii="Boxes Script new" w:hAnsi="Boxes Script new"/>
                      <w:color w:val="000000"/>
                      <w:sz w:val="27"/>
                      <w:szCs w:val="27"/>
                    </w:rPr>
                    <w:t>: repetition of a word or phrase, grammatical  connections (e.g. the use of adverbials such as on the other hand, in contrast, or as a consequence), and ellipsis (Y6)</w:t>
                  </w:r>
                </w:p>
              </w:tc>
              <w:tc>
                <w:tcPr>
                  <w:tcW w:w="0" w:type="auto"/>
                  <w:shd w:val="clear" w:color="auto" w:fill="FFFFFF" w:themeFill="background1"/>
                </w:tcPr>
                <w:p w14:paraId="64092B60" w14:textId="77777777" w:rsidR="008B1F2F" w:rsidRPr="00844C6C" w:rsidRDefault="008B1F2F" w:rsidP="008B1F2F">
                  <w:pPr>
                    <w:rPr>
                      <w:rFonts w:ascii="Boxes Script new" w:hAnsi="Boxes Script new"/>
                      <w:b/>
                      <w:sz w:val="27"/>
                      <w:szCs w:val="27"/>
                      <w:u w:val="single"/>
                    </w:rPr>
                  </w:pPr>
                  <w:proofErr w:type="spellStart"/>
                  <w:r w:rsidRPr="00844C6C">
                    <w:rPr>
                      <w:rFonts w:ascii="Boxes Script new" w:hAnsi="Boxes Script new"/>
                      <w:b/>
                      <w:sz w:val="27"/>
                      <w:szCs w:val="27"/>
                      <w:u w:val="single"/>
                    </w:rPr>
                    <w:lastRenderedPageBreak/>
                    <w:t>SP</w:t>
                  </w:r>
                  <w:r>
                    <w:rPr>
                      <w:rFonts w:ascii="Boxes Script new" w:hAnsi="Boxes Script new"/>
                      <w:b/>
                      <w:sz w:val="27"/>
                      <w:szCs w:val="27"/>
                      <w:u w:val="single"/>
                    </w:rPr>
                    <w:t>a</w:t>
                  </w:r>
                  <w:r w:rsidRPr="00844C6C">
                    <w:rPr>
                      <w:rFonts w:ascii="Boxes Script new" w:hAnsi="Boxes Script new"/>
                      <w:b/>
                      <w:sz w:val="27"/>
                      <w:szCs w:val="27"/>
                      <w:u w:val="single"/>
                    </w:rPr>
                    <w:t>G</w:t>
                  </w:r>
                  <w:proofErr w:type="spellEnd"/>
                </w:p>
                <w:p w14:paraId="4ED1FBA2"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Pupils should be taught to: </w:t>
                  </w:r>
                </w:p>
                <w:p w14:paraId="68AF560F"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develop their understanding of the concepts set out in English Appendix 2 by: </w:t>
                  </w:r>
                </w:p>
                <w:p w14:paraId="29855FFB"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using</w:t>
                  </w:r>
                  <w:proofErr w:type="gramEnd"/>
                  <w:r w:rsidRPr="00844C6C">
                    <w:rPr>
                      <w:rFonts w:ascii="Boxes Script new" w:hAnsi="Boxes Script new"/>
                      <w:color w:val="000000"/>
                      <w:sz w:val="27"/>
                      <w:szCs w:val="27"/>
                    </w:rPr>
                    <w:t xml:space="preserve"> </w:t>
                  </w:r>
                  <w:r w:rsidRPr="00282D6E">
                    <w:rPr>
                      <w:rFonts w:ascii="Boxes Script new" w:hAnsi="Boxes Script new"/>
                      <w:color w:val="FFC000"/>
                      <w:sz w:val="27"/>
                      <w:szCs w:val="27"/>
                    </w:rPr>
                    <w:t xml:space="preserve">expanded noun phrases </w:t>
                  </w:r>
                  <w:r w:rsidRPr="00844C6C">
                    <w:rPr>
                      <w:rFonts w:ascii="Boxes Script new" w:hAnsi="Boxes Script new"/>
                      <w:color w:val="000000"/>
                      <w:sz w:val="27"/>
                      <w:szCs w:val="27"/>
                    </w:rPr>
                    <w:t xml:space="preserve">to convey complicated information concisely (Y5) </w:t>
                  </w:r>
                </w:p>
                <w:p w14:paraId="7CBFF48D"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using</w:t>
                  </w:r>
                  <w:proofErr w:type="gramEnd"/>
                  <w:r w:rsidRPr="00844C6C">
                    <w:rPr>
                      <w:rFonts w:ascii="Boxes Script new" w:hAnsi="Boxes Script new"/>
                      <w:color w:val="000000"/>
                      <w:sz w:val="27"/>
                      <w:szCs w:val="27"/>
                    </w:rPr>
                    <w:t xml:space="preserve"> </w:t>
                  </w:r>
                  <w:r w:rsidRPr="00282D6E">
                    <w:rPr>
                      <w:rFonts w:ascii="Boxes Script new" w:hAnsi="Boxes Script new"/>
                      <w:color w:val="FFC000"/>
                      <w:sz w:val="27"/>
                      <w:szCs w:val="27"/>
                    </w:rPr>
                    <w:t xml:space="preserve">relative clauses </w:t>
                  </w:r>
                  <w:r w:rsidRPr="00844C6C">
                    <w:rPr>
                      <w:rFonts w:ascii="Boxes Script new" w:hAnsi="Boxes Script new"/>
                      <w:color w:val="000000"/>
                      <w:sz w:val="27"/>
                      <w:szCs w:val="27"/>
                    </w:rPr>
                    <w:t xml:space="preserve">beginning with who, which, where, when, whose, that, or with an implied (i.e. omitted) relative pronoun (Y5) </w:t>
                  </w:r>
                </w:p>
                <w:p w14:paraId="6B15B34A"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using </w:t>
                  </w:r>
                  <w:r w:rsidRPr="00617B90">
                    <w:rPr>
                      <w:rFonts w:ascii="Boxes Script new" w:hAnsi="Boxes Script new"/>
                      <w:color w:val="FF0000"/>
                      <w:sz w:val="27"/>
                      <w:szCs w:val="27"/>
                    </w:rPr>
                    <w:t xml:space="preserve">modal verbs </w:t>
                  </w:r>
                  <w:r w:rsidRPr="00844C6C">
                    <w:rPr>
                      <w:rFonts w:ascii="Boxes Script new" w:hAnsi="Boxes Script new"/>
                      <w:color w:val="000000"/>
                      <w:sz w:val="27"/>
                      <w:szCs w:val="27"/>
                    </w:rPr>
                    <w:t xml:space="preserve">(e.g. might, should, will, must) or adverbs (e.g. perhaps, surely) to indicate degrees </w:t>
                  </w:r>
                  <w:proofErr w:type="gramStart"/>
                  <w:r w:rsidRPr="00844C6C">
                    <w:rPr>
                      <w:rFonts w:ascii="Boxes Script new" w:hAnsi="Boxes Script new"/>
                      <w:color w:val="000000"/>
                      <w:sz w:val="27"/>
                      <w:szCs w:val="27"/>
                    </w:rPr>
                    <w:t>of  possibility</w:t>
                  </w:r>
                  <w:proofErr w:type="gramEnd"/>
                  <w:r w:rsidRPr="00844C6C">
                    <w:rPr>
                      <w:rFonts w:ascii="Boxes Script new" w:hAnsi="Boxes Script new"/>
                      <w:color w:val="000000"/>
                      <w:sz w:val="27"/>
                      <w:szCs w:val="27"/>
                    </w:rPr>
                    <w:t xml:space="preserve"> (Y5) </w:t>
                  </w:r>
                </w:p>
                <w:p w14:paraId="3A8C17A4"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Pupils should be taught to use: </w:t>
                  </w:r>
                </w:p>
                <w:p w14:paraId="2B73CEDD"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devices</w:t>
                  </w:r>
                  <w:proofErr w:type="gramEnd"/>
                  <w:r w:rsidRPr="00844C6C">
                    <w:rPr>
                      <w:rFonts w:ascii="Boxes Script new" w:hAnsi="Boxes Script new"/>
                      <w:color w:val="000000"/>
                      <w:sz w:val="27"/>
                      <w:szCs w:val="27"/>
                    </w:rPr>
                    <w:t xml:space="preserve"> to build </w:t>
                  </w:r>
                  <w:r w:rsidRPr="00282D6E">
                    <w:rPr>
                      <w:rFonts w:ascii="Boxes Script new" w:hAnsi="Boxes Script new"/>
                      <w:color w:val="FFC000"/>
                      <w:sz w:val="27"/>
                      <w:szCs w:val="27"/>
                    </w:rPr>
                    <w:t xml:space="preserve">cohesion within a paragraph </w:t>
                  </w:r>
                  <w:r w:rsidRPr="00844C6C">
                    <w:rPr>
                      <w:rFonts w:ascii="Boxes Script new" w:hAnsi="Boxes Script new"/>
                      <w:color w:val="000000"/>
                      <w:sz w:val="27"/>
                      <w:szCs w:val="27"/>
                    </w:rPr>
                    <w:t xml:space="preserve">(e.g. </w:t>
                  </w:r>
                  <w:r w:rsidRPr="00844C6C">
                    <w:rPr>
                      <w:rFonts w:ascii="Boxes Script new" w:hAnsi="Boxes Script new"/>
                      <w:color w:val="000000"/>
                      <w:sz w:val="27"/>
                      <w:szCs w:val="27"/>
                    </w:rPr>
                    <w:lastRenderedPageBreak/>
                    <w:t>then, after that, this, firstly) (Y5)</w:t>
                  </w:r>
                </w:p>
              </w:tc>
              <w:tc>
                <w:tcPr>
                  <w:tcW w:w="0" w:type="auto"/>
                  <w:shd w:val="clear" w:color="auto" w:fill="FFFFFF" w:themeFill="background1"/>
                </w:tcPr>
                <w:p w14:paraId="14D3B76D" w14:textId="77777777" w:rsidR="008B1F2F" w:rsidRPr="00942FC8" w:rsidRDefault="008B1F2F" w:rsidP="008B1F2F">
                  <w:pPr>
                    <w:rPr>
                      <w:rFonts w:ascii="Boxes Script new" w:hAnsi="Boxes Script new"/>
                      <w:sz w:val="27"/>
                      <w:szCs w:val="27"/>
                    </w:rPr>
                  </w:pPr>
                  <w:proofErr w:type="spellStart"/>
                  <w:r w:rsidRPr="00942FC8">
                    <w:rPr>
                      <w:rFonts w:ascii="Boxes Script new" w:hAnsi="Boxes Script new"/>
                      <w:b/>
                      <w:sz w:val="27"/>
                      <w:szCs w:val="27"/>
                      <w:u w:val="single"/>
                    </w:rPr>
                    <w:lastRenderedPageBreak/>
                    <w:t>SP</w:t>
                  </w:r>
                  <w:r>
                    <w:rPr>
                      <w:rFonts w:ascii="Boxes Script new" w:hAnsi="Boxes Script new"/>
                      <w:b/>
                      <w:sz w:val="27"/>
                      <w:szCs w:val="27"/>
                      <w:u w:val="single"/>
                    </w:rPr>
                    <w:t>a</w:t>
                  </w:r>
                  <w:r w:rsidRPr="00942FC8">
                    <w:rPr>
                      <w:rFonts w:ascii="Boxes Script new" w:hAnsi="Boxes Script new"/>
                      <w:b/>
                      <w:sz w:val="27"/>
                      <w:szCs w:val="27"/>
                      <w:u w:val="single"/>
                    </w:rPr>
                    <w:t>G</w:t>
                  </w:r>
                  <w:proofErr w:type="spellEnd"/>
                  <w:r w:rsidRPr="00942FC8">
                    <w:rPr>
                      <w:rFonts w:ascii="Boxes Script new" w:hAnsi="Boxes Script new"/>
                      <w:sz w:val="27"/>
                      <w:szCs w:val="27"/>
                    </w:rPr>
                    <w:t xml:space="preserve"> </w:t>
                  </w:r>
                </w:p>
                <w:p w14:paraId="19307A7C" w14:textId="77777777" w:rsidR="008B1F2F" w:rsidRPr="00942FC8" w:rsidRDefault="008B1F2F" w:rsidP="008B1F2F">
                  <w:pPr>
                    <w:pStyle w:val="paragraph"/>
                    <w:spacing w:before="0" w:beforeAutospacing="0" w:after="0" w:afterAutospacing="0"/>
                    <w:textAlignment w:val="baseline"/>
                    <w:rPr>
                      <w:rFonts w:ascii="Boxes Script new" w:hAnsi="Boxes Script new" w:cs="Arial"/>
                      <w:sz w:val="27"/>
                      <w:szCs w:val="27"/>
                    </w:rPr>
                  </w:pPr>
                  <w:r w:rsidRPr="00942FC8">
                    <w:rPr>
                      <w:rStyle w:val="normaltextrun"/>
                      <w:rFonts w:ascii="Boxes Script new" w:hAnsi="Boxes Script new" w:cs="Arial"/>
                      <w:sz w:val="27"/>
                      <w:szCs w:val="27"/>
                    </w:rPr>
                    <w:t>Pupils should be taught to:</w:t>
                  </w:r>
                  <w:r w:rsidRPr="00942FC8">
                    <w:rPr>
                      <w:rStyle w:val="eop"/>
                      <w:rFonts w:ascii="Boxes Script new" w:hAnsi="Boxes Script new" w:cs="Arial"/>
                      <w:sz w:val="27"/>
                      <w:szCs w:val="27"/>
                    </w:rPr>
                    <w:t> </w:t>
                  </w:r>
                </w:p>
                <w:p w14:paraId="73D7AF20" w14:textId="77777777" w:rsidR="008B1F2F" w:rsidRPr="00942FC8" w:rsidRDefault="008B1F2F" w:rsidP="008B1F2F">
                  <w:pPr>
                    <w:pStyle w:val="paragraph"/>
                    <w:spacing w:before="0" w:beforeAutospacing="0" w:after="0" w:afterAutospacing="0"/>
                    <w:textAlignment w:val="baseline"/>
                    <w:rPr>
                      <w:rFonts w:ascii="Boxes Script new" w:hAnsi="Boxes Script new" w:cs="Arial"/>
                      <w:sz w:val="27"/>
                      <w:szCs w:val="27"/>
                    </w:rPr>
                  </w:pPr>
                  <w:r w:rsidRPr="00942FC8">
                    <w:rPr>
                      <w:rStyle w:val="normaltextrun"/>
                      <w:rFonts w:ascii="Boxes Script new" w:hAnsi="Boxes Script new" w:cs="Arial"/>
                      <w:sz w:val="27"/>
                      <w:szCs w:val="27"/>
                    </w:rPr>
                    <w:t>develop their understanding of the concepts set out in English Appendix 2 by:</w:t>
                  </w:r>
                  <w:r w:rsidRPr="00942FC8">
                    <w:rPr>
                      <w:rStyle w:val="eop"/>
                      <w:rFonts w:ascii="Boxes Script new" w:hAnsi="Boxes Script new" w:cs="Arial"/>
                      <w:sz w:val="27"/>
                      <w:szCs w:val="27"/>
                    </w:rPr>
                    <w:t> </w:t>
                  </w:r>
                </w:p>
                <w:p w14:paraId="346654CA" w14:textId="77777777" w:rsidR="008B1F2F" w:rsidRPr="00942FC8" w:rsidRDefault="008B1F2F" w:rsidP="008B1F2F">
                  <w:pPr>
                    <w:pStyle w:val="paragraph"/>
                    <w:spacing w:before="0" w:beforeAutospacing="0" w:after="0" w:afterAutospacing="0"/>
                    <w:textAlignment w:val="baseline"/>
                    <w:rPr>
                      <w:rFonts w:ascii="Boxes Script new" w:hAnsi="Boxes Script new" w:cs="Arial"/>
                      <w:sz w:val="27"/>
                      <w:szCs w:val="27"/>
                    </w:rPr>
                  </w:pPr>
                  <w:r w:rsidRPr="00942FC8">
                    <w:rPr>
                      <w:rStyle w:val="normaltextrun"/>
                      <w:rFonts w:ascii="Boxes Script new" w:hAnsi="Boxes Script new" w:cs="Arial"/>
                      <w:sz w:val="27"/>
                      <w:szCs w:val="27"/>
                    </w:rPr>
                    <w:t>indicate grammatical and other features by:</w:t>
                  </w:r>
                  <w:r w:rsidRPr="00942FC8">
                    <w:rPr>
                      <w:rStyle w:val="eop"/>
                      <w:rFonts w:ascii="Boxes Script new" w:hAnsi="Boxes Script new" w:cs="Arial"/>
                      <w:sz w:val="27"/>
                      <w:szCs w:val="27"/>
                    </w:rPr>
                    <w:t> </w:t>
                  </w:r>
                </w:p>
                <w:p w14:paraId="54CF8E17" w14:textId="77777777" w:rsidR="008B1F2F" w:rsidRPr="00942FC8" w:rsidRDefault="008B1F2F" w:rsidP="008B1F2F">
                  <w:pPr>
                    <w:pStyle w:val="paragraph"/>
                    <w:spacing w:before="0" w:beforeAutospacing="0" w:after="0" w:afterAutospacing="0"/>
                    <w:textAlignment w:val="baseline"/>
                    <w:rPr>
                      <w:rFonts w:ascii="Boxes Script new" w:hAnsi="Boxes Script new" w:cs="Arial"/>
                      <w:sz w:val="27"/>
                      <w:szCs w:val="27"/>
                    </w:rPr>
                  </w:pPr>
                  <w:r w:rsidRPr="00942FC8">
                    <w:rPr>
                      <w:rStyle w:val="normaltextrun"/>
                      <w:rFonts w:ascii="Boxes Script new" w:hAnsi="Boxes Script new" w:cs="Arial"/>
                      <w:sz w:val="27"/>
                      <w:szCs w:val="27"/>
                    </w:rPr>
                    <w:t xml:space="preserve">- </w:t>
                  </w:r>
                  <w:r w:rsidRPr="003225A6">
                    <w:rPr>
                      <w:rStyle w:val="normaltextrun"/>
                      <w:rFonts w:ascii="Boxes Script new" w:hAnsi="Boxes Script new" w:cs="Arial"/>
                      <w:color w:val="FFC000"/>
                      <w:sz w:val="27"/>
                      <w:szCs w:val="27"/>
                    </w:rPr>
                    <w:t xml:space="preserve">using commas to clarify meaning </w:t>
                  </w:r>
                  <w:r w:rsidRPr="00942FC8">
                    <w:rPr>
                      <w:rStyle w:val="normaltextrun"/>
                      <w:rFonts w:ascii="Boxes Script new" w:hAnsi="Boxes Script new" w:cs="Arial"/>
                      <w:sz w:val="27"/>
                      <w:szCs w:val="27"/>
                    </w:rPr>
                    <w:t>or avoid ambiguity in writing (Y5) </w:t>
                  </w:r>
                  <w:r w:rsidRPr="00942FC8">
                    <w:rPr>
                      <w:rStyle w:val="eop"/>
                      <w:rFonts w:ascii="Boxes Script new" w:hAnsi="Boxes Script new" w:cs="Arial"/>
                      <w:sz w:val="27"/>
                      <w:szCs w:val="27"/>
                    </w:rPr>
                    <w:t> </w:t>
                  </w:r>
                </w:p>
                <w:p w14:paraId="398AF7D9" w14:textId="77777777" w:rsidR="008B1F2F" w:rsidRPr="00942FC8" w:rsidRDefault="008B1F2F" w:rsidP="008B1F2F">
                  <w:pPr>
                    <w:pStyle w:val="paragraph"/>
                    <w:spacing w:before="0" w:beforeAutospacing="0" w:after="0" w:afterAutospacing="0"/>
                    <w:textAlignment w:val="baseline"/>
                    <w:rPr>
                      <w:rFonts w:ascii="Boxes Script new" w:hAnsi="Boxes Script new" w:cs="Arial"/>
                      <w:sz w:val="27"/>
                      <w:szCs w:val="27"/>
                    </w:rPr>
                  </w:pPr>
                  <w:r w:rsidRPr="00942FC8">
                    <w:rPr>
                      <w:rStyle w:val="normaltextrun"/>
                      <w:rFonts w:ascii="Boxes Script new" w:hAnsi="Boxes Script new" w:cs="Arial"/>
                      <w:sz w:val="27"/>
                      <w:szCs w:val="27"/>
                    </w:rPr>
                    <w:t xml:space="preserve">- using a </w:t>
                  </w:r>
                  <w:r w:rsidRPr="00617B90">
                    <w:rPr>
                      <w:rStyle w:val="normaltextrun"/>
                      <w:rFonts w:ascii="Boxes Script new" w:hAnsi="Boxes Script new" w:cs="Arial"/>
                      <w:color w:val="FF0000"/>
                      <w:sz w:val="27"/>
                      <w:szCs w:val="27"/>
                    </w:rPr>
                    <w:t xml:space="preserve">colon to introduce a list and </w:t>
                  </w:r>
                  <w:r w:rsidRPr="00617B90">
                    <w:rPr>
                      <w:rStyle w:val="normaltextrun"/>
                      <w:rFonts w:ascii="Boxes Script new" w:hAnsi="Boxes Script new" w:cs="Arial"/>
                      <w:b/>
                      <w:bCs/>
                      <w:color w:val="FF0000"/>
                      <w:sz w:val="27"/>
                      <w:szCs w:val="27"/>
                    </w:rPr>
                    <w:t xml:space="preserve">use of semi-colons within a list </w:t>
                  </w:r>
                  <w:r w:rsidRPr="00942FC8">
                    <w:rPr>
                      <w:rStyle w:val="normaltextrun"/>
                      <w:rFonts w:ascii="Boxes Script new" w:hAnsi="Boxes Script new" w:cs="Arial"/>
                      <w:sz w:val="27"/>
                      <w:szCs w:val="27"/>
                    </w:rPr>
                    <w:t>(Y6)</w:t>
                  </w:r>
                  <w:r w:rsidRPr="00942FC8">
                    <w:rPr>
                      <w:rStyle w:val="eop"/>
                      <w:rFonts w:ascii="Boxes Script new" w:hAnsi="Boxes Script new" w:cs="Arial"/>
                      <w:sz w:val="27"/>
                      <w:szCs w:val="27"/>
                    </w:rPr>
                    <w:t> </w:t>
                  </w:r>
                </w:p>
                <w:p w14:paraId="23532476" w14:textId="77777777" w:rsidR="008B1F2F" w:rsidRPr="00942FC8" w:rsidRDefault="008B1F2F" w:rsidP="008B1F2F">
                  <w:pPr>
                    <w:pStyle w:val="paragraph"/>
                    <w:spacing w:before="0" w:beforeAutospacing="0" w:after="0" w:afterAutospacing="0"/>
                    <w:textAlignment w:val="baseline"/>
                    <w:rPr>
                      <w:rFonts w:ascii="Boxes Script new" w:hAnsi="Boxes Script new" w:cs="Arial"/>
                      <w:sz w:val="27"/>
                      <w:szCs w:val="27"/>
                    </w:rPr>
                  </w:pPr>
                  <w:r w:rsidRPr="00942FC8">
                    <w:rPr>
                      <w:rStyle w:val="normaltextrun"/>
                      <w:rFonts w:ascii="Boxes Script new" w:hAnsi="Boxes Script new" w:cs="Arial"/>
                      <w:sz w:val="27"/>
                      <w:szCs w:val="27"/>
                    </w:rPr>
                    <w:t>Pupils should be taught to use:</w:t>
                  </w:r>
                  <w:r w:rsidRPr="00942FC8">
                    <w:rPr>
                      <w:rStyle w:val="eop"/>
                      <w:rFonts w:ascii="Boxes Script new" w:hAnsi="Boxes Script new" w:cs="Arial"/>
                      <w:sz w:val="27"/>
                      <w:szCs w:val="27"/>
                    </w:rPr>
                    <w:t> </w:t>
                  </w:r>
                </w:p>
                <w:p w14:paraId="47AA9A88" w14:textId="77777777" w:rsidR="008B1F2F" w:rsidRPr="00942FC8" w:rsidRDefault="008B1F2F" w:rsidP="008B1F2F">
                  <w:pPr>
                    <w:pStyle w:val="paragraph"/>
                    <w:spacing w:before="0" w:beforeAutospacing="0" w:after="0" w:afterAutospacing="0"/>
                    <w:textAlignment w:val="baseline"/>
                    <w:rPr>
                      <w:rFonts w:ascii="Boxes Script new" w:hAnsi="Boxes Script new" w:cs="Arial"/>
                      <w:color w:val="000000"/>
                      <w:sz w:val="27"/>
                      <w:szCs w:val="27"/>
                    </w:rPr>
                  </w:pPr>
                  <w:r w:rsidRPr="00942FC8">
                    <w:rPr>
                      <w:rStyle w:val="normaltextrun"/>
                      <w:rFonts w:ascii="Boxes Script new" w:hAnsi="Boxes Script new" w:cs="Arial"/>
                      <w:color w:val="000000"/>
                      <w:sz w:val="27"/>
                      <w:szCs w:val="27"/>
                    </w:rPr>
                    <w:t xml:space="preserve">- </w:t>
                  </w:r>
                  <w:r w:rsidRPr="003225A6">
                    <w:rPr>
                      <w:rStyle w:val="normaltextrun"/>
                      <w:rFonts w:ascii="Boxes Script new" w:hAnsi="Boxes Script new" w:cs="Arial"/>
                      <w:color w:val="FFC000"/>
                      <w:sz w:val="27"/>
                      <w:szCs w:val="27"/>
                    </w:rPr>
                    <w:t xml:space="preserve">linking of ideas across paragraphs using adverbials </w:t>
                  </w:r>
                  <w:r w:rsidRPr="00942FC8">
                    <w:rPr>
                      <w:rStyle w:val="normaltextrun"/>
                      <w:rFonts w:ascii="Boxes Script new" w:hAnsi="Boxes Script new" w:cs="Arial"/>
                      <w:color w:val="000000"/>
                      <w:sz w:val="27"/>
                      <w:szCs w:val="27"/>
                    </w:rPr>
                    <w:t xml:space="preserve">of time (e.g. </w:t>
                  </w:r>
                  <w:r w:rsidRPr="00942FC8">
                    <w:rPr>
                      <w:rStyle w:val="normaltextrun"/>
                      <w:rFonts w:ascii="Boxes Script new" w:hAnsi="Boxes Script new" w:cs="Arial"/>
                      <w:i/>
                      <w:iCs/>
                      <w:color w:val="000000"/>
                      <w:sz w:val="27"/>
                      <w:szCs w:val="27"/>
                    </w:rPr>
                    <w:t>later</w:t>
                  </w:r>
                  <w:r w:rsidRPr="00942FC8">
                    <w:rPr>
                      <w:rStyle w:val="normaltextrun"/>
                      <w:rFonts w:ascii="Boxes Script new" w:hAnsi="Boxes Script new" w:cs="Arial"/>
                      <w:color w:val="000000"/>
                      <w:sz w:val="27"/>
                      <w:szCs w:val="27"/>
                    </w:rPr>
                    <w:t xml:space="preserve">), </w:t>
                  </w:r>
                  <w:r w:rsidRPr="00942FC8">
                    <w:rPr>
                      <w:rStyle w:val="normaltextrun"/>
                      <w:rFonts w:ascii="Boxes Script new" w:hAnsi="Boxes Script new" w:cs="Arial"/>
                      <w:b/>
                      <w:bCs/>
                      <w:color w:val="000000"/>
                      <w:sz w:val="27"/>
                      <w:szCs w:val="27"/>
                    </w:rPr>
                    <w:t>place</w:t>
                  </w:r>
                  <w:r w:rsidRPr="00942FC8">
                    <w:rPr>
                      <w:rStyle w:val="normaltextrun"/>
                      <w:rFonts w:ascii="Boxes Script new" w:hAnsi="Boxes Script new" w:cs="Arial"/>
                      <w:color w:val="000000"/>
                      <w:sz w:val="27"/>
                      <w:szCs w:val="27"/>
                    </w:rPr>
                    <w:t xml:space="preserve"> (e.g. </w:t>
                  </w:r>
                  <w:r w:rsidRPr="00942FC8">
                    <w:rPr>
                      <w:rStyle w:val="normaltextrun"/>
                      <w:rFonts w:ascii="Boxes Script new" w:hAnsi="Boxes Script new" w:cs="Arial"/>
                      <w:i/>
                      <w:iCs/>
                      <w:color w:val="000000"/>
                      <w:sz w:val="27"/>
                      <w:szCs w:val="27"/>
                    </w:rPr>
                    <w:t>nearby</w:t>
                  </w:r>
                  <w:r w:rsidRPr="00942FC8">
                    <w:rPr>
                      <w:rStyle w:val="normaltextrun"/>
                      <w:rFonts w:ascii="Boxes Script new" w:hAnsi="Boxes Script new" w:cs="Arial"/>
                      <w:color w:val="000000"/>
                      <w:sz w:val="27"/>
                      <w:szCs w:val="27"/>
                    </w:rPr>
                    <w:t xml:space="preserve">) and number (e.g. </w:t>
                  </w:r>
                  <w:r w:rsidRPr="00942FC8">
                    <w:rPr>
                      <w:rStyle w:val="normaltextrun"/>
                      <w:rFonts w:ascii="Boxes Script new" w:hAnsi="Boxes Script new" w:cs="Arial"/>
                      <w:i/>
                      <w:iCs/>
                      <w:color w:val="000000"/>
                      <w:sz w:val="27"/>
                      <w:szCs w:val="27"/>
                    </w:rPr>
                    <w:t>secondly</w:t>
                  </w:r>
                  <w:r w:rsidRPr="00942FC8">
                    <w:rPr>
                      <w:rStyle w:val="normaltextrun"/>
                      <w:rFonts w:ascii="Boxes Script new" w:hAnsi="Boxes Script new" w:cs="Arial"/>
                      <w:color w:val="000000"/>
                      <w:sz w:val="27"/>
                      <w:szCs w:val="27"/>
                    </w:rPr>
                    <w:t xml:space="preserve">) or </w:t>
                  </w:r>
                  <w:r w:rsidRPr="00942FC8">
                    <w:rPr>
                      <w:rStyle w:val="normaltextrun"/>
                      <w:rFonts w:ascii="Boxes Script new" w:hAnsi="Boxes Script new" w:cs="Arial"/>
                      <w:color w:val="000000"/>
                      <w:sz w:val="27"/>
                      <w:szCs w:val="27"/>
                    </w:rPr>
                    <w:lastRenderedPageBreak/>
                    <w:t xml:space="preserve">tense choices (e.g. he </w:t>
                  </w:r>
                  <w:r w:rsidRPr="00942FC8">
                    <w:rPr>
                      <w:rStyle w:val="normaltextrun"/>
                      <w:rFonts w:ascii="Boxes Script new" w:hAnsi="Boxes Script new" w:cs="Arial"/>
                      <w:i/>
                      <w:iCs/>
                      <w:color w:val="000000"/>
                      <w:sz w:val="27"/>
                      <w:szCs w:val="27"/>
                    </w:rPr>
                    <w:t>had</w:t>
                  </w:r>
                  <w:r w:rsidRPr="00942FC8">
                    <w:rPr>
                      <w:rStyle w:val="normaltextrun"/>
                      <w:rFonts w:ascii="Boxes Script new" w:hAnsi="Boxes Script new" w:cs="Arial"/>
                      <w:color w:val="000000"/>
                      <w:sz w:val="27"/>
                      <w:szCs w:val="27"/>
                    </w:rPr>
                    <w:t xml:space="preserve"> seen her before) (Y5)</w:t>
                  </w:r>
                  <w:r w:rsidRPr="00942FC8">
                    <w:rPr>
                      <w:rStyle w:val="eop"/>
                      <w:rFonts w:ascii="Boxes Script new" w:hAnsi="Boxes Script new" w:cs="Arial"/>
                      <w:color w:val="000000"/>
                      <w:sz w:val="27"/>
                      <w:szCs w:val="27"/>
                    </w:rPr>
                    <w:t> </w:t>
                  </w:r>
                </w:p>
                <w:p w14:paraId="76F7412C" w14:textId="77777777" w:rsidR="008B1F2F" w:rsidRPr="00942FC8" w:rsidRDefault="008B1F2F" w:rsidP="008B1F2F">
                  <w:pPr>
                    <w:pStyle w:val="paragraph"/>
                    <w:spacing w:before="0" w:beforeAutospacing="0" w:after="0" w:afterAutospacing="0"/>
                    <w:textAlignment w:val="baseline"/>
                    <w:rPr>
                      <w:rFonts w:ascii="Boxes Script new" w:hAnsi="Boxes Script new" w:cs="Arial"/>
                      <w:sz w:val="27"/>
                      <w:szCs w:val="27"/>
                    </w:rPr>
                  </w:pPr>
                  <w:r w:rsidRPr="00942FC8">
                    <w:rPr>
                      <w:rStyle w:val="normaltextrun"/>
                      <w:rFonts w:ascii="Boxes Script new" w:hAnsi="Boxes Script new" w:cs="Arial"/>
                      <w:sz w:val="27"/>
                      <w:szCs w:val="27"/>
                    </w:rPr>
                    <w:t xml:space="preserve">- </w:t>
                  </w:r>
                  <w:r w:rsidRPr="0033768F">
                    <w:rPr>
                      <w:rStyle w:val="normaltextrun"/>
                      <w:rFonts w:ascii="Boxes Script new" w:hAnsi="Boxes Script new" w:cs="Arial"/>
                      <w:color w:val="FF0000"/>
                      <w:sz w:val="27"/>
                      <w:szCs w:val="27"/>
                    </w:rPr>
                    <w:t xml:space="preserve">layout devices </w:t>
                  </w:r>
                  <w:r w:rsidRPr="00942FC8">
                    <w:rPr>
                      <w:rStyle w:val="normaltextrun"/>
                      <w:rFonts w:ascii="Boxes Script new" w:hAnsi="Boxes Script new" w:cs="Arial"/>
                      <w:sz w:val="27"/>
                      <w:szCs w:val="27"/>
                    </w:rPr>
                    <w:t>(e.g. headings, subheadings, columns, bullets, or tables to structure text) (Y6)</w:t>
                  </w:r>
                  <w:r w:rsidRPr="00942FC8">
                    <w:rPr>
                      <w:rStyle w:val="eop"/>
                      <w:rFonts w:ascii="Boxes Script new" w:hAnsi="Boxes Script new" w:cs="Arial"/>
                      <w:sz w:val="27"/>
                      <w:szCs w:val="27"/>
                    </w:rPr>
                    <w:t> </w:t>
                  </w:r>
                </w:p>
                <w:p w14:paraId="068C3929" w14:textId="77777777" w:rsidR="008B1F2F" w:rsidRPr="00942FC8" w:rsidRDefault="008B1F2F" w:rsidP="008B1F2F">
                  <w:pPr>
                    <w:rPr>
                      <w:rFonts w:ascii="Boxes Script new" w:hAnsi="Boxes Script new"/>
                      <w:sz w:val="27"/>
                      <w:szCs w:val="27"/>
                    </w:rPr>
                  </w:pPr>
                </w:p>
              </w:tc>
              <w:tc>
                <w:tcPr>
                  <w:tcW w:w="0" w:type="auto"/>
                  <w:shd w:val="clear" w:color="auto" w:fill="FFFFFF" w:themeFill="background1"/>
                </w:tcPr>
                <w:p w14:paraId="4C799D41" w14:textId="77777777" w:rsidR="008B1F2F" w:rsidRPr="00451B64" w:rsidRDefault="008B1F2F" w:rsidP="008B1F2F">
                  <w:pPr>
                    <w:rPr>
                      <w:rFonts w:ascii="Boxes Script new" w:hAnsi="Boxes Script new"/>
                      <w:b/>
                      <w:sz w:val="27"/>
                      <w:szCs w:val="27"/>
                      <w:u w:val="single"/>
                    </w:rPr>
                  </w:pPr>
                  <w:proofErr w:type="spellStart"/>
                  <w:r w:rsidRPr="5E8E7439">
                    <w:rPr>
                      <w:rFonts w:ascii="Boxes Script new" w:hAnsi="Boxes Script new"/>
                      <w:b/>
                      <w:sz w:val="27"/>
                      <w:szCs w:val="27"/>
                      <w:u w:val="single"/>
                    </w:rPr>
                    <w:lastRenderedPageBreak/>
                    <w:t>SPaG</w:t>
                  </w:r>
                  <w:proofErr w:type="spellEnd"/>
                </w:p>
                <w:p w14:paraId="7092ABC4"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Pupils should be taught </w:t>
                  </w:r>
                  <w:proofErr w:type="gramStart"/>
                  <w:r w:rsidRPr="00451B64">
                    <w:rPr>
                      <w:rFonts w:ascii="Boxes Script new" w:hAnsi="Boxes Script new"/>
                      <w:color w:val="000000"/>
                      <w:sz w:val="27"/>
                      <w:szCs w:val="27"/>
                    </w:rPr>
                    <w:t>to:</w:t>
                  </w:r>
                  <w:proofErr w:type="gramEnd"/>
                  <w:r w:rsidRPr="00451B64">
                    <w:rPr>
                      <w:rFonts w:ascii="Boxes Script new" w:hAnsi="Boxes Script new"/>
                      <w:color w:val="000000"/>
                      <w:sz w:val="27"/>
                      <w:szCs w:val="27"/>
                    </w:rPr>
                    <w:t xml:space="preserve"> develop their understanding of the concepts set out in English Appendix 2 by: </w:t>
                  </w:r>
                </w:p>
                <w:p w14:paraId="45D46049"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using</w:t>
                  </w:r>
                  <w:proofErr w:type="gramEnd"/>
                  <w:r w:rsidRPr="00451B64">
                    <w:rPr>
                      <w:rFonts w:ascii="Boxes Script new" w:hAnsi="Boxes Script new"/>
                      <w:color w:val="000000"/>
                      <w:sz w:val="27"/>
                      <w:szCs w:val="27"/>
                    </w:rPr>
                    <w:t xml:space="preserve"> the </w:t>
                  </w:r>
                  <w:r w:rsidRPr="00451B64">
                    <w:rPr>
                      <w:rFonts w:ascii="Boxes Script new" w:hAnsi="Boxes Script new"/>
                      <w:color w:val="FF0000"/>
                      <w:sz w:val="27"/>
                      <w:szCs w:val="27"/>
                    </w:rPr>
                    <w:t>passive</w:t>
                  </w:r>
                  <w:r w:rsidRPr="00451B64">
                    <w:rPr>
                      <w:rFonts w:ascii="Boxes Script new" w:hAnsi="Boxes Script new"/>
                      <w:color w:val="000000"/>
                      <w:sz w:val="27"/>
                      <w:szCs w:val="27"/>
                    </w:rPr>
                    <w:t xml:space="preserve"> to affect the presentation of information in a sentence (Y6) </w:t>
                  </w:r>
                </w:p>
                <w:p w14:paraId="7F7EA183"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using</w:t>
                  </w:r>
                  <w:proofErr w:type="gramEnd"/>
                  <w:r w:rsidRPr="00451B64">
                    <w:rPr>
                      <w:rFonts w:ascii="Boxes Script new" w:hAnsi="Boxes Script new"/>
                      <w:color w:val="000000"/>
                      <w:sz w:val="27"/>
                      <w:szCs w:val="27"/>
                    </w:rPr>
                    <w:t xml:space="preserve"> the </w:t>
                  </w:r>
                  <w:r w:rsidRPr="00451B64">
                    <w:rPr>
                      <w:rFonts w:ascii="Boxes Script new" w:hAnsi="Boxes Script new"/>
                      <w:color w:val="FF0000"/>
                      <w:sz w:val="27"/>
                      <w:szCs w:val="27"/>
                    </w:rPr>
                    <w:t>perfect</w:t>
                  </w:r>
                  <w:r w:rsidRPr="00451B64">
                    <w:rPr>
                      <w:rFonts w:ascii="Boxes Script new" w:hAnsi="Boxes Script new"/>
                      <w:color w:val="000000"/>
                      <w:sz w:val="27"/>
                      <w:szCs w:val="27"/>
                    </w:rPr>
                    <w:t xml:space="preserve"> form of verbs to mark relationships of time and cause (Y5/6)</w:t>
                  </w:r>
                </w:p>
                <w:p w14:paraId="38072C5B"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using</w:t>
                  </w:r>
                  <w:proofErr w:type="gramEnd"/>
                  <w:r w:rsidRPr="00451B64">
                    <w:rPr>
                      <w:rFonts w:ascii="Boxes Script new" w:hAnsi="Boxes Script new"/>
                      <w:color w:val="000000"/>
                      <w:sz w:val="27"/>
                      <w:szCs w:val="27"/>
                    </w:rPr>
                    <w:t xml:space="preserve"> </w:t>
                  </w:r>
                  <w:r w:rsidRPr="00451B64">
                    <w:rPr>
                      <w:rFonts w:ascii="Boxes Script new" w:hAnsi="Boxes Script new"/>
                      <w:color w:val="FFC000"/>
                      <w:sz w:val="27"/>
                      <w:szCs w:val="27"/>
                    </w:rPr>
                    <w:t xml:space="preserve">modal verbs </w:t>
                  </w:r>
                  <w:r w:rsidRPr="00451B64">
                    <w:rPr>
                      <w:rFonts w:ascii="Boxes Script new" w:hAnsi="Boxes Script new"/>
                      <w:color w:val="000000"/>
                      <w:sz w:val="27"/>
                      <w:szCs w:val="27"/>
                    </w:rPr>
                    <w:t xml:space="preserve">(e.g. might, should, will, must) or adverbs (e.g. perhaps, surely) to indicate degrees of possibility (Y5) </w:t>
                  </w:r>
                </w:p>
                <w:p w14:paraId="063D6C04"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indicate grammatical and other features by: </w:t>
                  </w:r>
                </w:p>
                <w:p w14:paraId="7D657778"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using</w:t>
                  </w:r>
                  <w:proofErr w:type="gramEnd"/>
                  <w:r w:rsidRPr="00451B64">
                    <w:rPr>
                      <w:rFonts w:ascii="Boxes Script new" w:hAnsi="Boxes Script new"/>
                      <w:color w:val="000000"/>
                      <w:sz w:val="27"/>
                      <w:szCs w:val="27"/>
                    </w:rPr>
                    <w:t xml:space="preserve"> </w:t>
                  </w:r>
                  <w:r w:rsidRPr="00451B64">
                    <w:rPr>
                      <w:rFonts w:ascii="Boxes Script new" w:hAnsi="Boxes Script new"/>
                      <w:color w:val="FFC000"/>
                      <w:sz w:val="27"/>
                      <w:szCs w:val="27"/>
                    </w:rPr>
                    <w:t xml:space="preserve">brackets, dashes or commas to indicate parenthesis </w:t>
                  </w:r>
                  <w:r w:rsidRPr="00451B64">
                    <w:rPr>
                      <w:rFonts w:ascii="Boxes Script new" w:hAnsi="Boxes Script new"/>
                      <w:color w:val="000000"/>
                      <w:sz w:val="27"/>
                      <w:szCs w:val="27"/>
                    </w:rPr>
                    <w:t xml:space="preserve">(Y5) Pupils should be taught to use: </w:t>
                  </w:r>
                </w:p>
                <w:p w14:paraId="38A52244"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devices</w:t>
                  </w:r>
                  <w:proofErr w:type="gramEnd"/>
                  <w:r w:rsidRPr="00451B64">
                    <w:rPr>
                      <w:rFonts w:ascii="Boxes Script new" w:hAnsi="Boxes Script new"/>
                      <w:color w:val="000000"/>
                      <w:sz w:val="27"/>
                      <w:szCs w:val="27"/>
                    </w:rPr>
                    <w:t xml:space="preserve"> to </w:t>
                  </w:r>
                  <w:r w:rsidRPr="00451B64">
                    <w:rPr>
                      <w:rFonts w:ascii="Boxes Script new" w:hAnsi="Boxes Script new"/>
                      <w:color w:val="00B050"/>
                      <w:sz w:val="27"/>
                      <w:szCs w:val="27"/>
                    </w:rPr>
                    <w:t xml:space="preserve">build cohesion within a paragraph </w:t>
                  </w:r>
                  <w:r w:rsidRPr="00451B64">
                    <w:rPr>
                      <w:rFonts w:ascii="Boxes Script new" w:hAnsi="Boxes Script new"/>
                      <w:color w:val="000000"/>
                      <w:sz w:val="27"/>
                      <w:szCs w:val="27"/>
                    </w:rPr>
                    <w:t xml:space="preserve">(e.g. then, after that, this, firstly) (Y5) </w:t>
                  </w:r>
                </w:p>
                <w:p w14:paraId="3220654B" w14:textId="77777777" w:rsidR="008B1F2F" w:rsidRPr="00451B64"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B050"/>
                      <w:sz w:val="27"/>
                      <w:szCs w:val="27"/>
                    </w:rPr>
                    <w:t>linking</w:t>
                  </w:r>
                  <w:proofErr w:type="gramEnd"/>
                  <w:r w:rsidRPr="00451B64">
                    <w:rPr>
                      <w:rFonts w:ascii="Boxes Script new" w:hAnsi="Boxes Script new"/>
                      <w:color w:val="00B050"/>
                      <w:sz w:val="27"/>
                      <w:szCs w:val="27"/>
                    </w:rPr>
                    <w:t xml:space="preserve"> of ideas across paragraphs using adverbials of time </w:t>
                  </w:r>
                  <w:r w:rsidRPr="00451B64">
                    <w:rPr>
                      <w:rFonts w:ascii="Boxes Script new" w:hAnsi="Boxes Script new"/>
                      <w:color w:val="000000"/>
                      <w:sz w:val="27"/>
                      <w:szCs w:val="27"/>
                    </w:rPr>
                    <w:t>(e.g. later), place (e.g. nearby) and number (e.g. secondly) or tense choices (e.g. he had seen her before) (Y5)</w:t>
                  </w:r>
                </w:p>
                <w:p w14:paraId="1FDAB8E1" w14:textId="77777777" w:rsidR="008B1F2F" w:rsidRPr="00451B64" w:rsidRDefault="008B1F2F" w:rsidP="008B1F2F">
                  <w:pPr>
                    <w:rPr>
                      <w:rFonts w:ascii="Boxes Script new" w:eastAsia="Times New Roman" w:hAnsi="Boxes Script new" w:cstheme="minorHAnsi"/>
                      <w:color w:val="000000"/>
                      <w:sz w:val="27"/>
                      <w:szCs w:val="27"/>
                    </w:rPr>
                  </w:pPr>
                  <w:r w:rsidRPr="00451B64">
                    <w:rPr>
                      <w:rFonts w:ascii="Boxes Script new" w:hAnsi="Boxes Script new"/>
                      <w:color w:val="000000"/>
                      <w:sz w:val="27"/>
                      <w:szCs w:val="27"/>
                    </w:rPr>
                    <w:lastRenderedPageBreak/>
                    <w:t xml:space="preserve">· </w:t>
                  </w:r>
                  <w:proofErr w:type="gramStart"/>
                  <w:r w:rsidRPr="00451B64">
                    <w:rPr>
                      <w:rFonts w:ascii="Boxes Script new" w:hAnsi="Boxes Script new"/>
                      <w:color w:val="00B050"/>
                      <w:sz w:val="27"/>
                      <w:szCs w:val="27"/>
                    </w:rPr>
                    <w:t>linking</w:t>
                  </w:r>
                  <w:proofErr w:type="gramEnd"/>
                  <w:r w:rsidRPr="00451B64">
                    <w:rPr>
                      <w:rFonts w:ascii="Boxes Script new" w:hAnsi="Boxes Script new"/>
                      <w:color w:val="00B050"/>
                      <w:sz w:val="27"/>
                      <w:szCs w:val="27"/>
                    </w:rPr>
                    <w:t xml:space="preserve"> of ideas across paragraphs using a wider range of cohesive devices: </w:t>
                  </w:r>
                  <w:r w:rsidRPr="00451B64">
                    <w:rPr>
                      <w:rFonts w:ascii="Boxes Script new" w:hAnsi="Boxes Script new"/>
                      <w:color w:val="000000"/>
                      <w:sz w:val="27"/>
                      <w:szCs w:val="27"/>
                    </w:rPr>
                    <w:t>repetition of a word or phrase, grammatical connections (e.g. the use of adverbials such as on the other hand, in contrast, or as a consequence), and ellipsis (Y6)</w:t>
                  </w:r>
                </w:p>
                <w:p w14:paraId="24F33FEB" w14:textId="77777777" w:rsidR="008B1F2F" w:rsidRPr="00451B64" w:rsidRDefault="008B1F2F" w:rsidP="008B1F2F">
                  <w:pPr>
                    <w:rPr>
                      <w:rFonts w:ascii="Boxes Script new" w:eastAsia="Times New Roman" w:hAnsi="Boxes Script new" w:cstheme="minorHAnsi"/>
                      <w:color w:val="000000"/>
                      <w:sz w:val="27"/>
                      <w:szCs w:val="27"/>
                    </w:rPr>
                  </w:pPr>
                </w:p>
              </w:tc>
              <w:tc>
                <w:tcPr>
                  <w:tcW w:w="0" w:type="auto"/>
                  <w:shd w:val="clear" w:color="auto" w:fill="FFFFFF" w:themeFill="background1"/>
                </w:tcPr>
                <w:p w14:paraId="22E7EC58" w14:textId="77777777" w:rsidR="008B1F2F" w:rsidRPr="005E1F2C" w:rsidRDefault="008B1F2F" w:rsidP="008B1F2F">
                  <w:pPr>
                    <w:rPr>
                      <w:rFonts w:ascii="Boxes Script new" w:hAnsi="Boxes Script new"/>
                      <w:b/>
                      <w:sz w:val="27"/>
                      <w:szCs w:val="27"/>
                      <w:u w:val="single"/>
                    </w:rPr>
                  </w:pPr>
                  <w:proofErr w:type="spellStart"/>
                  <w:r w:rsidRPr="005E1F2C">
                    <w:rPr>
                      <w:rFonts w:ascii="Boxes Script new" w:hAnsi="Boxes Script new"/>
                      <w:b/>
                      <w:sz w:val="27"/>
                      <w:szCs w:val="27"/>
                      <w:u w:val="single"/>
                    </w:rPr>
                    <w:lastRenderedPageBreak/>
                    <w:t>SP</w:t>
                  </w:r>
                  <w:r>
                    <w:rPr>
                      <w:rFonts w:ascii="Boxes Script new" w:hAnsi="Boxes Script new"/>
                      <w:b/>
                      <w:sz w:val="27"/>
                      <w:szCs w:val="27"/>
                      <w:u w:val="single"/>
                    </w:rPr>
                    <w:t>a</w:t>
                  </w:r>
                  <w:r w:rsidRPr="005E1F2C">
                    <w:rPr>
                      <w:rFonts w:ascii="Boxes Script new" w:hAnsi="Boxes Script new"/>
                      <w:b/>
                      <w:sz w:val="27"/>
                      <w:szCs w:val="27"/>
                      <w:u w:val="single"/>
                    </w:rPr>
                    <w:t>G</w:t>
                  </w:r>
                  <w:proofErr w:type="spellEnd"/>
                </w:p>
                <w:p w14:paraId="3662BADF"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Recognise vocabulary and structures that are appropriate for </w:t>
                  </w:r>
                  <w:r w:rsidRPr="00D1337F">
                    <w:rPr>
                      <w:rFonts w:ascii="Boxes Script new" w:hAnsi="Boxes Script new"/>
                      <w:color w:val="FF0000"/>
                      <w:sz w:val="27"/>
                      <w:szCs w:val="27"/>
                    </w:rPr>
                    <w:t xml:space="preserve">formal speech and writing </w:t>
                  </w:r>
                </w:p>
                <w:p w14:paraId="04A7BAC2"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Using </w:t>
                  </w:r>
                  <w:r w:rsidRPr="00D1337F">
                    <w:rPr>
                      <w:rFonts w:ascii="Boxes Script new" w:hAnsi="Boxes Script new"/>
                      <w:color w:val="FFC000"/>
                      <w:sz w:val="27"/>
                      <w:szCs w:val="27"/>
                    </w:rPr>
                    <w:t>passive</w:t>
                  </w:r>
                  <w:r w:rsidRPr="005E1F2C">
                    <w:rPr>
                      <w:rFonts w:ascii="Boxes Script new" w:hAnsi="Boxes Script new"/>
                      <w:color w:val="000000"/>
                      <w:sz w:val="27"/>
                      <w:szCs w:val="27"/>
                    </w:rPr>
                    <w:t xml:space="preserve"> verbs to affect the presentation of information in a sentence (Y6) </w:t>
                  </w:r>
                </w:p>
                <w:p w14:paraId="31B44B5E"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Using </w:t>
                  </w:r>
                  <w:r w:rsidRPr="00DC4D62">
                    <w:rPr>
                      <w:rFonts w:ascii="Boxes Script new" w:hAnsi="Boxes Script new"/>
                      <w:color w:val="00B050"/>
                      <w:sz w:val="27"/>
                      <w:szCs w:val="27"/>
                    </w:rPr>
                    <w:t xml:space="preserve">expanded noun phrases </w:t>
                  </w:r>
                  <w:r w:rsidRPr="005E1F2C">
                    <w:rPr>
                      <w:rFonts w:ascii="Boxes Script new" w:hAnsi="Boxes Script new"/>
                      <w:color w:val="000000"/>
                      <w:sz w:val="27"/>
                      <w:szCs w:val="27"/>
                    </w:rPr>
                    <w:t xml:space="preserve">to convey complicated information concisely </w:t>
                  </w:r>
                </w:p>
                <w:p w14:paraId="6CBC1309"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Using </w:t>
                  </w:r>
                  <w:r w:rsidRPr="00D1337F">
                    <w:rPr>
                      <w:rFonts w:ascii="Boxes Script new" w:hAnsi="Boxes Script new"/>
                      <w:color w:val="00B050"/>
                      <w:sz w:val="27"/>
                      <w:szCs w:val="27"/>
                    </w:rPr>
                    <w:t xml:space="preserve">modal verbs </w:t>
                  </w:r>
                  <w:r w:rsidRPr="005E1F2C">
                    <w:rPr>
                      <w:rFonts w:ascii="Boxes Script new" w:hAnsi="Boxes Script new"/>
                      <w:color w:val="000000"/>
                      <w:sz w:val="27"/>
                      <w:szCs w:val="27"/>
                    </w:rPr>
                    <w:t xml:space="preserve">or adverbs to indicate degrees of possibility </w:t>
                  </w:r>
                </w:p>
                <w:p w14:paraId="063341D3"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Using </w:t>
                  </w:r>
                  <w:r w:rsidRPr="00DC4D62">
                    <w:rPr>
                      <w:rFonts w:ascii="Boxes Script new" w:hAnsi="Boxes Script new"/>
                      <w:color w:val="00B050"/>
                      <w:sz w:val="27"/>
                      <w:szCs w:val="27"/>
                    </w:rPr>
                    <w:t xml:space="preserve">relative clauses </w:t>
                  </w:r>
                  <w:r w:rsidRPr="005E1F2C">
                    <w:rPr>
                      <w:rFonts w:ascii="Boxes Script new" w:hAnsi="Boxes Script new"/>
                      <w:color w:val="000000"/>
                      <w:sz w:val="27"/>
                      <w:szCs w:val="27"/>
                    </w:rPr>
                    <w:t xml:space="preserve">beginning with who, which, where, when, whose, that, or with an implied (i.e. omitted) relative pronoun (Y4) Indicate grammatical and </w:t>
                  </w:r>
                  <w:r w:rsidRPr="005E1F2C">
                    <w:rPr>
                      <w:rFonts w:ascii="Boxes Script new" w:hAnsi="Boxes Script new"/>
                      <w:color w:val="000000"/>
                      <w:sz w:val="27"/>
                      <w:szCs w:val="27"/>
                    </w:rPr>
                    <w:lastRenderedPageBreak/>
                    <w:t xml:space="preserve">other features by: </w:t>
                  </w:r>
                </w:p>
                <w:p w14:paraId="7770F15F"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Using </w:t>
                  </w:r>
                  <w:r w:rsidRPr="00E14C1C">
                    <w:rPr>
                      <w:rFonts w:ascii="Boxes Script new" w:hAnsi="Boxes Script new"/>
                      <w:color w:val="0070C0"/>
                      <w:sz w:val="27"/>
                      <w:szCs w:val="27"/>
                    </w:rPr>
                    <w:t xml:space="preserve">commas to clarify meaning </w:t>
                  </w:r>
                  <w:r w:rsidRPr="005E1F2C">
                    <w:rPr>
                      <w:rFonts w:ascii="Boxes Script new" w:hAnsi="Boxes Script new"/>
                      <w:color w:val="000000"/>
                      <w:sz w:val="27"/>
                      <w:szCs w:val="27"/>
                    </w:rPr>
                    <w:t xml:space="preserve">or avoid ambiguity in writing (Y5) </w:t>
                  </w:r>
                </w:p>
                <w:p w14:paraId="42E8D2C8"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Using </w:t>
                  </w:r>
                  <w:r w:rsidRPr="00F74ED3">
                    <w:rPr>
                      <w:rFonts w:ascii="Boxes Script new" w:hAnsi="Boxes Script new"/>
                      <w:color w:val="FFC000"/>
                      <w:sz w:val="27"/>
                      <w:szCs w:val="27"/>
                    </w:rPr>
                    <w:t xml:space="preserve">brackets, </w:t>
                  </w:r>
                  <w:proofErr w:type="gramStart"/>
                  <w:r w:rsidRPr="00F74ED3">
                    <w:rPr>
                      <w:rFonts w:ascii="Boxes Script new" w:hAnsi="Boxes Script new"/>
                      <w:color w:val="FFC000"/>
                      <w:sz w:val="27"/>
                      <w:szCs w:val="27"/>
                    </w:rPr>
                    <w:t>dashes</w:t>
                  </w:r>
                  <w:proofErr w:type="gramEnd"/>
                  <w:r w:rsidRPr="00F74ED3">
                    <w:rPr>
                      <w:rFonts w:ascii="Boxes Script new" w:hAnsi="Boxes Script new"/>
                      <w:color w:val="FFC000"/>
                      <w:sz w:val="27"/>
                      <w:szCs w:val="27"/>
                    </w:rPr>
                    <w:t xml:space="preserve"> or commas to indicate parenthesis</w:t>
                  </w:r>
                  <w:r w:rsidRPr="005E1F2C">
                    <w:rPr>
                      <w:rFonts w:ascii="Boxes Script new" w:hAnsi="Boxes Script new"/>
                      <w:color w:val="000000"/>
                      <w:sz w:val="27"/>
                      <w:szCs w:val="27"/>
                    </w:rPr>
                    <w:t xml:space="preserve">(Y5) </w:t>
                  </w:r>
                </w:p>
                <w:p w14:paraId="78EB1380"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Using </w:t>
                  </w:r>
                  <w:r w:rsidRPr="00433D8F">
                    <w:rPr>
                      <w:rFonts w:ascii="Boxes Script new" w:hAnsi="Boxes Script new"/>
                      <w:color w:val="FFC000"/>
                      <w:sz w:val="27"/>
                      <w:szCs w:val="27"/>
                    </w:rPr>
                    <w:t>dashes to mark boundaries between independent clauses</w:t>
                  </w:r>
                  <w:r w:rsidRPr="005E1F2C">
                    <w:rPr>
                      <w:rFonts w:ascii="Boxes Script new" w:hAnsi="Boxes Script new"/>
                      <w:color w:val="000000"/>
                      <w:sz w:val="27"/>
                      <w:szCs w:val="27"/>
                    </w:rPr>
                    <w:t xml:space="preserve">(Y6) </w:t>
                  </w:r>
                </w:p>
                <w:p w14:paraId="6D581553"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r w:rsidRPr="00B45266">
                    <w:rPr>
                      <w:rFonts w:ascii="Boxes Script new" w:hAnsi="Boxes Script new"/>
                      <w:color w:val="0070C0"/>
                      <w:sz w:val="27"/>
                      <w:szCs w:val="27"/>
                    </w:rPr>
                    <w:t xml:space="preserve">Linking ideas across paragraphs </w:t>
                  </w:r>
                  <w:r w:rsidRPr="005E1F2C">
                    <w:rPr>
                      <w:rFonts w:ascii="Boxes Script new" w:hAnsi="Boxes Script new"/>
                      <w:color w:val="000000"/>
                      <w:sz w:val="27"/>
                      <w:szCs w:val="27"/>
                    </w:rPr>
                    <w:t xml:space="preserve">using a wider range of cohesive devices: repetition of a word or phrase, grammatical connections (for example, the use of adverbials such as on the other hand, in contrast, or </w:t>
                  </w:r>
                  <w:proofErr w:type="gramStart"/>
                  <w:r w:rsidRPr="005E1F2C">
                    <w:rPr>
                      <w:rFonts w:ascii="Boxes Script new" w:hAnsi="Boxes Script new"/>
                      <w:color w:val="000000"/>
                      <w:sz w:val="27"/>
                      <w:szCs w:val="27"/>
                    </w:rPr>
                    <w:t>as a consequence</w:t>
                  </w:r>
                  <w:proofErr w:type="gramEnd"/>
                  <w:r w:rsidRPr="005E1F2C">
                    <w:rPr>
                      <w:rFonts w:ascii="Boxes Script new" w:hAnsi="Boxes Script new"/>
                      <w:color w:val="000000"/>
                      <w:sz w:val="27"/>
                      <w:szCs w:val="27"/>
                    </w:rPr>
                    <w:t xml:space="preserve">) and ellipsis (Y6) </w:t>
                  </w:r>
                </w:p>
                <w:p w14:paraId="67370CDB" w14:textId="77777777" w:rsidR="008B1F2F" w:rsidRPr="005E1F2C" w:rsidRDefault="008B1F2F" w:rsidP="008B1F2F">
                  <w:pPr>
                    <w:rPr>
                      <w:rFonts w:ascii="Boxes Script new" w:eastAsia="Times New Roman" w:hAnsi="Boxes Script new" w:cstheme="minorHAnsi"/>
                      <w:color w:val="000000"/>
                      <w:sz w:val="27"/>
                      <w:szCs w:val="27"/>
                    </w:rPr>
                  </w:pPr>
                  <w:r w:rsidRPr="005E1F2C">
                    <w:rPr>
                      <w:rFonts w:ascii="Boxes Script new" w:hAnsi="Boxes Script new"/>
                      <w:color w:val="000000"/>
                      <w:sz w:val="27"/>
                      <w:szCs w:val="27"/>
                    </w:rPr>
                    <w:t>· Layout devices (e.g</w:t>
                  </w:r>
                  <w:r w:rsidRPr="005D2E0C">
                    <w:rPr>
                      <w:rFonts w:ascii="Boxes Script new" w:hAnsi="Boxes Script new"/>
                      <w:color w:val="FF0000"/>
                      <w:sz w:val="27"/>
                      <w:szCs w:val="27"/>
                    </w:rPr>
                    <w:t xml:space="preserve">. headings, </w:t>
                  </w:r>
                  <w:proofErr w:type="gramStart"/>
                  <w:r w:rsidRPr="005D2E0C">
                    <w:rPr>
                      <w:rFonts w:ascii="Boxes Script new" w:hAnsi="Boxes Script new"/>
                      <w:color w:val="FF0000"/>
                      <w:sz w:val="27"/>
                      <w:szCs w:val="27"/>
                    </w:rPr>
                    <w:t>sub headings</w:t>
                  </w:r>
                  <w:proofErr w:type="gramEnd"/>
                  <w:r w:rsidRPr="005D2E0C">
                    <w:rPr>
                      <w:rFonts w:ascii="Boxes Script new" w:hAnsi="Boxes Script new"/>
                      <w:color w:val="FF0000"/>
                      <w:sz w:val="27"/>
                      <w:szCs w:val="27"/>
                    </w:rPr>
                    <w:t>, columns, bullets or tables to structure text</w:t>
                  </w:r>
                  <w:r w:rsidRPr="005E1F2C">
                    <w:rPr>
                      <w:rFonts w:ascii="Boxes Script new" w:hAnsi="Boxes Script new"/>
                      <w:color w:val="000000"/>
                      <w:sz w:val="27"/>
                      <w:szCs w:val="27"/>
                    </w:rPr>
                    <w:t>) (Yr6)</w:t>
                  </w:r>
                </w:p>
              </w:tc>
              <w:tc>
                <w:tcPr>
                  <w:tcW w:w="0" w:type="auto"/>
                  <w:shd w:val="clear" w:color="auto" w:fill="FFFFFF" w:themeFill="background1"/>
                </w:tcPr>
                <w:p w14:paraId="45F52991" w14:textId="77777777" w:rsidR="008B1F2F" w:rsidRPr="003E2133" w:rsidRDefault="008B1F2F" w:rsidP="008B1F2F">
                  <w:pPr>
                    <w:rPr>
                      <w:rFonts w:ascii="Boxes Script new" w:eastAsia="Times New Roman" w:hAnsi="Boxes Script new" w:cstheme="minorHAnsi"/>
                      <w:color w:val="000000"/>
                      <w:sz w:val="27"/>
                      <w:szCs w:val="27"/>
                    </w:rPr>
                  </w:pPr>
                  <w:proofErr w:type="spellStart"/>
                  <w:r w:rsidRPr="003E2133">
                    <w:rPr>
                      <w:rFonts w:ascii="Boxes Script new" w:hAnsi="Boxes Script new"/>
                      <w:b/>
                      <w:sz w:val="27"/>
                      <w:szCs w:val="27"/>
                      <w:u w:val="single"/>
                    </w:rPr>
                    <w:lastRenderedPageBreak/>
                    <w:t>SP</w:t>
                  </w:r>
                  <w:r>
                    <w:rPr>
                      <w:rFonts w:ascii="Boxes Script new" w:hAnsi="Boxes Script new"/>
                      <w:b/>
                      <w:sz w:val="27"/>
                      <w:szCs w:val="27"/>
                      <w:u w:val="single"/>
                    </w:rPr>
                    <w:t>a</w:t>
                  </w:r>
                  <w:r w:rsidRPr="003E2133">
                    <w:rPr>
                      <w:rFonts w:ascii="Boxes Script new" w:hAnsi="Boxes Script new"/>
                      <w:b/>
                      <w:sz w:val="27"/>
                      <w:szCs w:val="27"/>
                      <w:u w:val="single"/>
                    </w:rPr>
                    <w:t>G</w:t>
                  </w:r>
                  <w:proofErr w:type="spellEnd"/>
                  <w:r w:rsidRPr="003E2133">
                    <w:rPr>
                      <w:rFonts w:ascii="Boxes Script new" w:eastAsia="Times New Roman" w:hAnsi="Boxes Script new" w:cstheme="minorHAnsi"/>
                      <w:color w:val="000000"/>
                      <w:sz w:val="27"/>
                      <w:szCs w:val="27"/>
                    </w:rPr>
                    <w:t xml:space="preserve"> </w:t>
                  </w:r>
                </w:p>
                <w:p w14:paraId="69486AC0" w14:textId="77777777" w:rsidR="008B1F2F" w:rsidRPr="003E2133" w:rsidRDefault="008B1F2F" w:rsidP="008B1F2F">
                  <w:pPr>
                    <w:pStyle w:val="paragraph"/>
                    <w:spacing w:before="0" w:beforeAutospacing="0" w:after="0" w:afterAutospacing="0"/>
                    <w:textAlignment w:val="baseline"/>
                    <w:rPr>
                      <w:rFonts w:ascii="Boxes Script new" w:hAnsi="Boxes Script new" w:cs="Segoe UI"/>
                      <w:sz w:val="27"/>
                      <w:szCs w:val="27"/>
                    </w:rPr>
                  </w:pPr>
                  <w:r w:rsidRPr="003E2133">
                    <w:rPr>
                      <w:rStyle w:val="normaltextrun"/>
                      <w:rFonts w:ascii="Boxes Script new" w:hAnsi="Boxes Script new" w:cs="Arial"/>
                      <w:sz w:val="27"/>
                      <w:szCs w:val="27"/>
                    </w:rPr>
                    <w:t>Pupils should be taught to:</w:t>
                  </w:r>
                  <w:r w:rsidRPr="003E2133">
                    <w:rPr>
                      <w:rStyle w:val="eop"/>
                      <w:rFonts w:ascii="Boxes Script new" w:hAnsi="Boxes Script new" w:cs="Arial"/>
                      <w:sz w:val="27"/>
                      <w:szCs w:val="27"/>
                    </w:rPr>
                    <w:t> </w:t>
                  </w:r>
                </w:p>
                <w:p w14:paraId="1A34481B" w14:textId="77777777" w:rsidR="008B1F2F" w:rsidRPr="003E2133" w:rsidRDefault="008B1F2F" w:rsidP="008B1F2F">
                  <w:pPr>
                    <w:pStyle w:val="paragraph"/>
                    <w:spacing w:before="0" w:beforeAutospacing="0" w:after="0" w:afterAutospacing="0"/>
                    <w:textAlignment w:val="baseline"/>
                    <w:rPr>
                      <w:rFonts w:ascii="Boxes Script new" w:hAnsi="Boxes Script new" w:cs="Segoe UI"/>
                      <w:sz w:val="27"/>
                      <w:szCs w:val="27"/>
                    </w:rPr>
                  </w:pPr>
                  <w:r w:rsidRPr="003E2133">
                    <w:rPr>
                      <w:rStyle w:val="normaltextrun"/>
                      <w:rFonts w:ascii="Boxes Script new" w:hAnsi="Boxes Script new" w:cs="Arial"/>
                      <w:sz w:val="27"/>
                      <w:szCs w:val="27"/>
                    </w:rPr>
                    <w:t>develop their understanding of the concepts set out in English Appendix 2 by:</w:t>
                  </w:r>
                  <w:r w:rsidRPr="003E2133">
                    <w:rPr>
                      <w:rStyle w:val="eop"/>
                      <w:rFonts w:ascii="Boxes Script new" w:hAnsi="Boxes Script new" w:cs="Arial"/>
                      <w:sz w:val="27"/>
                      <w:szCs w:val="27"/>
                    </w:rPr>
                    <w:t> </w:t>
                  </w:r>
                </w:p>
                <w:p w14:paraId="62BEED0D"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r w:rsidRPr="003E2133">
                    <w:rPr>
                      <w:rFonts w:ascii="Boxes Script new" w:hAnsi="Boxes Script new"/>
                      <w:color w:val="000000"/>
                      <w:sz w:val="27"/>
                      <w:szCs w:val="27"/>
                    </w:rPr>
                    <w:t xml:space="preserve">· </w:t>
                  </w:r>
                  <w:r w:rsidRPr="003E2133">
                    <w:rPr>
                      <w:rStyle w:val="normaltextrun"/>
                      <w:rFonts w:ascii="Boxes Script new" w:hAnsi="Boxes Script new" w:cs="Arial"/>
                      <w:sz w:val="27"/>
                      <w:szCs w:val="27"/>
                    </w:rPr>
                    <w:t xml:space="preserve">recognising vocabulary and structures that are typical of informal speech and those appropriate for </w:t>
                  </w:r>
                  <w:r w:rsidRPr="001A26F0">
                    <w:rPr>
                      <w:rStyle w:val="normaltextrun"/>
                      <w:rFonts w:ascii="Boxes Script new" w:hAnsi="Boxes Script new" w:cs="Arial"/>
                      <w:color w:val="FFC000"/>
                      <w:sz w:val="27"/>
                      <w:szCs w:val="27"/>
                    </w:rPr>
                    <w:t xml:space="preserve">formal speech </w:t>
                  </w:r>
                  <w:r w:rsidRPr="003E2133">
                    <w:rPr>
                      <w:rStyle w:val="normaltextrun"/>
                      <w:rFonts w:ascii="Boxes Script new" w:hAnsi="Boxes Script new" w:cs="Arial"/>
                      <w:sz w:val="27"/>
                      <w:szCs w:val="27"/>
                    </w:rPr>
                    <w:t xml:space="preserve">and writing (e.g. question tags: </w:t>
                  </w:r>
                  <w:r w:rsidRPr="003E2133">
                    <w:rPr>
                      <w:rStyle w:val="normaltextrun"/>
                      <w:rFonts w:ascii="Boxes Script new" w:hAnsi="Boxes Script new" w:cs="Arial"/>
                      <w:i/>
                      <w:iCs/>
                      <w:sz w:val="27"/>
                      <w:szCs w:val="27"/>
                    </w:rPr>
                    <w:t xml:space="preserve">He’s your friend, isn’t </w:t>
                  </w:r>
                  <w:proofErr w:type="gramStart"/>
                  <w:r w:rsidRPr="003E2133">
                    <w:rPr>
                      <w:rStyle w:val="normaltextrun"/>
                      <w:rFonts w:ascii="Boxes Script new" w:hAnsi="Boxes Script new" w:cs="Arial"/>
                      <w:i/>
                      <w:iCs/>
                      <w:sz w:val="27"/>
                      <w:szCs w:val="27"/>
                    </w:rPr>
                    <w:t>he?</w:t>
                  </w:r>
                  <w:r w:rsidRPr="003E2133">
                    <w:rPr>
                      <w:rStyle w:val="normaltextrun"/>
                      <w:rFonts w:ascii="Boxes Script new" w:hAnsi="Boxes Script new" w:cs="Arial"/>
                      <w:sz w:val="27"/>
                      <w:szCs w:val="27"/>
                    </w:rPr>
                    <w:t>,</w:t>
                  </w:r>
                  <w:proofErr w:type="gramEnd"/>
                  <w:r w:rsidRPr="003E2133">
                    <w:rPr>
                      <w:rStyle w:val="normaltextrun"/>
                      <w:rFonts w:ascii="Boxes Script new" w:hAnsi="Boxes Script new" w:cs="Arial"/>
                      <w:sz w:val="27"/>
                      <w:szCs w:val="27"/>
                    </w:rPr>
                    <w:t xml:space="preserve"> or the use of subjunctive forms such as </w:t>
                  </w:r>
                  <w:r w:rsidRPr="003E2133">
                    <w:rPr>
                      <w:rStyle w:val="normaltextrun"/>
                      <w:rFonts w:ascii="Boxes Script new" w:hAnsi="Boxes Script new" w:cs="Arial"/>
                      <w:i/>
                      <w:iCs/>
                      <w:sz w:val="27"/>
                      <w:szCs w:val="27"/>
                    </w:rPr>
                    <w:t xml:space="preserve">If I were </w:t>
                  </w:r>
                  <w:r w:rsidRPr="003E2133">
                    <w:rPr>
                      <w:rStyle w:val="normaltextrun"/>
                      <w:rFonts w:ascii="Boxes Script new" w:hAnsi="Boxes Script new" w:cs="Arial"/>
                      <w:sz w:val="27"/>
                      <w:szCs w:val="27"/>
                    </w:rPr>
                    <w:t xml:space="preserve">or </w:t>
                  </w:r>
                  <w:r w:rsidRPr="003E2133">
                    <w:rPr>
                      <w:rStyle w:val="normaltextrun"/>
                      <w:rFonts w:ascii="Boxes Script new" w:hAnsi="Boxes Script new" w:cs="Arial"/>
                      <w:i/>
                      <w:iCs/>
                      <w:sz w:val="27"/>
                      <w:szCs w:val="27"/>
                    </w:rPr>
                    <w:t xml:space="preserve">Were they to come </w:t>
                  </w:r>
                  <w:r w:rsidRPr="003E2133">
                    <w:rPr>
                      <w:rStyle w:val="normaltextrun"/>
                      <w:rFonts w:ascii="Boxes Script new" w:hAnsi="Boxes Script new" w:cs="Arial"/>
                      <w:sz w:val="27"/>
                      <w:szCs w:val="27"/>
                    </w:rPr>
                    <w:t>in some very formal writing and speech) (Y6)</w:t>
                  </w:r>
                  <w:r w:rsidRPr="003E2133">
                    <w:rPr>
                      <w:rStyle w:val="eop"/>
                      <w:rFonts w:ascii="Boxes Script new" w:hAnsi="Boxes Script new" w:cs="Arial"/>
                      <w:sz w:val="27"/>
                      <w:szCs w:val="27"/>
                    </w:rPr>
                    <w:t> </w:t>
                  </w:r>
                </w:p>
                <w:p w14:paraId="5199033C" w14:textId="77777777" w:rsidR="008B1F2F" w:rsidRPr="003E2133" w:rsidRDefault="008B1F2F" w:rsidP="008B1F2F">
                  <w:pPr>
                    <w:pStyle w:val="paragraph"/>
                    <w:spacing w:before="0" w:beforeAutospacing="0" w:after="0" w:afterAutospacing="0"/>
                    <w:textAlignment w:val="baseline"/>
                    <w:rPr>
                      <w:rFonts w:ascii="Boxes Script new" w:hAnsi="Boxes Script new" w:cs="Segoe UI"/>
                      <w:sz w:val="27"/>
                      <w:szCs w:val="27"/>
                    </w:rPr>
                  </w:pPr>
                  <w:r w:rsidRPr="003E2133">
                    <w:rPr>
                      <w:rStyle w:val="normaltextrun"/>
                      <w:rFonts w:ascii="Boxes Script new" w:hAnsi="Boxes Script new" w:cs="Arial"/>
                      <w:sz w:val="27"/>
                      <w:szCs w:val="27"/>
                    </w:rPr>
                    <w:t>indicate grammatical and other features by:</w:t>
                  </w:r>
                  <w:r w:rsidRPr="003E2133">
                    <w:rPr>
                      <w:rStyle w:val="eop"/>
                      <w:rFonts w:ascii="Boxes Script new" w:hAnsi="Boxes Script new" w:cs="Arial"/>
                      <w:sz w:val="27"/>
                      <w:szCs w:val="27"/>
                    </w:rPr>
                    <w:t> </w:t>
                  </w:r>
                </w:p>
                <w:p w14:paraId="761DE3C5"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r w:rsidRPr="003E2133">
                    <w:rPr>
                      <w:rFonts w:ascii="Boxes Script new" w:hAnsi="Boxes Script new"/>
                      <w:color w:val="000000"/>
                      <w:sz w:val="27"/>
                      <w:szCs w:val="27"/>
                    </w:rPr>
                    <w:t xml:space="preserve">· </w:t>
                  </w:r>
                  <w:proofErr w:type="gramStart"/>
                  <w:r w:rsidRPr="003E2133">
                    <w:rPr>
                      <w:rStyle w:val="normaltextrun"/>
                      <w:rFonts w:ascii="Boxes Script new" w:hAnsi="Boxes Script new" w:cs="Arial"/>
                      <w:sz w:val="27"/>
                      <w:szCs w:val="27"/>
                    </w:rPr>
                    <w:t>using</w:t>
                  </w:r>
                  <w:proofErr w:type="gramEnd"/>
                  <w:r w:rsidRPr="003E2133">
                    <w:rPr>
                      <w:rStyle w:val="normaltextrun"/>
                      <w:rFonts w:ascii="Boxes Script new" w:hAnsi="Boxes Script new" w:cs="Arial"/>
                      <w:sz w:val="27"/>
                      <w:szCs w:val="27"/>
                    </w:rPr>
                    <w:t xml:space="preserve"> </w:t>
                  </w:r>
                  <w:r w:rsidRPr="001A26F0">
                    <w:rPr>
                      <w:rStyle w:val="normaltextrun"/>
                      <w:rFonts w:ascii="Boxes Script new" w:hAnsi="Boxes Script new" w:cs="Arial"/>
                      <w:color w:val="0070C0"/>
                      <w:sz w:val="27"/>
                      <w:szCs w:val="27"/>
                    </w:rPr>
                    <w:t xml:space="preserve">commas to clarify meaning </w:t>
                  </w:r>
                  <w:r w:rsidRPr="003E2133">
                    <w:rPr>
                      <w:rStyle w:val="normaltextrun"/>
                      <w:rFonts w:ascii="Boxes Script new" w:hAnsi="Boxes Script new" w:cs="Arial"/>
                      <w:sz w:val="27"/>
                      <w:szCs w:val="27"/>
                    </w:rPr>
                    <w:t>or avoid ambiguity in writing (Y5)</w:t>
                  </w:r>
                  <w:r w:rsidRPr="003E2133">
                    <w:rPr>
                      <w:rStyle w:val="eop"/>
                      <w:rFonts w:ascii="Boxes Script new" w:hAnsi="Boxes Script new" w:cs="Arial"/>
                      <w:sz w:val="27"/>
                      <w:szCs w:val="27"/>
                    </w:rPr>
                    <w:t> </w:t>
                  </w:r>
                </w:p>
                <w:p w14:paraId="73B7E7A3" w14:textId="77777777" w:rsidR="008B1F2F" w:rsidRPr="003E2133" w:rsidRDefault="008B1F2F" w:rsidP="008B1F2F">
                  <w:pPr>
                    <w:pStyle w:val="paragraph"/>
                    <w:spacing w:before="0" w:beforeAutospacing="0" w:after="0" w:afterAutospacing="0"/>
                    <w:textAlignment w:val="baseline"/>
                    <w:rPr>
                      <w:rFonts w:ascii="Boxes Script new" w:hAnsi="Boxes Script new" w:cs="Segoe UI"/>
                      <w:sz w:val="27"/>
                      <w:szCs w:val="27"/>
                    </w:rPr>
                  </w:pPr>
                  <w:r w:rsidRPr="003E2133">
                    <w:rPr>
                      <w:rStyle w:val="normaltextrun"/>
                      <w:rFonts w:ascii="Boxes Script new" w:hAnsi="Boxes Script new" w:cs="Arial"/>
                      <w:sz w:val="27"/>
                      <w:szCs w:val="27"/>
                    </w:rPr>
                    <w:t>Pupils should be taught to use:</w:t>
                  </w:r>
                  <w:r w:rsidRPr="003E2133">
                    <w:rPr>
                      <w:rStyle w:val="eop"/>
                      <w:rFonts w:ascii="Boxes Script new" w:hAnsi="Boxes Script new" w:cs="Arial"/>
                      <w:sz w:val="27"/>
                      <w:szCs w:val="27"/>
                    </w:rPr>
                    <w:t> </w:t>
                  </w:r>
                </w:p>
                <w:p w14:paraId="713E47C8" w14:textId="77777777" w:rsidR="008B1F2F" w:rsidRPr="003E2133" w:rsidRDefault="008B1F2F" w:rsidP="008B1F2F">
                  <w:pPr>
                    <w:pStyle w:val="paragraph"/>
                    <w:spacing w:before="0" w:beforeAutospacing="0" w:after="0" w:afterAutospacing="0"/>
                    <w:textAlignment w:val="baseline"/>
                    <w:rPr>
                      <w:rFonts w:ascii="Boxes Script new" w:hAnsi="Boxes Script new" w:cs="Arial"/>
                      <w:color w:val="000000"/>
                      <w:sz w:val="27"/>
                      <w:szCs w:val="27"/>
                    </w:rPr>
                  </w:pPr>
                  <w:r w:rsidRPr="003E2133">
                    <w:rPr>
                      <w:rFonts w:ascii="Boxes Script new" w:hAnsi="Boxes Script new"/>
                      <w:color w:val="000000"/>
                      <w:sz w:val="27"/>
                      <w:szCs w:val="27"/>
                    </w:rPr>
                    <w:t xml:space="preserve">· </w:t>
                  </w:r>
                  <w:proofErr w:type="gramStart"/>
                  <w:r w:rsidRPr="00B45266">
                    <w:rPr>
                      <w:rStyle w:val="normaltextrun"/>
                      <w:rFonts w:ascii="Boxes Script new" w:hAnsi="Boxes Script new" w:cs="Arial"/>
                      <w:color w:val="0070C0"/>
                      <w:sz w:val="27"/>
                      <w:szCs w:val="27"/>
                    </w:rPr>
                    <w:t>linking</w:t>
                  </w:r>
                  <w:proofErr w:type="gramEnd"/>
                  <w:r w:rsidRPr="00B45266">
                    <w:rPr>
                      <w:rStyle w:val="normaltextrun"/>
                      <w:rFonts w:ascii="Boxes Script new" w:hAnsi="Boxes Script new" w:cs="Arial"/>
                      <w:color w:val="0070C0"/>
                      <w:sz w:val="27"/>
                      <w:szCs w:val="27"/>
                    </w:rPr>
                    <w:t xml:space="preserve"> of ideas across paragraphs using </w:t>
                  </w:r>
                  <w:r w:rsidRPr="00B45266">
                    <w:rPr>
                      <w:rStyle w:val="normaltextrun"/>
                      <w:rFonts w:ascii="Boxes Script new" w:hAnsi="Boxes Script new" w:cs="Arial"/>
                      <w:b/>
                      <w:bCs/>
                      <w:color w:val="0070C0"/>
                      <w:sz w:val="27"/>
                      <w:szCs w:val="27"/>
                    </w:rPr>
                    <w:t xml:space="preserve">adverbials </w:t>
                  </w:r>
                  <w:r w:rsidRPr="003E2133">
                    <w:rPr>
                      <w:rStyle w:val="normaltextrun"/>
                      <w:rFonts w:ascii="Boxes Script new" w:hAnsi="Boxes Script new" w:cs="Arial"/>
                      <w:color w:val="000000"/>
                      <w:sz w:val="27"/>
                      <w:szCs w:val="27"/>
                    </w:rPr>
                    <w:t xml:space="preserve">of </w:t>
                  </w:r>
                  <w:r w:rsidRPr="003E2133">
                    <w:rPr>
                      <w:rStyle w:val="normaltextrun"/>
                      <w:rFonts w:ascii="Boxes Script new" w:hAnsi="Boxes Script new" w:cs="Arial"/>
                      <w:color w:val="000000"/>
                      <w:sz w:val="27"/>
                      <w:szCs w:val="27"/>
                    </w:rPr>
                    <w:lastRenderedPageBreak/>
                    <w:t xml:space="preserve">time (e.g. </w:t>
                  </w:r>
                  <w:r w:rsidRPr="003E2133">
                    <w:rPr>
                      <w:rStyle w:val="normaltextrun"/>
                      <w:rFonts w:ascii="Boxes Script new" w:hAnsi="Boxes Script new" w:cs="Arial"/>
                      <w:i/>
                      <w:iCs/>
                      <w:color w:val="000000"/>
                      <w:sz w:val="27"/>
                      <w:szCs w:val="27"/>
                    </w:rPr>
                    <w:t>later</w:t>
                  </w:r>
                  <w:r w:rsidRPr="003E2133">
                    <w:rPr>
                      <w:rStyle w:val="normaltextrun"/>
                      <w:rFonts w:ascii="Boxes Script new" w:hAnsi="Boxes Script new" w:cs="Arial"/>
                      <w:color w:val="000000"/>
                      <w:sz w:val="27"/>
                      <w:szCs w:val="27"/>
                    </w:rPr>
                    <w:t xml:space="preserve">), place (e.g. </w:t>
                  </w:r>
                  <w:r w:rsidRPr="003E2133">
                    <w:rPr>
                      <w:rStyle w:val="normaltextrun"/>
                      <w:rFonts w:ascii="Boxes Script new" w:hAnsi="Boxes Script new" w:cs="Arial"/>
                      <w:i/>
                      <w:iCs/>
                      <w:color w:val="000000"/>
                      <w:sz w:val="27"/>
                      <w:szCs w:val="27"/>
                    </w:rPr>
                    <w:t>nearby</w:t>
                  </w:r>
                  <w:r w:rsidRPr="003E2133">
                    <w:rPr>
                      <w:rStyle w:val="normaltextrun"/>
                      <w:rFonts w:ascii="Boxes Script new" w:hAnsi="Boxes Script new" w:cs="Arial"/>
                      <w:color w:val="000000"/>
                      <w:sz w:val="27"/>
                      <w:szCs w:val="27"/>
                    </w:rPr>
                    <w:t xml:space="preserve">) and number (e.g. </w:t>
                  </w:r>
                  <w:r w:rsidRPr="003E2133">
                    <w:rPr>
                      <w:rStyle w:val="normaltextrun"/>
                      <w:rFonts w:ascii="Boxes Script new" w:hAnsi="Boxes Script new" w:cs="Arial"/>
                      <w:i/>
                      <w:iCs/>
                      <w:color w:val="000000"/>
                      <w:sz w:val="27"/>
                      <w:szCs w:val="27"/>
                    </w:rPr>
                    <w:t>secondly</w:t>
                  </w:r>
                  <w:r w:rsidRPr="003E2133">
                    <w:rPr>
                      <w:rStyle w:val="normaltextrun"/>
                      <w:rFonts w:ascii="Boxes Script new" w:hAnsi="Boxes Script new" w:cs="Arial"/>
                      <w:color w:val="000000"/>
                      <w:sz w:val="27"/>
                      <w:szCs w:val="27"/>
                    </w:rPr>
                    <w:t xml:space="preserve">) or tense choices (e.g. he </w:t>
                  </w:r>
                  <w:r w:rsidRPr="003E2133">
                    <w:rPr>
                      <w:rStyle w:val="normaltextrun"/>
                      <w:rFonts w:ascii="Boxes Script new" w:hAnsi="Boxes Script new" w:cs="Arial"/>
                      <w:i/>
                      <w:iCs/>
                      <w:color w:val="000000"/>
                      <w:sz w:val="27"/>
                      <w:szCs w:val="27"/>
                    </w:rPr>
                    <w:t>had</w:t>
                  </w:r>
                  <w:r w:rsidRPr="003E2133">
                    <w:rPr>
                      <w:rStyle w:val="normaltextrun"/>
                      <w:rFonts w:ascii="Boxes Script new" w:hAnsi="Boxes Script new" w:cs="Arial"/>
                      <w:color w:val="000000"/>
                      <w:sz w:val="27"/>
                      <w:szCs w:val="27"/>
                    </w:rPr>
                    <w:t xml:space="preserve"> seen her before) (Y5)</w:t>
                  </w:r>
                  <w:r w:rsidRPr="003E2133">
                    <w:rPr>
                      <w:rStyle w:val="eop"/>
                      <w:rFonts w:ascii="Boxes Script new" w:hAnsi="Boxes Script new" w:cs="Arial"/>
                      <w:color w:val="000000"/>
                      <w:sz w:val="27"/>
                      <w:szCs w:val="27"/>
                    </w:rPr>
                    <w:t> </w:t>
                  </w:r>
                </w:p>
                <w:p w14:paraId="7D54AF53" w14:textId="77777777" w:rsidR="008B1F2F" w:rsidRPr="003E2133" w:rsidRDefault="008B1F2F" w:rsidP="008B1F2F">
                  <w:pPr>
                    <w:rPr>
                      <w:rFonts w:ascii="Boxes Script new" w:eastAsia="Times New Roman" w:hAnsi="Boxes Script new" w:cstheme="minorHAnsi"/>
                      <w:color w:val="000000"/>
                      <w:sz w:val="27"/>
                      <w:szCs w:val="27"/>
                    </w:rPr>
                  </w:pPr>
                </w:p>
              </w:tc>
              <w:tc>
                <w:tcPr>
                  <w:tcW w:w="0" w:type="auto"/>
                  <w:shd w:val="clear" w:color="auto" w:fill="FFFFFF" w:themeFill="background1"/>
                </w:tcPr>
                <w:p w14:paraId="34D7041B" w14:textId="77777777" w:rsidR="008B1F2F" w:rsidRPr="0017352B" w:rsidRDefault="008B1F2F" w:rsidP="008B1F2F">
                  <w:pPr>
                    <w:rPr>
                      <w:rFonts w:ascii="Boxes Script new" w:hAnsi="Boxes Script new" w:cstheme="minorHAnsi"/>
                      <w:color w:val="000000"/>
                      <w:sz w:val="27"/>
                      <w:szCs w:val="27"/>
                      <w:shd w:val="clear" w:color="auto" w:fill="FFFFFF"/>
                    </w:rPr>
                  </w:pPr>
                  <w:proofErr w:type="spellStart"/>
                  <w:r w:rsidRPr="0017352B">
                    <w:rPr>
                      <w:rFonts w:ascii="Boxes Script new" w:hAnsi="Boxes Script new"/>
                      <w:b/>
                      <w:sz w:val="27"/>
                      <w:szCs w:val="27"/>
                      <w:u w:val="single"/>
                    </w:rPr>
                    <w:lastRenderedPageBreak/>
                    <w:t>SP</w:t>
                  </w:r>
                  <w:r>
                    <w:rPr>
                      <w:rFonts w:ascii="Boxes Script new" w:hAnsi="Boxes Script new"/>
                      <w:b/>
                      <w:sz w:val="27"/>
                      <w:szCs w:val="27"/>
                      <w:u w:val="single"/>
                    </w:rPr>
                    <w:t>a</w:t>
                  </w:r>
                  <w:r w:rsidRPr="0017352B">
                    <w:rPr>
                      <w:rFonts w:ascii="Boxes Script new" w:hAnsi="Boxes Script new"/>
                      <w:b/>
                      <w:sz w:val="27"/>
                      <w:szCs w:val="27"/>
                      <w:u w:val="single"/>
                    </w:rPr>
                    <w:t>G</w:t>
                  </w:r>
                  <w:proofErr w:type="spellEnd"/>
                  <w:r w:rsidRPr="0017352B">
                    <w:rPr>
                      <w:rFonts w:ascii="Boxes Script new" w:hAnsi="Boxes Script new" w:cstheme="minorHAnsi"/>
                      <w:color w:val="000000"/>
                      <w:sz w:val="27"/>
                      <w:szCs w:val="27"/>
                      <w:shd w:val="clear" w:color="auto" w:fill="FFFFFF"/>
                    </w:rPr>
                    <w:t xml:space="preserve"> </w:t>
                  </w:r>
                </w:p>
                <w:p w14:paraId="37C54A83" w14:textId="77777777" w:rsidR="008B1F2F" w:rsidRPr="0017352B" w:rsidRDefault="008B1F2F" w:rsidP="008B1F2F">
                  <w:pPr>
                    <w:pStyle w:val="paragraph"/>
                    <w:spacing w:before="0" w:beforeAutospacing="0" w:after="0" w:afterAutospacing="0"/>
                    <w:textAlignment w:val="baseline"/>
                    <w:rPr>
                      <w:rFonts w:ascii="Boxes Script new" w:hAnsi="Boxes Script new" w:cs="Segoe UI"/>
                      <w:sz w:val="27"/>
                      <w:szCs w:val="27"/>
                    </w:rPr>
                  </w:pPr>
                  <w:r w:rsidRPr="0017352B">
                    <w:rPr>
                      <w:rStyle w:val="normaltextrun"/>
                      <w:rFonts w:ascii="Boxes Script new" w:hAnsi="Boxes Script new" w:cs="Arial"/>
                      <w:sz w:val="27"/>
                      <w:szCs w:val="27"/>
                    </w:rPr>
                    <w:t>Pupils should be taught to:</w:t>
                  </w:r>
                  <w:r w:rsidRPr="0017352B">
                    <w:rPr>
                      <w:rStyle w:val="eop"/>
                      <w:rFonts w:ascii="Boxes Script new" w:hAnsi="Boxes Script new" w:cs="Arial"/>
                      <w:sz w:val="27"/>
                      <w:szCs w:val="27"/>
                    </w:rPr>
                    <w:t> </w:t>
                  </w:r>
                </w:p>
                <w:p w14:paraId="26C8611A" w14:textId="77777777" w:rsidR="008B1F2F" w:rsidRPr="0017352B" w:rsidRDefault="008B1F2F" w:rsidP="008B1F2F">
                  <w:pPr>
                    <w:pStyle w:val="paragraph"/>
                    <w:spacing w:before="0" w:beforeAutospacing="0" w:after="0" w:afterAutospacing="0"/>
                    <w:textAlignment w:val="baseline"/>
                    <w:rPr>
                      <w:rFonts w:ascii="Boxes Script new" w:hAnsi="Boxes Script new" w:cs="Segoe UI"/>
                      <w:sz w:val="27"/>
                      <w:szCs w:val="27"/>
                    </w:rPr>
                  </w:pPr>
                  <w:r w:rsidRPr="0017352B">
                    <w:rPr>
                      <w:rStyle w:val="normaltextrun"/>
                      <w:rFonts w:ascii="Boxes Script new" w:hAnsi="Boxes Script new" w:cs="Arial"/>
                      <w:sz w:val="27"/>
                      <w:szCs w:val="27"/>
                    </w:rPr>
                    <w:t>develop their understanding of the concepts set out in English Appendix 2 by:</w:t>
                  </w:r>
                  <w:r w:rsidRPr="0017352B">
                    <w:rPr>
                      <w:rStyle w:val="eop"/>
                      <w:rFonts w:ascii="Boxes Script new" w:hAnsi="Boxes Script new" w:cs="Arial"/>
                      <w:sz w:val="27"/>
                      <w:szCs w:val="27"/>
                    </w:rPr>
                    <w:t> </w:t>
                  </w:r>
                </w:p>
                <w:p w14:paraId="7041F04B" w14:textId="77777777" w:rsidR="008B1F2F" w:rsidRPr="0017352B" w:rsidRDefault="008B1F2F" w:rsidP="008B1F2F">
                  <w:pPr>
                    <w:pStyle w:val="paragraph"/>
                    <w:spacing w:before="0" w:beforeAutospacing="0" w:after="0" w:afterAutospacing="0"/>
                    <w:textAlignment w:val="baseline"/>
                    <w:rPr>
                      <w:rFonts w:ascii="Boxes Script new" w:hAnsi="Boxes Script new" w:cs="Arial"/>
                      <w:sz w:val="27"/>
                      <w:szCs w:val="27"/>
                    </w:rPr>
                  </w:pPr>
                  <w:r w:rsidRPr="0017352B">
                    <w:rPr>
                      <w:rFonts w:ascii="Boxes Script new" w:hAnsi="Boxes Script new"/>
                      <w:color w:val="000000"/>
                      <w:sz w:val="27"/>
                      <w:szCs w:val="27"/>
                    </w:rPr>
                    <w:t xml:space="preserve">· </w:t>
                  </w:r>
                  <w:r w:rsidRPr="0017352B">
                    <w:rPr>
                      <w:rStyle w:val="normaltextrun"/>
                      <w:rFonts w:ascii="Boxes Script new" w:hAnsi="Boxes Script new" w:cs="Arial"/>
                      <w:sz w:val="27"/>
                      <w:szCs w:val="27"/>
                    </w:rPr>
                    <w:t xml:space="preserve">recognising vocabulary and structures that are typical of informal speech and those appropriate for </w:t>
                  </w:r>
                  <w:r w:rsidRPr="00EF37CB">
                    <w:rPr>
                      <w:rStyle w:val="normaltextrun"/>
                      <w:rFonts w:ascii="Boxes Script new" w:hAnsi="Boxes Script new" w:cs="Arial"/>
                      <w:color w:val="00B050"/>
                      <w:sz w:val="27"/>
                      <w:szCs w:val="27"/>
                    </w:rPr>
                    <w:t xml:space="preserve">formal speech </w:t>
                  </w:r>
                  <w:r w:rsidRPr="0017352B">
                    <w:rPr>
                      <w:rStyle w:val="normaltextrun"/>
                      <w:rFonts w:ascii="Boxes Script new" w:hAnsi="Boxes Script new" w:cs="Arial"/>
                      <w:sz w:val="27"/>
                      <w:szCs w:val="27"/>
                    </w:rPr>
                    <w:t xml:space="preserve">and writing (e.g. question tags: </w:t>
                  </w:r>
                  <w:r w:rsidRPr="0017352B">
                    <w:rPr>
                      <w:rStyle w:val="normaltextrun"/>
                      <w:rFonts w:ascii="Boxes Script new" w:hAnsi="Boxes Script new" w:cs="Arial"/>
                      <w:i/>
                      <w:iCs/>
                      <w:sz w:val="27"/>
                      <w:szCs w:val="27"/>
                    </w:rPr>
                    <w:t xml:space="preserve">He’s your friend, isn’t </w:t>
                  </w:r>
                  <w:proofErr w:type="gramStart"/>
                  <w:r w:rsidRPr="0017352B">
                    <w:rPr>
                      <w:rStyle w:val="normaltextrun"/>
                      <w:rFonts w:ascii="Boxes Script new" w:hAnsi="Boxes Script new" w:cs="Arial"/>
                      <w:i/>
                      <w:iCs/>
                      <w:sz w:val="27"/>
                      <w:szCs w:val="27"/>
                    </w:rPr>
                    <w:t>he?</w:t>
                  </w:r>
                  <w:r w:rsidRPr="0017352B">
                    <w:rPr>
                      <w:rStyle w:val="normaltextrun"/>
                      <w:rFonts w:ascii="Boxes Script new" w:hAnsi="Boxes Script new" w:cs="Arial"/>
                      <w:sz w:val="27"/>
                      <w:szCs w:val="27"/>
                    </w:rPr>
                    <w:t>,</w:t>
                  </w:r>
                  <w:proofErr w:type="gramEnd"/>
                  <w:r w:rsidRPr="0017352B">
                    <w:rPr>
                      <w:rStyle w:val="normaltextrun"/>
                      <w:rFonts w:ascii="Boxes Script new" w:hAnsi="Boxes Script new" w:cs="Arial"/>
                      <w:sz w:val="27"/>
                      <w:szCs w:val="27"/>
                    </w:rPr>
                    <w:t xml:space="preserve"> </w:t>
                  </w:r>
                  <w:r w:rsidRPr="0017352B">
                    <w:rPr>
                      <w:rStyle w:val="normaltextrun"/>
                      <w:rFonts w:ascii="Boxes Script new" w:hAnsi="Boxes Script new" w:cs="Arial"/>
                      <w:b/>
                      <w:bCs/>
                      <w:sz w:val="27"/>
                      <w:szCs w:val="27"/>
                    </w:rPr>
                    <w:t xml:space="preserve">or the use of subjunctive forms such as </w:t>
                  </w:r>
                  <w:r w:rsidRPr="0017352B">
                    <w:rPr>
                      <w:rStyle w:val="normaltextrun"/>
                      <w:rFonts w:ascii="Boxes Script new" w:hAnsi="Boxes Script new" w:cs="Arial"/>
                      <w:b/>
                      <w:bCs/>
                      <w:i/>
                      <w:iCs/>
                      <w:sz w:val="27"/>
                      <w:szCs w:val="27"/>
                    </w:rPr>
                    <w:t xml:space="preserve">If I were </w:t>
                  </w:r>
                  <w:r w:rsidRPr="0017352B">
                    <w:rPr>
                      <w:rStyle w:val="normaltextrun"/>
                      <w:rFonts w:ascii="Boxes Script new" w:hAnsi="Boxes Script new" w:cs="Arial"/>
                      <w:b/>
                      <w:bCs/>
                      <w:sz w:val="27"/>
                      <w:szCs w:val="27"/>
                    </w:rPr>
                    <w:t xml:space="preserve">or </w:t>
                  </w:r>
                  <w:r w:rsidRPr="0017352B">
                    <w:rPr>
                      <w:rStyle w:val="normaltextrun"/>
                      <w:rFonts w:ascii="Boxes Script new" w:hAnsi="Boxes Script new" w:cs="Arial"/>
                      <w:b/>
                      <w:bCs/>
                      <w:i/>
                      <w:iCs/>
                      <w:sz w:val="27"/>
                      <w:szCs w:val="27"/>
                    </w:rPr>
                    <w:t xml:space="preserve">Were they to come </w:t>
                  </w:r>
                  <w:r w:rsidRPr="0017352B">
                    <w:rPr>
                      <w:rStyle w:val="normaltextrun"/>
                      <w:rFonts w:ascii="Boxes Script new" w:hAnsi="Boxes Script new" w:cs="Arial"/>
                      <w:b/>
                      <w:bCs/>
                      <w:sz w:val="27"/>
                      <w:szCs w:val="27"/>
                    </w:rPr>
                    <w:t>in some very formal writing and speech) (Y6)</w:t>
                  </w:r>
                  <w:r w:rsidRPr="0017352B">
                    <w:rPr>
                      <w:rStyle w:val="eop"/>
                      <w:rFonts w:ascii="Boxes Script new" w:hAnsi="Boxes Script new" w:cs="Arial"/>
                      <w:sz w:val="27"/>
                      <w:szCs w:val="27"/>
                    </w:rPr>
                    <w:t> </w:t>
                  </w:r>
                </w:p>
                <w:p w14:paraId="2CAC62E3" w14:textId="77777777" w:rsidR="008B1F2F" w:rsidRPr="0017352B" w:rsidRDefault="008B1F2F" w:rsidP="008B1F2F">
                  <w:pPr>
                    <w:pStyle w:val="paragraph"/>
                    <w:spacing w:before="0" w:beforeAutospacing="0" w:after="0" w:afterAutospacing="0"/>
                    <w:textAlignment w:val="baseline"/>
                    <w:rPr>
                      <w:rFonts w:ascii="Boxes Script new" w:hAnsi="Boxes Script new" w:cs="Arial"/>
                      <w:sz w:val="27"/>
                      <w:szCs w:val="27"/>
                    </w:rPr>
                  </w:pPr>
                  <w:r w:rsidRPr="0017352B">
                    <w:rPr>
                      <w:rFonts w:ascii="Boxes Script new" w:hAnsi="Boxes Script new"/>
                      <w:color w:val="000000"/>
                      <w:sz w:val="27"/>
                      <w:szCs w:val="27"/>
                    </w:rPr>
                    <w:t xml:space="preserve">· </w:t>
                  </w:r>
                  <w:proofErr w:type="gramStart"/>
                  <w:r w:rsidRPr="0017352B">
                    <w:rPr>
                      <w:rStyle w:val="normaltextrun"/>
                      <w:rFonts w:ascii="Boxes Script new" w:hAnsi="Boxes Script new" w:cs="Arial"/>
                      <w:sz w:val="27"/>
                      <w:szCs w:val="27"/>
                    </w:rPr>
                    <w:t>using</w:t>
                  </w:r>
                  <w:proofErr w:type="gramEnd"/>
                  <w:r w:rsidRPr="0017352B">
                    <w:rPr>
                      <w:rStyle w:val="normaltextrun"/>
                      <w:rFonts w:ascii="Boxes Script new" w:hAnsi="Boxes Script new" w:cs="Arial"/>
                      <w:sz w:val="27"/>
                      <w:szCs w:val="27"/>
                    </w:rPr>
                    <w:t xml:space="preserve"> the </w:t>
                  </w:r>
                  <w:r w:rsidRPr="00EF37CB">
                    <w:rPr>
                      <w:rStyle w:val="normaltextrun"/>
                      <w:rFonts w:ascii="Boxes Script new" w:hAnsi="Boxes Script new" w:cs="Arial"/>
                      <w:color w:val="00B050"/>
                      <w:sz w:val="27"/>
                      <w:szCs w:val="27"/>
                    </w:rPr>
                    <w:t>passive</w:t>
                  </w:r>
                  <w:r w:rsidRPr="0017352B">
                    <w:rPr>
                      <w:rStyle w:val="normaltextrun"/>
                      <w:rFonts w:ascii="Boxes Script new" w:hAnsi="Boxes Script new" w:cs="Arial"/>
                      <w:sz w:val="27"/>
                      <w:szCs w:val="27"/>
                    </w:rPr>
                    <w:t xml:space="preserve"> to affect the presentation of information in a sentence (Y6)</w:t>
                  </w:r>
                  <w:r w:rsidRPr="0017352B">
                    <w:rPr>
                      <w:rStyle w:val="eop"/>
                      <w:rFonts w:ascii="Boxes Script new" w:hAnsi="Boxes Script new" w:cs="Arial"/>
                      <w:sz w:val="27"/>
                      <w:szCs w:val="27"/>
                    </w:rPr>
                    <w:t> </w:t>
                  </w:r>
                </w:p>
                <w:p w14:paraId="6C5A58D5" w14:textId="77777777" w:rsidR="008B1F2F" w:rsidRPr="0017352B" w:rsidRDefault="008B1F2F" w:rsidP="008B1F2F">
                  <w:pPr>
                    <w:pStyle w:val="paragraph"/>
                    <w:spacing w:before="0" w:beforeAutospacing="0" w:after="0" w:afterAutospacing="0"/>
                    <w:textAlignment w:val="baseline"/>
                    <w:rPr>
                      <w:rFonts w:ascii="Boxes Script new" w:hAnsi="Boxes Script new" w:cs="Arial"/>
                      <w:sz w:val="27"/>
                      <w:szCs w:val="27"/>
                    </w:rPr>
                  </w:pPr>
                  <w:r w:rsidRPr="0017352B">
                    <w:rPr>
                      <w:rFonts w:ascii="Boxes Script new" w:hAnsi="Boxes Script new"/>
                      <w:color w:val="000000"/>
                      <w:sz w:val="27"/>
                      <w:szCs w:val="27"/>
                    </w:rPr>
                    <w:t xml:space="preserve">·· </w:t>
                  </w:r>
                  <w:r w:rsidRPr="0017352B">
                    <w:rPr>
                      <w:rStyle w:val="normaltextrun"/>
                      <w:rFonts w:ascii="Boxes Script new" w:hAnsi="Boxes Script new" w:cs="Arial"/>
                      <w:sz w:val="27"/>
                      <w:szCs w:val="27"/>
                    </w:rPr>
                    <w:t xml:space="preserve">using </w:t>
                  </w:r>
                  <w:r w:rsidRPr="00082326">
                    <w:rPr>
                      <w:rStyle w:val="normaltextrun"/>
                      <w:rFonts w:ascii="Boxes Script new" w:hAnsi="Boxes Script new" w:cs="Arial"/>
                      <w:color w:val="0070C0"/>
                      <w:sz w:val="27"/>
                      <w:szCs w:val="27"/>
                    </w:rPr>
                    <w:t xml:space="preserve">expanded noun phrases </w:t>
                  </w:r>
                  <w:r w:rsidRPr="0017352B">
                    <w:rPr>
                      <w:rStyle w:val="normaltextrun"/>
                      <w:rFonts w:ascii="Boxes Script new" w:hAnsi="Boxes Script new" w:cs="Arial"/>
                      <w:sz w:val="27"/>
                      <w:szCs w:val="27"/>
                    </w:rPr>
                    <w:t>to convey complicated information concisely (Y5/6)</w:t>
                  </w:r>
                  <w:r w:rsidRPr="0017352B">
                    <w:rPr>
                      <w:rStyle w:val="eop"/>
                      <w:rFonts w:ascii="Boxes Script new" w:hAnsi="Boxes Script new" w:cs="Arial"/>
                      <w:sz w:val="27"/>
                      <w:szCs w:val="27"/>
                    </w:rPr>
                    <w:t> </w:t>
                  </w:r>
                </w:p>
                <w:p w14:paraId="610ED053" w14:textId="77777777" w:rsidR="008B1F2F" w:rsidRPr="0017352B" w:rsidRDefault="008B1F2F" w:rsidP="008B1F2F">
                  <w:pPr>
                    <w:pStyle w:val="paragraph"/>
                    <w:spacing w:before="0" w:beforeAutospacing="0" w:after="0" w:afterAutospacing="0"/>
                    <w:textAlignment w:val="baseline"/>
                    <w:rPr>
                      <w:rFonts w:ascii="Boxes Script new" w:hAnsi="Boxes Script new" w:cs="Segoe UI"/>
                      <w:sz w:val="27"/>
                      <w:szCs w:val="27"/>
                    </w:rPr>
                  </w:pPr>
                  <w:r w:rsidRPr="0017352B">
                    <w:rPr>
                      <w:rStyle w:val="normaltextrun"/>
                      <w:rFonts w:ascii="Boxes Script new" w:hAnsi="Boxes Script new" w:cs="Arial"/>
                      <w:sz w:val="27"/>
                      <w:szCs w:val="27"/>
                    </w:rPr>
                    <w:lastRenderedPageBreak/>
                    <w:t>indicate grammatical and other features by:</w:t>
                  </w:r>
                  <w:r w:rsidRPr="0017352B">
                    <w:rPr>
                      <w:rStyle w:val="eop"/>
                      <w:rFonts w:ascii="Boxes Script new" w:hAnsi="Boxes Script new" w:cs="Arial"/>
                      <w:sz w:val="27"/>
                      <w:szCs w:val="27"/>
                    </w:rPr>
                    <w:t> </w:t>
                  </w:r>
                </w:p>
                <w:p w14:paraId="105ADE31" w14:textId="77777777" w:rsidR="008B1F2F" w:rsidRPr="0017352B" w:rsidRDefault="008B1F2F" w:rsidP="008B1F2F">
                  <w:pPr>
                    <w:pStyle w:val="paragraph"/>
                    <w:spacing w:before="0" w:beforeAutospacing="0" w:after="0" w:afterAutospacing="0"/>
                    <w:textAlignment w:val="baseline"/>
                    <w:rPr>
                      <w:rFonts w:ascii="Boxes Script new" w:hAnsi="Boxes Script new" w:cs="Arial"/>
                      <w:sz w:val="27"/>
                      <w:szCs w:val="27"/>
                    </w:rPr>
                  </w:pPr>
                  <w:r w:rsidRPr="0017352B">
                    <w:rPr>
                      <w:rFonts w:ascii="Boxes Script new" w:hAnsi="Boxes Script new"/>
                      <w:color w:val="000000"/>
                      <w:sz w:val="27"/>
                      <w:szCs w:val="27"/>
                    </w:rPr>
                    <w:t xml:space="preserve">· </w:t>
                  </w:r>
                  <w:proofErr w:type="gramStart"/>
                  <w:r w:rsidRPr="0017352B">
                    <w:rPr>
                      <w:rStyle w:val="normaltextrun"/>
                      <w:rFonts w:ascii="Boxes Script new" w:hAnsi="Boxes Script new" w:cs="Arial"/>
                      <w:sz w:val="27"/>
                      <w:szCs w:val="27"/>
                    </w:rPr>
                    <w:t>using</w:t>
                  </w:r>
                  <w:proofErr w:type="gramEnd"/>
                  <w:r w:rsidRPr="0017352B">
                    <w:rPr>
                      <w:rStyle w:val="normaltextrun"/>
                      <w:rFonts w:ascii="Boxes Script new" w:hAnsi="Boxes Script new" w:cs="Arial"/>
                      <w:sz w:val="27"/>
                      <w:szCs w:val="27"/>
                    </w:rPr>
                    <w:t xml:space="preserve"> </w:t>
                  </w:r>
                  <w:r w:rsidRPr="00E14C1C">
                    <w:rPr>
                      <w:rStyle w:val="normaltextrun"/>
                      <w:rFonts w:ascii="Boxes Script new" w:hAnsi="Boxes Script new" w:cs="Arial"/>
                      <w:color w:val="00B050"/>
                      <w:sz w:val="27"/>
                      <w:szCs w:val="27"/>
                    </w:rPr>
                    <w:t xml:space="preserve">brackets, dashes or commas to indicate parenthesis </w:t>
                  </w:r>
                  <w:r w:rsidRPr="0017352B">
                    <w:rPr>
                      <w:rStyle w:val="normaltextrun"/>
                      <w:rFonts w:ascii="Boxes Script new" w:hAnsi="Boxes Script new" w:cs="Arial"/>
                      <w:sz w:val="27"/>
                      <w:szCs w:val="27"/>
                    </w:rPr>
                    <w:t>(Y5)</w:t>
                  </w:r>
                  <w:r w:rsidRPr="0017352B">
                    <w:rPr>
                      <w:rStyle w:val="eop"/>
                      <w:rFonts w:ascii="Boxes Script new" w:hAnsi="Boxes Script new" w:cs="Arial"/>
                      <w:sz w:val="27"/>
                      <w:szCs w:val="27"/>
                    </w:rPr>
                    <w:t> </w:t>
                  </w:r>
                </w:p>
                <w:p w14:paraId="090AAFB5" w14:textId="77777777" w:rsidR="008B1F2F" w:rsidRPr="0017352B" w:rsidRDefault="008B1F2F" w:rsidP="008B1F2F">
                  <w:pPr>
                    <w:pStyle w:val="paragraph"/>
                    <w:spacing w:before="0" w:beforeAutospacing="0" w:after="0" w:afterAutospacing="0"/>
                    <w:textAlignment w:val="baseline"/>
                    <w:rPr>
                      <w:rFonts w:ascii="Boxes Script new" w:hAnsi="Boxes Script new" w:cs="Segoe UI"/>
                      <w:sz w:val="27"/>
                      <w:szCs w:val="27"/>
                    </w:rPr>
                  </w:pPr>
                  <w:r w:rsidRPr="0017352B">
                    <w:rPr>
                      <w:rStyle w:val="normaltextrun"/>
                      <w:rFonts w:ascii="Boxes Script new" w:hAnsi="Boxes Script new" w:cs="Arial"/>
                      <w:sz w:val="27"/>
                      <w:szCs w:val="27"/>
                    </w:rPr>
                    <w:t>Pupils should be taught to use:</w:t>
                  </w:r>
                  <w:r w:rsidRPr="0017352B">
                    <w:rPr>
                      <w:rStyle w:val="eop"/>
                      <w:rFonts w:ascii="Boxes Script new" w:hAnsi="Boxes Script new" w:cs="Arial"/>
                      <w:sz w:val="27"/>
                      <w:szCs w:val="27"/>
                    </w:rPr>
                    <w:t> </w:t>
                  </w:r>
                </w:p>
                <w:p w14:paraId="7A03652D" w14:textId="77777777" w:rsidR="008B1F2F" w:rsidRPr="0017352B" w:rsidRDefault="008B1F2F" w:rsidP="008B1F2F">
                  <w:pPr>
                    <w:pStyle w:val="paragraph"/>
                    <w:spacing w:before="0" w:beforeAutospacing="0" w:after="0" w:afterAutospacing="0"/>
                    <w:textAlignment w:val="baseline"/>
                    <w:rPr>
                      <w:rFonts w:ascii="Boxes Script new" w:hAnsi="Boxes Script new" w:cs="Arial"/>
                      <w:sz w:val="27"/>
                      <w:szCs w:val="27"/>
                    </w:rPr>
                  </w:pPr>
                  <w:r w:rsidRPr="0017352B">
                    <w:rPr>
                      <w:rFonts w:ascii="Boxes Script new" w:hAnsi="Boxes Script new"/>
                      <w:color w:val="000000"/>
                      <w:sz w:val="27"/>
                      <w:szCs w:val="27"/>
                    </w:rPr>
                    <w:t xml:space="preserve">· </w:t>
                  </w:r>
                  <w:proofErr w:type="gramStart"/>
                  <w:r w:rsidRPr="0017352B">
                    <w:rPr>
                      <w:rStyle w:val="normaltextrun"/>
                      <w:rFonts w:ascii="Boxes Script new" w:hAnsi="Boxes Script new" w:cs="Arial"/>
                      <w:sz w:val="27"/>
                      <w:szCs w:val="27"/>
                    </w:rPr>
                    <w:t>layout</w:t>
                  </w:r>
                  <w:proofErr w:type="gramEnd"/>
                  <w:r w:rsidRPr="0017352B">
                    <w:rPr>
                      <w:rStyle w:val="normaltextrun"/>
                      <w:rFonts w:ascii="Boxes Script new" w:hAnsi="Boxes Script new" w:cs="Arial"/>
                      <w:sz w:val="27"/>
                      <w:szCs w:val="27"/>
                    </w:rPr>
                    <w:t xml:space="preserve"> devices (e.g. </w:t>
                  </w:r>
                  <w:r w:rsidRPr="00433D8F">
                    <w:rPr>
                      <w:rStyle w:val="normaltextrun"/>
                      <w:rFonts w:ascii="Boxes Script new" w:hAnsi="Boxes Script new" w:cs="Arial"/>
                      <w:color w:val="FFC000"/>
                      <w:sz w:val="27"/>
                      <w:szCs w:val="27"/>
                    </w:rPr>
                    <w:t>headings, subheadings</w:t>
                  </w:r>
                  <w:r w:rsidRPr="0017352B">
                    <w:rPr>
                      <w:rStyle w:val="normaltextrun"/>
                      <w:rFonts w:ascii="Boxes Script new" w:hAnsi="Boxes Script new" w:cs="Arial"/>
                      <w:sz w:val="27"/>
                      <w:szCs w:val="27"/>
                    </w:rPr>
                    <w:t>, columns, bullets, or tables to structure text) (Y6)</w:t>
                  </w:r>
                  <w:r w:rsidRPr="0017352B">
                    <w:rPr>
                      <w:rStyle w:val="eop"/>
                      <w:rFonts w:ascii="Boxes Script new" w:hAnsi="Boxes Script new" w:cs="Arial"/>
                      <w:sz w:val="27"/>
                      <w:szCs w:val="27"/>
                    </w:rPr>
                    <w:t> </w:t>
                  </w:r>
                </w:p>
                <w:p w14:paraId="6F4D78EA" w14:textId="77777777" w:rsidR="008B1F2F" w:rsidRPr="0017352B" w:rsidRDefault="008B1F2F" w:rsidP="008B1F2F">
                  <w:pPr>
                    <w:rPr>
                      <w:rFonts w:ascii="Boxes Script new" w:hAnsi="Boxes Script new" w:cstheme="minorHAnsi"/>
                      <w:color w:val="000000"/>
                      <w:sz w:val="27"/>
                      <w:szCs w:val="27"/>
                      <w:shd w:val="clear" w:color="auto" w:fill="FFFFFF"/>
                    </w:rPr>
                  </w:pPr>
                </w:p>
              </w:tc>
              <w:tc>
                <w:tcPr>
                  <w:tcW w:w="0" w:type="auto"/>
                  <w:shd w:val="clear" w:color="auto" w:fill="FFFFFF" w:themeFill="background1"/>
                </w:tcPr>
                <w:p w14:paraId="0A2495BB" w14:textId="77777777" w:rsidR="008B1F2F" w:rsidRPr="00854EAE" w:rsidRDefault="008B1F2F" w:rsidP="008B1F2F">
                  <w:pPr>
                    <w:rPr>
                      <w:rFonts w:ascii="Boxes Script new" w:hAnsi="Boxes Script new" w:cstheme="minorHAnsi"/>
                      <w:color w:val="000000"/>
                      <w:sz w:val="27"/>
                      <w:szCs w:val="27"/>
                      <w:highlight w:val="yellow"/>
                      <w:shd w:val="clear" w:color="auto" w:fill="FFFFFF"/>
                    </w:rPr>
                  </w:pPr>
                  <w:proofErr w:type="spellStart"/>
                  <w:r w:rsidRPr="00854EAE">
                    <w:rPr>
                      <w:rFonts w:ascii="Boxes Script new" w:hAnsi="Boxes Script new"/>
                      <w:b/>
                      <w:sz w:val="27"/>
                      <w:szCs w:val="27"/>
                      <w:highlight w:val="yellow"/>
                      <w:u w:val="single"/>
                    </w:rPr>
                    <w:lastRenderedPageBreak/>
                    <w:t>SP</w:t>
                  </w:r>
                  <w:r>
                    <w:rPr>
                      <w:rFonts w:ascii="Boxes Script new" w:hAnsi="Boxes Script new"/>
                      <w:b/>
                      <w:sz w:val="27"/>
                      <w:szCs w:val="27"/>
                      <w:highlight w:val="yellow"/>
                      <w:u w:val="single"/>
                    </w:rPr>
                    <w:t>a</w:t>
                  </w:r>
                  <w:r w:rsidRPr="00854EAE">
                    <w:rPr>
                      <w:rFonts w:ascii="Boxes Script new" w:hAnsi="Boxes Script new"/>
                      <w:b/>
                      <w:sz w:val="27"/>
                      <w:szCs w:val="27"/>
                      <w:highlight w:val="yellow"/>
                      <w:u w:val="single"/>
                    </w:rPr>
                    <w:t>G</w:t>
                  </w:r>
                  <w:proofErr w:type="spellEnd"/>
                  <w:r w:rsidRPr="00854EAE">
                    <w:rPr>
                      <w:rFonts w:ascii="Boxes Script new" w:hAnsi="Boxes Script new" w:cstheme="minorHAnsi"/>
                      <w:color w:val="000000"/>
                      <w:sz w:val="27"/>
                      <w:szCs w:val="27"/>
                      <w:highlight w:val="yellow"/>
                      <w:shd w:val="clear" w:color="auto" w:fill="FFFFFF"/>
                    </w:rPr>
                    <w:t xml:space="preserve"> </w:t>
                  </w:r>
                </w:p>
              </w:tc>
              <w:tc>
                <w:tcPr>
                  <w:tcW w:w="0" w:type="auto"/>
                  <w:shd w:val="clear" w:color="auto" w:fill="auto"/>
                </w:tcPr>
                <w:p w14:paraId="3890EFFD" w14:textId="77777777" w:rsidR="008B1F2F" w:rsidRPr="000C3322" w:rsidRDefault="008B1F2F" w:rsidP="008B1F2F">
                  <w:pPr>
                    <w:rPr>
                      <w:rFonts w:ascii="Boxes Script new" w:hAnsi="Boxes Script new"/>
                      <w:b/>
                      <w:bCs/>
                      <w:sz w:val="27"/>
                      <w:szCs w:val="27"/>
                      <w:u w:val="single"/>
                    </w:rPr>
                  </w:pPr>
                  <w:proofErr w:type="spellStart"/>
                  <w:r w:rsidRPr="000C3322">
                    <w:rPr>
                      <w:rFonts w:ascii="Boxes Script new" w:hAnsi="Boxes Script new"/>
                      <w:b/>
                      <w:bCs/>
                      <w:sz w:val="27"/>
                      <w:szCs w:val="27"/>
                      <w:u w:val="single"/>
                    </w:rPr>
                    <w:t>SPaG</w:t>
                  </w:r>
                  <w:proofErr w:type="spellEnd"/>
                </w:p>
                <w:p w14:paraId="2B539A92" w14:textId="77777777" w:rsidR="008B1F2F" w:rsidRPr="000C3322" w:rsidRDefault="008B1F2F" w:rsidP="008B1F2F">
                  <w:pPr>
                    <w:rPr>
                      <w:rFonts w:ascii="Boxes Script new" w:hAnsi="Boxes Script new"/>
                      <w:color w:val="000000"/>
                      <w:sz w:val="27"/>
                      <w:szCs w:val="27"/>
                    </w:rPr>
                  </w:pPr>
                  <w:r w:rsidRPr="000C3322">
                    <w:rPr>
                      <w:rFonts w:ascii="Boxes Script new" w:hAnsi="Boxes Script new"/>
                      <w:color w:val="000000"/>
                      <w:sz w:val="27"/>
                      <w:szCs w:val="27"/>
                    </w:rPr>
                    <w:t xml:space="preserve">· Use </w:t>
                  </w:r>
                  <w:r w:rsidRPr="005C4B02">
                    <w:rPr>
                      <w:rFonts w:ascii="Boxes Script new" w:hAnsi="Boxes Script new"/>
                      <w:color w:val="0070C0"/>
                      <w:sz w:val="27"/>
                      <w:szCs w:val="27"/>
                    </w:rPr>
                    <w:t xml:space="preserve">passive </w:t>
                  </w:r>
                  <w:r w:rsidRPr="000C3322">
                    <w:rPr>
                      <w:rFonts w:ascii="Boxes Script new" w:hAnsi="Boxes Script new"/>
                      <w:color w:val="000000"/>
                      <w:sz w:val="27"/>
                      <w:szCs w:val="27"/>
                    </w:rPr>
                    <w:t xml:space="preserve">form of verbs to affect the presentation and information in a sentence </w:t>
                  </w:r>
                </w:p>
                <w:p w14:paraId="415DAED4" w14:textId="77777777" w:rsidR="008B1F2F" w:rsidRPr="000C3322" w:rsidRDefault="008B1F2F" w:rsidP="008B1F2F">
                  <w:pPr>
                    <w:rPr>
                      <w:rFonts w:ascii="Boxes Script new" w:hAnsi="Boxes Script new"/>
                      <w:color w:val="000000"/>
                      <w:sz w:val="27"/>
                      <w:szCs w:val="27"/>
                    </w:rPr>
                  </w:pPr>
                  <w:r w:rsidRPr="000C3322">
                    <w:rPr>
                      <w:rFonts w:ascii="Boxes Script new" w:hAnsi="Boxes Script new"/>
                      <w:color w:val="000000"/>
                      <w:sz w:val="27"/>
                      <w:szCs w:val="27"/>
                    </w:rPr>
                    <w:t xml:space="preserve">· Use </w:t>
                  </w:r>
                  <w:r w:rsidRPr="00082326">
                    <w:rPr>
                      <w:rFonts w:ascii="Boxes Script new" w:hAnsi="Boxes Script new"/>
                      <w:color w:val="0070C0"/>
                      <w:sz w:val="27"/>
                      <w:szCs w:val="27"/>
                    </w:rPr>
                    <w:t xml:space="preserve">expanded noun phrases </w:t>
                  </w:r>
                  <w:r w:rsidRPr="000C3322">
                    <w:rPr>
                      <w:rFonts w:ascii="Boxes Script new" w:hAnsi="Boxes Script new"/>
                      <w:color w:val="000000"/>
                      <w:sz w:val="27"/>
                      <w:szCs w:val="27"/>
                    </w:rPr>
                    <w:t xml:space="preserve">to convey complicated information concisely </w:t>
                  </w:r>
                </w:p>
                <w:p w14:paraId="4208C20C" w14:textId="77777777" w:rsidR="008B1F2F" w:rsidRPr="000C3322" w:rsidRDefault="008B1F2F" w:rsidP="008B1F2F">
                  <w:pPr>
                    <w:rPr>
                      <w:rFonts w:ascii="Boxes Script new" w:hAnsi="Boxes Script new"/>
                      <w:b/>
                      <w:bCs/>
                      <w:sz w:val="27"/>
                      <w:szCs w:val="27"/>
                      <w:u w:val="single"/>
                    </w:rPr>
                  </w:pPr>
                  <w:r w:rsidRPr="000C3322">
                    <w:rPr>
                      <w:rFonts w:ascii="Boxes Script new" w:hAnsi="Boxes Script new"/>
                      <w:color w:val="000000"/>
                      <w:sz w:val="27"/>
                      <w:szCs w:val="27"/>
                    </w:rPr>
                    <w:t xml:space="preserve">· Use </w:t>
                  </w:r>
                  <w:r w:rsidRPr="00082326">
                    <w:rPr>
                      <w:rFonts w:ascii="Boxes Script new" w:hAnsi="Boxes Script new"/>
                      <w:color w:val="0070C0"/>
                      <w:sz w:val="27"/>
                      <w:szCs w:val="27"/>
                    </w:rPr>
                    <w:t xml:space="preserve">brackets, </w:t>
                  </w:r>
                  <w:proofErr w:type="gramStart"/>
                  <w:r w:rsidRPr="00082326">
                    <w:rPr>
                      <w:rFonts w:ascii="Boxes Script new" w:hAnsi="Boxes Script new"/>
                      <w:color w:val="0070C0"/>
                      <w:sz w:val="27"/>
                      <w:szCs w:val="27"/>
                    </w:rPr>
                    <w:t>dashes</w:t>
                  </w:r>
                  <w:proofErr w:type="gramEnd"/>
                  <w:r w:rsidRPr="00082326">
                    <w:rPr>
                      <w:rFonts w:ascii="Boxes Script new" w:hAnsi="Boxes Script new"/>
                      <w:color w:val="0070C0"/>
                      <w:sz w:val="27"/>
                      <w:szCs w:val="27"/>
                    </w:rPr>
                    <w:t xml:space="preserve"> or commas to indicate parenthesis</w:t>
                  </w:r>
                </w:p>
              </w:tc>
              <w:tc>
                <w:tcPr>
                  <w:tcW w:w="0" w:type="auto"/>
                  <w:shd w:val="clear" w:color="auto" w:fill="auto"/>
                </w:tcPr>
                <w:p w14:paraId="650927B0" w14:textId="77777777" w:rsidR="008B1F2F" w:rsidRPr="00BA690F" w:rsidRDefault="008B1F2F" w:rsidP="008B1F2F">
                  <w:pPr>
                    <w:rPr>
                      <w:rFonts w:ascii="Boxes Script new" w:hAnsi="Boxes Script new"/>
                      <w:b/>
                      <w:bCs/>
                      <w:sz w:val="27"/>
                      <w:szCs w:val="27"/>
                      <w:u w:val="single"/>
                    </w:rPr>
                  </w:pPr>
                  <w:proofErr w:type="spellStart"/>
                  <w:r w:rsidRPr="00BA690F">
                    <w:rPr>
                      <w:rFonts w:ascii="Boxes Script new" w:hAnsi="Boxes Script new"/>
                      <w:b/>
                      <w:bCs/>
                      <w:sz w:val="27"/>
                      <w:szCs w:val="27"/>
                      <w:u w:val="single"/>
                    </w:rPr>
                    <w:t>SPaG</w:t>
                  </w:r>
                  <w:proofErr w:type="spellEnd"/>
                </w:p>
                <w:p w14:paraId="2B448945"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Develop their understanding of the concepts set out in English Appendix 2 by: </w:t>
                  </w:r>
                </w:p>
                <w:p w14:paraId="7F52D8FB"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Using </w:t>
                  </w:r>
                  <w:r w:rsidRPr="00F84CA7">
                    <w:rPr>
                      <w:rFonts w:ascii="Boxes Script new" w:hAnsi="Boxes Script new"/>
                      <w:color w:val="0070C0"/>
                      <w:sz w:val="27"/>
                      <w:szCs w:val="27"/>
                    </w:rPr>
                    <w:t xml:space="preserve">expanded noun phrases </w:t>
                  </w:r>
                  <w:r w:rsidRPr="00BA690F">
                    <w:rPr>
                      <w:rFonts w:ascii="Boxes Script new" w:hAnsi="Boxes Script new"/>
                      <w:color w:val="000000"/>
                      <w:sz w:val="27"/>
                      <w:szCs w:val="27"/>
                    </w:rPr>
                    <w:t xml:space="preserve">to convey complicated information concisely (Yr5/6) </w:t>
                  </w:r>
                </w:p>
                <w:p w14:paraId="285B08E0"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Indicate grammatical and other features by: </w:t>
                  </w:r>
                </w:p>
                <w:p w14:paraId="47703E3C"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Using </w:t>
                  </w:r>
                  <w:r w:rsidRPr="00F84CA7">
                    <w:rPr>
                      <w:rFonts w:ascii="Boxes Script new" w:hAnsi="Boxes Script new"/>
                      <w:color w:val="0070C0"/>
                      <w:sz w:val="27"/>
                      <w:szCs w:val="27"/>
                    </w:rPr>
                    <w:t xml:space="preserve">commas to clarify meaning </w:t>
                  </w:r>
                  <w:r w:rsidRPr="00BA690F">
                    <w:rPr>
                      <w:rFonts w:ascii="Boxes Script new" w:hAnsi="Boxes Script new"/>
                      <w:color w:val="000000"/>
                      <w:sz w:val="27"/>
                      <w:szCs w:val="27"/>
                    </w:rPr>
                    <w:t xml:space="preserve">or avoid ambiguity in writing (Y5) very complex lists </w:t>
                  </w:r>
                </w:p>
                <w:p w14:paraId="38105ADD"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Using </w:t>
                  </w:r>
                  <w:r w:rsidRPr="005D2E0C">
                    <w:rPr>
                      <w:rFonts w:ascii="Boxes Script new" w:hAnsi="Boxes Script new"/>
                      <w:color w:val="FF0000"/>
                      <w:sz w:val="27"/>
                      <w:szCs w:val="27"/>
                    </w:rPr>
                    <w:t xml:space="preserve">hyphens to avoid ambiguity </w:t>
                  </w:r>
                  <w:r w:rsidRPr="00BA690F">
                    <w:rPr>
                      <w:rFonts w:ascii="Boxes Script new" w:hAnsi="Boxes Script new"/>
                      <w:color w:val="000000"/>
                      <w:sz w:val="27"/>
                      <w:szCs w:val="27"/>
                    </w:rPr>
                    <w:t xml:space="preserve">(Yr6) </w:t>
                  </w:r>
                </w:p>
                <w:p w14:paraId="667AACAB"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Using </w:t>
                  </w:r>
                  <w:r w:rsidRPr="0033768F">
                    <w:rPr>
                      <w:rFonts w:ascii="Boxes Script new" w:hAnsi="Boxes Script new"/>
                      <w:color w:val="0070C0"/>
                      <w:sz w:val="27"/>
                      <w:szCs w:val="27"/>
                    </w:rPr>
                    <w:t xml:space="preserve">brackets, </w:t>
                  </w:r>
                  <w:proofErr w:type="gramStart"/>
                  <w:r w:rsidRPr="0033768F">
                    <w:rPr>
                      <w:rFonts w:ascii="Boxes Script new" w:hAnsi="Boxes Script new"/>
                      <w:color w:val="0070C0"/>
                      <w:sz w:val="27"/>
                      <w:szCs w:val="27"/>
                    </w:rPr>
                    <w:t>dashes</w:t>
                  </w:r>
                  <w:proofErr w:type="gramEnd"/>
                  <w:r w:rsidRPr="0033768F">
                    <w:rPr>
                      <w:rFonts w:ascii="Boxes Script new" w:hAnsi="Boxes Script new"/>
                      <w:color w:val="0070C0"/>
                      <w:sz w:val="27"/>
                      <w:szCs w:val="27"/>
                    </w:rPr>
                    <w:t xml:space="preserve"> or commas to indicate parenthesis </w:t>
                  </w:r>
                  <w:r w:rsidRPr="00BA690F">
                    <w:rPr>
                      <w:rFonts w:ascii="Boxes Script new" w:hAnsi="Boxes Script new"/>
                      <w:color w:val="000000"/>
                      <w:sz w:val="27"/>
                      <w:szCs w:val="27"/>
                    </w:rPr>
                    <w:t xml:space="preserve">(Yr5) </w:t>
                  </w:r>
                </w:p>
                <w:p w14:paraId="0B3F1AE7"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lastRenderedPageBreak/>
                    <w:t xml:space="preserve">· Using a </w:t>
                  </w:r>
                  <w:r w:rsidRPr="00E14C1C">
                    <w:rPr>
                      <w:rFonts w:ascii="Boxes Script new" w:hAnsi="Boxes Script new"/>
                      <w:color w:val="00B050"/>
                      <w:sz w:val="27"/>
                      <w:szCs w:val="27"/>
                    </w:rPr>
                    <w:t xml:space="preserve">colon to introduce a list </w:t>
                  </w:r>
                  <w:r w:rsidRPr="00BA690F">
                    <w:rPr>
                      <w:rFonts w:ascii="Boxes Script new" w:hAnsi="Boxes Script new"/>
                      <w:color w:val="000000"/>
                      <w:sz w:val="27"/>
                      <w:szCs w:val="27"/>
                    </w:rPr>
                    <w:t xml:space="preserve">(Yr6) </w:t>
                  </w:r>
                </w:p>
                <w:p w14:paraId="0EF7D049"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Pupils should be taught to use: </w:t>
                  </w:r>
                </w:p>
                <w:p w14:paraId="53FE351E" w14:textId="77777777" w:rsidR="008B1F2F" w:rsidRPr="00BA690F" w:rsidRDefault="008B1F2F" w:rsidP="008B1F2F">
                  <w:pPr>
                    <w:rPr>
                      <w:rFonts w:ascii="Boxes Script new" w:hAnsi="Boxes Script new"/>
                      <w:b/>
                      <w:bCs/>
                      <w:sz w:val="27"/>
                      <w:szCs w:val="27"/>
                      <w:u w:val="single"/>
                    </w:rPr>
                  </w:pPr>
                  <w:r w:rsidRPr="00BA690F">
                    <w:rPr>
                      <w:rFonts w:ascii="Boxes Script new" w:hAnsi="Boxes Script new"/>
                      <w:color w:val="000000"/>
                      <w:sz w:val="27"/>
                      <w:szCs w:val="27"/>
                    </w:rPr>
                    <w:t xml:space="preserve">· </w:t>
                  </w:r>
                  <w:r w:rsidRPr="00B07BB7">
                    <w:rPr>
                      <w:rFonts w:ascii="Boxes Script new" w:hAnsi="Boxes Script new"/>
                      <w:color w:val="0070C0"/>
                      <w:sz w:val="27"/>
                      <w:szCs w:val="27"/>
                    </w:rPr>
                    <w:t xml:space="preserve">Linking ideas across paragraphs </w:t>
                  </w:r>
                  <w:r w:rsidRPr="00BA690F">
                    <w:rPr>
                      <w:rFonts w:ascii="Boxes Script new" w:hAnsi="Boxes Script new"/>
                      <w:color w:val="000000"/>
                      <w:sz w:val="27"/>
                      <w:szCs w:val="27"/>
                    </w:rPr>
                    <w:t xml:space="preserve">using a wider range of cohesive devices: repetition of a word or phrase, grammatical </w:t>
                  </w:r>
                  <w:proofErr w:type="gramStart"/>
                  <w:r w:rsidRPr="00BA690F">
                    <w:rPr>
                      <w:rFonts w:ascii="Boxes Script new" w:hAnsi="Boxes Script new"/>
                      <w:color w:val="000000"/>
                      <w:sz w:val="27"/>
                      <w:szCs w:val="27"/>
                    </w:rPr>
                    <w:t>connections</w:t>
                  </w:r>
                  <w:proofErr w:type="gramEnd"/>
                  <w:r w:rsidRPr="00BA690F">
                    <w:rPr>
                      <w:rFonts w:ascii="Boxes Script new" w:hAnsi="Boxes Script new"/>
                      <w:color w:val="000000"/>
                      <w:sz w:val="27"/>
                      <w:szCs w:val="27"/>
                    </w:rPr>
                    <w:t xml:space="preserve"> and ellipsis (Y6)</w:t>
                  </w:r>
                </w:p>
              </w:tc>
            </w:tr>
            <w:tr w:rsidR="008B1F2F" w:rsidRPr="008E6BA2" w14:paraId="49B18319" w14:textId="77777777" w:rsidTr="00B84EBC">
              <w:trPr>
                <w:trHeight w:val="279"/>
              </w:trPr>
              <w:tc>
                <w:tcPr>
                  <w:tcW w:w="0" w:type="auto"/>
                  <w:shd w:val="clear" w:color="auto" w:fill="FFFFFF" w:themeFill="background1"/>
                </w:tcPr>
                <w:p w14:paraId="312FD773"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lastRenderedPageBreak/>
                    <w:t>Writing</w:t>
                  </w:r>
                </w:p>
                <w:p w14:paraId="13692AA0"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Pupils should be taught </w:t>
                  </w:r>
                  <w:proofErr w:type="gramStart"/>
                  <w:r w:rsidRPr="00844C6C">
                    <w:rPr>
                      <w:rFonts w:ascii="Boxes Script new" w:hAnsi="Boxes Script new"/>
                      <w:color w:val="000000"/>
                      <w:sz w:val="27"/>
                      <w:szCs w:val="27"/>
                    </w:rPr>
                    <w:t>to:</w:t>
                  </w:r>
                  <w:proofErr w:type="gramEnd"/>
                  <w:r w:rsidRPr="00844C6C">
                    <w:rPr>
                      <w:rFonts w:ascii="Boxes Script new" w:hAnsi="Boxes Script new"/>
                      <w:color w:val="000000"/>
                      <w:sz w:val="27"/>
                      <w:szCs w:val="27"/>
                    </w:rPr>
                    <w:t xml:space="preserve"> plan their writing by: </w:t>
                  </w:r>
                </w:p>
                <w:p w14:paraId="4494F96B"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lastRenderedPageBreak/>
                    <w:t xml:space="preserve">· </w:t>
                  </w:r>
                  <w:proofErr w:type="gramStart"/>
                  <w:r w:rsidRPr="00844C6C">
                    <w:rPr>
                      <w:rFonts w:ascii="Boxes Script new" w:hAnsi="Boxes Script new"/>
                      <w:color w:val="000000"/>
                      <w:sz w:val="27"/>
                      <w:szCs w:val="27"/>
                    </w:rPr>
                    <w:t>identifying</w:t>
                  </w:r>
                  <w:proofErr w:type="gramEnd"/>
                  <w:r w:rsidRPr="00844C6C">
                    <w:rPr>
                      <w:rFonts w:ascii="Boxes Script new" w:hAnsi="Boxes Script new"/>
                      <w:color w:val="000000"/>
                      <w:sz w:val="27"/>
                      <w:szCs w:val="27"/>
                    </w:rPr>
                    <w:t xml:space="preserve"> the audience for and purpose of the writing</w:t>
                  </w:r>
                </w:p>
                <w:p w14:paraId="223147AD"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selecting the appropriate form and using other similar writing as models for their own </w:t>
                  </w:r>
                </w:p>
                <w:p w14:paraId="57978E77"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noting</w:t>
                  </w:r>
                  <w:proofErr w:type="gramEnd"/>
                  <w:r w:rsidRPr="00844C6C">
                    <w:rPr>
                      <w:rFonts w:ascii="Boxes Script new" w:hAnsi="Boxes Script new"/>
                      <w:color w:val="000000"/>
                      <w:sz w:val="27"/>
                      <w:szCs w:val="27"/>
                    </w:rPr>
                    <w:t xml:space="preserve"> and developing initial ideas, drawing on reading and research where necessary </w:t>
                  </w:r>
                </w:p>
                <w:p w14:paraId="6C41442B"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in</w:t>
                  </w:r>
                  <w:proofErr w:type="gramEnd"/>
                  <w:r w:rsidRPr="00844C6C">
                    <w:rPr>
                      <w:rFonts w:ascii="Boxes Script new" w:hAnsi="Boxes Script new"/>
                      <w:color w:val="000000"/>
                      <w:sz w:val="27"/>
                      <w:szCs w:val="27"/>
                    </w:rPr>
                    <w:t xml:space="preserve"> writing narratives, considering how authors have developed characters and settings in what pupils have read, listened to or seen performed </w:t>
                  </w:r>
                </w:p>
                <w:p w14:paraId="1EE116C4"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draft and write by: </w:t>
                  </w:r>
                </w:p>
                <w:p w14:paraId="3C331B78"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selecting</w:t>
                  </w:r>
                  <w:proofErr w:type="gramEnd"/>
                  <w:r w:rsidRPr="00844C6C">
                    <w:rPr>
                      <w:rFonts w:ascii="Boxes Script new" w:hAnsi="Boxes Script new"/>
                      <w:color w:val="000000"/>
                      <w:sz w:val="27"/>
                      <w:szCs w:val="27"/>
                    </w:rPr>
                    <w:t xml:space="preserve"> appropriate grammar and vocabulary, understanding how such choices can change and enhance meaning </w:t>
                  </w:r>
                </w:p>
                <w:p w14:paraId="0FB1A243"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in</w:t>
                  </w:r>
                  <w:proofErr w:type="gramEnd"/>
                  <w:r w:rsidRPr="00844C6C">
                    <w:rPr>
                      <w:rFonts w:ascii="Boxes Script new" w:hAnsi="Boxes Script new"/>
                      <w:color w:val="000000"/>
                      <w:sz w:val="27"/>
                      <w:szCs w:val="27"/>
                    </w:rPr>
                    <w:t xml:space="preserve"> narratives, describing settings, characters and atmosphere and integrating dialogue to </w:t>
                  </w:r>
                  <w:r w:rsidRPr="00844C6C">
                    <w:rPr>
                      <w:rFonts w:ascii="Boxes Script new" w:hAnsi="Boxes Script new"/>
                      <w:color w:val="000000"/>
                      <w:sz w:val="27"/>
                      <w:szCs w:val="27"/>
                    </w:rPr>
                    <w:lastRenderedPageBreak/>
                    <w:t xml:space="preserve">convey character and advance the action </w:t>
                  </w:r>
                </w:p>
                <w:p w14:paraId="2CAAABBF"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using</w:t>
                  </w:r>
                  <w:proofErr w:type="gramEnd"/>
                  <w:r w:rsidRPr="00844C6C">
                    <w:rPr>
                      <w:rFonts w:ascii="Boxes Script new" w:hAnsi="Boxes Script new"/>
                      <w:color w:val="000000"/>
                      <w:sz w:val="27"/>
                      <w:szCs w:val="27"/>
                    </w:rPr>
                    <w:t xml:space="preserve"> a wide range of devices to build cohesion within and across paragraphs evaluate and edit by: </w:t>
                  </w:r>
                </w:p>
                <w:p w14:paraId="2A8B9C33"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assessing</w:t>
                  </w:r>
                  <w:proofErr w:type="gramEnd"/>
                  <w:r w:rsidRPr="00844C6C">
                    <w:rPr>
                      <w:rFonts w:ascii="Boxes Script new" w:hAnsi="Boxes Script new"/>
                      <w:color w:val="000000"/>
                      <w:sz w:val="27"/>
                      <w:szCs w:val="27"/>
                    </w:rPr>
                    <w:t xml:space="preserve"> the effectiveness of their own and others’ writing </w:t>
                  </w:r>
                </w:p>
                <w:p w14:paraId="48F413E3" w14:textId="77777777" w:rsidR="008B1F2F" w:rsidRPr="00844C6C" w:rsidRDefault="008B1F2F" w:rsidP="008B1F2F">
                  <w:pPr>
                    <w:rPr>
                      <w:rFonts w:ascii="Boxes Script new" w:hAnsi="Boxes Script new"/>
                      <w:bCs/>
                      <w:sz w:val="27"/>
                      <w:szCs w:val="27"/>
                    </w:rPr>
                  </w:pPr>
                  <w:r w:rsidRPr="00844C6C">
                    <w:rPr>
                      <w:rFonts w:ascii="Boxes Script new" w:hAnsi="Boxes Script new"/>
                      <w:color w:val="000000"/>
                      <w:sz w:val="27"/>
                      <w:szCs w:val="27"/>
                    </w:rPr>
                    <w:t xml:space="preserve">· proposing changes to vocabulary, grammar </w:t>
                  </w:r>
                  <w:proofErr w:type="gramStart"/>
                  <w:r w:rsidRPr="00844C6C">
                    <w:rPr>
                      <w:rFonts w:ascii="Boxes Script new" w:hAnsi="Boxes Script new"/>
                      <w:color w:val="000000"/>
                      <w:sz w:val="27"/>
                      <w:szCs w:val="27"/>
                    </w:rPr>
                    <w:t>and  punctuation</w:t>
                  </w:r>
                  <w:proofErr w:type="gramEnd"/>
                  <w:r w:rsidRPr="00844C6C">
                    <w:rPr>
                      <w:rFonts w:ascii="Boxes Script new" w:hAnsi="Boxes Script new"/>
                      <w:color w:val="000000"/>
                      <w:sz w:val="27"/>
                      <w:szCs w:val="27"/>
                    </w:rPr>
                    <w:t xml:space="preserve"> to enhance effects and clarify meaning proof-read for spelling and punctuation errors</w:t>
                  </w:r>
                </w:p>
              </w:tc>
              <w:tc>
                <w:tcPr>
                  <w:tcW w:w="0" w:type="auto"/>
                  <w:shd w:val="clear" w:color="auto" w:fill="FFFFFF" w:themeFill="background1"/>
                </w:tcPr>
                <w:p w14:paraId="56ABD09E" w14:textId="77777777" w:rsidR="008B1F2F" w:rsidRPr="00844C6C" w:rsidRDefault="008B1F2F" w:rsidP="008B1F2F">
                  <w:pPr>
                    <w:rPr>
                      <w:rFonts w:ascii="Boxes Script new" w:hAnsi="Boxes Script new"/>
                      <w:b/>
                      <w:sz w:val="27"/>
                      <w:szCs w:val="27"/>
                      <w:u w:val="single"/>
                    </w:rPr>
                  </w:pPr>
                  <w:r w:rsidRPr="00844C6C">
                    <w:rPr>
                      <w:rFonts w:ascii="Boxes Script new" w:hAnsi="Boxes Script new"/>
                      <w:b/>
                      <w:sz w:val="27"/>
                      <w:szCs w:val="27"/>
                      <w:u w:val="single"/>
                    </w:rPr>
                    <w:lastRenderedPageBreak/>
                    <w:t xml:space="preserve">Writing </w:t>
                  </w:r>
                </w:p>
                <w:p w14:paraId="186F1F7B"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Pupils should be taught to: </w:t>
                  </w:r>
                </w:p>
                <w:p w14:paraId="7A17829A"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lastRenderedPageBreak/>
                    <w:t xml:space="preserve">plan their writing by: </w:t>
                  </w:r>
                </w:p>
                <w:p w14:paraId="72FA54BD"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discussing</w:t>
                  </w:r>
                  <w:proofErr w:type="gramEnd"/>
                  <w:r w:rsidRPr="00844C6C">
                    <w:rPr>
                      <w:rFonts w:ascii="Boxes Script new" w:hAnsi="Boxes Script new"/>
                      <w:color w:val="000000"/>
                      <w:sz w:val="27"/>
                      <w:szCs w:val="27"/>
                    </w:rPr>
                    <w:t xml:space="preserve"> writing similar to that which they are planning to write in order to understand and learn from its structure, vocabulary and grammar (Y4); identifying the audience for and purpose of the writing, selecting the appropriate form and using other similar writing as models for their own (Y5) </w:t>
                  </w:r>
                </w:p>
                <w:p w14:paraId="0891CE2D"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draft and write by: </w:t>
                  </w:r>
                </w:p>
                <w:p w14:paraId="5C9F3D08"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composing</w:t>
                  </w:r>
                  <w:proofErr w:type="gramEnd"/>
                  <w:r w:rsidRPr="00844C6C">
                    <w:rPr>
                      <w:rFonts w:ascii="Boxes Script new" w:hAnsi="Boxes Script new"/>
                      <w:color w:val="000000"/>
                      <w:sz w:val="27"/>
                      <w:szCs w:val="27"/>
                    </w:rPr>
                    <w:t xml:space="preserve"> and rehearsing sentences orally, progressively building a varied and rich vocabulary and an increasing range of sentence structures (Y4) </w:t>
                  </w:r>
                </w:p>
                <w:p w14:paraId="63F54DF2"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organising</w:t>
                  </w:r>
                  <w:proofErr w:type="gramEnd"/>
                  <w:r w:rsidRPr="00844C6C">
                    <w:rPr>
                      <w:rFonts w:ascii="Boxes Script new" w:hAnsi="Boxes Script new"/>
                      <w:color w:val="000000"/>
                      <w:sz w:val="27"/>
                      <w:szCs w:val="27"/>
                    </w:rPr>
                    <w:t xml:space="preserve"> paragraphs around a theme (Y4); using a wide range of devices to build cohesion within and across paragraphs (Y5) </w:t>
                  </w:r>
                </w:p>
                <w:p w14:paraId="54BC2849"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in</w:t>
                  </w:r>
                  <w:proofErr w:type="gramEnd"/>
                  <w:r w:rsidRPr="00844C6C">
                    <w:rPr>
                      <w:rFonts w:ascii="Boxes Script new" w:hAnsi="Boxes Script new"/>
                      <w:color w:val="000000"/>
                      <w:sz w:val="27"/>
                      <w:szCs w:val="27"/>
                    </w:rPr>
                    <w:t xml:space="preserve"> non-narrative material, using </w:t>
                  </w:r>
                  <w:r w:rsidRPr="00844C6C">
                    <w:rPr>
                      <w:rFonts w:ascii="Boxes Script new" w:hAnsi="Boxes Script new"/>
                      <w:color w:val="000000"/>
                      <w:sz w:val="27"/>
                      <w:szCs w:val="27"/>
                    </w:rPr>
                    <w:lastRenderedPageBreak/>
                    <w:t xml:space="preserve">simple organisational devices (e.g. headings and subheadings) (Y4); using further organisational and presentational devices to structure text and to guide the reader (e.g. headings, bullet points, underlining) (Y5) </w:t>
                  </w:r>
                </w:p>
                <w:p w14:paraId="51625D86"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selecting </w:t>
                  </w:r>
                  <w:proofErr w:type="gramStart"/>
                  <w:r w:rsidRPr="00844C6C">
                    <w:rPr>
                      <w:rFonts w:ascii="Boxes Script new" w:hAnsi="Boxes Script new"/>
                      <w:color w:val="000000"/>
                      <w:sz w:val="27"/>
                      <w:szCs w:val="27"/>
                    </w:rPr>
                    <w:t>appropriate  grammar</w:t>
                  </w:r>
                  <w:proofErr w:type="gramEnd"/>
                  <w:r w:rsidRPr="00844C6C">
                    <w:rPr>
                      <w:rFonts w:ascii="Boxes Script new" w:hAnsi="Boxes Script new"/>
                      <w:color w:val="000000"/>
                      <w:sz w:val="27"/>
                      <w:szCs w:val="27"/>
                    </w:rPr>
                    <w:t xml:space="preserve"> and vocabulary, understanding how such choices can change and enhance meaning (Y5) evaluate and edit by: </w:t>
                  </w:r>
                </w:p>
                <w:p w14:paraId="45AAB1D3"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assessing</w:t>
                  </w:r>
                  <w:proofErr w:type="gramEnd"/>
                  <w:r w:rsidRPr="00844C6C">
                    <w:rPr>
                      <w:rFonts w:ascii="Boxes Script new" w:hAnsi="Boxes Script new"/>
                      <w:color w:val="000000"/>
                      <w:sz w:val="27"/>
                      <w:szCs w:val="27"/>
                    </w:rPr>
                    <w:t xml:space="preserve"> the effectiveness of their own and others’ writing and suggesting improvements (Y4/5/) </w:t>
                  </w:r>
                </w:p>
                <w:p w14:paraId="4074C4D1"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proposing</w:t>
                  </w:r>
                  <w:proofErr w:type="gramEnd"/>
                  <w:r w:rsidRPr="00844C6C">
                    <w:rPr>
                      <w:rFonts w:ascii="Boxes Script new" w:hAnsi="Boxes Script new"/>
                      <w:color w:val="000000"/>
                      <w:sz w:val="27"/>
                      <w:szCs w:val="27"/>
                    </w:rPr>
                    <w:t xml:space="preserve"> changes to grammar and vocabulary (and punctuation (Y5) to improve consistency, including the accurate use of pronouns in sentences (Y4) to enhance effects </w:t>
                  </w:r>
                  <w:r w:rsidRPr="00844C6C">
                    <w:rPr>
                      <w:rFonts w:ascii="Boxes Script new" w:hAnsi="Boxes Script new"/>
                      <w:color w:val="000000"/>
                      <w:sz w:val="27"/>
                      <w:szCs w:val="27"/>
                    </w:rPr>
                    <w:lastRenderedPageBreak/>
                    <w:t xml:space="preserve">and clarify meaning (Y5) </w:t>
                  </w:r>
                </w:p>
                <w:p w14:paraId="5AAF659C"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ensuring</w:t>
                  </w:r>
                  <w:proofErr w:type="gramEnd"/>
                  <w:r w:rsidRPr="00844C6C">
                    <w:rPr>
                      <w:rFonts w:ascii="Boxes Script new" w:hAnsi="Boxes Script new"/>
                      <w:color w:val="000000"/>
                      <w:sz w:val="27"/>
                      <w:szCs w:val="27"/>
                    </w:rPr>
                    <w:t xml:space="preserve"> the consistent and correct use of tense throughout a piece of writing (Y5) </w:t>
                  </w:r>
                </w:p>
                <w:p w14:paraId="15D9E9CA" w14:textId="77777777" w:rsidR="008B1F2F" w:rsidRPr="00844C6C" w:rsidRDefault="008B1F2F" w:rsidP="008B1F2F">
                  <w:pPr>
                    <w:rPr>
                      <w:rFonts w:ascii="Boxes Script new" w:hAnsi="Boxes Script new"/>
                      <w:color w:val="000000"/>
                      <w:sz w:val="27"/>
                      <w:szCs w:val="27"/>
                    </w:rPr>
                  </w:pPr>
                  <w:r w:rsidRPr="00844C6C">
                    <w:rPr>
                      <w:rFonts w:ascii="Boxes Script new" w:hAnsi="Boxes Script new"/>
                      <w:color w:val="000000"/>
                      <w:sz w:val="27"/>
                      <w:szCs w:val="27"/>
                    </w:rPr>
                    <w:t xml:space="preserve">· </w:t>
                  </w:r>
                  <w:proofErr w:type="gramStart"/>
                  <w:r w:rsidRPr="00844C6C">
                    <w:rPr>
                      <w:rFonts w:ascii="Boxes Script new" w:hAnsi="Boxes Script new"/>
                      <w:color w:val="000000"/>
                      <w:sz w:val="27"/>
                      <w:szCs w:val="27"/>
                    </w:rPr>
                    <w:t>ensuring</w:t>
                  </w:r>
                  <w:proofErr w:type="gramEnd"/>
                  <w:r w:rsidRPr="00844C6C">
                    <w:rPr>
                      <w:rFonts w:ascii="Boxes Script new" w:hAnsi="Boxes Script new"/>
                      <w:color w:val="000000"/>
                      <w:sz w:val="27"/>
                      <w:szCs w:val="27"/>
                    </w:rPr>
                    <w:t xml:space="preserve"> correct subject and verb agreement when using singular and plural, distinguishing between the language of speech and writing and choosing the appropriate register (Y5) </w:t>
                  </w:r>
                </w:p>
                <w:p w14:paraId="63EAB53C" w14:textId="77777777" w:rsidR="008B1F2F" w:rsidRPr="00844C6C" w:rsidRDefault="008B1F2F" w:rsidP="008B1F2F">
                  <w:pPr>
                    <w:rPr>
                      <w:rFonts w:ascii="Boxes Script new" w:hAnsi="Boxes Script new"/>
                      <w:bCs/>
                      <w:sz w:val="27"/>
                      <w:szCs w:val="27"/>
                    </w:rPr>
                  </w:pPr>
                  <w:r w:rsidRPr="00844C6C">
                    <w:rPr>
                      <w:rFonts w:ascii="Boxes Script new" w:hAnsi="Boxes Script new"/>
                      <w:color w:val="000000"/>
                      <w:sz w:val="27"/>
                      <w:szCs w:val="27"/>
                    </w:rPr>
                    <w:t>proofread for spelling and punctuation errors (Y4/5)</w:t>
                  </w:r>
                </w:p>
              </w:tc>
              <w:tc>
                <w:tcPr>
                  <w:tcW w:w="0" w:type="auto"/>
                  <w:shd w:val="clear" w:color="auto" w:fill="FFFFFF" w:themeFill="background1"/>
                </w:tcPr>
                <w:p w14:paraId="3E37AA3F" w14:textId="77777777" w:rsidR="008B1F2F" w:rsidRPr="00490ECA" w:rsidRDefault="008B1F2F" w:rsidP="008B1F2F">
                  <w:pPr>
                    <w:rPr>
                      <w:rFonts w:ascii="Boxes Script new" w:hAnsi="Boxes Script new"/>
                      <w:b/>
                      <w:sz w:val="27"/>
                      <w:szCs w:val="27"/>
                      <w:u w:val="single"/>
                    </w:rPr>
                  </w:pPr>
                  <w:r w:rsidRPr="00490ECA">
                    <w:rPr>
                      <w:rFonts w:ascii="Boxes Script new" w:hAnsi="Boxes Script new"/>
                      <w:b/>
                      <w:sz w:val="27"/>
                      <w:szCs w:val="27"/>
                      <w:u w:val="single"/>
                    </w:rPr>
                    <w:lastRenderedPageBreak/>
                    <w:t>Writing</w:t>
                  </w:r>
                </w:p>
                <w:p w14:paraId="788AF87E" w14:textId="77777777" w:rsidR="008B1F2F" w:rsidRPr="00490ECA" w:rsidRDefault="008B1F2F" w:rsidP="008B1F2F">
                  <w:pPr>
                    <w:pStyle w:val="paragraph"/>
                    <w:spacing w:before="0" w:beforeAutospacing="0" w:after="0" w:afterAutospacing="0"/>
                    <w:textAlignment w:val="baseline"/>
                    <w:rPr>
                      <w:rFonts w:ascii="Boxes Script new" w:hAnsi="Boxes Script new" w:cs="Segoe UI"/>
                      <w:sz w:val="27"/>
                      <w:szCs w:val="27"/>
                    </w:rPr>
                  </w:pPr>
                  <w:r w:rsidRPr="00490ECA">
                    <w:rPr>
                      <w:rStyle w:val="normaltextrun"/>
                      <w:rFonts w:ascii="Boxes Script new" w:hAnsi="Boxes Script new" w:cs="Arial"/>
                      <w:sz w:val="27"/>
                      <w:szCs w:val="27"/>
                    </w:rPr>
                    <w:t>Pupils should be taught to:</w:t>
                  </w:r>
                  <w:r w:rsidRPr="00490ECA">
                    <w:rPr>
                      <w:rStyle w:val="eop"/>
                      <w:rFonts w:ascii="Boxes Script new" w:hAnsi="Boxes Script new" w:cs="Arial"/>
                      <w:sz w:val="27"/>
                      <w:szCs w:val="27"/>
                    </w:rPr>
                    <w:t> </w:t>
                  </w:r>
                </w:p>
                <w:p w14:paraId="066BF02A" w14:textId="77777777" w:rsidR="008B1F2F" w:rsidRPr="00490ECA" w:rsidRDefault="008B1F2F" w:rsidP="008B1F2F">
                  <w:pPr>
                    <w:pStyle w:val="paragraph"/>
                    <w:spacing w:before="0" w:beforeAutospacing="0" w:after="0" w:afterAutospacing="0"/>
                    <w:ind w:left="345" w:hanging="345"/>
                    <w:textAlignment w:val="baseline"/>
                    <w:rPr>
                      <w:rFonts w:ascii="Boxes Script new" w:hAnsi="Boxes Script new" w:cs="Segoe UI"/>
                      <w:sz w:val="27"/>
                      <w:szCs w:val="27"/>
                    </w:rPr>
                  </w:pPr>
                  <w:r w:rsidRPr="00490ECA">
                    <w:rPr>
                      <w:rStyle w:val="normaltextrun"/>
                      <w:rFonts w:ascii="Boxes Script new" w:hAnsi="Boxes Script new" w:cs="Arial"/>
                      <w:sz w:val="27"/>
                      <w:szCs w:val="27"/>
                    </w:rPr>
                    <w:lastRenderedPageBreak/>
                    <w:t>plan their writing by:</w:t>
                  </w:r>
                  <w:r w:rsidRPr="00490ECA">
                    <w:rPr>
                      <w:rStyle w:val="eop"/>
                      <w:rFonts w:ascii="Boxes Script new" w:hAnsi="Boxes Script new" w:cs="Arial"/>
                      <w:sz w:val="27"/>
                      <w:szCs w:val="27"/>
                    </w:rPr>
                    <w:t> </w:t>
                  </w:r>
                </w:p>
                <w:p w14:paraId="75E92E6E" w14:textId="77777777" w:rsidR="008B1F2F" w:rsidRPr="00490ECA" w:rsidRDefault="008B1F2F" w:rsidP="008B1F2F">
                  <w:pPr>
                    <w:pStyle w:val="paragraph"/>
                    <w:spacing w:before="0" w:beforeAutospacing="0" w:after="0" w:afterAutospacing="0"/>
                    <w:textAlignment w:val="baseline"/>
                    <w:rPr>
                      <w:rStyle w:val="eop"/>
                      <w:rFonts w:ascii="Boxes Script new" w:hAnsi="Boxes Script new" w:cs="Arial"/>
                      <w:sz w:val="27"/>
                      <w:szCs w:val="27"/>
                    </w:rPr>
                  </w:pPr>
                  <w:r w:rsidRPr="00490ECA">
                    <w:rPr>
                      <w:rStyle w:val="normaltextrun"/>
                      <w:rFonts w:ascii="Boxes Script new" w:hAnsi="Boxes Script new" w:cs="Arial"/>
                      <w:sz w:val="27"/>
                      <w:szCs w:val="27"/>
                    </w:rPr>
                    <w:t>- identifying the audience for and purpose of the writing, selecting the appropriate form and using other similar writing as models for their own</w:t>
                  </w:r>
                  <w:r w:rsidRPr="00490ECA">
                    <w:rPr>
                      <w:rStyle w:val="eop"/>
                      <w:rFonts w:ascii="Boxes Script new" w:hAnsi="Boxes Script new" w:cs="Arial"/>
                      <w:sz w:val="27"/>
                      <w:szCs w:val="27"/>
                    </w:rPr>
                    <w:t> </w:t>
                  </w:r>
                </w:p>
                <w:p w14:paraId="0DA7347D" w14:textId="77777777" w:rsidR="008B1F2F" w:rsidRPr="00490ECA" w:rsidRDefault="008B1F2F" w:rsidP="008B1F2F">
                  <w:pPr>
                    <w:pStyle w:val="paragraph"/>
                    <w:spacing w:before="0" w:beforeAutospacing="0" w:after="0" w:afterAutospacing="0"/>
                    <w:textAlignment w:val="baseline"/>
                    <w:rPr>
                      <w:rStyle w:val="eop"/>
                      <w:rFonts w:ascii="Boxes Script new" w:hAnsi="Boxes Script new" w:cs="Arial"/>
                      <w:sz w:val="27"/>
                      <w:szCs w:val="27"/>
                    </w:rPr>
                  </w:pPr>
                  <w:r w:rsidRPr="00490ECA">
                    <w:rPr>
                      <w:rStyle w:val="eop"/>
                      <w:rFonts w:ascii="Boxes Script new" w:hAnsi="Boxes Script new"/>
                      <w:sz w:val="27"/>
                      <w:szCs w:val="27"/>
                    </w:rPr>
                    <w:t xml:space="preserve">- </w:t>
                  </w:r>
                  <w:r w:rsidRPr="00490ECA">
                    <w:rPr>
                      <w:rStyle w:val="normaltextrun"/>
                      <w:rFonts w:ascii="Boxes Script new" w:hAnsi="Boxes Script new" w:cs="Arial"/>
                      <w:sz w:val="27"/>
                      <w:szCs w:val="27"/>
                    </w:rPr>
                    <w:t>noting and developing initial ideas, drawing on reading and research where necessary</w:t>
                  </w:r>
                  <w:r w:rsidRPr="00490ECA">
                    <w:rPr>
                      <w:rStyle w:val="eop"/>
                      <w:rFonts w:ascii="Boxes Script new" w:hAnsi="Boxes Script new" w:cs="Arial"/>
                      <w:sz w:val="27"/>
                      <w:szCs w:val="27"/>
                    </w:rPr>
                    <w:t> </w:t>
                  </w:r>
                </w:p>
                <w:p w14:paraId="62956312" w14:textId="77777777" w:rsidR="008B1F2F" w:rsidRPr="00490ECA" w:rsidRDefault="008B1F2F" w:rsidP="008B1F2F">
                  <w:pPr>
                    <w:pStyle w:val="paragraph"/>
                    <w:spacing w:before="0" w:beforeAutospacing="0" w:after="0" w:afterAutospacing="0"/>
                    <w:textAlignment w:val="baseline"/>
                    <w:rPr>
                      <w:rFonts w:ascii="Boxes Script new" w:hAnsi="Boxes Script new" w:cs="Arial"/>
                      <w:sz w:val="27"/>
                      <w:szCs w:val="27"/>
                    </w:rPr>
                  </w:pPr>
                  <w:r w:rsidRPr="00490ECA">
                    <w:rPr>
                      <w:rStyle w:val="eop"/>
                      <w:rFonts w:ascii="Boxes Script new" w:hAnsi="Boxes Script new" w:cs="Arial"/>
                      <w:sz w:val="27"/>
                      <w:szCs w:val="27"/>
                    </w:rPr>
                    <w:t xml:space="preserve">- </w:t>
                  </w:r>
                  <w:r w:rsidRPr="00490ECA">
                    <w:rPr>
                      <w:rStyle w:val="normaltextrun"/>
                      <w:rFonts w:ascii="Boxes Script new" w:hAnsi="Boxes Script new" w:cs="Arial"/>
                      <w:sz w:val="27"/>
                      <w:szCs w:val="27"/>
                    </w:rPr>
                    <w:t xml:space="preserve">in writing narratives, considering how authors have developed characters and </w:t>
                  </w:r>
                  <w:r w:rsidRPr="00490ECA">
                    <w:rPr>
                      <w:rStyle w:val="normaltextrun"/>
                      <w:rFonts w:ascii="Boxes Script new" w:hAnsi="Boxes Script new" w:cs="Arial"/>
                      <w:b/>
                      <w:bCs/>
                      <w:sz w:val="27"/>
                      <w:szCs w:val="27"/>
                    </w:rPr>
                    <w:t>settings</w:t>
                  </w:r>
                  <w:r w:rsidRPr="00490ECA">
                    <w:rPr>
                      <w:rStyle w:val="normaltextrun"/>
                      <w:rFonts w:ascii="Boxes Script new" w:hAnsi="Boxes Script new" w:cs="Arial"/>
                      <w:sz w:val="27"/>
                      <w:szCs w:val="27"/>
                    </w:rPr>
                    <w:t xml:space="preserve"> in what pupils have read, listened </w:t>
                  </w:r>
                  <w:proofErr w:type="gramStart"/>
                  <w:r w:rsidRPr="00490ECA">
                    <w:rPr>
                      <w:rStyle w:val="normaltextrun"/>
                      <w:rFonts w:ascii="Boxes Script new" w:hAnsi="Boxes Script new" w:cs="Arial"/>
                      <w:sz w:val="27"/>
                      <w:szCs w:val="27"/>
                    </w:rPr>
                    <w:t>to</w:t>
                  </w:r>
                  <w:proofErr w:type="gramEnd"/>
                  <w:r w:rsidRPr="00490ECA">
                    <w:rPr>
                      <w:rStyle w:val="normaltextrun"/>
                      <w:rFonts w:ascii="Boxes Script new" w:hAnsi="Boxes Script new" w:cs="Arial"/>
                      <w:sz w:val="27"/>
                      <w:szCs w:val="27"/>
                    </w:rPr>
                    <w:t xml:space="preserve"> or seen performed</w:t>
                  </w:r>
                  <w:r w:rsidRPr="00490ECA">
                    <w:rPr>
                      <w:rStyle w:val="eop"/>
                      <w:rFonts w:ascii="Boxes Script new" w:hAnsi="Boxes Script new" w:cs="Arial"/>
                      <w:sz w:val="27"/>
                      <w:szCs w:val="27"/>
                    </w:rPr>
                    <w:t> </w:t>
                  </w:r>
                </w:p>
                <w:p w14:paraId="18068434" w14:textId="77777777" w:rsidR="008B1F2F" w:rsidRPr="00490ECA" w:rsidRDefault="008B1F2F" w:rsidP="008B1F2F">
                  <w:pPr>
                    <w:pStyle w:val="paragraph"/>
                    <w:spacing w:before="0" w:beforeAutospacing="0" w:after="0" w:afterAutospacing="0"/>
                    <w:textAlignment w:val="baseline"/>
                    <w:rPr>
                      <w:rFonts w:ascii="Boxes Script new" w:hAnsi="Boxes Script new" w:cs="Segoe UI"/>
                      <w:sz w:val="27"/>
                      <w:szCs w:val="27"/>
                    </w:rPr>
                  </w:pPr>
                  <w:r w:rsidRPr="00490ECA">
                    <w:rPr>
                      <w:rStyle w:val="normaltextrun"/>
                      <w:rFonts w:ascii="Boxes Script new" w:hAnsi="Boxes Script new" w:cs="Arial"/>
                      <w:sz w:val="27"/>
                      <w:szCs w:val="27"/>
                    </w:rPr>
                    <w:t>draft and write by: </w:t>
                  </w:r>
                  <w:r w:rsidRPr="00490ECA">
                    <w:rPr>
                      <w:rStyle w:val="eop"/>
                      <w:rFonts w:ascii="Boxes Script new" w:hAnsi="Boxes Script new" w:cs="Arial"/>
                      <w:sz w:val="27"/>
                      <w:szCs w:val="27"/>
                    </w:rPr>
                    <w:t> </w:t>
                  </w:r>
                </w:p>
                <w:p w14:paraId="4D0A907D" w14:textId="77777777" w:rsidR="008B1F2F" w:rsidRPr="00490ECA" w:rsidRDefault="008B1F2F" w:rsidP="008B1F2F">
                  <w:pPr>
                    <w:pStyle w:val="paragraph"/>
                    <w:spacing w:before="0" w:beforeAutospacing="0" w:after="0" w:afterAutospacing="0"/>
                    <w:textAlignment w:val="baseline"/>
                    <w:rPr>
                      <w:rFonts w:ascii="Boxes Script new" w:hAnsi="Boxes Script new" w:cs="Arial"/>
                      <w:sz w:val="27"/>
                      <w:szCs w:val="27"/>
                    </w:rPr>
                  </w:pPr>
                  <w:r w:rsidRPr="00490ECA">
                    <w:rPr>
                      <w:rStyle w:val="normaltextrun"/>
                      <w:rFonts w:ascii="Boxes Script new" w:hAnsi="Boxes Script new" w:cs="Arial"/>
                      <w:sz w:val="27"/>
                      <w:szCs w:val="27"/>
                    </w:rPr>
                    <w:t>- selecting appropriate grammar and vocabulary, understanding how such choices can change and enhance meaning</w:t>
                  </w:r>
                  <w:r w:rsidRPr="00490ECA">
                    <w:rPr>
                      <w:rStyle w:val="eop"/>
                      <w:rFonts w:ascii="Boxes Script new" w:hAnsi="Boxes Script new" w:cs="Arial"/>
                      <w:sz w:val="27"/>
                      <w:szCs w:val="27"/>
                    </w:rPr>
                    <w:t> </w:t>
                  </w:r>
                </w:p>
                <w:p w14:paraId="2955DDD5" w14:textId="77777777" w:rsidR="008B1F2F" w:rsidRPr="00490ECA" w:rsidRDefault="008B1F2F" w:rsidP="008B1F2F">
                  <w:pPr>
                    <w:pStyle w:val="paragraph"/>
                    <w:spacing w:before="0" w:beforeAutospacing="0" w:after="0" w:afterAutospacing="0"/>
                    <w:textAlignment w:val="baseline"/>
                    <w:rPr>
                      <w:rFonts w:ascii="Boxes Script new" w:hAnsi="Boxes Script new" w:cs="Arial"/>
                      <w:sz w:val="27"/>
                      <w:szCs w:val="27"/>
                    </w:rPr>
                  </w:pPr>
                  <w:r w:rsidRPr="00490ECA">
                    <w:rPr>
                      <w:rStyle w:val="normaltextrun"/>
                      <w:rFonts w:ascii="Boxes Script new" w:hAnsi="Boxes Script new" w:cs="Arial"/>
                      <w:sz w:val="27"/>
                      <w:szCs w:val="27"/>
                    </w:rPr>
                    <w:lastRenderedPageBreak/>
                    <w:t>-</w:t>
                  </w:r>
                  <w:r w:rsidRPr="00490ECA">
                    <w:rPr>
                      <w:rStyle w:val="normaltextrun"/>
                      <w:rFonts w:ascii="Boxes Script new" w:hAnsi="Boxes Script new"/>
                      <w:sz w:val="27"/>
                      <w:szCs w:val="27"/>
                    </w:rPr>
                    <w:t xml:space="preserve"> </w:t>
                  </w:r>
                  <w:r w:rsidRPr="00490ECA">
                    <w:rPr>
                      <w:rStyle w:val="normaltextrun"/>
                      <w:rFonts w:ascii="Boxes Script new" w:hAnsi="Boxes Script new" w:cs="Arial"/>
                      <w:sz w:val="27"/>
                      <w:szCs w:val="27"/>
                    </w:rPr>
                    <w:t xml:space="preserve">in narratives, describing </w:t>
                  </w:r>
                  <w:r w:rsidRPr="00490ECA">
                    <w:rPr>
                      <w:rStyle w:val="normaltextrun"/>
                      <w:rFonts w:ascii="Boxes Script new" w:hAnsi="Boxes Script new" w:cs="Arial"/>
                      <w:b/>
                      <w:bCs/>
                      <w:sz w:val="27"/>
                      <w:szCs w:val="27"/>
                    </w:rPr>
                    <w:t>settings,</w:t>
                  </w:r>
                  <w:r w:rsidRPr="00490ECA">
                    <w:rPr>
                      <w:rStyle w:val="normaltextrun"/>
                      <w:rFonts w:ascii="Boxes Script new" w:hAnsi="Boxes Script new" w:cs="Arial"/>
                      <w:sz w:val="27"/>
                      <w:szCs w:val="27"/>
                    </w:rPr>
                    <w:t xml:space="preserve"> characters and </w:t>
                  </w:r>
                  <w:r w:rsidRPr="00490ECA">
                    <w:rPr>
                      <w:rStyle w:val="normaltextrun"/>
                      <w:rFonts w:ascii="Boxes Script new" w:hAnsi="Boxes Script new" w:cs="Arial"/>
                      <w:b/>
                      <w:bCs/>
                      <w:sz w:val="27"/>
                      <w:szCs w:val="27"/>
                    </w:rPr>
                    <w:t>atmosphere</w:t>
                  </w:r>
                  <w:r w:rsidRPr="00490ECA">
                    <w:rPr>
                      <w:rStyle w:val="normaltextrun"/>
                      <w:rFonts w:ascii="Boxes Script new" w:hAnsi="Boxes Script new" w:cs="Arial"/>
                      <w:sz w:val="27"/>
                      <w:szCs w:val="27"/>
                    </w:rPr>
                    <w:t xml:space="preserve"> and integrating dialogue to convey character and advance the action</w:t>
                  </w:r>
                  <w:r w:rsidRPr="00490ECA">
                    <w:rPr>
                      <w:rStyle w:val="eop"/>
                      <w:rFonts w:ascii="Boxes Script new" w:hAnsi="Boxes Script new" w:cs="Arial"/>
                      <w:sz w:val="27"/>
                      <w:szCs w:val="27"/>
                    </w:rPr>
                    <w:t> </w:t>
                  </w:r>
                </w:p>
                <w:p w14:paraId="5E2C06B9" w14:textId="77777777" w:rsidR="008B1F2F" w:rsidRPr="00490ECA" w:rsidRDefault="008B1F2F" w:rsidP="008B1F2F">
                  <w:pPr>
                    <w:pStyle w:val="paragraph"/>
                    <w:spacing w:before="0" w:beforeAutospacing="0" w:after="0" w:afterAutospacing="0"/>
                    <w:ind w:left="30"/>
                    <w:textAlignment w:val="baseline"/>
                    <w:rPr>
                      <w:rFonts w:ascii="Boxes Script new" w:hAnsi="Boxes Script new" w:cs="Segoe UI"/>
                      <w:sz w:val="27"/>
                      <w:szCs w:val="27"/>
                    </w:rPr>
                  </w:pPr>
                  <w:r w:rsidRPr="00490ECA">
                    <w:rPr>
                      <w:rStyle w:val="normaltextrun"/>
                      <w:rFonts w:ascii="Boxes Script new" w:hAnsi="Boxes Script new" w:cs="Arial"/>
                      <w:sz w:val="27"/>
                      <w:szCs w:val="27"/>
                    </w:rPr>
                    <w:t>evaluate and edit by:</w:t>
                  </w:r>
                  <w:r w:rsidRPr="00490ECA">
                    <w:rPr>
                      <w:rStyle w:val="eop"/>
                      <w:rFonts w:ascii="Boxes Script new" w:hAnsi="Boxes Script new" w:cs="Arial"/>
                      <w:sz w:val="27"/>
                      <w:szCs w:val="27"/>
                    </w:rPr>
                    <w:t> </w:t>
                  </w:r>
                </w:p>
                <w:p w14:paraId="5A0AD8F2" w14:textId="77777777" w:rsidR="008B1F2F" w:rsidRPr="00490ECA" w:rsidRDefault="008B1F2F" w:rsidP="008B1F2F">
                  <w:pPr>
                    <w:pStyle w:val="paragraph"/>
                    <w:spacing w:before="0" w:beforeAutospacing="0" w:after="0" w:afterAutospacing="0"/>
                    <w:textAlignment w:val="baseline"/>
                    <w:rPr>
                      <w:rFonts w:ascii="Boxes Script new" w:hAnsi="Boxes Script new" w:cs="Arial"/>
                      <w:sz w:val="27"/>
                      <w:szCs w:val="27"/>
                    </w:rPr>
                  </w:pPr>
                  <w:r w:rsidRPr="00490ECA">
                    <w:rPr>
                      <w:rStyle w:val="normaltextrun"/>
                      <w:rFonts w:ascii="Boxes Script new" w:hAnsi="Boxes Script new" w:cs="Arial"/>
                      <w:sz w:val="27"/>
                      <w:szCs w:val="27"/>
                    </w:rPr>
                    <w:t>- assessing the effectiveness of their own and others’ writing</w:t>
                  </w:r>
                  <w:r w:rsidRPr="00490ECA">
                    <w:rPr>
                      <w:rStyle w:val="eop"/>
                      <w:rFonts w:ascii="Boxes Script new" w:hAnsi="Boxes Script new" w:cs="Arial"/>
                      <w:sz w:val="27"/>
                      <w:szCs w:val="27"/>
                    </w:rPr>
                    <w:t> </w:t>
                  </w:r>
                </w:p>
                <w:p w14:paraId="6D31B1C6" w14:textId="77777777" w:rsidR="008B1F2F" w:rsidRPr="00490ECA" w:rsidRDefault="008B1F2F" w:rsidP="008B1F2F">
                  <w:pPr>
                    <w:pStyle w:val="paragraph"/>
                    <w:spacing w:before="0" w:beforeAutospacing="0" w:after="0" w:afterAutospacing="0"/>
                    <w:textAlignment w:val="baseline"/>
                    <w:rPr>
                      <w:rFonts w:ascii="Boxes Script new" w:hAnsi="Boxes Script new" w:cs="Arial"/>
                      <w:sz w:val="27"/>
                      <w:szCs w:val="27"/>
                    </w:rPr>
                  </w:pPr>
                  <w:r w:rsidRPr="00490ECA">
                    <w:rPr>
                      <w:rStyle w:val="normaltextrun"/>
                      <w:rFonts w:ascii="Boxes Script new" w:hAnsi="Boxes Script new" w:cs="Arial"/>
                      <w:sz w:val="27"/>
                      <w:szCs w:val="27"/>
                    </w:rPr>
                    <w:t>-</w:t>
                  </w:r>
                  <w:r w:rsidRPr="00490ECA">
                    <w:rPr>
                      <w:rStyle w:val="normaltextrun"/>
                      <w:rFonts w:ascii="Boxes Script new" w:hAnsi="Boxes Script new"/>
                      <w:sz w:val="27"/>
                      <w:szCs w:val="27"/>
                    </w:rPr>
                    <w:t xml:space="preserve"> </w:t>
                  </w:r>
                  <w:r w:rsidRPr="00490ECA">
                    <w:rPr>
                      <w:rStyle w:val="normaltextrun"/>
                      <w:rFonts w:ascii="Boxes Script new" w:hAnsi="Boxes Script new" w:cs="Arial"/>
                      <w:sz w:val="27"/>
                      <w:szCs w:val="27"/>
                    </w:rPr>
                    <w:t xml:space="preserve">proposing changes to vocabulary, </w:t>
                  </w:r>
                  <w:proofErr w:type="gramStart"/>
                  <w:r w:rsidRPr="00490ECA">
                    <w:rPr>
                      <w:rStyle w:val="normaltextrun"/>
                      <w:rFonts w:ascii="Boxes Script new" w:hAnsi="Boxes Script new" w:cs="Arial"/>
                      <w:sz w:val="27"/>
                      <w:szCs w:val="27"/>
                    </w:rPr>
                    <w:t>grammar</w:t>
                  </w:r>
                  <w:proofErr w:type="gramEnd"/>
                  <w:r w:rsidRPr="00490ECA">
                    <w:rPr>
                      <w:rStyle w:val="normaltextrun"/>
                      <w:rFonts w:ascii="Boxes Script new" w:hAnsi="Boxes Script new" w:cs="Arial"/>
                      <w:sz w:val="27"/>
                      <w:szCs w:val="27"/>
                    </w:rPr>
                    <w:t xml:space="preserve"> and punctuation to enhance effects and clarify meaning</w:t>
                  </w:r>
                  <w:r w:rsidRPr="00490ECA">
                    <w:rPr>
                      <w:rStyle w:val="eop"/>
                      <w:rFonts w:ascii="Boxes Script new" w:hAnsi="Boxes Script new" w:cs="Arial"/>
                      <w:sz w:val="27"/>
                      <w:szCs w:val="27"/>
                    </w:rPr>
                    <w:t> </w:t>
                  </w:r>
                </w:p>
                <w:p w14:paraId="267DEE6B" w14:textId="77777777" w:rsidR="008B1F2F" w:rsidRPr="00490ECA" w:rsidRDefault="008B1F2F" w:rsidP="008B1F2F">
                  <w:pPr>
                    <w:pStyle w:val="paragraph"/>
                    <w:spacing w:before="0" w:beforeAutospacing="0" w:after="0" w:afterAutospacing="0"/>
                    <w:textAlignment w:val="baseline"/>
                    <w:rPr>
                      <w:rFonts w:ascii="Boxes Script new" w:hAnsi="Boxes Script new" w:cs="Segoe UI"/>
                      <w:sz w:val="27"/>
                      <w:szCs w:val="27"/>
                    </w:rPr>
                  </w:pPr>
                  <w:r w:rsidRPr="00490ECA">
                    <w:rPr>
                      <w:rStyle w:val="normaltextrun"/>
                      <w:rFonts w:ascii="Boxes Script new" w:hAnsi="Boxes Script new" w:cs="Arial"/>
                      <w:sz w:val="27"/>
                      <w:szCs w:val="27"/>
                    </w:rPr>
                    <w:t xml:space="preserve">proof-read for spelling and punctuation </w:t>
                  </w:r>
                  <w:proofErr w:type="gramStart"/>
                  <w:r w:rsidRPr="00490ECA">
                    <w:rPr>
                      <w:rStyle w:val="normaltextrun"/>
                      <w:rFonts w:ascii="Boxes Script new" w:hAnsi="Boxes Script new" w:cs="Arial"/>
                      <w:sz w:val="27"/>
                      <w:szCs w:val="27"/>
                    </w:rPr>
                    <w:t>errors</w:t>
                  </w:r>
                  <w:proofErr w:type="gramEnd"/>
                  <w:r w:rsidRPr="00490ECA">
                    <w:rPr>
                      <w:rStyle w:val="eop"/>
                      <w:rFonts w:ascii="Boxes Script new" w:hAnsi="Boxes Script new" w:cs="Arial"/>
                      <w:sz w:val="27"/>
                      <w:szCs w:val="27"/>
                    </w:rPr>
                    <w:t> </w:t>
                  </w:r>
                </w:p>
                <w:p w14:paraId="48305184" w14:textId="77777777" w:rsidR="008B1F2F" w:rsidRPr="00490ECA" w:rsidRDefault="008B1F2F" w:rsidP="008B1F2F">
                  <w:pPr>
                    <w:pStyle w:val="paragraph"/>
                    <w:spacing w:before="0" w:beforeAutospacing="0" w:after="0" w:afterAutospacing="0"/>
                    <w:textAlignment w:val="baseline"/>
                    <w:rPr>
                      <w:rFonts w:ascii="Boxes Script new" w:hAnsi="Boxes Script new" w:cs="Segoe UI"/>
                      <w:sz w:val="27"/>
                      <w:szCs w:val="27"/>
                    </w:rPr>
                  </w:pPr>
                  <w:r w:rsidRPr="00490ECA">
                    <w:rPr>
                      <w:rStyle w:val="normaltextrun"/>
                      <w:rFonts w:ascii="Boxes Script new" w:hAnsi="Boxes Script new" w:cs="Arial"/>
                      <w:sz w:val="27"/>
                      <w:szCs w:val="27"/>
                    </w:rPr>
                    <w:t xml:space="preserve">perform their own compositions, using appropriate intonation, volume and movement so that meaning is </w:t>
                  </w:r>
                  <w:proofErr w:type="gramStart"/>
                  <w:r w:rsidRPr="00490ECA">
                    <w:rPr>
                      <w:rStyle w:val="normaltextrun"/>
                      <w:rFonts w:ascii="Boxes Script new" w:hAnsi="Boxes Script new" w:cs="Arial"/>
                      <w:sz w:val="27"/>
                      <w:szCs w:val="27"/>
                    </w:rPr>
                    <w:t>clear</w:t>
                  </w:r>
                  <w:proofErr w:type="gramEnd"/>
                  <w:r w:rsidRPr="00490ECA">
                    <w:rPr>
                      <w:rStyle w:val="eop"/>
                      <w:rFonts w:ascii="Boxes Script new" w:hAnsi="Boxes Script new" w:cs="Arial"/>
                      <w:sz w:val="27"/>
                      <w:szCs w:val="27"/>
                    </w:rPr>
                    <w:t> </w:t>
                  </w:r>
                </w:p>
                <w:p w14:paraId="00B41C35" w14:textId="77777777" w:rsidR="008B1F2F" w:rsidRPr="00490ECA" w:rsidRDefault="008B1F2F" w:rsidP="008B1F2F">
                  <w:pPr>
                    <w:rPr>
                      <w:rFonts w:ascii="Boxes Script new" w:hAnsi="Boxes Script new"/>
                      <w:b/>
                      <w:sz w:val="27"/>
                      <w:szCs w:val="27"/>
                      <w:u w:val="single"/>
                    </w:rPr>
                  </w:pPr>
                </w:p>
              </w:tc>
              <w:tc>
                <w:tcPr>
                  <w:tcW w:w="0" w:type="auto"/>
                  <w:shd w:val="clear" w:color="auto" w:fill="FFFFFF" w:themeFill="background1"/>
                </w:tcPr>
                <w:p w14:paraId="18AADC45" w14:textId="77777777" w:rsidR="008B1F2F" w:rsidRPr="00451B64" w:rsidRDefault="008B1F2F" w:rsidP="008B1F2F">
                  <w:pPr>
                    <w:rPr>
                      <w:rFonts w:ascii="Boxes Script new" w:hAnsi="Boxes Script new"/>
                      <w:b/>
                      <w:sz w:val="27"/>
                      <w:szCs w:val="27"/>
                      <w:u w:val="single"/>
                    </w:rPr>
                  </w:pPr>
                  <w:r w:rsidRPr="00451B64">
                    <w:rPr>
                      <w:rFonts w:ascii="Boxes Script new" w:hAnsi="Boxes Script new"/>
                      <w:b/>
                      <w:sz w:val="27"/>
                      <w:szCs w:val="27"/>
                      <w:u w:val="single"/>
                    </w:rPr>
                    <w:lastRenderedPageBreak/>
                    <w:t>Writing</w:t>
                  </w:r>
                </w:p>
                <w:p w14:paraId="6DD113B0"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Pupils should be taught </w:t>
                  </w:r>
                  <w:proofErr w:type="gramStart"/>
                  <w:r w:rsidRPr="00451B64">
                    <w:rPr>
                      <w:rFonts w:ascii="Boxes Script new" w:hAnsi="Boxes Script new"/>
                      <w:color w:val="000000"/>
                      <w:sz w:val="27"/>
                      <w:szCs w:val="27"/>
                    </w:rPr>
                    <w:t>to:</w:t>
                  </w:r>
                  <w:proofErr w:type="gramEnd"/>
                  <w:r w:rsidRPr="00451B64">
                    <w:rPr>
                      <w:rFonts w:ascii="Boxes Script new" w:hAnsi="Boxes Script new"/>
                      <w:color w:val="000000"/>
                      <w:sz w:val="27"/>
                      <w:szCs w:val="27"/>
                    </w:rPr>
                    <w:t xml:space="preserve"> plan their writing by: </w:t>
                  </w:r>
                </w:p>
                <w:p w14:paraId="08ED3D5E"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lastRenderedPageBreak/>
                    <w:t xml:space="preserve">· </w:t>
                  </w:r>
                  <w:proofErr w:type="gramStart"/>
                  <w:r w:rsidRPr="00451B64">
                    <w:rPr>
                      <w:rFonts w:ascii="Boxes Script new" w:hAnsi="Boxes Script new"/>
                      <w:color w:val="000000"/>
                      <w:sz w:val="27"/>
                      <w:szCs w:val="27"/>
                    </w:rPr>
                    <w:t>identifying</w:t>
                  </w:r>
                  <w:proofErr w:type="gramEnd"/>
                  <w:r w:rsidRPr="00451B64">
                    <w:rPr>
                      <w:rFonts w:ascii="Boxes Script new" w:hAnsi="Boxes Script new"/>
                      <w:color w:val="000000"/>
                      <w:sz w:val="27"/>
                      <w:szCs w:val="27"/>
                    </w:rPr>
                    <w:t xml:space="preserve"> the audience for and purpose of the writing, selecting the appropriate form and using other similar writing as models for their own </w:t>
                  </w:r>
                </w:p>
                <w:p w14:paraId="1057E2BE"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in</w:t>
                  </w:r>
                  <w:proofErr w:type="gramEnd"/>
                  <w:r w:rsidRPr="00451B64">
                    <w:rPr>
                      <w:rFonts w:ascii="Boxes Script new" w:hAnsi="Boxes Script new"/>
                      <w:color w:val="000000"/>
                      <w:sz w:val="27"/>
                      <w:szCs w:val="27"/>
                    </w:rPr>
                    <w:t xml:space="preserve"> writing narratives, considering how authors have developed characters and settings in what pupils have read, listened to or seen performed </w:t>
                  </w:r>
                </w:p>
                <w:p w14:paraId="16A25137"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draft and write by: </w:t>
                  </w:r>
                </w:p>
                <w:p w14:paraId="6C127BAD"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selecting</w:t>
                  </w:r>
                  <w:proofErr w:type="gramEnd"/>
                  <w:r w:rsidRPr="00451B64">
                    <w:rPr>
                      <w:rFonts w:ascii="Boxes Script new" w:hAnsi="Boxes Script new"/>
                      <w:color w:val="000000"/>
                      <w:sz w:val="27"/>
                      <w:szCs w:val="27"/>
                    </w:rPr>
                    <w:t xml:space="preserve"> appropriate grammar and vocabulary, understanding how such choices can change and enhance meaning </w:t>
                  </w:r>
                </w:p>
                <w:p w14:paraId="1C1F8DBE"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in</w:t>
                  </w:r>
                  <w:proofErr w:type="gramEnd"/>
                  <w:r w:rsidRPr="00451B64">
                    <w:rPr>
                      <w:rFonts w:ascii="Boxes Script new" w:hAnsi="Boxes Script new"/>
                      <w:color w:val="000000"/>
                      <w:sz w:val="27"/>
                      <w:szCs w:val="27"/>
                    </w:rPr>
                    <w:t xml:space="preserve"> narratives, describing settings, characters and atmosphere and integrating dialogue to convey character and advance the action </w:t>
                  </w:r>
                </w:p>
                <w:p w14:paraId="018D691A"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using</w:t>
                  </w:r>
                  <w:proofErr w:type="gramEnd"/>
                  <w:r w:rsidRPr="00451B64">
                    <w:rPr>
                      <w:rFonts w:ascii="Boxes Script new" w:hAnsi="Boxes Script new"/>
                      <w:color w:val="000000"/>
                      <w:sz w:val="27"/>
                      <w:szCs w:val="27"/>
                    </w:rPr>
                    <w:t xml:space="preserve"> a wide range of devices to build cohesion within and across paragraphs </w:t>
                  </w:r>
                </w:p>
                <w:p w14:paraId="2905AAF7"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evaluate and edit by:</w:t>
                  </w:r>
                </w:p>
                <w:p w14:paraId="597C9920"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assessing</w:t>
                  </w:r>
                  <w:proofErr w:type="gramEnd"/>
                  <w:r w:rsidRPr="00451B64">
                    <w:rPr>
                      <w:rFonts w:ascii="Boxes Script new" w:hAnsi="Boxes Script new"/>
                      <w:color w:val="000000"/>
                      <w:sz w:val="27"/>
                      <w:szCs w:val="27"/>
                    </w:rPr>
                    <w:t xml:space="preserve"> the effectiveness of their own and others’ writing </w:t>
                  </w:r>
                </w:p>
                <w:p w14:paraId="1C0B4C56"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proposing</w:t>
                  </w:r>
                  <w:proofErr w:type="gramEnd"/>
                  <w:r w:rsidRPr="00451B64">
                    <w:rPr>
                      <w:rFonts w:ascii="Boxes Script new" w:hAnsi="Boxes Script new"/>
                      <w:color w:val="000000"/>
                      <w:sz w:val="27"/>
                      <w:szCs w:val="27"/>
                    </w:rPr>
                    <w:t xml:space="preserve"> changes to vocabulary, grammar and punctuation to enhance effects and clarify meaning </w:t>
                  </w:r>
                </w:p>
                <w:p w14:paraId="787C4A04" w14:textId="77777777" w:rsidR="008B1F2F" w:rsidRDefault="008B1F2F" w:rsidP="008B1F2F">
                  <w:pPr>
                    <w:rPr>
                      <w:rFonts w:ascii="Boxes Script new" w:hAnsi="Boxes Script new"/>
                      <w:color w:val="000000"/>
                      <w:sz w:val="27"/>
                      <w:szCs w:val="27"/>
                    </w:rPr>
                  </w:pPr>
                  <w:r w:rsidRPr="00451B64">
                    <w:rPr>
                      <w:rFonts w:ascii="Boxes Script new" w:hAnsi="Boxes Script new"/>
                      <w:color w:val="000000"/>
                      <w:sz w:val="27"/>
                      <w:szCs w:val="27"/>
                    </w:rPr>
                    <w:t xml:space="preserve">· </w:t>
                  </w:r>
                  <w:proofErr w:type="gramStart"/>
                  <w:r w:rsidRPr="00451B64">
                    <w:rPr>
                      <w:rFonts w:ascii="Boxes Script new" w:hAnsi="Boxes Script new"/>
                      <w:color w:val="000000"/>
                      <w:sz w:val="27"/>
                      <w:szCs w:val="27"/>
                    </w:rPr>
                    <w:t>ensuring</w:t>
                  </w:r>
                  <w:proofErr w:type="gramEnd"/>
                  <w:r w:rsidRPr="00451B64">
                    <w:rPr>
                      <w:rFonts w:ascii="Boxes Script new" w:hAnsi="Boxes Script new"/>
                      <w:color w:val="000000"/>
                      <w:sz w:val="27"/>
                      <w:szCs w:val="27"/>
                    </w:rPr>
                    <w:t xml:space="preserve"> correct subject and verb agreement when using singular and plural, distinguishing between the language of speech and writing and choosing the appropriate register </w:t>
                  </w:r>
                </w:p>
                <w:p w14:paraId="5330864B" w14:textId="77777777" w:rsidR="008B1F2F" w:rsidRPr="00451B64" w:rsidRDefault="008B1F2F" w:rsidP="008B1F2F">
                  <w:pPr>
                    <w:rPr>
                      <w:rFonts w:ascii="Boxes Script new" w:hAnsi="Boxes Script new"/>
                      <w:b/>
                      <w:sz w:val="27"/>
                      <w:szCs w:val="27"/>
                      <w:u w:val="single"/>
                    </w:rPr>
                  </w:pPr>
                  <w:r w:rsidRPr="00451B64">
                    <w:rPr>
                      <w:rFonts w:ascii="Boxes Script new" w:hAnsi="Boxes Script new"/>
                      <w:color w:val="000000"/>
                      <w:sz w:val="27"/>
                      <w:szCs w:val="27"/>
                    </w:rPr>
                    <w:lastRenderedPageBreak/>
                    <w:t>proof-read for spelling and punctuation errors</w:t>
                  </w:r>
                </w:p>
              </w:tc>
              <w:tc>
                <w:tcPr>
                  <w:tcW w:w="0" w:type="auto"/>
                  <w:shd w:val="clear" w:color="auto" w:fill="FFFFFF" w:themeFill="background1"/>
                </w:tcPr>
                <w:p w14:paraId="079CDB6B" w14:textId="77777777" w:rsidR="008B1F2F" w:rsidRPr="005E1F2C" w:rsidRDefault="008B1F2F" w:rsidP="008B1F2F">
                  <w:pPr>
                    <w:rPr>
                      <w:rFonts w:ascii="Boxes Script new" w:hAnsi="Boxes Script new"/>
                      <w:b/>
                      <w:sz w:val="27"/>
                      <w:szCs w:val="27"/>
                      <w:u w:val="single"/>
                    </w:rPr>
                  </w:pPr>
                  <w:r w:rsidRPr="005E1F2C">
                    <w:rPr>
                      <w:rFonts w:ascii="Boxes Script new" w:hAnsi="Boxes Script new"/>
                      <w:b/>
                      <w:sz w:val="27"/>
                      <w:szCs w:val="27"/>
                      <w:u w:val="single"/>
                    </w:rPr>
                    <w:lastRenderedPageBreak/>
                    <w:t>Writing</w:t>
                  </w:r>
                </w:p>
                <w:p w14:paraId="279A4820"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proofErr w:type="gramStart"/>
                  <w:r w:rsidRPr="005E1F2C">
                    <w:rPr>
                      <w:rFonts w:ascii="Boxes Script new" w:hAnsi="Boxes Script new"/>
                      <w:color w:val="000000"/>
                      <w:sz w:val="27"/>
                      <w:szCs w:val="27"/>
                    </w:rPr>
                    <w:t>identifying</w:t>
                  </w:r>
                  <w:proofErr w:type="gramEnd"/>
                  <w:r w:rsidRPr="005E1F2C">
                    <w:rPr>
                      <w:rFonts w:ascii="Boxes Script new" w:hAnsi="Boxes Script new"/>
                      <w:color w:val="000000"/>
                      <w:sz w:val="27"/>
                      <w:szCs w:val="27"/>
                    </w:rPr>
                    <w:t xml:space="preserve"> the audience for and purpose of the </w:t>
                  </w:r>
                  <w:r w:rsidRPr="005E1F2C">
                    <w:rPr>
                      <w:rFonts w:ascii="Boxes Script new" w:hAnsi="Boxes Script new"/>
                      <w:color w:val="000000"/>
                      <w:sz w:val="27"/>
                      <w:szCs w:val="27"/>
                    </w:rPr>
                    <w:lastRenderedPageBreak/>
                    <w:t xml:space="preserve">writing, selecting the appropriate form and using other similar writing as models for their own </w:t>
                  </w:r>
                </w:p>
                <w:p w14:paraId="64CDCC90"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proofErr w:type="gramStart"/>
                  <w:r w:rsidRPr="005E1F2C">
                    <w:rPr>
                      <w:rFonts w:ascii="Boxes Script new" w:hAnsi="Boxes Script new"/>
                      <w:color w:val="000000"/>
                      <w:sz w:val="27"/>
                      <w:szCs w:val="27"/>
                    </w:rPr>
                    <w:t>noting</w:t>
                  </w:r>
                  <w:proofErr w:type="gramEnd"/>
                  <w:r w:rsidRPr="005E1F2C">
                    <w:rPr>
                      <w:rFonts w:ascii="Boxes Script new" w:hAnsi="Boxes Script new"/>
                      <w:color w:val="000000"/>
                      <w:sz w:val="27"/>
                      <w:szCs w:val="27"/>
                    </w:rPr>
                    <w:t xml:space="preserve"> and developing initial ideas, drawing on reading and research where necessary </w:t>
                  </w:r>
                </w:p>
                <w:p w14:paraId="462DA174"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proofErr w:type="gramStart"/>
                  <w:r w:rsidRPr="005E1F2C">
                    <w:rPr>
                      <w:rFonts w:ascii="Boxes Script new" w:hAnsi="Boxes Script new"/>
                      <w:color w:val="000000"/>
                      <w:sz w:val="27"/>
                      <w:szCs w:val="27"/>
                    </w:rPr>
                    <w:t>selecting</w:t>
                  </w:r>
                  <w:proofErr w:type="gramEnd"/>
                  <w:r w:rsidRPr="005E1F2C">
                    <w:rPr>
                      <w:rFonts w:ascii="Boxes Script new" w:hAnsi="Boxes Script new"/>
                      <w:color w:val="000000"/>
                      <w:sz w:val="27"/>
                      <w:szCs w:val="27"/>
                    </w:rPr>
                    <w:t xml:space="preserve"> appropriate grammar and vocabulary, understanding how such choices can change and enhance meaning </w:t>
                  </w:r>
                </w:p>
                <w:p w14:paraId="5F97C39E"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proofErr w:type="gramStart"/>
                  <w:r w:rsidRPr="005E1F2C">
                    <w:rPr>
                      <w:rFonts w:ascii="Boxes Script new" w:hAnsi="Boxes Script new"/>
                      <w:color w:val="000000"/>
                      <w:sz w:val="27"/>
                      <w:szCs w:val="27"/>
                    </w:rPr>
                    <w:t>using</w:t>
                  </w:r>
                  <w:proofErr w:type="gramEnd"/>
                  <w:r w:rsidRPr="005E1F2C">
                    <w:rPr>
                      <w:rFonts w:ascii="Boxes Script new" w:hAnsi="Boxes Script new"/>
                      <w:color w:val="000000"/>
                      <w:sz w:val="27"/>
                      <w:szCs w:val="27"/>
                    </w:rPr>
                    <w:t xml:space="preserve"> further organisational and presentational devices to structure text and to guide the reader · assessing the effectiveness of their own and others’ writing  </w:t>
                  </w:r>
                </w:p>
                <w:p w14:paraId="5C38747D"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proofErr w:type="gramStart"/>
                  <w:r w:rsidRPr="005E1F2C">
                    <w:rPr>
                      <w:rFonts w:ascii="Boxes Script new" w:hAnsi="Boxes Script new"/>
                      <w:color w:val="000000"/>
                      <w:sz w:val="27"/>
                      <w:szCs w:val="27"/>
                    </w:rPr>
                    <w:t>proposing</w:t>
                  </w:r>
                  <w:proofErr w:type="gramEnd"/>
                  <w:r w:rsidRPr="005E1F2C">
                    <w:rPr>
                      <w:rFonts w:ascii="Boxes Script new" w:hAnsi="Boxes Script new"/>
                      <w:color w:val="000000"/>
                      <w:sz w:val="27"/>
                      <w:szCs w:val="27"/>
                    </w:rPr>
                    <w:t xml:space="preserve"> changes to vocabulary, grammar and punctuation to enhance effects and clarify meaning </w:t>
                  </w:r>
                </w:p>
                <w:p w14:paraId="7CD9D56B"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proofErr w:type="gramStart"/>
                  <w:r w:rsidRPr="005E1F2C">
                    <w:rPr>
                      <w:rFonts w:ascii="Boxes Script new" w:hAnsi="Boxes Script new"/>
                      <w:color w:val="000000"/>
                      <w:sz w:val="27"/>
                      <w:szCs w:val="27"/>
                    </w:rPr>
                    <w:t>ensuring</w:t>
                  </w:r>
                  <w:proofErr w:type="gramEnd"/>
                  <w:r w:rsidRPr="005E1F2C">
                    <w:rPr>
                      <w:rFonts w:ascii="Boxes Script new" w:hAnsi="Boxes Script new"/>
                      <w:color w:val="000000"/>
                      <w:sz w:val="27"/>
                      <w:szCs w:val="27"/>
                    </w:rPr>
                    <w:t xml:space="preserve"> the consistent and correct use of tense throughout </w:t>
                  </w:r>
                  <w:r w:rsidRPr="005E1F2C">
                    <w:rPr>
                      <w:rFonts w:ascii="Boxes Script new" w:hAnsi="Boxes Script new"/>
                      <w:color w:val="000000"/>
                      <w:sz w:val="27"/>
                      <w:szCs w:val="27"/>
                    </w:rPr>
                    <w:lastRenderedPageBreak/>
                    <w:t xml:space="preserve">a piece of writing </w:t>
                  </w:r>
                </w:p>
                <w:p w14:paraId="4BDD6D4C" w14:textId="77777777" w:rsidR="008B1F2F" w:rsidRPr="005E1F2C" w:rsidRDefault="008B1F2F" w:rsidP="008B1F2F">
                  <w:pPr>
                    <w:rPr>
                      <w:rFonts w:ascii="Boxes Script new" w:hAnsi="Boxes Script new"/>
                      <w:color w:val="000000"/>
                      <w:sz w:val="27"/>
                      <w:szCs w:val="27"/>
                    </w:rPr>
                  </w:pPr>
                  <w:r w:rsidRPr="005E1F2C">
                    <w:rPr>
                      <w:rFonts w:ascii="Boxes Script new" w:hAnsi="Boxes Script new"/>
                      <w:color w:val="000000"/>
                      <w:sz w:val="27"/>
                      <w:szCs w:val="27"/>
                    </w:rPr>
                    <w:t xml:space="preserve">· </w:t>
                  </w:r>
                  <w:proofErr w:type="gramStart"/>
                  <w:r w:rsidRPr="005E1F2C">
                    <w:rPr>
                      <w:rFonts w:ascii="Boxes Script new" w:hAnsi="Boxes Script new"/>
                      <w:color w:val="000000"/>
                      <w:sz w:val="27"/>
                      <w:szCs w:val="27"/>
                    </w:rPr>
                    <w:t>ensuring</w:t>
                  </w:r>
                  <w:proofErr w:type="gramEnd"/>
                  <w:r w:rsidRPr="005E1F2C">
                    <w:rPr>
                      <w:rFonts w:ascii="Boxes Script new" w:hAnsi="Boxes Script new"/>
                      <w:color w:val="000000"/>
                      <w:sz w:val="27"/>
                      <w:szCs w:val="27"/>
                    </w:rPr>
                    <w:t xml:space="preserve"> correct subject and verb agreement when using singular and plural, distinguishing between the language of speech and writing and choosing the appropriate register </w:t>
                  </w:r>
                </w:p>
                <w:p w14:paraId="08B6C72B" w14:textId="77777777" w:rsidR="008B1F2F" w:rsidRPr="005E1F2C" w:rsidRDefault="008B1F2F" w:rsidP="008B1F2F">
                  <w:pPr>
                    <w:rPr>
                      <w:rFonts w:ascii="Boxes Script new" w:hAnsi="Boxes Script new"/>
                      <w:b/>
                      <w:sz w:val="27"/>
                      <w:szCs w:val="27"/>
                      <w:u w:val="single"/>
                    </w:rPr>
                  </w:pPr>
                  <w:r w:rsidRPr="005E1F2C">
                    <w:rPr>
                      <w:rFonts w:ascii="Boxes Script new" w:hAnsi="Boxes Script new"/>
                      <w:color w:val="000000"/>
                      <w:sz w:val="27"/>
                      <w:szCs w:val="27"/>
                    </w:rPr>
                    <w:t>· proof-read for spelling and punctuation errors</w:t>
                  </w:r>
                </w:p>
              </w:tc>
              <w:tc>
                <w:tcPr>
                  <w:tcW w:w="0" w:type="auto"/>
                  <w:shd w:val="clear" w:color="auto" w:fill="FFFFFF" w:themeFill="background1"/>
                </w:tcPr>
                <w:p w14:paraId="670365D4" w14:textId="77777777" w:rsidR="008B1F2F" w:rsidRPr="003E2133" w:rsidRDefault="008B1F2F" w:rsidP="008B1F2F">
                  <w:pPr>
                    <w:rPr>
                      <w:rFonts w:ascii="Boxes Script new" w:hAnsi="Boxes Script new"/>
                      <w:b/>
                      <w:sz w:val="27"/>
                      <w:szCs w:val="27"/>
                      <w:u w:val="single"/>
                    </w:rPr>
                  </w:pPr>
                  <w:r w:rsidRPr="003E2133">
                    <w:rPr>
                      <w:rFonts w:ascii="Boxes Script new" w:hAnsi="Boxes Script new"/>
                      <w:b/>
                      <w:sz w:val="27"/>
                      <w:szCs w:val="27"/>
                      <w:u w:val="single"/>
                    </w:rPr>
                    <w:lastRenderedPageBreak/>
                    <w:t>Writing</w:t>
                  </w:r>
                </w:p>
                <w:p w14:paraId="0866727A" w14:textId="77777777" w:rsidR="008B1F2F" w:rsidRPr="003E2133" w:rsidRDefault="008B1F2F" w:rsidP="008B1F2F">
                  <w:pPr>
                    <w:pStyle w:val="paragraph"/>
                    <w:spacing w:before="0" w:beforeAutospacing="0" w:after="0" w:afterAutospacing="0"/>
                    <w:textAlignment w:val="baseline"/>
                    <w:rPr>
                      <w:rFonts w:ascii="Boxes Script new" w:hAnsi="Boxes Script new" w:cs="Segoe UI"/>
                      <w:sz w:val="27"/>
                      <w:szCs w:val="27"/>
                    </w:rPr>
                  </w:pPr>
                  <w:r w:rsidRPr="003E2133">
                    <w:rPr>
                      <w:rStyle w:val="normaltextrun"/>
                      <w:rFonts w:ascii="Boxes Script new" w:hAnsi="Boxes Script new" w:cs="Arial"/>
                      <w:sz w:val="27"/>
                      <w:szCs w:val="27"/>
                    </w:rPr>
                    <w:t>Pupils should be taught to:</w:t>
                  </w:r>
                  <w:r w:rsidRPr="003E2133">
                    <w:rPr>
                      <w:rStyle w:val="eop"/>
                      <w:rFonts w:ascii="Boxes Script new" w:hAnsi="Boxes Script new" w:cs="Arial"/>
                      <w:sz w:val="27"/>
                      <w:szCs w:val="27"/>
                    </w:rPr>
                    <w:t> </w:t>
                  </w:r>
                </w:p>
                <w:p w14:paraId="5D425A7B" w14:textId="77777777" w:rsidR="008B1F2F" w:rsidRPr="003E2133" w:rsidRDefault="008B1F2F" w:rsidP="008B1F2F">
                  <w:pPr>
                    <w:pStyle w:val="paragraph"/>
                    <w:spacing w:before="0" w:beforeAutospacing="0" w:after="0" w:afterAutospacing="0"/>
                    <w:ind w:left="345" w:hanging="345"/>
                    <w:textAlignment w:val="baseline"/>
                    <w:rPr>
                      <w:rFonts w:ascii="Boxes Script new" w:hAnsi="Boxes Script new" w:cs="Segoe UI"/>
                      <w:sz w:val="27"/>
                      <w:szCs w:val="27"/>
                    </w:rPr>
                  </w:pPr>
                  <w:r w:rsidRPr="003E2133">
                    <w:rPr>
                      <w:rStyle w:val="normaltextrun"/>
                      <w:rFonts w:ascii="Boxes Script new" w:hAnsi="Boxes Script new" w:cs="Arial"/>
                      <w:sz w:val="27"/>
                      <w:szCs w:val="27"/>
                    </w:rPr>
                    <w:t>plan their writing by:</w:t>
                  </w:r>
                  <w:r w:rsidRPr="003E2133">
                    <w:rPr>
                      <w:rStyle w:val="eop"/>
                      <w:rFonts w:ascii="Boxes Script new" w:hAnsi="Boxes Script new" w:cs="Arial"/>
                      <w:sz w:val="27"/>
                      <w:szCs w:val="27"/>
                    </w:rPr>
                    <w:t> </w:t>
                  </w:r>
                </w:p>
                <w:p w14:paraId="5596084F"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3E2133">
                    <w:rPr>
                      <w:rFonts w:ascii="Boxes Script new" w:hAnsi="Boxes Script new"/>
                      <w:color w:val="000000"/>
                      <w:sz w:val="27"/>
                      <w:szCs w:val="27"/>
                    </w:rPr>
                    <w:lastRenderedPageBreak/>
                    <w:t xml:space="preserve">·  </w:t>
                  </w:r>
                  <w:r w:rsidRPr="003E2133">
                    <w:rPr>
                      <w:rStyle w:val="normaltextrun"/>
                      <w:rFonts w:ascii="Boxes Script new" w:hAnsi="Boxes Script new" w:cs="Arial"/>
                      <w:sz w:val="27"/>
                      <w:szCs w:val="27"/>
                    </w:rPr>
                    <w:t>identifying</w:t>
                  </w:r>
                  <w:proofErr w:type="gramEnd"/>
                  <w:r w:rsidRPr="003E2133">
                    <w:rPr>
                      <w:rStyle w:val="normaltextrun"/>
                      <w:rFonts w:ascii="Boxes Script new" w:hAnsi="Boxes Script new" w:cs="Arial"/>
                      <w:sz w:val="27"/>
                      <w:szCs w:val="27"/>
                    </w:rPr>
                    <w:t xml:space="preserve"> the audience for and purpose of the writing, selecting the appropriate form and using other similar writing as models for their own</w:t>
                  </w:r>
                  <w:r w:rsidRPr="003E2133">
                    <w:rPr>
                      <w:rStyle w:val="eop"/>
                      <w:rFonts w:ascii="Boxes Script new" w:hAnsi="Boxes Script new" w:cs="Arial"/>
                      <w:sz w:val="27"/>
                      <w:szCs w:val="27"/>
                    </w:rPr>
                    <w:t> </w:t>
                  </w:r>
                </w:p>
                <w:p w14:paraId="77C9A08D"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3E2133">
                    <w:rPr>
                      <w:rFonts w:ascii="Boxes Script new" w:hAnsi="Boxes Script new"/>
                      <w:color w:val="000000"/>
                      <w:sz w:val="27"/>
                      <w:szCs w:val="27"/>
                    </w:rPr>
                    <w:t xml:space="preserve">·  </w:t>
                  </w:r>
                  <w:r w:rsidRPr="003E2133">
                    <w:rPr>
                      <w:rStyle w:val="normaltextrun"/>
                      <w:rFonts w:ascii="Boxes Script new" w:hAnsi="Boxes Script new" w:cs="Arial"/>
                      <w:sz w:val="27"/>
                      <w:szCs w:val="27"/>
                    </w:rPr>
                    <w:t>noting</w:t>
                  </w:r>
                  <w:proofErr w:type="gramEnd"/>
                  <w:r w:rsidRPr="003E2133">
                    <w:rPr>
                      <w:rStyle w:val="normaltextrun"/>
                      <w:rFonts w:ascii="Boxes Script new" w:hAnsi="Boxes Script new" w:cs="Arial"/>
                      <w:sz w:val="27"/>
                      <w:szCs w:val="27"/>
                    </w:rPr>
                    <w:t xml:space="preserve"> and developing initial ideas, drawing on reading and research where necessary</w:t>
                  </w:r>
                  <w:r w:rsidRPr="003E2133">
                    <w:rPr>
                      <w:rStyle w:val="eop"/>
                      <w:rFonts w:ascii="Boxes Script new" w:hAnsi="Boxes Script new" w:cs="Arial"/>
                      <w:sz w:val="27"/>
                      <w:szCs w:val="27"/>
                    </w:rPr>
                    <w:t> </w:t>
                  </w:r>
                </w:p>
                <w:p w14:paraId="0D2149F8" w14:textId="77777777" w:rsidR="008B1F2F" w:rsidRPr="003E2133" w:rsidRDefault="008B1F2F" w:rsidP="008B1F2F">
                  <w:pPr>
                    <w:pStyle w:val="paragraph"/>
                    <w:spacing w:before="0" w:beforeAutospacing="0" w:after="0" w:afterAutospacing="0"/>
                    <w:textAlignment w:val="baseline"/>
                    <w:rPr>
                      <w:rFonts w:ascii="Boxes Script new" w:hAnsi="Boxes Script new" w:cs="Segoe UI"/>
                      <w:sz w:val="27"/>
                      <w:szCs w:val="27"/>
                    </w:rPr>
                  </w:pPr>
                  <w:r w:rsidRPr="003E2133">
                    <w:rPr>
                      <w:rStyle w:val="normaltextrun"/>
                      <w:rFonts w:ascii="Boxes Script new" w:hAnsi="Boxes Script new" w:cs="Arial"/>
                      <w:sz w:val="27"/>
                      <w:szCs w:val="27"/>
                    </w:rPr>
                    <w:t>draft and write by: </w:t>
                  </w:r>
                  <w:r w:rsidRPr="003E2133">
                    <w:rPr>
                      <w:rStyle w:val="eop"/>
                      <w:rFonts w:ascii="Boxes Script new" w:hAnsi="Boxes Script new" w:cs="Arial"/>
                      <w:sz w:val="27"/>
                      <w:szCs w:val="27"/>
                    </w:rPr>
                    <w:t> </w:t>
                  </w:r>
                </w:p>
                <w:p w14:paraId="511F759A"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3E2133">
                    <w:rPr>
                      <w:rFonts w:ascii="Boxes Script new" w:hAnsi="Boxes Script new"/>
                      <w:color w:val="000000"/>
                      <w:sz w:val="27"/>
                      <w:szCs w:val="27"/>
                    </w:rPr>
                    <w:t xml:space="preserve">·  </w:t>
                  </w:r>
                  <w:r w:rsidRPr="003E2133">
                    <w:rPr>
                      <w:rStyle w:val="normaltextrun"/>
                      <w:rFonts w:ascii="Boxes Script new" w:hAnsi="Boxes Script new" w:cs="Arial"/>
                      <w:sz w:val="27"/>
                      <w:szCs w:val="27"/>
                    </w:rPr>
                    <w:t>selecting</w:t>
                  </w:r>
                  <w:proofErr w:type="gramEnd"/>
                  <w:r w:rsidRPr="003E2133">
                    <w:rPr>
                      <w:rStyle w:val="normaltextrun"/>
                      <w:rFonts w:ascii="Boxes Script new" w:hAnsi="Boxes Script new" w:cs="Arial"/>
                      <w:sz w:val="27"/>
                      <w:szCs w:val="27"/>
                    </w:rPr>
                    <w:t xml:space="preserve"> appropriate grammar and vocabulary, understanding how such choices can change and enhance meaning</w:t>
                  </w:r>
                  <w:r w:rsidRPr="003E2133">
                    <w:rPr>
                      <w:rStyle w:val="eop"/>
                      <w:rFonts w:ascii="Boxes Script new" w:hAnsi="Boxes Script new" w:cs="Arial"/>
                      <w:sz w:val="27"/>
                      <w:szCs w:val="27"/>
                    </w:rPr>
                    <w:t> </w:t>
                  </w:r>
                </w:p>
                <w:p w14:paraId="3EEF6BDD"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3E2133">
                    <w:rPr>
                      <w:rFonts w:ascii="Boxes Script new" w:hAnsi="Boxes Script new"/>
                      <w:color w:val="000000"/>
                      <w:sz w:val="27"/>
                      <w:szCs w:val="27"/>
                    </w:rPr>
                    <w:t xml:space="preserve">·  </w:t>
                  </w:r>
                  <w:r w:rsidRPr="003E2133">
                    <w:rPr>
                      <w:rStyle w:val="normaltextrun"/>
                      <w:rFonts w:ascii="Boxes Script new" w:hAnsi="Boxes Script new" w:cs="Arial"/>
                      <w:sz w:val="27"/>
                      <w:szCs w:val="27"/>
                    </w:rPr>
                    <w:t>in</w:t>
                  </w:r>
                  <w:proofErr w:type="gramEnd"/>
                  <w:r w:rsidRPr="003E2133">
                    <w:rPr>
                      <w:rStyle w:val="normaltextrun"/>
                      <w:rFonts w:ascii="Boxes Script new" w:hAnsi="Boxes Script new" w:cs="Arial"/>
                      <w:sz w:val="27"/>
                      <w:szCs w:val="27"/>
                    </w:rPr>
                    <w:t xml:space="preserve"> narratives, describing settings, characters and atmosphere and </w:t>
                  </w:r>
                  <w:r w:rsidRPr="003E2133">
                    <w:rPr>
                      <w:rStyle w:val="normaltextrun"/>
                      <w:rFonts w:ascii="Boxes Script new" w:hAnsi="Boxes Script new" w:cs="Arial"/>
                      <w:b/>
                      <w:bCs/>
                      <w:sz w:val="27"/>
                      <w:szCs w:val="27"/>
                    </w:rPr>
                    <w:t>integrating dialogue to convey character</w:t>
                  </w:r>
                  <w:r w:rsidRPr="003E2133">
                    <w:rPr>
                      <w:rStyle w:val="normaltextrun"/>
                      <w:rFonts w:ascii="Boxes Script new" w:hAnsi="Boxes Script new" w:cs="Arial"/>
                      <w:sz w:val="27"/>
                      <w:szCs w:val="27"/>
                    </w:rPr>
                    <w:t xml:space="preserve"> and advance the action</w:t>
                  </w:r>
                  <w:r w:rsidRPr="003E2133">
                    <w:rPr>
                      <w:rStyle w:val="eop"/>
                      <w:rFonts w:ascii="Boxes Script new" w:hAnsi="Boxes Script new" w:cs="Arial"/>
                      <w:sz w:val="27"/>
                      <w:szCs w:val="27"/>
                    </w:rPr>
                    <w:t> </w:t>
                  </w:r>
                </w:p>
                <w:p w14:paraId="0209CBBD" w14:textId="77777777" w:rsidR="008B1F2F" w:rsidRPr="003E2133" w:rsidRDefault="008B1F2F" w:rsidP="008B1F2F">
                  <w:pPr>
                    <w:pStyle w:val="paragraph"/>
                    <w:spacing w:before="0" w:beforeAutospacing="0" w:after="0" w:afterAutospacing="0"/>
                    <w:ind w:left="30"/>
                    <w:textAlignment w:val="baseline"/>
                    <w:rPr>
                      <w:rStyle w:val="eop"/>
                      <w:rFonts w:ascii="Boxes Script new" w:hAnsi="Boxes Script new" w:cs="Arial"/>
                      <w:sz w:val="27"/>
                      <w:szCs w:val="27"/>
                    </w:rPr>
                  </w:pPr>
                  <w:r w:rsidRPr="003E2133">
                    <w:rPr>
                      <w:rStyle w:val="normaltextrun"/>
                      <w:rFonts w:ascii="Boxes Script new" w:hAnsi="Boxes Script new" w:cs="Arial"/>
                      <w:sz w:val="27"/>
                      <w:szCs w:val="27"/>
                    </w:rPr>
                    <w:t>evaluate and edit by:</w:t>
                  </w:r>
                  <w:r w:rsidRPr="003E2133">
                    <w:rPr>
                      <w:rStyle w:val="eop"/>
                      <w:rFonts w:ascii="Boxes Script new" w:hAnsi="Boxes Script new" w:cs="Arial"/>
                      <w:sz w:val="27"/>
                      <w:szCs w:val="27"/>
                    </w:rPr>
                    <w:t> </w:t>
                  </w:r>
                </w:p>
                <w:p w14:paraId="4CD9CBF4" w14:textId="77777777" w:rsidR="008B1F2F" w:rsidRPr="003E2133" w:rsidRDefault="008B1F2F" w:rsidP="008B1F2F">
                  <w:pPr>
                    <w:pStyle w:val="paragraph"/>
                    <w:spacing w:before="0" w:beforeAutospacing="0" w:after="0" w:afterAutospacing="0"/>
                    <w:ind w:left="30"/>
                    <w:textAlignment w:val="baseline"/>
                    <w:rPr>
                      <w:rFonts w:ascii="Boxes Script new" w:hAnsi="Boxes Script new" w:cs="Segoe UI"/>
                      <w:sz w:val="27"/>
                      <w:szCs w:val="27"/>
                    </w:rPr>
                  </w:pPr>
                  <w:proofErr w:type="gramStart"/>
                  <w:r w:rsidRPr="003E2133">
                    <w:rPr>
                      <w:rFonts w:ascii="Boxes Script new" w:hAnsi="Boxes Script new"/>
                      <w:color w:val="000000"/>
                      <w:sz w:val="27"/>
                      <w:szCs w:val="27"/>
                    </w:rPr>
                    <w:t xml:space="preserve">·  </w:t>
                  </w:r>
                  <w:r w:rsidRPr="003E2133">
                    <w:rPr>
                      <w:rStyle w:val="normaltextrun"/>
                      <w:rFonts w:ascii="Boxes Script new" w:hAnsi="Boxes Script new" w:cs="Arial"/>
                      <w:sz w:val="27"/>
                      <w:szCs w:val="27"/>
                    </w:rPr>
                    <w:t>assessing</w:t>
                  </w:r>
                  <w:proofErr w:type="gramEnd"/>
                  <w:r w:rsidRPr="003E2133">
                    <w:rPr>
                      <w:rStyle w:val="normaltextrun"/>
                      <w:rFonts w:ascii="Boxes Script new" w:hAnsi="Boxes Script new" w:cs="Arial"/>
                      <w:sz w:val="27"/>
                      <w:szCs w:val="27"/>
                    </w:rPr>
                    <w:t xml:space="preserve"> the effectiveness of their own and others’ writing</w:t>
                  </w:r>
                  <w:r w:rsidRPr="003E2133">
                    <w:rPr>
                      <w:rStyle w:val="eop"/>
                      <w:rFonts w:ascii="Boxes Script new" w:hAnsi="Boxes Script new" w:cs="Arial"/>
                      <w:sz w:val="27"/>
                      <w:szCs w:val="27"/>
                    </w:rPr>
                    <w:t> </w:t>
                  </w:r>
                </w:p>
                <w:p w14:paraId="5A72359E"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3E2133">
                    <w:rPr>
                      <w:rFonts w:ascii="Boxes Script new" w:hAnsi="Boxes Script new"/>
                      <w:color w:val="000000"/>
                      <w:sz w:val="27"/>
                      <w:szCs w:val="27"/>
                    </w:rPr>
                    <w:t xml:space="preserve">·  </w:t>
                  </w:r>
                  <w:r w:rsidRPr="003E2133">
                    <w:rPr>
                      <w:rStyle w:val="normaltextrun"/>
                      <w:rFonts w:ascii="Boxes Script new" w:hAnsi="Boxes Script new" w:cs="Arial"/>
                      <w:sz w:val="27"/>
                      <w:szCs w:val="27"/>
                    </w:rPr>
                    <w:t>proposing</w:t>
                  </w:r>
                  <w:proofErr w:type="gramEnd"/>
                  <w:r w:rsidRPr="003E2133">
                    <w:rPr>
                      <w:rStyle w:val="normaltextrun"/>
                      <w:rFonts w:ascii="Boxes Script new" w:hAnsi="Boxes Script new" w:cs="Arial"/>
                      <w:sz w:val="27"/>
                      <w:szCs w:val="27"/>
                    </w:rPr>
                    <w:t xml:space="preserve"> changes to vocabulary, grammar and punctuation to enhance effects and clarify meaning</w:t>
                  </w:r>
                  <w:r w:rsidRPr="003E2133">
                    <w:rPr>
                      <w:rStyle w:val="eop"/>
                      <w:rFonts w:ascii="Boxes Script new" w:hAnsi="Boxes Script new" w:cs="Arial"/>
                      <w:sz w:val="27"/>
                      <w:szCs w:val="27"/>
                    </w:rPr>
                    <w:t> </w:t>
                  </w:r>
                </w:p>
                <w:p w14:paraId="6A7FE768" w14:textId="77777777" w:rsidR="008B1F2F" w:rsidRPr="003E2133"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3E2133">
                    <w:rPr>
                      <w:rFonts w:ascii="Boxes Script new" w:hAnsi="Boxes Script new"/>
                      <w:color w:val="000000"/>
                      <w:sz w:val="27"/>
                      <w:szCs w:val="27"/>
                    </w:rPr>
                    <w:t xml:space="preserve">·  </w:t>
                  </w:r>
                  <w:r w:rsidRPr="003E2133">
                    <w:rPr>
                      <w:rStyle w:val="normaltextrun"/>
                      <w:rFonts w:ascii="Boxes Script new" w:hAnsi="Boxes Script new" w:cs="Arial"/>
                      <w:sz w:val="27"/>
                      <w:szCs w:val="27"/>
                    </w:rPr>
                    <w:t>ensuring</w:t>
                  </w:r>
                  <w:proofErr w:type="gramEnd"/>
                  <w:r w:rsidRPr="003E2133">
                    <w:rPr>
                      <w:rStyle w:val="normaltextrun"/>
                      <w:rFonts w:ascii="Boxes Script new" w:hAnsi="Boxes Script new" w:cs="Arial"/>
                      <w:sz w:val="27"/>
                      <w:szCs w:val="27"/>
                    </w:rPr>
                    <w:t xml:space="preserve"> correct subject and verb agreement when using </w:t>
                  </w:r>
                  <w:r w:rsidRPr="003E2133">
                    <w:rPr>
                      <w:rStyle w:val="normaltextrun"/>
                      <w:rFonts w:ascii="Boxes Script new" w:hAnsi="Boxes Script new" w:cs="Arial"/>
                      <w:sz w:val="27"/>
                      <w:szCs w:val="27"/>
                    </w:rPr>
                    <w:lastRenderedPageBreak/>
                    <w:t xml:space="preserve">singular and plural, </w:t>
                  </w:r>
                  <w:r w:rsidRPr="003E2133">
                    <w:rPr>
                      <w:rStyle w:val="normaltextrun"/>
                      <w:rFonts w:ascii="Boxes Script new" w:hAnsi="Boxes Script new" w:cs="Arial"/>
                      <w:b/>
                      <w:bCs/>
                      <w:sz w:val="27"/>
                      <w:szCs w:val="27"/>
                    </w:rPr>
                    <w:t>distinguishing between the language of speech and writing and choosing the appropriate register</w:t>
                  </w:r>
                  <w:r w:rsidRPr="003E2133">
                    <w:rPr>
                      <w:rStyle w:val="eop"/>
                      <w:rFonts w:ascii="Boxes Script new" w:hAnsi="Boxes Script new" w:cs="Arial"/>
                      <w:sz w:val="27"/>
                      <w:szCs w:val="27"/>
                    </w:rPr>
                    <w:t> </w:t>
                  </w:r>
                </w:p>
                <w:p w14:paraId="47DD6808" w14:textId="77777777" w:rsidR="008B1F2F" w:rsidRPr="003E2133" w:rsidRDefault="008B1F2F" w:rsidP="008B1F2F">
                  <w:pPr>
                    <w:pStyle w:val="paragraph"/>
                    <w:spacing w:before="0" w:beforeAutospacing="0" w:after="0" w:afterAutospacing="0"/>
                    <w:textAlignment w:val="baseline"/>
                    <w:rPr>
                      <w:rFonts w:ascii="Boxes Script new" w:hAnsi="Boxes Script new" w:cs="Segoe UI"/>
                      <w:sz w:val="27"/>
                      <w:szCs w:val="27"/>
                    </w:rPr>
                  </w:pPr>
                  <w:r w:rsidRPr="003E2133">
                    <w:rPr>
                      <w:rStyle w:val="normaltextrun"/>
                      <w:rFonts w:ascii="Boxes Script new" w:hAnsi="Boxes Script new" w:cs="Arial"/>
                      <w:sz w:val="27"/>
                      <w:szCs w:val="27"/>
                    </w:rPr>
                    <w:t xml:space="preserve">proof-read for spelling and punctuation </w:t>
                  </w:r>
                  <w:proofErr w:type="gramStart"/>
                  <w:r w:rsidRPr="003E2133">
                    <w:rPr>
                      <w:rStyle w:val="normaltextrun"/>
                      <w:rFonts w:ascii="Boxes Script new" w:hAnsi="Boxes Script new" w:cs="Arial"/>
                      <w:sz w:val="27"/>
                      <w:szCs w:val="27"/>
                    </w:rPr>
                    <w:t>errors</w:t>
                  </w:r>
                  <w:proofErr w:type="gramEnd"/>
                  <w:r w:rsidRPr="003E2133">
                    <w:rPr>
                      <w:rStyle w:val="eop"/>
                      <w:rFonts w:ascii="Boxes Script new" w:hAnsi="Boxes Script new" w:cs="Arial"/>
                      <w:sz w:val="27"/>
                      <w:szCs w:val="27"/>
                    </w:rPr>
                    <w:t> </w:t>
                  </w:r>
                </w:p>
                <w:p w14:paraId="13ECE04A" w14:textId="77777777" w:rsidR="008B1F2F" w:rsidRPr="003E2133" w:rsidRDefault="008B1F2F" w:rsidP="008B1F2F">
                  <w:pPr>
                    <w:rPr>
                      <w:rFonts w:ascii="Boxes Script new" w:hAnsi="Boxes Script new"/>
                      <w:b/>
                      <w:sz w:val="27"/>
                      <w:szCs w:val="27"/>
                      <w:u w:val="single"/>
                    </w:rPr>
                  </w:pPr>
                </w:p>
              </w:tc>
              <w:tc>
                <w:tcPr>
                  <w:tcW w:w="0" w:type="auto"/>
                  <w:shd w:val="clear" w:color="auto" w:fill="FFFFFF" w:themeFill="background1"/>
                </w:tcPr>
                <w:p w14:paraId="01652126" w14:textId="77777777" w:rsidR="008B1F2F" w:rsidRPr="009C4912" w:rsidRDefault="008B1F2F" w:rsidP="008B1F2F">
                  <w:pPr>
                    <w:rPr>
                      <w:rFonts w:ascii="Boxes Script new" w:hAnsi="Boxes Script new"/>
                      <w:b/>
                      <w:sz w:val="27"/>
                      <w:szCs w:val="27"/>
                      <w:u w:val="single"/>
                    </w:rPr>
                  </w:pPr>
                  <w:r w:rsidRPr="009C4912">
                    <w:rPr>
                      <w:rFonts w:ascii="Boxes Script new" w:hAnsi="Boxes Script new"/>
                      <w:b/>
                      <w:sz w:val="27"/>
                      <w:szCs w:val="27"/>
                      <w:u w:val="single"/>
                    </w:rPr>
                    <w:lastRenderedPageBreak/>
                    <w:t>Writing</w:t>
                  </w:r>
                </w:p>
                <w:p w14:paraId="1FB54D01"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r w:rsidRPr="009C4912">
                    <w:rPr>
                      <w:rStyle w:val="normaltextrun"/>
                      <w:rFonts w:ascii="Boxes Script new" w:hAnsi="Boxes Script new" w:cs="Arial"/>
                      <w:sz w:val="27"/>
                      <w:szCs w:val="27"/>
                    </w:rPr>
                    <w:t>Pupils should be taught to:</w:t>
                  </w:r>
                  <w:r w:rsidRPr="009C4912">
                    <w:rPr>
                      <w:rStyle w:val="eop"/>
                      <w:rFonts w:ascii="Boxes Script new" w:hAnsi="Boxes Script new" w:cs="Arial"/>
                      <w:sz w:val="27"/>
                      <w:szCs w:val="27"/>
                    </w:rPr>
                    <w:t> </w:t>
                  </w:r>
                </w:p>
                <w:p w14:paraId="0957DA90" w14:textId="77777777" w:rsidR="008B1F2F" w:rsidRPr="009C4912" w:rsidRDefault="008B1F2F" w:rsidP="008B1F2F">
                  <w:pPr>
                    <w:pStyle w:val="paragraph"/>
                    <w:spacing w:before="0" w:beforeAutospacing="0" w:after="0" w:afterAutospacing="0"/>
                    <w:ind w:left="345" w:hanging="345"/>
                    <w:textAlignment w:val="baseline"/>
                    <w:rPr>
                      <w:rFonts w:ascii="Boxes Script new" w:hAnsi="Boxes Script new" w:cs="Arial"/>
                      <w:sz w:val="27"/>
                      <w:szCs w:val="27"/>
                    </w:rPr>
                  </w:pPr>
                  <w:proofErr w:type="gramStart"/>
                  <w:r w:rsidRPr="009C4912">
                    <w:rPr>
                      <w:rFonts w:ascii="Boxes Script new" w:hAnsi="Boxes Script new"/>
                      <w:color w:val="000000"/>
                      <w:sz w:val="27"/>
                      <w:szCs w:val="27"/>
                    </w:rPr>
                    <w:lastRenderedPageBreak/>
                    <w:t xml:space="preserve">·  </w:t>
                  </w:r>
                  <w:r w:rsidRPr="009C4912">
                    <w:rPr>
                      <w:rStyle w:val="normaltextrun"/>
                      <w:rFonts w:ascii="Boxes Script new" w:hAnsi="Boxes Script new" w:cs="Arial"/>
                      <w:sz w:val="27"/>
                      <w:szCs w:val="27"/>
                    </w:rPr>
                    <w:t>plan</w:t>
                  </w:r>
                  <w:proofErr w:type="gramEnd"/>
                  <w:r w:rsidRPr="009C4912">
                    <w:rPr>
                      <w:rStyle w:val="normaltextrun"/>
                      <w:rFonts w:ascii="Boxes Script new" w:hAnsi="Boxes Script new" w:cs="Arial"/>
                      <w:sz w:val="27"/>
                      <w:szCs w:val="27"/>
                    </w:rPr>
                    <w:t xml:space="preserve"> their writing by:</w:t>
                  </w:r>
                  <w:r w:rsidRPr="009C4912">
                    <w:rPr>
                      <w:rStyle w:val="eop"/>
                      <w:rFonts w:ascii="Boxes Script new" w:hAnsi="Boxes Script new" w:cs="Arial"/>
                      <w:sz w:val="27"/>
                      <w:szCs w:val="27"/>
                    </w:rPr>
                    <w:t> </w:t>
                  </w:r>
                </w:p>
                <w:p w14:paraId="0A6871F6"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r w:rsidRPr="009C4912">
                    <w:rPr>
                      <w:rStyle w:val="normaltextrun"/>
                      <w:rFonts w:ascii="Boxes Script new" w:hAnsi="Boxes Script new" w:cs="Arial"/>
                      <w:sz w:val="27"/>
                      <w:szCs w:val="27"/>
                    </w:rPr>
                    <w:t>identifying the audience for and purpose of the writing, selecting the appropriate form and using other similar writing as models for their own</w:t>
                  </w:r>
                  <w:r w:rsidRPr="009C4912">
                    <w:rPr>
                      <w:rStyle w:val="eop"/>
                      <w:rFonts w:ascii="Boxes Script new" w:hAnsi="Boxes Script new" w:cs="Arial"/>
                      <w:sz w:val="27"/>
                      <w:szCs w:val="27"/>
                    </w:rPr>
                    <w:t> </w:t>
                  </w:r>
                </w:p>
                <w:p w14:paraId="63E8A991"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9C4912">
                    <w:rPr>
                      <w:rFonts w:ascii="Boxes Script new" w:hAnsi="Boxes Script new"/>
                      <w:color w:val="000000"/>
                      <w:sz w:val="27"/>
                      <w:szCs w:val="27"/>
                    </w:rPr>
                    <w:t xml:space="preserve">·  </w:t>
                  </w:r>
                  <w:r w:rsidRPr="009C4912">
                    <w:rPr>
                      <w:rStyle w:val="normaltextrun"/>
                      <w:rFonts w:ascii="Boxes Script new" w:hAnsi="Boxes Script new" w:cs="Arial"/>
                      <w:sz w:val="27"/>
                      <w:szCs w:val="27"/>
                    </w:rPr>
                    <w:t>noting</w:t>
                  </w:r>
                  <w:proofErr w:type="gramEnd"/>
                  <w:r w:rsidRPr="009C4912">
                    <w:rPr>
                      <w:rStyle w:val="normaltextrun"/>
                      <w:rFonts w:ascii="Boxes Script new" w:hAnsi="Boxes Script new" w:cs="Arial"/>
                      <w:sz w:val="27"/>
                      <w:szCs w:val="27"/>
                    </w:rPr>
                    <w:t xml:space="preserve"> and developing initial ideas, drawing on reading and research where necessary</w:t>
                  </w:r>
                  <w:r w:rsidRPr="009C4912">
                    <w:rPr>
                      <w:rStyle w:val="eop"/>
                      <w:rFonts w:ascii="Boxes Script new" w:hAnsi="Boxes Script new" w:cs="Arial"/>
                      <w:sz w:val="27"/>
                      <w:szCs w:val="27"/>
                    </w:rPr>
                    <w:t> </w:t>
                  </w:r>
                </w:p>
                <w:p w14:paraId="6FBE14E6"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r w:rsidRPr="009C4912">
                    <w:rPr>
                      <w:rStyle w:val="normaltextrun"/>
                      <w:rFonts w:ascii="Boxes Script new" w:hAnsi="Boxes Script new" w:cs="Arial"/>
                      <w:sz w:val="27"/>
                      <w:szCs w:val="27"/>
                    </w:rPr>
                    <w:t>draft and write by: </w:t>
                  </w:r>
                  <w:r w:rsidRPr="009C4912">
                    <w:rPr>
                      <w:rStyle w:val="eop"/>
                      <w:rFonts w:ascii="Boxes Script new" w:hAnsi="Boxes Script new" w:cs="Arial"/>
                      <w:sz w:val="27"/>
                      <w:szCs w:val="27"/>
                    </w:rPr>
                    <w:t> </w:t>
                  </w:r>
                </w:p>
                <w:p w14:paraId="6A34AF64"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9C4912">
                    <w:rPr>
                      <w:rFonts w:ascii="Boxes Script new" w:hAnsi="Boxes Script new"/>
                      <w:color w:val="000000"/>
                      <w:sz w:val="27"/>
                      <w:szCs w:val="27"/>
                    </w:rPr>
                    <w:t xml:space="preserve">·  </w:t>
                  </w:r>
                  <w:r w:rsidRPr="009C4912">
                    <w:rPr>
                      <w:rStyle w:val="normaltextrun"/>
                      <w:rFonts w:ascii="Boxes Script new" w:hAnsi="Boxes Script new" w:cs="Arial"/>
                      <w:sz w:val="27"/>
                      <w:szCs w:val="27"/>
                    </w:rPr>
                    <w:t>selecting</w:t>
                  </w:r>
                  <w:proofErr w:type="gramEnd"/>
                  <w:r w:rsidRPr="009C4912">
                    <w:rPr>
                      <w:rStyle w:val="normaltextrun"/>
                      <w:rFonts w:ascii="Boxes Script new" w:hAnsi="Boxes Script new" w:cs="Arial"/>
                      <w:sz w:val="27"/>
                      <w:szCs w:val="27"/>
                    </w:rPr>
                    <w:t xml:space="preserve"> appropriate grammar and vocabulary, understanding how such choices can change and enhance meaning</w:t>
                  </w:r>
                  <w:r w:rsidRPr="009C4912">
                    <w:rPr>
                      <w:rStyle w:val="eop"/>
                      <w:rFonts w:ascii="Boxes Script new" w:hAnsi="Boxes Script new" w:cs="Arial"/>
                      <w:sz w:val="27"/>
                      <w:szCs w:val="27"/>
                    </w:rPr>
                    <w:t> </w:t>
                  </w:r>
                </w:p>
                <w:p w14:paraId="023988A4"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9C4912">
                    <w:rPr>
                      <w:rFonts w:ascii="Boxes Script new" w:hAnsi="Boxes Script new"/>
                      <w:color w:val="000000"/>
                      <w:sz w:val="27"/>
                      <w:szCs w:val="27"/>
                    </w:rPr>
                    <w:t xml:space="preserve">·  </w:t>
                  </w:r>
                  <w:r w:rsidRPr="009C4912">
                    <w:rPr>
                      <w:rStyle w:val="normaltextrun"/>
                      <w:rFonts w:ascii="Boxes Script new" w:hAnsi="Boxes Script new" w:cs="Arial"/>
                      <w:sz w:val="27"/>
                      <w:szCs w:val="27"/>
                    </w:rPr>
                    <w:t>using</w:t>
                  </w:r>
                  <w:proofErr w:type="gramEnd"/>
                  <w:r w:rsidRPr="009C4912">
                    <w:rPr>
                      <w:rStyle w:val="normaltextrun"/>
                      <w:rFonts w:ascii="Boxes Script new" w:hAnsi="Boxes Script new" w:cs="Arial"/>
                      <w:sz w:val="27"/>
                      <w:szCs w:val="27"/>
                    </w:rPr>
                    <w:t xml:space="preserve"> further organisational and presentational devices to structure text and to guide the reader (e.g. headings, bullet points, underlining)</w:t>
                  </w:r>
                  <w:r w:rsidRPr="009C4912">
                    <w:rPr>
                      <w:rStyle w:val="eop"/>
                      <w:rFonts w:ascii="Boxes Script new" w:hAnsi="Boxes Script new" w:cs="Arial"/>
                      <w:sz w:val="27"/>
                      <w:szCs w:val="27"/>
                    </w:rPr>
                    <w:t> </w:t>
                  </w:r>
                </w:p>
                <w:p w14:paraId="743BB1F9" w14:textId="77777777" w:rsidR="008B1F2F" w:rsidRPr="009C4912" w:rsidRDefault="008B1F2F" w:rsidP="008B1F2F">
                  <w:pPr>
                    <w:pStyle w:val="paragraph"/>
                    <w:spacing w:before="0" w:beforeAutospacing="0" w:after="0" w:afterAutospacing="0"/>
                    <w:ind w:left="30"/>
                    <w:textAlignment w:val="baseline"/>
                    <w:rPr>
                      <w:rFonts w:ascii="Boxes Script new" w:hAnsi="Boxes Script new" w:cs="Arial"/>
                      <w:sz w:val="27"/>
                      <w:szCs w:val="27"/>
                    </w:rPr>
                  </w:pPr>
                  <w:r w:rsidRPr="009C4912">
                    <w:rPr>
                      <w:rStyle w:val="normaltextrun"/>
                      <w:rFonts w:ascii="Boxes Script new" w:hAnsi="Boxes Script new" w:cs="Arial"/>
                      <w:sz w:val="27"/>
                      <w:szCs w:val="27"/>
                    </w:rPr>
                    <w:t>evaluate and edit by:</w:t>
                  </w:r>
                  <w:r w:rsidRPr="009C4912">
                    <w:rPr>
                      <w:rStyle w:val="eop"/>
                      <w:rFonts w:ascii="Boxes Script new" w:hAnsi="Boxes Script new" w:cs="Arial"/>
                      <w:sz w:val="27"/>
                      <w:szCs w:val="27"/>
                    </w:rPr>
                    <w:t> </w:t>
                  </w:r>
                </w:p>
                <w:p w14:paraId="312798B8"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9C4912">
                    <w:rPr>
                      <w:rFonts w:ascii="Boxes Script new" w:hAnsi="Boxes Script new"/>
                      <w:color w:val="000000"/>
                      <w:sz w:val="27"/>
                      <w:szCs w:val="27"/>
                    </w:rPr>
                    <w:t xml:space="preserve">·  </w:t>
                  </w:r>
                  <w:r w:rsidRPr="009C4912">
                    <w:rPr>
                      <w:rStyle w:val="normaltextrun"/>
                      <w:rFonts w:ascii="Boxes Script new" w:hAnsi="Boxes Script new" w:cs="Arial"/>
                      <w:sz w:val="27"/>
                      <w:szCs w:val="27"/>
                    </w:rPr>
                    <w:t>proposing</w:t>
                  </w:r>
                  <w:proofErr w:type="gramEnd"/>
                  <w:r w:rsidRPr="009C4912">
                    <w:rPr>
                      <w:rStyle w:val="normaltextrun"/>
                      <w:rFonts w:ascii="Boxes Script new" w:hAnsi="Boxes Script new" w:cs="Arial"/>
                      <w:sz w:val="27"/>
                      <w:szCs w:val="27"/>
                    </w:rPr>
                    <w:t xml:space="preserve"> changes to vocabulary, grammar and punctuation to enhance effects </w:t>
                  </w:r>
                  <w:r w:rsidRPr="009C4912">
                    <w:rPr>
                      <w:rStyle w:val="normaltextrun"/>
                      <w:rFonts w:ascii="Boxes Script new" w:hAnsi="Boxes Script new" w:cs="Arial"/>
                      <w:sz w:val="27"/>
                      <w:szCs w:val="27"/>
                    </w:rPr>
                    <w:lastRenderedPageBreak/>
                    <w:t>and clarify meaning</w:t>
                  </w:r>
                  <w:r w:rsidRPr="009C4912">
                    <w:rPr>
                      <w:rStyle w:val="eop"/>
                      <w:rFonts w:ascii="Boxes Script new" w:hAnsi="Boxes Script new" w:cs="Arial"/>
                      <w:sz w:val="27"/>
                      <w:szCs w:val="27"/>
                    </w:rPr>
                    <w:t> </w:t>
                  </w:r>
                </w:p>
                <w:p w14:paraId="571A8D9B" w14:textId="77777777" w:rsidR="008B1F2F" w:rsidRPr="009C4912" w:rsidRDefault="008B1F2F" w:rsidP="008B1F2F">
                  <w:pPr>
                    <w:pStyle w:val="paragraph"/>
                    <w:spacing w:before="0" w:beforeAutospacing="0" w:after="0" w:afterAutospacing="0"/>
                    <w:textAlignment w:val="baseline"/>
                    <w:rPr>
                      <w:rFonts w:ascii="Boxes Script new" w:hAnsi="Boxes Script new" w:cs="Arial"/>
                      <w:sz w:val="27"/>
                      <w:szCs w:val="27"/>
                    </w:rPr>
                  </w:pPr>
                  <w:proofErr w:type="gramStart"/>
                  <w:r w:rsidRPr="009C4912">
                    <w:rPr>
                      <w:rFonts w:ascii="Boxes Script new" w:hAnsi="Boxes Script new"/>
                      <w:color w:val="000000"/>
                      <w:sz w:val="27"/>
                      <w:szCs w:val="27"/>
                    </w:rPr>
                    <w:t xml:space="preserve">·  </w:t>
                  </w:r>
                  <w:r w:rsidRPr="009C4912">
                    <w:rPr>
                      <w:rStyle w:val="normaltextrun"/>
                      <w:rFonts w:ascii="Boxes Script new" w:hAnsi="Boxes Script new" w:cs="Arial"/>
                      <w:sz w:val="27"/>
                      <w:szCs w:val="27"/>
                    </w:rPr>
                    <w:t>ensuring</w:t>
                  </w:r>
                  <w:proofErr w:type="gramEnd"/>
                  <w:r w:rsidRPr="009C4912">
                    <w:rPr>
                      <w:rStyle w:val="normaltextrun"/>
                      <w:rFonts w:ascii="Boxes Script new" w:hAnsi="Boxes Script new" w:cs="Arial"/>
                      <w:sz w:val="27"/>
                      <w:szCs w:val="27"/>
                    </w:rPr>
                    <w:t xml:space="preserve"> correct subject and verb agreement when using singular and plural, distinguishing between the language of speech and writing and </w:t>
                  </w:r>
                  <w:r w:rsidRPr="009C4912">
                    <w:rPr>
                      <w:rStyle w:val="normaltextrun"/>
                      <w:rFonts w:ascii="Boxes Script new" w:hAnsi="Boxes Script new" w:cs="Arial"/>
                      <w:b/>
                      <w:bCs/>
                      <w:sz w:val="27"/>
                      <w:szCs w:val="27"/>
                    </w:rPr>
                    <w:t>choosing the appropriate register</w:t>
                  </w:r>
                  <w:r w:rsidRPr="009C4912">
                    <w:rPr>
                      <w:rStyle w:val="eop"/>
                      <w:rFonts w:ascii="Boxes Script new" w:hAnsi="Boxes Script new" w:cs="Arial"/>
                      <w:sz w:val="27"/>
                      <w:szCs w:val="27"/>
                    </w:rPr>
                    <w:t> </w:t>
                  </w:r>
                </w:p>
                <w:p w14:paraId="30B74714" w14:textId="77777777" w:rsidR="008B1F2F" w:rsidRPr="009C4912" w:rsidRDefault="008B1F2F" w:rsidP="008B1F2F">
                  <w:pPr>
                    <w:rPr>
                      <w:rFonts w:ascii="Boxes Script new" w:hAnsi="Boxes Script new"/>
                      <w:bCs/>
                      <w:sz w:val="27"/>
                      <w:szCs w:val="27"/>
                    </w:rPr>
                  </w:pPr>
                </w:p>
              </w:tc>
              <w:tc>
                <w:tcPr>
                  <w:tcW w:w="0" w:type="auto"/>
                  <w:shd w:val="clear" w:color="auto" w:fill="FFFFFF" w:themeFill="background1"/>
                </w:tcPr>
                <w:p w14:paraId="022EA6F5" w14:textId="77777777" w:rsidR="008B1F2F" w:rsidRPr="00854EAE" w:rsidRDefault="008B1F2F" w:rsidP="008B1F2F">
                  <w:pPr>
                    <w:rPr>
                      <w:rFonts w:ascii="Boxes Script new" w:hAnsi="Boxes Script new"/>
                      <w:b/>
                      <w:sz w:val="27"/>
                      <w:szCs w:val="27"/>
                      <w:highlight w:val="yellow"/>
                      <w:u w:val="single"/>
                    </w:rPr>
                  </w:pPr>
                  <w:r w:rsidRPr="00854EAE">
                    <w:rPr>
                      <w:rFonts w:ascii="Boxes Script new" w:hAnsi="Boxes Script new"/>
                      <w:b/>
                      <w:sz w:val="27"/>
                      <w:szCs w:val="27"/>
                      <w:highlight w:val="yellow"/>
                      <w:u w:val="single"/>
                    </w:rPr>
                    <w:lastRenderedPageBreak/>
                    <w:t>Writing</w:t>
                  </w:r>
                </w:p>
              </w:tc>
              <w:tc>
                <w:tcPr>
                  <w:tcW w:w="0" w:type="auto"/>
                  <w:shd w:val="clear" w:color="auto" w:fill="auto"/>
                </w:tcPr>
                <w:p w14:paraId="52C7AC91" w14:textId="77777777" w:rsidR="008B1F2F" w:rsidRPr="000115DA" w:rsidRDefault="008B1F2F" w:rsidP="008B1F2F">
                  <w:pPr>
                    <w:rPr>
                      <w:rFonts w:ascii="Boxes Script new" w:hAnsi="Boxes Script new"/>
                      <w:b/>
                      <w:bCs/>
                      <w:sz w:val="27"/>
                      <w:szCs w:val="27"/>
                      <w:u w:val="single"/>
                    </w:rPr>
                  </w:pPr>
                  <w:r w:rsidRPr="000115DA">
                    <w:rPr>
                      <w:rFonts w:ascii="Boxes Script new" w:hAnsi="Boxes Script new"/>
                      <w:b/>
                      <w:bCs/>
                      <w:sz w:val="27"/>
                      <w:szCs w:val="27"/>
                      <w:u w:val="single"/>
                    </w:rPr>
                    <w:t>Writing</w:t>
                  </w:r>
                </w:p>
                <w:p w14:paraId="51340CEB" w14:textId="77777777" w:rsidR="008B1F2F" w:rsidRPr="000115DA" w:rsidRDefault="008B1F2F" w:rsidP="008B1F2F">
                  <w:pPr>
                    <w:rPr>
                      <w:rFonts w:ascii="Boxes Script new" w:hAnsi="Boxes Script new"/>
                      <w:color w:val="000000"/>
                      <w:sz w:val="27"/>
                      <w:szCs w:val="27"/>
                    </w:rPr>
                  </w:pPr>
                  <w:r w:rsidRPr="000115DA">
                    <w:rPr>
                      <w:rFonts w:ascii="Boxes Script new" w:hAnsi="Boxes Script new"/>
                      <w:color w:val="000000"/>
                      <w:sz w:val="27"/>
                      <w:szCs w:val="27"/>
                    </w:rPr>
                    <w:t xml:space="preserve">· Note and develop initial ideas, drawing </w:t>
                  </w:r>
                  <w:r w:rsidRPr="000115DA">
                    <w:rPr>
                      <w:rFonts w:ascii="Boxes Script new" w:hAnsi="Boxes Script new"/>
                      <w:color w:val="000000"/>
                      <w:sz w:val="27"/>
                      <w:szCs w:val="27"/>
                    </w:rPr>
                    <w:lastRenderedPageBreak/>
                    <w:t xml:space="preserve">on reading and research where necessary </w:t>
                  </w:r>
                </w:p>
                <w:p w14:paraId="54E086D6" w14:textId="77777777" w:rsidR="008B1F2F" w:rsidRPr="000115DA" w:rsidRDefault="008B1F2F" w:rsidP="008B1F2F">
                  <w:pPr>
                    <w:rPr>
                      <w:rFonts w:ascii="Boxes Script new" w:hAnsi="Boxes Script new"/>
                      <w:color w:val="000000"/>
                      <w:sz w:val="27"/>
                      <w:szCs w:val="27"/>
                    </w:rPr>
                  </w:pPr>
                  <w:r w:rsidRPr="000115DA">
                    <w:rPr>
                      <w:rFonts w:ascii="Boxes Script new" w:hAnsi="Boxes Script new"/>
                      <w:color w:val="000000"/>
                      <w:sz w:val="27"/>
                      <w:szCs w:val="27"/>
                    </w:rPr>
                    <w:t xml:space="preserve">· Select appropriate grammar and vocabulary, understanding how such choices can change and enhance meaning </w:t>
                  </w:r>
                </w:p>
                <w:p w14:paraId="44A1960F" w14:textId="77777777" w:rsidR="008B1F2F" w:rsidRPr="000115DA" w:rsidRDefault="008B1F2F" w:rsidP="008B1F2F">
                  <w:pPr>
                    <w:rPr>
                      <w:rFonts w:ascii="Boxes Script new" w:hAnsi="Boxes Script new"/>
                      <w:color w:val="000000"/>
                      <w:sz w:val="27"/>
                      <w:szCs w:val="27"/>
                    </w:rPr>
                  </w:pPr>
                  <w:r w:rsidRPr="000115DA">
                    <w:rPr>
                      <w:rFonts w:ascii="Boxes Script new" w:hAnsi="Boxes Script new"/>
                      <w:color w:val="000000"/>
                      <w:sz w:val="27"/>
                      <w:szCs w:val="27"/>
                    </w:rPr>
                    <w:t xml:space="preserve">· Use further organisational and presentational devices to structure text and to guide the reader </w:t>
                  </w:r>
                </w:p>
                <w:p w14:paraId="0606A0E2" w14:textId="77777777" w:rsidR="008B1F2F" w:rsidRPr="000115DA" w:rsidRDefault="008B1F2F" w:rsidP="008B1F2F">
                  <w:pPr>
                    <w:rPr>
                      <w:rFonts w:ascii="Boxes Script new" w:hAnsi="Boxes Script new"/>
                      <w:color w:val="000000"/>
                      <w:sz w:val="27"/>
                      <w:szCs w:val="27"/>
                    </w:rPr>
                  </w:pPr>
                  <w:r w:rsidRPr="000115DA">
                    <w:rPr>
                      <w:rFonts w:ascii="Boxes Script new" w:hAnsi="Boxes Script new"/>
                      <w:color w:val="000000"/>
                      <w:sz w:val="27"/>
                      <w:szCs w:val="27"/>
                    </w:rPr>
                    <w:t xml:space="preserve">· Link paragraphs across a text using a wider range of cohesive devices. </w:t>
                  </w:r>
                </w:p>
                <w:p w14:paraId="4756B300" w14:textId="77777777" w:rsidR="008B1F2F" w:rsidRPr="000115DA" w:rsidRDefault="008B1F2F" w:rsidP="008B1F2F">
                  <w:pPr>
                    <w:rPr>
                      <w:rFonts w:ascii="Boxes Script new" w:hAnsi="Boxes Script new"/>
                      <w:b/>
                      <w:bCs/>
                      <w:sz w:val="27"/>
                      <w:szCs w:val="27"/>
                      <w:u w:val="single"/>
                    </w:rPr>
                  </w:pPr>
                  <w:r w:rsidRPr="000115DA">
                    <w:rPr>
                      <w:rFonts w:ascii="Boxes Script new" w:hAnsi="Boxes Script new"/>
                      <w:color w:val="000000"/>
                      <w:sz w:val="27"/>
                      <w:szCs w:val="27"/>
                    </w:rPr>
                    <w:t>· Propose changes to the grammar and vocabulary and punctuation to enhance effects and clarify meaning</w:t>
                  </w:r>
                </w:p>
              </w:tc>
              <w:tc>
                <w:tcPr>
                  <w:tcW w:w="0" w:type="auto"/>
                  <w:shd w:val="clear" w:color="auto" w:fill="auto"/>
                </w:tcPr>
                <w:p w14:paraId="641DE9FA" w14:textId="77777777" w:rsidR="008B1F2F" w:rsidRPr="00BA690F" w:rsidRDefault="008B1F2F" w:rsidP="008B1F2F">
                  <w:pPr>
                    <w:rPr>
                      <w:rFonts w:ascii="Boxes Script new" w:hAnsi="Boxes Script new"/>
                      <w:b/>
                      <w:bCs/>
                      <w:sz w:val="27"/>
                      <w:szCs w:val="27"/>
                      <w:u w:val="single"/>
                    </w:rPr>
                  </w:pPr>
                  <w:r w:rsidRPr="00BA690F">
                    <w:rPr>
                      <w:rFonts w:ascii="Boxes Script new" w:hAnsi="Boxes Script new"/>
                      <w:b/>
                      <w:bCs/>
                      <w:sz w:val="27"/>
                      <w:szCs w:val="27"/>
                      <w:u w:val="single"/>
                    </w:rPr>
                    <w:lastRenderedPageBreak/>
                    <w:t>Writing</w:t>
                  </w:r>
                </w:p>
                <w:p w14:paraId="6AA619FF"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Pupils should be taught to: </w:t>
                  </w:r>
                </w:p>
                <w:p w14:paraId="01404759"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Plan </w:t>
                  </w:r>
                  <w:proofErr w:type="gramStart"/>
                  <w:r w:rsidRPr="00BA690F">
                    <w:rPr>
                      <w:rFonts w:ascii="Boxes Script new" w:hAnsi="Boxes Script new"/>
                      <w:color w:val="000000"/>
                      <w:sz w:val="27"/>
                      <w:szCs w:val="27"/>
                    </w:rPr>
                    <w:t>writing</w:t>
                  </w:r>
                  <w:proofErr w:type="gramEnd"/>
                  <w:r w:rsidRPr="00BA690F">
                    <w:rPr>
                      <w:rFonts w:ascii="Boxes Script new" w:hAnsi="Boxes Script new"/>
                      <w:color w:val="000000"/>
                      <w:sz w:val="27"/>
                      <w:szCs w:val="27"/>
                    </w:rPr>
                    <w:t xml:space="preserve"> by: </w:t>
                  </w:r>
                </w:p>
                <w:p w14:paraId="19FDD08A"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lastRenderedPageBreak/>
                    <w:t xml:space="preserve">· </w:t>
                  </w:r>
                  <w:proofErr w:type="gramStart"/>
                  <w:r w:rsidRPr="00BA690F">
                    <w:rPr>
                      <w:rFonts w:ascii="Boxes Script new" w:hAnsi="Boxes Script new"/>
                      <w:color w:val="000000"/>
                      <w:sz w:val="27"/>
                      <w:szCs w:val="27"/>
                    </w:rPr>
                    <w:t>identifying</w:t>
                  </w:r>
                  <w:proofErr w:type="gramEnd"/>
                  <w:r w:rsidRPr="00BA690F">
                    <w:rPr>
                      <w:rFonts w:ascii="Boxes Script new" w:hAnsi="Boxes Script new"/>
                      <w:color w:val="000000"/>
                      <w:sz w:val="27"/>
                      <w:szCs w:val="27"/>
                    </w:rPr>
                    <w:t xml:space="preserve"> the audience for and purpose of the writing, selecting the appropriate form and using other similar writing as models for own </w:t>
                  </w:r>
                </w:p>
                <w:p w14:paraId="3936023F"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w:t>
                  </w:r>
                  <w:proofErr w:type="gramStart"/>
                  <w:r w:rsidRPr="00BA690F">
                    <w:rPr>
                      <w:rFonts w:ascii="Boxes Script new" w:hAnsi="Boxes Script new"/>
                      <w:color w:val="000000"/>
                      <w:sz w:val="27"/>
                      <w:szCs w:val="27"/>
                    </w:rPr>
                    <w:t>noting</w:t>
                  </w:r>
                  <w:proofErr w:type="gramEnd"/>
                  <w:r w:rsidRPr="00BA690F">
                    <w:rPr>
                      <w:rFonts w:ascii="Boxes Script new" w:hAnsi="Boxes Script new"/>
                      <w:color w:val="000000"/>
                      <w:sz w:val="27"/>
                      <w:szCs w:val="27"/>
                    </w:rPr>
                    <w:t xml:space="preserve"> and developing initial ideas, drawing on reading and research where necessary </w:t>
                  </w:r>
                </w:p>
                <w:p w14:paraId="6800EE22"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Draft and write by: </w:t>
                  </w:r>
                </w:p>
                <w:p w14:paraId="06BC7C33"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w:t>
                  </w:r>
                  <w:proofErr w:type="gramStart"/>
                  <w:r w:rsidRPr="00BA690F">
                    <w:rPr>
                      <w:rFonts w:ascii="Boxes Script new" w:hAnsi="Boxes Script new"/>
                      <w:color w:val="000000"/>
                      <w:sz w:val="27"/>
                      <w:szCs w:val="27"/>
                    </w:rPr>
                    <w:t>selecting</w:t>
                  </w:r>
                  <w:proofErr w:type="gramEnd"/>
                  <w:r w:rsidRPr="00BA690F">
                    <w:rPr>
                      <w:rFonts w:ascii="Boxes Script new" w:hAnsi="Boxes Script new"/>
                      <w:color w:val="000000"/>
                      <w:sz w:val="27"/>
                      <w:szCs w:val="27"/>
                    </w:rPr>
                    <w:t xml:space="preserve"> appropriate grammar and vocabulary, understanding how such choices can change and enhance meaning </w:t>
                  </w:r>
                </w:p>
                <w:p w14:paraId="07F56EF2"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Using further organisational and presentational devices to structure text and to guide the reader </w:t>
                  </w:r>
                </w:p>
                <w:p w14:paraId="6DADF927"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Evaluate and edit by: </w:t>
                  </w:r>
                </w:p>
                <w:p w14:paraId="463C32B2"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 Assessing the effectiveness of their own and others’ writing </w:t>
                  </w:r>
                </w:p>
                <w:p w14:paraId="0E71B54D"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lastRenderedPageBreak/>
                    <w:t xml:space="preserve">· </w:t>
                  </w:r>
                  <w:proofErr w:type="gramStart"/>
                  <w:r w:rsidRPr="00BA690F">
                    <w:rPr>
                      <w:rFonts w:ascii="Boxes Script new" w:hAnsi="Boxes Script new"/>
                      <w:color w:val="000000"/>
                      <w:sz w:val="27"/>
                      <w:szCs w:val="27"/>
                    </w:rPr>
                    <w:t>proposing</w:t>
                  </w:r>
                  <w:proofErr w:type="gramEnd"/>
                  <w:r w:rsidRPr="00BA690F">
                    <w:rPr>
                      <w:rFonts w:ascii="Boxes Script new" w:hAnsi="Boxes Script new"/>
                      <w:color w:val="000000"/>
                      <w:sz w:val="27"/>
                      <w:szCs w:val="27"/>
                    </w:rPr>
                    <w:t xml:space="preserve"> changes to vocabulary, grammar and punctuation to enhance effects and clarify meaning </w:t>
                  </w:r>
                </w:p>
                <w:p w14:paraId="3B450E42" w14:textId="77777777" w:rsidR="008B1F2F" w:rsidRPr="00BA690F" w:rsidRDefault="008B1F2F" w:rsidP="008B1F2F">
                  <w:pPr>
                    <w:rPr>
                      <w:rFonts w:ascii="Boxes Script new" w:hAnsi="Boxes Script new"/>
                      <w:color w:val="000000"/>
                      <w:sz w:val="27"/>
                      <w:szCs w:val="27"/>
                    </w:rPr>
                  </w:pPr>
                  <w:r w:rsidRPr="00BA690F">
                    <w:rPr>
                      <w:rFonts w:ascii="Boxes Script new" w:hAnsi="Boxes Script new"/>
                      <w:color w:val="000000"/>
                      <w:sz w:val="27"/>
                      <w:szCs w:val="27"/>
                    </w:rPr>
                    <w:t xml:space="preserve">Proof-read for spelling and punctuation </w:t>
                  </w:r>
                  <w:proofErr w:type="gramStart"/>
                  <w:r w:rsidRPr="00BA690F">
                    <w:rPr>
                      <w:rFonts w:ascii="Boxes Script new" w:hAnsi="Boxes Script new"/>
                      <w:color w:val="000000"/>
                      <w:sz w:val="27"/>
                      <w:szCs w:val="27"/>
                    </w:rPr>
                    <w:t>errors</w:t>
                  </w:r>
                  <w:proofErr w:type="gramEnd"/>
                </w:p>
                <w:p w14:paraId="6340D829" w14:textId="77777777" w:rsidR="008B1F2F" w:rsidRPr="00BA690F" w:rsidRDefault="008B1F2F" w:rsidP="008B1F2F">
                  <w:pPr>
                    <w:rPr>
                      <w:rFonts w:ascii="Boxes Script new" w:hAnsi="Boxes Script new"/>
                      <w:b/>
                      <w:bCs/>
                      <w:sz w:val="27"/>
                      <w:szCs w:val="27"/>
                      <w:u w:val="single"/>
                    </w:rPr>
                  </w:pPr>
                  <w:r w:rsidRPr="00BA690F">
                    <w:rPr>
                      <w:rFonts w:ascii="Boxes Script new" w:hAnsi="Boxes Script new"/>
                      <w:color w:val="000000"/>
                      <w:sz w:val="27"/>
                      <w:szCs w:val="27"/>
                    </w:rPr>
                    <w:t xml:space="preserve">Perform their own compositions, using appropriate intonation, </w:t>
                  </w:r>
                  <w:proofErr w:type="gramStart"/>
                  <w:r w:rsidRPr="00BA690F">
                    <w:rPr>
                      <w:rFonts w:ascii="Boxes Script new" w:hAnsi="Boxes Script new"/>
                      <w:color w:val="000000"/>
                      <w:sz w:val="27"/>
                      <w:szCs w:val="27"/>
                    </w:rPr>
                    <w:t>volume</w:t>
                  </w:r>
                  <w:proofErr w:type="gramEnd"/>
                  <w:r w:rsidRPr="00BA690F">
                    <w:rPr>
                      <w:rFonts w:ascii="Boxes Script new" w:hAnsi="Boxes Script new"/>
                      <w:color w:val="000000"/>
                      <w:sz w:val="27"/>
                      <w:szCs w:val="27"/>
                    </w:rPr>
                    <w:t xml:space="preserve"> and movement so that meaning is clear</w:t>
                  </w:r>
                </w:p>
              </w:tc>
            </w:tr>
          </w:tbl>
          <w:p w14:paraId="39FF26A1" w14:textId="77777777" w:rsidR="008B1F2F" w:rsidRPr="00D6419D" w:rsidRDefault="008B1F2F" w:rsidP="008B1F2F">
            <w:pPr>
              <w:rPr>
                <w:rFonts w:ascii="Boxes Script new" w:hAnsi="Boxes Script new"/>
                <w:b/>
                <w:bCs/>
                <w:sz w:val="32"/>
                <w:szCs w:val="32"/>
                <w:u w:val="single"/>
              </w:rPr>
            </w:pPr>
          </w:p>
          <w:tbl>
            <w:tblPr>
              <w:tblStyle w:val="TableGrid"/>
              <w:tblW w:w="0" w:type="auto"/>
              <w:tblLook w:val="04A0" w:firstRow="1" w:lastRow="0" w:firstColumn="1" w:lastColumn="0" w:noHBand="0" w:noVBand="1"/>
            </w:tblPr>
            <w:tblGrid>
              <w:gridCol w:w="3229"/>
            </w:tblGrid>
            <w:tr w:rsidR="008B1F2F" w:rsidRPr="009A0F5E" w14:paraId="388B1EBB" w14:textId="77777777" w:rsidTr="00393008">
              <w:trPr>
                <w:trHeight w:val="458"/>
              </w:trPr>
              <w:tc>
                <w:tcPr>
                  <w:tcW w:w="3229" w:type="dxa"/>
                  <w:shd w:val="clear" w:color="auto" w:fill="FFD966" w:themeFill="accent4" w:themeFillTint="99"/>
                </w:tcPr>
                <w:p w14:paraId="0C79D272" w14:textId="77777777" w:rsidR="008B1F2F" w:rsidRPr="009A0F5E" w:rsidRDefault="008B1F2F" w:rsidP="008B1F2F">
                  <w:r>
                    <w:t>Poetry</w:t>
                  </w:r>
                </w:p>
              </w:tc>
            </w:tr>
            <w:tr w:rsidR="008B1F2F" w:rsidRPr="009A0F5E" w14:paraId="038A109E" w14:textId="77777777" w:rsidTr="00393008">
              <w:trPr>
                <w:trHeight w:val="458"/>
              </w:trPr>
              <w:tc>
                <w:tcPr>
                  <w:tcW w:w="3229" w:type="dxa"/>
                  <w:shd w:val="clear" w:color="auto" w:fill="A8D08D" w:themeFill="accent6" w:themeFillTint="99"/>
                </w:tcPr>
                <w:p w14:paraId="4C26B211" w14:textId="77777777" w:rsidR="008B1F2F" w:rsidRPr="009A0F5E" w:rsidRDefault="008B1F2F" w:rsidP="008B1F2F">
                  <w:r>
                    <w:t>Fiction</w:t>
                  </w:r>
                </w:p>
              </w:tc>
            </w:tr>
            <w:tr w:rsidR="008B1F2F" w:rsidRPr="009A0F5E" w14:paraId="043D6325" w14:textId="77777777" w:rsidTr="00393008">
              <w:trPr>
                <w:trHeight w:val="458"/>
              </w:trPr>
              <w:tc>
                <w:tcPr>
                  <w:tcW w:w="3229" w:type="dxa"/>
                  <w:shd w:val="clear" w:color="auto" w:fill="F4B083" w:themeFill="accent2" w:themeFillTint="99"/>
                </w:tcPr>
                <w:p w14:paraId="62AC3A17" w14:textId="77777777" w:rsidR="008B1F2F" w:rsidRPr="009A0F5E" w:rsidRDefault="008B1F2F" w:rsidP="008B1F2F">
                  <w:proofErr w:type="gramStart"/>
                  <w:r>
                    <w:t>Non Fiction</w:t>
                  </w:r>
                  <w:proofErr w:type="gramEnd"/>
                </w:p>
              </w:tc>
            </w:tr>
          </w:tbl>
          <w:p w14:paraId="42112D4D" w14:textId="77777777" w:rsidR="008B1F2F" w:rsidRDefault="008B1F2F" w:rsidP="008B1F2F">
            <w:pPr>
              <w:rPr>
                <w:b/>
                <w:bCs/>
                <w:u w:val="single"/>
              </w:rPr>
            </w:pPr>
          </w:p>
          <w:tbl>
            <w:tblPr>
              <w:tblStyle w:val="TableGrid"/>
              <w:tblW w:w="0" w:type="auto"/>
              <w:tblLook w:val="04A0" w:firstRow="1" w:lastRow="0" w:firstColumn="1" w:lastColumn="0" w:noHBand="0" w:noVBand="1"/>
            </w:tblPr>
            <w:tblGrid>
              <w:gridCol w:w="3229"/>
            </w:tblGrid>
            <w:tr w:rsidR="008B1F2F" w14:paraId="31D9CFF6" w14:textId="77777777" w:rsidTr="00393008">
              <w:trPr>
                <w:trHeight w:val="458"/>
              </w:trPr>
              <w:tc>
                <w:tcPr>
                  <w:tcW w:w="3229" w:type="dxa"/>
                  <w:shd w:val="clear" w:color="auto" w:fill="FFFFFF" w:themeFill="background1"/>
                </w:tcPr>
                <w:p w14:paraId="2803B8EB" w14:textId="77777777" w:rsidR="008B1F2F" w:rsidRDefault="008B1F2F" w:rsidP="008B1F2F">
                  <w:pPr>
                    <w:spacing w:line="259" w:lineRule="auto"/>
                    <w:rPr>
                      <w:b/>
                      <w:bCs/>
                      <w:color w:val="1F3864" w:themeColor="accent1" w:themeShade="80"/>
                    </w:rPr>
                  </w:pPr>
                  <w:r w:rsidRPr="54DB13CA">
                    <w:rPr>
                      <w:b/>
                      <w:bCs/>
                      <w:color w:val="1F3864" w:themeColor="accent1" w:themeShade="80"/>
                    </w:rPr>
                    <w:t>Number of times objectives hit</w:t>
                  </w:r>
                </w:p>
              </w:tc>
            </w:tr>
            <w:tr w:rsidR="008B1F2F" w14:paraId="3DB2211F" w14:textId="77777777" w:rsidTr="00393008">
              <w:trPr>
                <w:trHeight w:val="458"/>
              </w:trPr>
              <w:tc>
                <w:tcPr>
                  <w:tcW w:w="3229" w:type="dxa"/>
                  <w:shd w:val="clear" w:color="auto" w:fill="FFFFFF" w:themeFill="background1"/>
                </w:tcPr>
                <w:p w14:paraId="0C0BD9E0" w14:textId="77777777" w:rsidR="008B1F2F" w:rsidRDefault="008B1F2F" w:rsidP="008B1F2F">
                  <w:pPr>
                    <w:spacing w:line="259" w:lineRule="auto"/>
                    <w:rPr>
                      <w:b/>
                      <w:bCs/>
                      <w:color w:val="FF0000"/>
                    </w:rPr>
                  </w:pPr>
                  <w:r w:rsidRPr="54DB13CA">
                    <w:rPr>
                      <w:b/>
                      <w:bCs/>
                      <w:color w:val="FF0000"/>
                    </w:rPr>
                    <w:t>1</w:t>
                  </w:r>
                  <w:r w:rsidRPr="54DB13CA">
                    <w:rPr>
                      <w:b/>
                      <w:bCs/>
                      <w:color w:val="FF0000"/>
                      <w:vertAlign w:val="superscript"/>
                    </w:rPr>
                    <w:t>st</w:t>
                  </w:r>
                  <w:r w:rsidRPr="54DB13CA">
                    <w:rPr>
                      <w:b/>
                      <w:bCs/>
                      <w:color w:val="FF0000"/>
                    </w:rPr>
                    <w:t xml:space="preserve"> time</w:t>
                  </w:r>
                </w:p>
              </w:tc>
            </w:tr>
            <w:tr w:rsidR="008B1F2F" w14:paraId="1814EA6F" w14:textId="77777777" w:rsidTr="00393008">
              <w:trPr>
                <w:trHeight w:val="458"/>
              </w:trPr>
              <w:tc>
                <w:tcPr>
                  <w:tcW w:w="3229" w:type="dxa"/>
                  <w:shd w:val="clear" w:color="auto" w:fill="FFFFFF" w:themeFill="background1"/>
                </w:tcPr>
                <w:p w14:paraId="75AD6552" w14:textId="77777777" w:rsidR="008B1F2F" w:rsidRDefault="008B1F2F" w:rsidP="008B1F2F">
                  <w:pPr>
                    <w:rPr>
                      <w:b/>
                      <w:bCs/>
                      <w:color w:val="ED7D31" w:themeColor="accent2"/>
                    </w:rPr>
                  </w:pPr>
                  <w:r w:rsidRPr="54DB13CA">
                    <w:rPr>
                      <w:b/>
                      <w:bCs/>
                      <w:color w:val="ED7D31" w:themeColor="accent2"/>
                    </w:rPr>
                    <w:t>2</w:t>
                  </w:r>
                  <w:r w:rsidRPr="54DB13CA">
                    <w:rPr>
                      <w:b/>
                      <w:bCs/>
                      <w:color w:val="ED7D31" w:themeColor="accent2"/>
                      <w:vertAlign w:val="superscript"/>
                    </w:rPr>
                    <w:t>nd</w:t>
                  </w:r>
                  <w:r w:rsidRPr="54DB13CA">
                    <w:rPr>
                      <w:b/>
                      <w:bCs/>
                      <w:color w:val="ED7D31" w:themeColor="accent2"/>
                    </w:rPr>
                    <w:t xml:space="preserve"> time</w:t>
                  </w:r>
                </w:p>
              </w:tc>
            </w:tr>
            <w:tr w:rsidR="008B1F2F" w14:paraId="42597A35" w14:textId="77777777" w:rsidTr="00393008">
              <w:trPr>
                <w:trHeight w:val="458"/>
              </w:trPr>
              <w:tc>
                <w:tcPr>
                  <w:tcW w:w="3229" w:type="dxa"/>
                  <w:shd w:val="clear" w:color="auto" w:fill="FFFFFF" w:themeFill="background1"/>
                </w:tcPr>
                <w:p w14:paraId="757270AC" w14:textId="77777777" w:rsidR="008B1F2F" w:rsidRDefault="008B1F2F" w:rsidP="008B1F2F">
                  <w:pPr>
                    <w:rPr>
                      <w:b/>
                      <w:bCs/>
                      <w:color w:val="70AD47" w:themeColor="accent6"/>
                    </w:rPr>
                  </w:pPr>
                  <w:r w:rsidRPr="54DB13CA">
                    <w:rPr>
                      <w:b/>
                      <w:bCs/>
                      <w:color w:val="70AD47" w:themeColor="accent6"/>
                    </w:rPr>
                    <w:t>3</w:t>
                  </w:r>
                  <w:r w:rsidRPr="54DB13CA">
                    <w:rPr>
                      <w:b/>
                      <w:bCs/>
                      <w:color w:val="70AD47" w:themeColor="accent6"/>
                      <w:vertAlign w:val="superscript"/>
                    </w:rPr>
                    <w:t>rd</w:t>
                  </w:r>
                  <w:r w:rsidRPr="54DB13CA">
                    <w:rPr>
                      <w:b/>
                      <w:bCs/>
                      <w:color w:val="70AD47" w:themeColor="accent6"/>
                    </w:rPr>
                    <w:t xml:space="preserve"> time</w:t>
                  </w:r>
                </w:p>
              </w:tc>
            </w:tr>
            <w:tr w:rsidR="008B1F2F" w14:paraId="36F5DDAA" w14:textId="77777777" w:rsidTr="00393008">
              <w:trPr>
                <w:trHeight w:val="458"/>
              </w:trPr>
              <w:tc>
                <w:tcPr>
                  <w:tcW w:w="3229" w:type="dxa"/>
                  <w:shd w:val="clear" w:color="auto" w:fill="FFFFFF" w:themeFill="background1"/>
                </w:tcPr>
                <w:p w14:paraId="7DB229AD" w14:textId="77777777" w:rsidR="008B1F2F" w:rsidRDefault="008B1F2F" w:rsidP="008B1F2F">
                  <w:pPr>
                    <w:spacing w:line="259" w:lineRule="auto"/>
                    <w:rPr>
                      <w:b/>
                      <w:bCs/>
                      <w:color w:val="1F3864" w:themeColor="accent1" w:themeShade="80"/>
                    </w:rPr>
                  </w:pPr>
                  <w:r w:rsidRPr="54DB13CA">
                    <w:rPr>
                      <w:b/>
                      <w:bCs/>
                      <w:color w:val="1F3864" w:themeColor="accent1" w:themeShade="80"/>
                    </w:rPr>
                    <w:t>4</w:t>
                  </w:r>
                  <w:r w:rsidRPr="54DB13CA">
                    <w:rPr>
                      <w:b/>
                      <w:bCs/>
                      <w:color w:val="1F3864" w:themeColor="accent1" w:themeShade="80"/>
                      <w:vertAlign w:val="superscript"/>
                    </w:rPr>
                    <w:t>th</w:t>
                  </w:r>
                  <w:r w:rsidRPr="54DB13CA">
                    <w:rPr>
                      <w:b/>
                      <w:bCs/>
                      <w:color w:val="1F3864" w:themeColor="accent1" w:themeShade="80"/>
                    </w:rPr>
                    <w:t xml:space="preserve"> time</w:t>
                  </w:r>
                </w:p>
              </w:tc>
            </w:tr>
            <w:tr w:rsidR="008B1F2F" w14:paraId="3644EEE0" w14:textId="77777777" w:rsidTr="00393008">
              <w:trPr>
                <w:trHeight w:val="458"/>
              </w:trPr>
              <w:tc>
                <w:tcPr>
                  <w:tcW w:w="3229" w:type="dxa"/>
                  <w:shd w:val="clear" w:color="auto" w:fill="FFFFFF" w:themeFill="background1"/>
                </w:tcPr>
                <w:p w14:paraId="11459A81" w14:textId="77777777" w:rsidR="008B1F2F" w:rsidRPr="54DB13CA" w:rsidRDefault="008B1F2F" w:rsidP="008B1F2F">
                  <w:pPr>
                    <w:rPr>
                      <w:b/>
                      <w:bCs/>
                      <w:color w:val="1F3864" w:themeColor="accent1" w:themeShade="80"/>
                    </w:rPr>
                  </w:pPr>
                  <w:r w:rsidRPr="00AA2ADE">
                    <w:rPr>
                      <w:b/>
                      <w:bCs/>
                      <w:color w:val="7030A0"/>
                    </w:rPr>
                    <w:lastRenderedPageBreak/>
                    <w:t>5</w:t>
                  </w:r>
                  <w:r w:rsidRPr="00AA2ADE">
                    <w:rPr>
                      <w:b/>
                      <w:bCs/>
                      <w:color w:val="7030A0"/>
                      <w:vertAlign w:val="superscript"/>
                    </w:rPr>
                    <w:t>th</w:t>
                  </w:r>
                  <w:r w:rsidRPr="00AA2ADE">
                    <w:rPr>
                      <w:b/>
                      <w:bCs/>
                      <w:color w:val="7030A0"/>
                    </w:rPr>
                    <w:t xml:space="preserve"> time</w:t>
                  </w:r>
                </w:p>
              </w:tc>
            </w:tr>
          </w:tbl>
          <w:p w14:paraId="0D8CE111" w14:textId="77777777" w:rsidR="008B1F2F" w:rsidRPr="005C217C" w:rsidRDefault="008B1F2F" w:rsidP="008B1F2F">
            <w:pPr>
              <w:rPr>
                <w:b/>
                <w:bCs/>
                <w:u w:val="single"/>
              </w:rPr>
            </w:pPr>
          </w:p>
          <w:p w14:paraId="109A4593" w14:textId="77777777" w:rsidR="007B514E" w:rsidRDefault="007B514E" w:rsidP="00DA3593">
            <w:pPr>
              <w:jc w:val="center"/>
              <w:rPr>
                <w:b/>
                <w:bCs/>
                <w:sz w:val="28"/>
                <w:szCs w:val="28"/>
              </w:rPr>
            </w:pPr>
          </w:p>
        </w:tc>
      </w:tr>
      <w:tr w:rsidR="001D6876" w:rsidRPr="001716FF" w14:paraId="1C7592F2" w14:textId="77777777" w:rsidTr="001B7BD1">
        <w:tc>
          <w:tcPr>
            <w:tcW w:w="0" w:type="auto"/>
            <w:gridSpan w:val="4"/>
            <w:shd w:val="clear" w:color="auto" w:fill="92D050"/>
          </w:tcPr>
          <w:p w14:paraId="39FC3B23" w14:textId="291064B9" w:rsidR="001D6876" w:rsidRDefault="001D6876" w:rsidP="00DA3593">
            <w:pPr>
              <w:jc w:val="center"/>
              <w:rPr>
                <w:b/>
                <w:bCs/>
                <w:sz w:val="28"/>
                <w:szCs w:val="28"/>
              </w:rPr>
            </w:pPr>
            <w:r>
              <w:rPr>
                <w:b/>
                <w:bCs/>
                <w:sz w:val="28"/>
                <w:szCs w:val="28"/>
              </w:rPr>
              <w:lastRenderedPageBreak/>
              <w:t>Progression in editing</w:t>
            </w:r>
          </w:p>
        </w:tc>
      </w:tr>
      <w:tr w:rsidR="001D6876" w:rsidRPr="001716FF" w14:paraId="7B0C6FB1" w14:textId="77777777" w:rsidTr="001B7BD1">
        <w:tc>
          <w:tcPr>
            <w:tcW w:w="0" w:type="auto"/>
            <w:gridSpan w:val="4"/>
            <w:shd w:val="clear" w:color="auto" w:fill="FFFFFF" w:themeFill="background1"/>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1"/>
              <w:gridCol w:w="4672"/>
              <w:gridCol w:w="4632"/>
              <w:gridCol w:w="4643"/>
            </w:tblGrid>
            <w:tr w:rsidR="001D6876" w:rsidRPr="001D6876" w14:paraId="7B186127" w14:textId="77777777" w:rsidTr="004A382B">
              <w:trPr>
                <w:trHeight w:val="300"/>
              </w:trPr>
              <w:tc>
                <w:tcPr>
                  <w:tcW w:w="1185" w:type="dxa"/>
                  <w:tcBorders>
                    <w:top w:val="nil"/>
                    <w:left w:val="nil"/>
                    <w:bottom w:val="single" w:sz="6" w:space="0" w:color="auto"/>
                    <w:right w:val="single" w:sz="6" w:space="0" w:color="auto"/>
                  </w:tcBorders>
                  <w:shd w:val="clear" w:color="auto" w:fill="auto"/>
                  <w:hideMark/>
                </w:tcPr>
                <w:p w14:paraId="309D46DE"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47483"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sz w:val="28"/>
                      <w:szCs w:val="28"/>
                      <w:lang w:eastAsia="en-GB"/>
                    </w:rPr>
                    <w:t>National Curriculum expectations </w:t>
                  </w:r>
                </w:p>
              </w:tc>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69277"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sz w:val="28"/>
                      <w:szCs w:val="28"/>
                      <w:lang w:eastAsia="en-GB"/>
                    </w:rPr>
                    <w:t>Non-Statutory Guidance </w:t>
                  </w:r>
                </w:p>
              </w:tc>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DC702"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sz w:val="28"/>
                      <w:szCs w:val="28"/>
                      <w:lang w:eastAsia="en-GB"/>
                    </w:rPr>
                    <w:t>End of year expectations </w:t>
                  </w:r>
                </w:p>
              </w:tc>
            </w:tr>
            <w:tr w:rsidR="001D6876" w:rsidRPr="001D6876" w14:paraId="4A0911D3" w14:textId="77777777" w:rsidTr="004A382B">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000000"/>
                  <w:hideMark/>
                </w:tcPr>
                <w:p w14:paraId="715415AB"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b/>
                      <w:bCs/>
                      <w:color w:val="FFFFFF"/>
                      <w:sz w:val="28"/>
                      <w:szCs w:val="28"/>
                      <w:lang w:eastAsia="en-GB"/>
                    </w:rPr>
                    <w:t>FS/KS1</w:t>
                  </w: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000000"/>
                  <w:hideMark/>
                </w:tcPr>
                <w:p w14:paraId="41D02EBE" w14:textId="77777777" w:rsidR="001D6876" w:rsidRPr="001D6876" w:rsidRDefault="001D6876" w:rsidP="001D6876">
                  <w:pPr>
                    <w:spacing w:after="0" w:line="240" w:lineRule="auto"/>
                    <w:ind w:left="720"/>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000000"/>
                  <w:hideMark/>
                </w:tcPr>
                <w:p w14:paraId="6A9DFEF8" w14:textId="77777777" w:rsidR="001D6876" w:rsidRPr="001D6876" w:rsidRDefault="001D6876" w:rsidP="001D6876">
                  <w:pPr>
                    <w:spacing w:after="0" w:line="240" w:lineRule="auto"/>
                    <w:ind w:left="720"/>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000000"/>
                  <w:hideMark/>
                </w:tcPr>
                <w:p w14:paraId="4A4B6907" w14:textId="77777777" w:rsidR="001D6876" w:rsidRPr="001D6876" w:rsidRDefault="001D6876" w:rsidP="001D6876">
                  <w:pPr>
                    <w:spacing w:after="0" w:line="240" w:lineRule="auto"/>
                    <w:ind w:left="720"/>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r>
            <w:tr w:rsidR="001D6876" w:rsidRPr="001D6876" w14:paraId="24E91FE0" w14:textId="77777777" w:rsidTr="004A382B">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8FDB526"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b/>
                      <w:bCs/>
                      <w:sz w:val="28"/>
                      <w:szCs w:val="28"/>
                      <w:lang w:eastAsia="en-GB"/>
                    </w:rPr>
                    <w:t>YR</w:t>
                  </w: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181B696B"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EA7F5F3"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Development Matters</w:t>
                  </w:r>
                  <w:r w:rsidRPr="001D6876">
                    <w:rPr>
                      <w:rFonts w:ascii="Arial" w:eastAsia="Times New Roman" w:hAnsi="Arial" w:cs="Arial"/>
                      <w:sz w:val="20"/>
                      <w:szCs w:val="20"/>
                      <w:lang w:eastAsia="en-GB"/>
                    </w:rPr>
                    <w:t> </w:t>
                  </w:r>
                </w:p>
                <w:p w14:paraId="3C936171"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Re-read what they have written to check that it makes sense.  </w:t>
                  </w:r>
                </w:p>
                <w:p w14:paraId="7D0DF0C2"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i/>
                      <w:iCs/>
                      <w:sz w:val="20"/>
                      <w:szCs w:val="20"/>
                      <w:lang w:eastAsia="en-GB"/>
                    </w:rPr>
                    <w:t>Examples of how to support this:</w:t>
                  </w:r>
                  <w:r w:rsidRPr="001D6876">
                    <w:rPr>
                      <w:rFonts w:ascii="Arial" w:eastAsia="Times New Roman" w:hAnsi="Arial" w:cs="Arial"/>
                      <w:sz w:val="20"/>
                      <w:szCs w:val="20"/>
                      <w:lang w:eastAsia="en-GB"/>
                    </w:rPr>
                    <w:t> </w:t>
                  </w:r>
                </w:p>
                <w:p w14:paraId="1ADA31F9"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Model how you read and re-read your own writing to check it makes sense.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FBBDBB9"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r>
            <w:tr w:rsidR="001D6876" w:rsidRPr="001D6876" w14:paraId="377825FD" w14:textId="77777777" w:rsidTr="004A382B">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E789BC9"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b/>
                      <w:bCs/>
                      <w:sz w:val="28"/>
                      <w:szCs w:val="28"/>
                      <w:lang w:eastAsia="en-GB"/>
                    </w:rPr>
                    <w:t>Y1</w:t>
                  </w: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13FD2578"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National Curriculum</w:t>
                  </w:r>
                  <w:r w:rsidRPr="001D6876">
                    <w:rPr>
                      <w:rFonts w:ascii="Arial" w:eastAsia="Times New Roman" w:hAnsi="Arial" w:cs="Arial"/>
                      <w:sz w:val="20"/>
                      <w:szCs w:val="20"/>
                      <w:lang w:eastAsia="en-GB"/>
                    </w:rPr>
                    <w:t> </w:t>
                  </w:r>
                </w:p>
                <w:p w14:paraId="71932FF4"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xml:space="preserve">Re-read what they have written to check that it makes </w:t>
                  </w:r>
                  <w:proofErr w:type="gramStart"/>
                  <w:r w:rsidRPr="001D6876">
                    <w:rPr>
                      <w:rFonts w:ascii="Arial" w:eastAsia="Times New Roman" w:hAnsi="Arial" w:cs="Arial"/>
                      <w:sz w:val="20"/>
                      <w:szCs w:val="20"/>
                      <w:lang w:eastAsia="en-GB"/>
                    </w:rPr>
                    <w:t>sense</w:t>
                  </w:r>
                  <w:proofErr w:type="gramEnd"/>
                  <w:r w:rsidRPr="001D6876">
                    <w:rPr>
                      <w:rFonts w:ascii="Arial" w:eastAsia="Times New Roman" w:hAnsi="Arial" w:cs="Arial"/>
                      <w:sz w:val="20"/>
                      <w:szCs w:val="20"/>
                      <w:lang w:eastAsia="en-GB"/>
                    </w:rPr>
                    <w:t> </w:t>
                  </w:r>
                </w:p>
                <w:p w14:paraId="36A388CB"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xml:space="preserve">Discuss what they have written with the teacher or other </w:t>
                  </w:r>
                  <w:proofErr w:type="gramStart"/>
                  <w:r w:rsidRPr="001D6876">
                    <w:rPr>
                      <w:rFonts w:ascii="Arial" w:eastAsia="Times New Roman" w:hAnsi="Arial" w:cs="Arial"/>
                      <w:sz w:val="20"/>
                      <w:szCs w:val="20"/>
                      <w:lang w:eastAsia="en-GB"/>
                    </w:rPr>
                    <w:t>pupils</w:t>
                  </w:r>
                  <w:proofErr w:type="gramEnd"/>
                  <w:r w:rsidRPr="001D6876">
                    <w:rPr>
                      <w:rFonts w:ascii="Arial" w:eastAsia="Times New Roman" w:hAnsi="Arial" w:cs="Arial"/>
                      <w:sz w:val="20"/>
                      <w:szCs w:val="20"/>
                      <w:lang w:eastAsia="en-GB"/>
                    </w:rPr>
                    <w:t> </w:t>
                  </w:r>
                </w:p>
                <w:p w14:paraId="3AC3B5FA"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xml:space="preserve">Read aloud their writing clearly enough to be heard by their peers and the </w:t>
                  </w:r>
                  <w:proofErr w:type="gramStart"/>
                  <w:r w:rsidRPr="001D6876">
                    <w:rPr>
                      <w:rFonts w:ascii="Arial" w:eastAsia="Times New Roman" w:hAnsi="Arial" w:cs="Arial"/>
                      <w:sz w:val="20"/>
                      <w:szCs w:val="20"/>
                      <w:lang w:eastAsia="en-GB"/>
                    </w:rPr>
                    <w:t>teacher</w:t>
                  </w:r>
                  <w:proofErr w:type="gramEnd"/>
                  <w:r w:rsidRPr="001D6876">
                    <w:rPr>
                      <w:rFonts w:ascii="Arial" w:eastAsia="Times New Roman" w:hAnsi="Arial" w:cs="Arial"/>
                      <w:sz w:val="20"/>
                      <w:szCs w:val="20"/>
                      <w:lang w:eastAsia="en-GB"/>
                    </w:rPr>
                    <w:t> </w:t>
                  </w:r>
                </w:p>
                <w:p w14:paraId="012916AF" w14:textId="77777777" w:rsidR="001D6876" w:rsidRPr="001D6876" w:rsidRDefault="001D6876" w:rsidP="008B1F2F">
                  <w:pPr>
                    <w:numPr>
                      <w:ilvl w:val="0"/>
                      <w:numId w:val="2"/>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Use phonic knowledge and skills from FS and Y1 to spell phonemically regular words correctly and make </w:t>
                  </w:r>
                  <w:proofErr w:type="gramStart"/>
                  <w:r w:rsidRPr="001D6876">
                    <w:rPr>
                      <w:rFonts w:ascii="Arial" w:eastAsia="Times New Roman" w:hAnsi="Arial" w:cs="Arial"/>
                      <w:sz w:val="20"/>
                      <w:szCs w:val="20"/>
                      <w:lang w:eastAsia="en-GB"/>
                    </w:rPr>
                    <w:t>phonically-plausible</w:t>
                  </w:r>
                  <w:proofErr w:type="gramEnd"/>
                  <w:r w:rsidRPr="001D6876">
                    <w:rPr>
                      <w:rFonts w:ascii="Arial" w:eastAsia="Times New Roman" w:hAnsi="Arial" w:cs="Arial"/>
                      <w:sz w:val="20"/>
                      <w:szCs w:val="20"/>
                      <w:lang w:eastAsia="en-GB"/>
                    </w:rPr>
                    <w:t xml:space="preserve"> attempts at others. </w:t>
                  </w:r>
                </w:p>
                <w:p w14:paraId="2057E967" w14:textId="77777777" w:rsidR="001D6876" w:rsidRPr="001D6876" w:rsidRDefault="001D6876" w:rsidP="008B1F2F">
                  <w:pPr>
                    <w:numPr>
                      <w:ilvl w:val="0"/>
                      <w:numId w:val="2"/>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Spell many </w:t>
                  </w:r>
                  <w:proofErr w:type="gramStart"/>
                  <w:r w:rsidRPr="001D6876">
                    <w:rPr>
                      <w:rFonts w:ascii="Arial" w:eastAsia="Times New Roman" w:hAnsi="Arial" w:cs="Arial"/>
                      <w:sz w:val="20"/>
                      <w:szCs w:val="20"/>
                      <w:lang w:eastAsia="en-GB"/>
                    </w:rPr>
                    <w:t>Year</w:t>
                  </w:r>
                  <w:proofErr w:type="gramEnd"/>
                  <w:r w:rsidRPr="001D6876">
                    <w:rPr>
                      <w:rFonts w:ascii="Arial" w:eastAsia="Times New Roman" w:hAnsi="Arial" w:cs="Arial"/>
                      <w:sz w:val="20"/>
                      <w:szCs w:val="20"/>
                      <w:lang w:eastAsia="en-GB"/>
                    </w:rPr>
                    <w:t xml:space="preserve"> 1 common exception words. </w:t>
                  </w:r>
                </w:p>
                <w:p w14:paraId="67A1E63D" w14:textId="77777777" w:rsidR="001D6876" w:rsidRPr="001D6876" w:rsidRDefault="001D6876" w:rsidP="008B1F2F">
                  <w:pPr>
                    <w:numPr>
                      <w:ilvl w:val="0"/>
                      <w:numId w:val="2"/>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Spell many words with simple suffixes and prefixes </w:t>
                  </w:r>
                  <w:proofErr w:type="gramStart"/>
                  <w:r w:rsidRPr="001D6876">
                    <w:rPr>
                      <w:rFonts w:ascii="Arial" w:eastAsia="Times New Roman" w:hAnsi="Arial" w:cs="Arial"/>
                      <w:sz w:val="20"/>
                      <w:szCs w:val="20"/>
                      <w:lang w:eastAsia="en-GB"/>
                    </w:rPr>
                    <w:t>correctly</w:t>
                  </w:r>
                  <w:proofErr w:type="gramEnd"/>
                  <w:r w:rsidRPr="001D6876">
                    <w:rPr>
                      <w:rFonts w:ascii="Arial" w:eastAsia="Times New Roman" w:hAnsi="Arial" w:cs="Arial"/>
                      <w:sz w:val="20"/>
                      <w:szCs w:val="20"/>
                      <w:lang w:eastAsia="en-GB"/>
                    </w:rPr>
                    <w:t> </w:t>
                  </w:r>
                </w:p>
                <w:p w14:paraId="490AA4FD"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Separate words with spaces. </w:t>
                  </w:r>
                </w:p>
                <w:p w14:paraId="38685294"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Form lower-case letters in the correct direction, starting and finishing in the right place.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1534DB59"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Misspellings of words that pupils have been taught to spell should be corrected; other misspelt words should be used to teach pupils about alternative ways of representing those sounds. </w:t>
                  </w:r>
                </w:p>
                <w:p w14:paraId="27CFA82B"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xml:space="preserve">Pupils should understand, through demonstration, the skills and processes essential to </w:t>
                  </w:r>
                  <w:proofErr w:type="gramStart"/>
                  <w:r w:rsidRPr="001D6876">
                    <w:rPr>
                      <w:rFonts w:ascii="Arial" w:eastAsia="Times New Roman" w:hAnsi="Arial" w:cs="Arial"/>
                      <w:sz w:val="20"/>
                      <w:szCs w:val="20"/>
                      <w:lang w:eastAsia="en-GB"/>
                    </w:rPr>
                    <w:t>writing:</w:t>
                  </w:r>
                  <w:proofErr w:type="gramEnd"/>
                  <w:r w:rsidRPr="001D6876">
                    <w:rPr>
                      <w:rFonts w:ascii="Arial" w:eastAsia="Times New Roman" w:hAnsi="Arial" w:cs="Arial"/>
                      <w:sz w:val="20"/>
                      <w:szCs w:val="20"/>
                      <w:lang w:eastAsia="en-GB"/>
                    </w:rPr>
                    <w:t xml:space="preserve"> that is, thinking aloud as they collect ideas, drafting, and re-reading to check their meaning is clear.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473545B"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r>
            <w:tr w:rsidR="001D6876" w:rsidRPr="001D6876" w14:paraId="15E8EB1D" w14:textId="77777777" w:rsidTr="004A382B">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7562937"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b/>
                      <w:bCs/>
                      <w:sz w:val="28"/>
                      <w:szCs w:val="28"/>
                      <w:lang w:eastAsia="en-GB"/>
                    </w:rPr>
                    <w:t>Y2</w:t>
                  </w: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F77CF56"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National Curriculum</w:t>
                  </w:r>
                  <w:r w:rsidRPr="001D6876">
                    <w:rPr>
                      <w:rFonts w:ascii="Arial" w:eastAsia="Times New Roman" w:hAnsi="Arial" w:cs="Arial"/>
                      <w:sz w:val="20"/>
                      <w:szCs w:val="20"/>
                      <w:lang w:eastAsia="en-GB"/>
                    </w:rPr>
                    <w:t> </w:t>
                  </w:r>
                </w:p>
                <w:p w14:paraId="125A0477" w14:textId="77777777" w:rsidR="001D6876" w:rsidRPr="001D6876" w:rsidRDefault="001D6876" w:rsidP="008B1F2F">
                  <w:pPr>
                    <w:numPr>
                      <w:ilvl w:val="0"/>
                      <w:numId w:val="3"/>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Make simple additions, </w:t>
                  </w:r>
                  <w:proofErr w:type="gramStart"/>
                  <w:r w:rsidRPr="001D6876">
                    <w:rPr>
                      <w:rFonts w:ascii="Arial" w:eastAsia="Times New Roman" w:hAnsi="Arial" w:cs="Arial"/>
                      <w:sz w:val="20"/>
                      <w:szCs w:val="20"/>
                      <w:lang w:eastAsia="en-GB"/>
                    </w:rPr>
                    <w:t>revisions</w:t>
                  </w:r>
                  <w:proofErr w:type="gramEnd"/>
                  <w:r w:rsidRPr="001D6876">
                    <w:rPr>
                      <w:rFonts w:ascii="Arial" w:eastAsia="Times New Roman" w:hAnsi="Arial" w:cs="Arial"/>
                      <w:sz w:val="20"/>
                      <w:szCs w:val="20"/>
                      <w:lang w:eastAsia="en-GB"/>
                    </w:rPr>
                    <w:t xml:space="preserve"> and corrections to their own writing by: </w:t>
                  </w:r>
                </w:p>
                <w:p w14:paraId="226A0420" w14:textId="77777777" w:rsidR="001D6876" w:rsidRPr="001D6876" w:rsidRDefault="001D6876" w:rsidP="008B1F2F">
                  <w:pPr>
                    <w:numPr>
                      <w:ilvl w:val="0"/>
                      <w:numId w:val="4"/>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evaluating their writing with the teacher and other pupils </w:t>
                  </w:r>
                </w:p>
                <w:p w14:paraId="582D109F" w14:textId="77777777" w:rsidR="001D6876" w:rsidRPr="001D6876" w:rsidRDefault="001D6876" w:rsidP="008B1F2F">
                  <w:pPr>
                    <w:numPr>
                      <w:ilvl w:val="0"/>
                      <w:numId w:val="4"/>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re-reading to check that their writing makes sense and that verbs to indicate time are used correctly and </w:t>
                  </w:r>
                  <w:proofErr w:type="gramStart"/>
                  <w:r w:rsidRPr="001D6876">
                    <w:rPr>
                      <w:rFonts w:ascii="Arial" w:eastAsia="Times New Roman" w:hAnsi="Arial" w:cs="Arial"/>
                      <w:sz w:val="20"/>
                      <w:szCs w:val="20"/>
                      <w:lang w:eastAsia="en-GB"/>
                    </w:rPr>
                    <w:t>consistently</w:t>
                  </w:r>
                  <w:proofErr w:type="gramEnd"/>
                  <w:r w:rsidRPr="001D6876">
                    <w:rPr>
                      <w:rFonts w:ascii="Arial" w:eastAsia="Times New Roman" w:hAnsi="Arial" w:cs="Arial"/>
                      <w:sz w:val="20"/>
                      <w:szCs w:val="20"/>
                      <w:lang w:eastAsia="en-GB"/>
                    </w:rPr>
                    <w:t> </w:t>
                  </w:r>
                </w:p>
                <w:p w14:paraId="53E38B29" w14:textId="77777777" w:rsidR="001D6876" w:rsidRPr="001D6876" w:rsidRDefault="001D6876" w:rsidP="008B1F2F">
                  <w:pPr>
                    <w:numPr>
                      <w:ilvl w:val="0"/>
                      <w:numId w:val="4"/>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proofreading to check for errors in spelling, </w:t>
                  </w:r>
                  <w:proofErr w:type="gramStart"/>
                  <w:r w:rsidRPr="001D6876">
                    <w:rPr>
                      <w:rFonts w:ascii="Arial" w:eastAsia="Times New Roman" w:hAnsi="Arial" w:cs="Arial"/>
                      <w:sz w:val="20"/>
                      <w:szCs w:val="20"/>
                      <w:lang w:eastAsia="en-GB"/>
                    </w:rPr>
                    <w:t>grammar</w:t>
                  </w:r>
                  <w:proofErr w:type="gramEnd"/>
                  <w:r w:rsidRPr="001D6876">
                    <w:rPr>
                      <w:rFonts w:ascii="Arial" w:eastAsia="Times New Roman" w:hAnsi="Arial" w:cs="Arial"/>
                      <w:sz w:val="20"/>
                      <w:szCs w:val="20"/>
                      <w:lang w:eastAsia="en-GB"/>
                    </w:rPr>
                    <w:t xml:space="preserve"> and punctuation (for </w:t>
                  </w:r>
                  <w:r w:rsidRPr="001D6876">
                    <w:rPr>
                      <w:rFonts w:ascii="Arial" w:eastAsia="Times New Roman" w:hAnsi="Arial" w:cs="Arial"/>
                      <w:sz w:val="20"/>
                      <w:szCs w:val="20"/>
                      <w:lang w:eastAsia="en-GB"/>
                    </w:rPr>
                    <w:lastRenderedPageBreak/>
                    <w:t>example, ends of sentences punctuated correctly) </w:t>
                  </w:r>
                </w:p>
                <w:p w14:paraId="5B5E9735" w14:textId="77777777" w:rsidR="001D6876" w:rsidRPr="001D6876" w:rsidRDefault="001D6876" w:rsidP="008B1F2F">
                  <w:pPr>
                    <w:numPr>
                      <w:ilvl w:val="0"/>
                      <w:numId w:val="5"/>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Read aloud what they have written with appropriate intonation to make the meaning </w:t>
                  </w:r>
                  <w:proofErr w:type="gramStart"/>
                  <w:r w:rsidRPr="001D6876">
                    <w:rPr>
                      <w:rFonts w:ascii="Arial" w:eastAsia="Times New Roman" w:hAnsi="Arial" w:cs="Arial"/>
                      <w:sz w:val="20"/>
                      <w:szCs w:val="20"/>
                      <w:lang w:eastAsia="en-GB"/>
                    </w:rPr>
                    <w:t>clear</w:t>
                  </w:r>
                  <w:proofErr w:type="gramEnd"/>
                  <w:r w:rsidRPr="001D6876">
                    <w:rPr>
                      <w:rFonts w:ascii="Arial" w:eastAsia="Times New Roman" w:hAnsi="Arial" w:cs="Arial"/>
                      <w:sz w:val="20"/>
                      <w:szCs w:val="20"/>
                      <w:lang w:eastAsia="en-GB"/>
                    </w:rPr>
                    <w:t> </w:t>
                  </w:r>
                </w:p>
                <w:p w14:paraId="56DBBAFF" w14:textId="77777777" w:rsidR="001D6876" w:rsidRPr="001D6876" w:rsidRDefault="001D6876" w:rsidP="008B1F2F">
                  <w:pPr>
                    <w:numPr>
                      <w:ilvl w:val="0"/>
                      <w:numId w:val="5"/>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use both familiar and new punctuation correctly (see English Appendix 2), including full stops, capital letters, exclamation marks, question marks, commas for lists and apostrophes for contracted forms and the possessive (singular) </w:t>
                  </w:r>
                </w:p>
                <w:p w14:paraId="46A1B44F"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End of KS1 TAF (2018…)</w:t>
                  </w:r>
                  <w:r w:rsidRPr="001D6876">
                    <w:rPr>
                      <w:rFonts w:ascii="Arial" w:eastAsia="Times New Roman" w:hAnsi="Arial" w:cs="Arial"/>
                      <w:sz w:val="20"/>
                      <w:szCs w:val="20"/>
                      <w:lang w:eastAsia="en-GB"/>
                    </w:rPr>
                    <w:t> </w:t>
                  </w:r>
                </w:p>
                <w:p w14:paraId="448F1536" w14:textId="77777777" w:rsidR="001D6876" w:rsidRPr="001D6876" w:rsidRDefault="001D6876" w:rsidP="008B1F2F">
                  <w:pPr>
                    <w:numPr>
                      <w:ilvl w:val="0"/>
                      <w:numId w:val="6"/>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Segment spoken words into phonemes and represent these by graphemes, spelling many of these words correctly and making </w:t>
                  </w:r>
                  <w:proofErr w:type="gramStart"/>
                  <w:r w:rsidRPr="001D6876">
                    <w:rPr>
                      <w:rFonts w:ascii="Arial" w:eastAsia="Times New Roman" w:hAnsi="Arial" w:cs="Arial"/>
                      <w:sz w:val="20"/>
                      <w:szCs w:val="20"/>
                      <w:lang w:eastAsia="en-GB"/>
                    </w:rPr>
                    <w:t>phonically-plausible</w:t>
                  </w:r>
                  <w:proofErr w:type="gramEnd"/>
                  <w:r w:rsidRPr="001D6876">
                    <w:rPr>
                      <w:rFonts w:ascii="Arial" w:eastAsia="Times New Roman" w:hAnsi="Arial" w:cs="Arial"/>
                      <w:sz w:val="20"/>
                      <w:szCs w:val="20"/>
                      <w:lang w:eastAsia="en-GB"/>
                    </w:rPr>
                    <w:t xml:space="preserve"> attempts at others (End of KS1 EXS) </w:t>
                  </w:r>
                </w:p>
                <w:p w14:paraId="402DA2A4" w14:textId="77777777" w:rsidR="001D6876" w:rsidRPr="001D6876" w:rsidRDefault="001D6876" w:rsidP="008B1F2F">
                  <w:pPr>
                    <w:numPr>
                      <w:ilvl w:val="0"/>
                      <w:numId w:val="6"/>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Spell many common exception words (End of KS1 EXS)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1C5483E"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lastRenderedPageBreak/>
                    <w:t>Misspellings of words that pupils have been taught to spell should be corrected; other misspelt words should be used to teach pupils about alternative ways of representing those sounds. </w:t>
                  </w:r>
                </w:p>
                <w:p w14:paraId="7871441E"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xml:space="preserve">Pupils should understand, through being shown these, the skills and processes essential to </w:t>
                  </w:r>
                  <w:proofErr w:type="gramStart"/>
                  <w:r w:rsidRPr="001D6876">
                    <w:rPr>
                      <w:rFonts w:ascii="Arial" w:eastAsia="Times New Roman" w:hAnsi="Arial" w:cs="Arial"/>
                      <w:sz w:val="20"/>
                      <w:szCs w:val="20"/>
                      <w:lang w:eastAsia="en-GB"/>
                    </w:rPr>
                    <w:t>writing:</w:t>
                  </w:r>
                  <w:proofErr w:type="gramEnd"/>
                  <w:r w:rsidRPr="001D6876">
                    <w:rPr>
                      <w:rFonts w:ascii="Arial" w:eastAsia="Times New Roman" w:hAnsi="Arial" w:cs="Arial"/>
                      <w:sz w:val="20"/>
                      <w:szCs w:val="20"/>
                      <w:lang w:eastAsia="en-GB"/>
                    </w:rPr>
                    <w:t xml:space="preserve"> that is, thinking aloud as they collect ideas, drafting, and re-reading to check their meaning is clear. </w:t>
                  </w:r>
                </w:p>
                <w:p w14:paraId="2C4F2BAF"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44BAAEB"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r>
            <w:tr w:rsidR="001D6876" w:rsidRPr="001D6876" w14:paraId="2A6913C3" w14:textId="77777777" w:rsidTr="004A382B">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000000"/>
                  <w:hideMark/>
                </w:tcPr>
                <w:p w14:paraId="23908730"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b/>
                      <w:bCs/>
                      <w:color w:val="FFFFFF"/>
                      <w:sz w:val="28"/>
                      <w:szCs w:val="28"/>
                      <w:lang w:eastAsia="en-GB"/>
                    </w:rPr>
                    <w:t>KS2</w:t>
                  </w: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000000"/>
                  <w:hideMark/>
                </w:tcPr>
                <w:p w14:paraId="7A9EF322"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000000"/>
                  <w:hideMark/>
                </w:tcPr>
                <w:p w14:paraId="3EE2501E"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000000"/>
                  <w:hideMark/>
                </w:tcPr>
                <w:p w14:paraId="0B2876FA"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r>
            <w:tr w:rsidR="001D6876" w:rsidRPr="001D6876" w14:paraId="32267A9C" w14:textId="77777777" w:rsidTr="004A382B">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C27E97F"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b/>
                      <w:bCs/>
                      <w:sz w:val="28"/>
                      <w:szCs w:val="28"/>
                      <w:lang w:eastAsia="en-GB"/>
                    </w:rPr>
                    <w:t>Y3/4</w:t>
                  </w: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23575D1"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National Curriculum</w:t>
                  </w:r>
                  <w:r w:rsidRPr="001D6876">
                    <w:rPr>
                      <w:rFonts w:ascii="Arial" w:eastAsia="Times New Roman" w:hAnsi="Arial" w:cs="Arial"/>
                      <w:sz w:val="20"/>
                      <w:szCs w:val="20"/>
                      <w:lang w:eastAsia="en-GB"/>
                    </w:rPr>
                    <w:t> </w:t>
                  </w:r>
                </w:p>
                <w:p w14:paraId="17F5B41C" w14:textId="77777777" w:rsidR="001D6876" w:rsidRPr="001D6876" w:rsidRDefault="001D6876" w:rsidP="008B1F2F">
                  <w:pPr>
                    <w:numPr>
                      <w:ilvl w:val="0"/>
                      <w:numId w:val="7"/>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Proof-read for spelling and punctuation </w:t>
                  </w:r>
                  <w:proofErr w:type="gramStart"/>
                  <w:r w:rsidRPr="001D6876">
                    <w:rPr>
                      <w:rFonts w:ascii="Arial" w:eastAsia="Times New Roman" w:hAnsi="Arial" w:cs="Arial"/>
                      <w:sz w:val="20"/>
                      <w:szCs w:val="20"/>
                      <w:lang w:eastAsia="en-GB"/>
                    </w:rPr>
                    <w:t>errors</w:t>
                  </w:r>
                  <w:proofErr w:type="gramEnd"/>
                  <w:r w:rsidRPr="001D6876">
                    <w:rPr>
                      <w:rFonts w:ascii="Arial" w:eastAsia="Times New Roman" w:hAnsi="Arial" w:cs="Arial"/>
                      <w:sz w:val="20"/>
                      <w:szCs w:val="20"/>
                      <w:lang w:eastAsia="en-GB"/>
                    </w:rPr>
                    <w:t> </w:t>
                  </w:r>
                </w:p>
                <w:p w14:paraId="480B6033" w14:textId="77777777" w:rsidR="001D6876" w:rsidRPr="001D6876" w:rsidRDefault="001D6876" w:rsidP="008B1F2F">
                  <w:pPr>
                    <w:numPr>
                      <w:ilvl w:val="0"/>
                      <w:numId w:val="7"/>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Read aloud their own writing, to a group or the whole class, using appropriate intonation and controlling the tone and volume so that the meaning is clear. </w:t>
                  </w:r>
                </w:p>
                <w:p w14:paraId="7776700C"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 xml:space="preserve">From DES Y3 and Y4 </w:t>
                  </w:r>
                  <w:hyperlink r:id="rId15" w:tgtFrame="_blank" w:history="1">
                    <w:r w:rsidRPr="001D6876">
                      <w:rPr>
                        <w:rFonts w:ascii="Arial" w:eastAsia="Times New Roman" w:hAnsi="Arial" w:cs="Arial"/>
                        <w:b/>
                        <w:bCs/>
                        <w:color w:val="0000FF"/>
                        <w:sz w:val="20"/>
                        <w:szCs w:val="20"/>
                        <w:u w:val="single"/>
                        <w:lang w:eastAsia="en-GB"/>
                      </w:rPr>
                      <w:t>Evidence Gathering Grids</w:t>
                    </w:r>
                  </w:hyperlink>
                  <w:r w:rsidRPr="001D6876">
                    <w:rPr>
                      <w:rFonts w:ascii="Arial" w:eastAsia="Times New Roman" w:hAnsi="Arial" w:cs="Arial"/>
                      <w:sz w:val="20"/>
                      <w:szCs w:val="20"/>
                      <w:lang w:eastAsia="en-GB"/>
                    </w:rPr>
                    <w:t> </w:t>
                  </w:r>
                </w:p>
                <w:p w14:paraId="15B56F4D" w14:textId="77777777" w:rsidR="001D6876" w:rsidRPr="001D6876" w:rsidRDefault="001D6876" w:rsidP="008B1F2F">
                  <w:pPr>
                    <w:numPr>
                      <w:ilvl w:val="0"/>
                      <w:numId w:val="8"/>
                    </w:numPr>
                    <w:spacing w:after="0" w:line="240" w:lineRule="auto"/>
                    <w:ind w:firstLine="0"/>
                    <w:textAlignment w:val="baseline"/>
                    <w:rPr>
                      <w:rFonts w:ascii="Arial" w:eastAsia="Times New Roman" w:hAnsi="Arial" w:cs="Arial"/>
                      <w:lang w:eastAsia="en-GB"/>
                    </w:rPr>
                  </w:pPr>
                  <w:proofErr w:type="gramStart"/>
                  <w:r w:rsidRPr="001D6876">
                    <w:rPr>
                      <w:rFonts w:ascii="Arial" w:eastAsia="Times New Roman" w:hAnsi="Arial" w:cs="Arial"/>
                      <w:sz w:val="20"/>
                      <w:szCs w:val="20"/>
                      <w:lang w:eastAsia="en-GB"/>
                    </w:rPr>
                    <w:t>Spell correctly</w:t>
                  </w:r>
                  <w:proofErr w:type="gramEnd"/>
                  <w:r w:rsidRPr="001D6876">
                    <w:rPr>
                      <w:rFonts w:ascii="Arial" w:eastAsia="Times New Roman" w:hAnsi="Arial" w:cs="Arial"/>
                      <w:sz w:val="20"/>
                      <w:szCs w:val="20"/>
                      <w:lang w:eastAsia="en-GB"/>
                    </w:rPr>
                    <w:t xml:space="preserve"> words that have been previously taught, including… </w:t>
                  </w:r>
                </w:p>
                <w:p w14:paraId="6C7BA906" w14:textId="77777777" w:rsidR="001D6876" w:rsidRPr="001D6876" w:rsidRDefault="001D6876" w:rsidP="008B1F2F">
                  <w:pPr>
                    <w:numPr>
                      <w:ilvl w:val="0"/>
                      <w:numId w:val="9"/>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common exception words from </w:t>
                  </w:r>
                  <w:proofErr w:type="gramStart"/>
                  <w:r w:rsidRPr="001D6876">
                    <w:rPr>
                      <w:rFonts w:ascii="Arial" w:eastAsia="Times New Roman" w:hAnsi="Arial" w:cs="Arial"/>
                      <w:sz w:val="20"/>
                      <w:szCs w:val="20"/>
                      <w:lang w:eastAsia="en-GB"/>
                    </w:rPr>
                    <w:t>KS1;</w:t>
                  </w:r>
                  <w:proofErr w:type="gramEnd"/>
                  <w:r w:rsidRPr="001D6876">
                    <w:rPr>
                      <w:rFonts w:ascii="Arial" w:eastAsia="Times New Roman" w:hAnsi="Arial" w:cs="Arial"/>
                      <w:sz w:val="20"/>
                      <w:szCs w:val="20"/>
                      <w:lang w:eastAsia="en-GB"/>
                    </w:rPr>
                    <w:t> </w:t>
                  </w:r>
                </w:p>
                <w:p w14:paraId="5F103307" w14:textId="77777777" w:rsidR="001D6876" w:rsidRPr="001D6876" w:rsidRDefault="001D6876" w:rsidP="008B1F2F">
                  <w:pPr>
                    <w:numPr>
                      <w:ilvl w:val="0"/>
                      <w:numId w:val="9"/>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previously taught </w:t>
                  </w:r>
                  <w:proofErr w:type="gramStart"/>
                  <w:r w:rsidRPr="001D6876">
                    <w:rPr>
                      <w:rFonts w:ascii="Arial" w:eastAsia="Times New Roman" w:hAnsi="Arial" w:cs="Arial"/>
                      <w:sz w:val="20"/>
                      <w:szCs w:val="20"/>
                      <w:lang w:eastAsia="en-GB"/>
                    </w:rPr>
                    <w:t>homophones;</w:t>
                  </w:r>
                  <w:proofErr w:type="gramEnd"/>
                  <w:r w:rsidRPr="001D6876">
                    <w:rPr>
                      <w:rFonts w:ascii="Arial" w:eastAsia="Times New Roman" w:hAnsi="Arial" w:cs="Arial"/>
                      <w:sz w:val="20"/>
                      <w:szCs w:val="20"/>
                      <w:lang w:eastAsia="en-GB"/>
                    </w:rPr>
                    <w:t> </w:t>
                  </w:r>
                </w:p>
                <w:p w14:paraId="0B828A75" w14:textId="77777777" w:rsidR="001D6876" w:rsidRPr="001D6876" w:rsidRDefault="001D6876" w:rsidP="008B1F2F">
                  <w:pPr>
                    <w:numPr>
                      <w:ilvl w:val="0"/>
                      <w:numId w:val="9"/>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those with known prefixes and suffixes. </w:t>
                  </w:r>
                </w:p>
                <w:p w14:paraId="2A066819" w14:textId="77777777" w:rsidR="001D6876" w:rsidRPr="001D6876" w:rsidRDefault="001D6876" w:rsidP="008B1F2F">
                  <w:pPr>
                    <w:numPr>
                      <w:ilvl w:val="0"/>
                      <w:numId w:val="10"/>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Use and spell correctly many words from the Year 3 / Year 4 spelling list. </w:t>
                  </w:r>
                </w:p>
                <w:p w14:paraId="52D44665" w14:textId="77777777" w:rsidR="001D6876" w:rsidRPr="001D6876" w:rsidRDefault="001D6876" w:rsidP="008B1F2F">
                  <w:pPr>
                    <w:numPr>
                      <w:ilvl w:val="0"/>
                      <w:numId w:val="10"/>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Use phonic knowledge and morphology to make plausible attempts at spelling unknown words, spelling some correctly.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49D7D30"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National Curriculum</w:t>
                  </w:r>
                  <w:r w:rsidRPr="001D6876">
                    <w:rPr>
                      <w:rFonts w:ascii="Arial" w:eastAsia="Times New Roman" w:hAnsi="Arial" w:cs="Arial"/>
                      <w:sz w:val="20"/>
                      <w:szCs w:val="20"/>
                      <w:lang w:eastAsia="en-GB"/>
                    </w:rPr>
                    <w:t> </w:t>
                  </w:r>
                </w:p>
                <w:p w14:paraId="18D874E1"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Pupils should understand, through being shown these, the skills and processes that are essential for writing: that is, thinking aloud to explore and collect ideas, drafting, and re-reading to check their meaning is clear, including doing so as the writing develops.  </w:t>
                  </w:r>
                </w:p>
                <w:p w14:paraId="4308986E"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Pupils should be taught to monitor whether their own writing makes sense in the same way that they monitor their reading, checking at different levels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BCC92BF"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t> </w:t>
                  </w:r>
                </w:p>
              </w:tc>
            </w:tr>
            <w:tr w:rsidR="001D6876" w:rsidRPr="001D6876" w14:paraId="1E1E94AC" w14:textId="77777777" w:rsidTr="004A382B">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93A889E" w14:textId="77777777" w:rsidR="001D6876" w:rsidRPr="001D6876" w:rsidRDefault="001D6876" w:rsidP="001D6876">
                  <w:pPr>
                    <w:spacing w:after="0" w:line="240" w:lineRule="auto"/>
                    <w:jc w:val="center"/>
                    <w:textAlignment w:val="baseline"/>
                    <w:rPr>
                      <w:rFonts w:ascii="Segoe UI" w:eastAsia="Times New Roman" w:hAnsi="Segoe UI" w:cs="Segoe UI"/>
                      <w:sz w:val="18"/>
                      <w:szCs w:val="18"/>
                      <w:lang w:eastAsia="en-GB"/>
                    </w:rPr>
                  </w:pPr>
                  <w:r w:rsidRPr="001D6876">
                    <w:rPr>
                      <w:rFonts w:ascii="Arial" w:eastAsia="Times New Roman" w:hAnsi="Arial" w:cs="Arial"/>
                      <w:b/>
                      <w:bCs/>
                      <w:sz w:val="28"/>
                      <w:szCs w:val="28"/>
                      <w:lang w:eastAsia="en-GB"/>
                    </w:rPr>
                    <w:t>Y5/6</w:t>
                  </w:r>
                  <w:r w:rsidRPr="001D6876">
                    <w:rPr>
                      <w:rFonts w:ascii="Arial" w:eastAsia="Times New Roman" w:hAnsi="Arial" w:cs="Arial"/>
                      <w:sz w:val="28"/>
                      <w:szCs w:val="28"/>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2597D5FD"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National Curriculum</w:t>
                  </w:r>
                  <w:r w:rsidRPr="001D6876">
                    <w:rPr>
                      <w:rFonts w:ascii="Arial" w:eastAsia="Times New Roman" w:hAnsi="Arial" w:cs="Arial"/>
                      <w:sz w:val="20"/>
                      <w:szCs w:val="20"/>
                      <w:lang w:eastAsia="en-GB"/>
                    </w:rPr>
                    <w:t> </w:t>
                  </w:r>
                </w:p>
                <w:p w14:paraId="4CF9146A" w14:textId="77777777" w:rsidR="001D6876" w:rsidRPr="001D6876" w:rsidRDefault="001D6876" w:rsidP="008B1F2F">
                  <w:pPr>
                    <w:numPr>
                      <w:ilvl w:val="0"/>
                      <w:numId w:val="11"/>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lastRenderedPageBreak/>
                    <w:t>evaluate and edit by: </w:t>
                  </w:r>
                </w:p>
                <w:p w14:paraId="0A91079E" w14:textId="77777777" w:rsidR="001D6876" w:rsidRPr="001D6876" w:rsidRDefault="001D6876" w:rsidP="008B1F2F">
                  <w:pPr>
                    <w:numPr>
                      <w:ilvl w:val="0"/>
                      <w:numId w:val="12"/>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ensuring the consistent and correct use of tense throughout a piece of writing </w:t>
                  </w:r>
                </w:p>
                <w:p w14:paraId="78DDFB75" w14:textId="77777777" w:rsidR="001D6876" w:rsidRPr="001D6876" w:rsidRDefault="001D6876" w:rsidP="008B1F2F">
                  <w:pPr>
                    <w:numPr>
                      <w:ilvl w:val="0"/>
                      <w:numId w:val="12"/>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ensuring correct subject and verb agreement when using singular and plural, distinguishing between the language of speech and writing and choosing the appropriate register </w:t>
                  </w:r>
                </w:p>
                <w:p w14:paraId="7704A725" w14:textId="77777777" w:rsidR="001D6876" w:rsidRPr="001D6876" w:rsidRDefault="001D6876" w:rsidP="008B1F2F">
                  <w:pPr>
                    <w:numPr>
                      <w:ilvl w:val="0"/>
                      <w:numId w:val="12"/>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ensuring the consistent and correct use of tense throughout a piece of writing </w:t>
                  </w:r>
                </w:p>
                <w:p w14:paraId="088D2929" w14:textId="77777777" w:rsidR="001D6876" w:rsidRPr="001D6876" w:rsidRDefault="001D6876" w:rsidP="008B1F2F">
                  <w:pPr>
                    <w:numPr>
                      <w:ilvl w:val="0"/>
                      <w:numId w:val="12"/>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ensuring correct subject and verb agreement when using singular and plural </w:t>
                  </w:r>
                </w:p>
                <w:p w14:paraId="2A70C0F8" w14:textId="77777777" w:rsidR="001D6876" w:rsidRPr="001D6876" w:rsidRDefault="001D6876" w:rsidP="008B1F2F">
                  <w:pPr>
                    <w:numPr>
                      <w:ilvl w:val="0"/>
                      <w:numId w:val="13"/>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proof-read for spelling and punctuation </w:t>
                  </w:r>
                  <w:proofErr w:type="gramStart"/>
                  <w:r w:rsidRPr="001D6876">
                    <w:rPr>
                      <w:rFonts w:ascii="Arial" w:eastAsia="Times New Roman" w:hAnsi="Arial" w:cs="Arial"/>
                      <w:sz w:val="20"/>
                      <w:szCs w:val="20"/>
                      <w:lang w:eastAsia="en-GB"/>
                    </w:rPr>
                    <w:t>errors</w:t>
                  </w:r>
                  <w:proofErr w:type="gramEnd"/>
                  <w:r w:rsidRPr="001D6876">
                    <w:rPr>
                      <w:rFonts w:ascii="Arial" w:eastAsia="Times New Roman" w:hAnsi="Arial" w:cs="Arial"/>
                      <w:sz w:val="20"/>
                      <w:szCs w:val="20"/>
                      <w:lang w:eastAsia="en-GB"/>
                    </w:rPr>
                    <w:t> </w:t>
                  </w:r>
                </w:p>
                <w:p w14:paraId="42A7B0FA" w14:textId="77777777" w:rsidR="001D6876" w:rsidRPr="001D6876" w:rsidRDefault="001D6876" w:rsidP="008B1F2F">
                  <w:pPr>
                    <w:numPr>
                      <w:ilvl w:val="0"/>
                      <w:numId w:val="13"/>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Use dictionaries to check the spelling and meaning of </w:t>
                  </w:r>
                  <w:proofErr w:type="gramStart"/>
                  <w:r w:rsidRPr="001D6876">
                    <w:rPr>
                      <w:rFonts w:ascii="Arial" w:eastAsia="Times New Roman" w:hAnsi="Arial" w:cs="Arial"/>
                      <w:sz w:val="20"/>
                      <w:szCs w:val="20"/>
                      <w:lang w:eastAsia="en-GB"/>
                    </w:rPr>
                    <w:t>words</w:t>
                  </w:r>
                  <w:proofErr w:type="gramEnd"/>
                  <w:r w:rsidRPr="001D6876">
                    <w:rPr>
                      <w:rFonts w:ascii="Arial" w:eastAsia="Times New Roman" w:hAnsi="Arial" w:cs="Arial"/>
                      <w:sz w:val="20"/>
                      <w:szCs w:val="20"/>
                      <w:lang w:eastAsia="en-GB"/>
                    </w:rPr>
                    <w:t> </w:t>
                  </w:r>
                </w:p>
                <w:p w14:paraId="363D3A37"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 xml:space="preserve">From DES Y5 </w:t>
                  </w:r>
                  <w:hyperlink r:id="rId16" w:tgtFrame="_blank" w:history="1">
                    <w:r w:rsidRPr="001D6876">
                      <w:rPr>
                        <w:rFonts w:ascii="Arial" w:eastAsia="Times New Roman" w:hAnsi="Arial" w:cs="Arial"/>
                        <w:b/>
                        <w:bCs/>
                        <w:color w:val="0000FF"/>
                        <w:sz w:val="20"/>
                        <w:szCs w:val="20"/>
                        <w:u w:val="single"/>
                        <w:lang w:eastAsia="en-GB"/>
                      </w:rPr>
                      <w:t>Evidence Gathering Grids</w:t>
                    </w:r>
                  </w:hyperlink>
                  <w:r w:rsidRPr="001D6876">
                    <w:rPr>
                      <w:rFonts w:ascii="Arial" w:eastAsia="Times New Roman" w:hAnsi="Arial" w:cs="Arial"/>
                      <w:sz w:val="20"/>
                      <w:szCs w:val="20"/>
                      <w:lang w:eastAsia="en-GB"/>
                    </w:rPr>
                    <w:t> </w:t>
                  </w:r>
                </w:p>
                <w:p w14:paraId="65EF3030" w14:textId="77777777" w:rsidR="001D6876" w:rsidRPr="001D6876" w:rsidRDefault="001D6876" w:rsidP="008B1F2F">
                  <w:pPr>
                    <w:numPr>
                      <w:ilvl w:val="0"/>
                      <w:numId w:val="14"/>
                    </w:numPr>
                    <w:spacing w:after="0" w:line="240" w:lineRule="auto"/>
                    <w:ind w:firstLine="0"/>
                    <w:textAlignment w:val="baseline"/>
                    <w:rPr>
                      <w:rFonts w:ascii="Arial" w:eastAsia="Times New Roman" w:hAnsi="Arial" w:cs="Arial"/>
                      <w:lang w:eastAsia="en-GB"/>
                    </w:rPr>
                  </w:pPr>
                  <w:proofErr w:type="gramStart"/>
                  <w:r w:rsidRPr="001D6876">
                    <w:rPr>
                      <w:rFonts w:ascii="Arial" w:eastAsia="Times New Roman" w:hAnsi="Arial" w:cs="Arial"/>
                      <w:sz w:val="20"/>
                      <w:szCs w:val="20"/>
                      <w:lang w:eastAsia="en-GB"/>
                    </w:rPr>
                    <w:t>Spell correctly</w:t>
                  </w:r>
                  <w:proofErr w:type="gramEnd"/>
                  <w:r w:rsidRPr="001D6876">
                    <w:rPr>
                      <w:rFonts w:ascii="Arial" w:eastAsia="Times New Roman" w:hAnsi="Arial" w:cs="Arial"/>
                      <w:sz w:val="20"/>
                      <w:szCs w:val="20"/>
                      <w:lang w:eastAsia="en-GB"/>
                    </w:rPr>
                    <w:t xml:space="preserve"> words that have been previously taught, including… </w:t>
                  </w:r>
                </w:p>
                <w:p w14:paraId="241883F8" w14:textId="77777777" w:rsidR="001D6876" w:rsidRPr="001D6876" w:rsidRDefault="001D6876" w:rsidP="008B1F2F">
                  <w:pPr>
                    <w:numPr>
                      <w:ilvl w:val="0"/>
                      <w:numId w:val="15"/>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common exception words from </w:t>
                  </w:r>
                  <w:proofErr w:type="gramStart"/>
                  <w:r w:rsidRPr="001D6876">
                    <w:rPr>
                      <w:rFonts w:ascii="Arial" w:eastAsia="Times New Roman" w:hAnsi="Arial" w:cs="Arial"/>
                      <w:sz w:val="20"/>
                      <w:szCs w:val="20"/>
                      <w:lang w:eastAsia="en-GB"/>
                    </w:rPr>
                    <w:t>KS1;</w:t>
                  </w:r>
                  <w:proofErr w:type="gramEnd"/>
                  <w:r w:rsidRPr="001D6876">
                    <w:rPr>
                      <w:rFonts w:ascii="Arial" w:eastAsia="Times New Roman" w:hAnsi="Arial" w:cs="Arial"/>
                      <w:sz w:val="20"/>
                      <w:szCs w:val="20"/>
                      <w:lang w:eastAsia="en-GB"/>
                    </w:rPr>
                    <w:t> </w:t>
                  </w:r>
                </w:p>
                <w:p w14:paraId="5B8B9576" w14:textId="77777777" w:rsidR="001D6876" w:rsidRPr="001D6876" w:rsidRDefault="001D6876" w:rsidP="008B1F2F">
                  <w:pPr>
                    <w:numPr>
                      <w:ilvl w:val="0"/>
                      <w:numId w:val="15"/>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Year 3/4 statutory </w:t>
                  </w:r>
                  <w:proofErr w:type="gramStart"/>
                  <w:r w:rsidRPr="001D6876">
                    <w:rPr>
                      <w:rFonts w:ascii="Arial" w:eastAsia="Times New Roman" w:hAnsi="Arial" w:cs="Arial"/>
                      <w:sz w:val="20"/>
                      <w:szCs w:val="20"/>
                      <w:lang w:eastAsia="en-GB"/>
                    </w:rPr>
                    <w:t>words;</w:t>
                  </w:r>
                  <w:proofErr w:type="gramEnd"/>
                  <w:r w:rsidRPr="001D6876">
                    <w:rPr>
                      <w:rFonts w:ascii="Arial" w:eastAsia="Times New Roman" w:hAnsi="Arial" w:cs="Arial"/>
                      <w:sz w:val="20"/>
                      <w:szCs w:val="20"/>
                      <w:lang w:eastAsia="en-GB"/>
                    </w:rPr>
                    <w:t> </w:t>
                  </w:r>
                </w:p>
                <w:p w14:paraId="14F1BDF1" w14:textId="77777777" w:rsidR="001D6876" w:rsidRPr="001D6876" w:rsidRDefault="001D6876" w:rsidP="008B1F2F">
                  <w:pPr>
                    <w:numPr>
                      <w:ilvl w:val="0"/>
                      <w:numId w:val="15"/>
                    </w:numPr>
                    <w:spacing w:after="0" w:line="240" w:lineRule="auto"/>
                    <w:ind w:left="1080"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previously taught homophones. </w:t>
                  </w:r>
                </w:p>
                <w:p w14:paraId="19107383" w14:textId="77777777" w:rsidR="001D6876" w:rsidRPr="001D6876" w:rsidRDefault="001D6876" w:rsidP="008B1F2F">
                  <w:pPr>
                    <w:numPr>
                      <w:ilvl w:val="0"/>
                      <w:numId w:val="16"/>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Use and spell correctly many words from the year 5 / year 6 spelling list. </w:t>
                  </w:r>
                </w:p>
                <w:p w14:paraId="272C1B78" w14:textId="77777777" w:rsidR="001D6876" w:rsidRPr="001D6876" w:rsidRDefault="001D6876" w:rsidP="008B1F2F">
                  <w:pPr>
                    <w:numPr>
                      <w:ilvl w:val="0"/>
                      <w:numId w:val="16"/>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Make good attempts at, and check the spelling of, some uncommon or more ambitious vocabulary. </w:t>
                  </w:r>
                </w:p>
                <w:p w14:paraId="62268AE1"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t>From End of KS2 TAF (2018…)</w:t>
                  </w:r>
                  <w:r w:rsidRPr="001D6876">
                    <w:rPr>
                      <w:rFonts w:ascii="Arial" w:eastAsia="Times New Roman" w:hAnsi="Arial" w:cs="Arial"/>
                      <w:sz w:val="20"/>
                      <w:szCs w:val="20"/>
                      <w:lang w:eastAsia="en-GB"/>
                    </w:rPr>
                    <w:t> </w:t>
                  </w:r>
                </w:p>
                <w:p w14:paraId="7BAAD418" w14:textId="77777777" w:rsidR="001D6876" w:rsidRPr="001D6876" w:rsidRDefault="001D6876" w:rsidP="008B1F2F">
                  <w:pPr>
                    <w:numPr>
                      <w:ilvl w:val="0"/>
                      <w:numId w:val="17"/>
                    </w:numPr>
                    <w:spacing w:after="0" w:line="240" w:lineRule="auto"/>
                    <w:ind w:firstLine="0"/>
                    <w:textAlignment w:val="baseline"/>
                    <w:rPr>
                      <w:rFonts w:ascii="Arial" w:eastAsia="Times New Roman" w:hAnsi="Arial" w:cs="Arial"/>
                      <w:lang w:eastAsia="en-GB"/>
                    </w:rPr>
                  </w:pPr>
                  <w:r w:rsidRPr="001D6876">
                    <w:rPr>
                      <w:rFonts w:ascii="Arial" w:eastAsia="Times New Roman" w:hAnsi="Arial" w:cs="Arial"/>
                      <w:sz w:val="20"/>
                      <w:szCs w:val="20"/>
                      <w:lang w:eastAsia="en-GB"/>
                    </w:rPr>
                    <w:t xml:space="preserve">Spell correctly most words from the year 5 / year 6 spelling </w:t>
                  </w:r>
                  <w:proofErr w:type="gramStart"/>
                  <w:r w:rsidRPr="001D6876">
                    <w:rPr>
                      <w:rFonts w:ascii="Arial" w:eastAsia="Times New Roman" w:hAnsi="Arial" w:cs="Arial"/>
                      <w:sz w:val="20"/>
                      <w:szCs w:val="20"/>
                      <w:lang w:eastAsia="en-GB"/>
                    </w:rPr>
                    <w:t>list, and</w:t>
                  </w:r>
                  <w:proofErr w:type="gramEnd"/>
                  <w:r w:rsidRPr="001D6876">
                    <w:rPr>
                      <w:rFonts w:ascii="Arial" w:eastAsia="Times New Roman" w:hAnsi="Arial" w:cs="Arial"/>
                      <w:sz w:val="20"/>
                      <w:szCs w:val="20"/>
                      <w:lang w:eastAsia="en-GB"/>
                    </w:rPr>
                    <w:t xml:space="preserve"> use a dictionary to check the spelling of uncommon or more ambitious vocabulary.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3978E4F"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b/>
                      <w:bCs/>
                      <w:sz w:val="20"/>
                      <w:szCs w:val="20"/>
                      <w:lang w:eastAsia="en-GB"/>
                    </w:rPr>
                    <w:lastRenderedPageBreak/>
                    <w:t>From National Curriculum</w:t>
                  </w:r>
                  <w:r w:rsidRPr="001D6876">
                    <w:rPr>
                      <w:rFonts w:ascii="Arial" w:eastAsia="Times New Roman" w:hAnsi="Arial" w:cs="Arial"/>
                      <w:sz w:val="20"/>
                      <w:szCs w:val="20"/>
                      <w:lang w:eastAsia="en-GB"/>
                    </w:rPr>
                    <w:t> </w:t>
                  </w:r>
                </w:p>
                <w:p w14:paraId="483B54A0"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lastRenderedPageBreak/>
                    <w:t>Pupils should understand, through being shown, the skills and processes essential for writing: that is, thinking aloud to generate ideas, drafting, and re-reading to check that the meaning is clear.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272A557E" w14:textId="77777777" w:rsidR="001D6876" w:rsidRPr="001D6876" w:rsidRDefault="001D6876" w:rsidP="001D6876">
                  <w:pPr>
                    <w:spacing w:after="0" w:line="240" w:lineRule="auto"/>
                    <w:textAlignment w:val="baseline"/>
                    <w:rPr>
                      <w:rFonts w:ascii="Segoe UI" w:eastAsia="Times New Roman" w:hAnsi="Segoe UI" w:cs="Segoe UI"/>
                      <w:sz w:val="18"/>
                      <w:szCs w:val="18"/>
                      <w:lang w:eastAsia="en-GB"/>
                    </w:rPr>
                  </w:pPr>
                  <w:r w:rsidRPr="001D6876">
                    <w:rPr>
                      <w:rFonts w:ascii="Arial" w:eastAsia="Times New Roman" w:hAnsi="Arial" w:cs="Arial"/>
                      <w:sz w:val="20"/>
                      <w:szCs w:val="20"/>
                      <w:lang w:eastAsia="en-GB"/>
                    </w:rPr>
                    <w:lastRenderedPageBreak/>
                    <w:t> </w:t>
                  </w:r>
                </w:p>
              </w:tc>
            </w:tr>
          </w:tbl>
          <w:p w14:paraId="727E86F6" w14:textId="77777777" w:rsidR="001D6876" w:rsidRDefault="001D6876" w:rsidP="00DA3593">
            <w:pPr>
              <w:jc w:val="center"/>
              <w:rPr>
                <w:b/>
                <w:bCs/>
                <w:sz w:val="28"/>
                <w:szCs w:val="28"/>
              </w:rPr>
            </w:pPr>
          </w:p>
        </w:tc>
      </w:tr>
      <w:tr w:rsidR="00F02B47" w:rsidRPr="001716FF" w14:paraId="765FF49E" w14:textId="77777777" w:rsidTr="001B7BD1">
        <w:tc>
          <w:tcPr>
            <w:tcW w:w="0" w:type="auto"/>
            <w:gridSpan w:val="4"/>
            <w:shd w:val="clear" w:color="auto" w:fill="92D050"/>
          </w:tcPr>
          <w:p w14:paraId="662A0DCA" w14:textId="20121E29" w:rsidR="00F02B47" w:rsidRPr="001D6876" w:rsidRDefault="00F02B47" w:rsidP="00F02B47">
            <w:pPr>
              <w:jc w:val="center"/>
              <w:textAlignment w:val="baseline"/>
              <w:rPr>
                <w:rFonts w:ascii="Arial" w:eastAsia="Times New Roman" w:hAnsi="Arial" w:cs="Arial"/>
                <w:sz w:val="28"/>
                <w:szCs w:val="28"/>
                <w:lang w:eastAsia="en-GB"/>
              </w:rPr>
            </w:pPr>
            <w:r>
              <w:rPr>
                <w:rFonts w:ascii="Arial" w:eastAsia="Times New Roman" w:hAnsi="Arial" w:cs="Arial"/>
                <w:sz w:val="28"/>
                <w:szCs w:val="28"/>
                <w:lang w:eastAsia="en-GB"/>
              </w:rPr>
              <w:lastRenderedPageBreak/>
              <w:t>Feedback Policy</w:t>
            </w:r>
          </w:p>
        </w:tc>
      </w:tr>
      <w:tr w:rsidR="00F02B47" w:rsidRPr="001716FF" w14:paraId="4BF1996F" w14:textId="77777777" w:rsidTr="001B7BD1">
        <w:tc>
          <w:tcPr>
            <w:tcW w:w="0" w:type="auto"/>
            <w:gridSpan w:val="4"/>
            <w:shd w:val="clear" w:color="auto" w:fill="FFFFFF" w:themeFill="background1"/>
          </w:tcPr>
          <w:p w14:paraId="2B870B32" w14:textId="77777777" w:rsidR="00F02B47" w:rsidRDefault="00F02B47" w:rsidP="00F02B47">
            <w:pPr>
              <w:rPr>
                <w:rFonts w:ascii="Boxes Script new" w:hAnsi="Boxes Script new"/>
                <w:b/>
                <w:bCs/>
                <w:sz w:val="28"/>
                <w:szCs w:val="28"/>
                <w:u w:val="single"/>
              </w:rPr>
            </w:pPr>
            <w:r>
              <w:rPr>
                <w:rFonts w:ascii="Boxes Script new" w:hAnsi="Boxes Script new"/>
                <w:b/>
                <w:bCs/>
                <w:sz w:val="28"/>
                <w:szCs w:val="28"/>
                <w:u w:val="single"/>
              </w:rPr>
              <w:t>English Marking</w:t>
            </w:r>
          </w:p>
          <w:p w14:paraId="76C54611" w14:textId="77777777" w:rsidR="00F02B47" w:rsidRDefault="00F02B47" w:rsidP="00F02B47">
            <w:pPr>
              <w:rPr>
                <w:rFonts w:ascii="Boxes Script new" w:hAnsi="Boxes Script new"/>
                <w:sz w:val="28"/>
                <w:szCs w:val="28"/>
              </w:rPr>
            </w:pPr>
            <w:r>
              <w:rPr>
                <w:rFonts w:ascii="Boxes Script new" w:hAnsi="Boxes Script new"/>
                <w:b/>
                <w:bCs/>
                <w:sz w:val="28"/>
                <w:szCs w:val="28"/>
              </w:rPr>
              <w:t xml:space="preserve">Elicitations </w:t>
            </w:r>
            <w:r>
              <w:rPr>
                <w:rFonts w:ascii="Boxes Script new" w:hAnsi="Boxes Script new"/>
                <w:sz w:val="28"/>
                <w:szCs w:val="28"/>
              </w:rPr>
              <w:t xml:space="preserve">will be marked using a </w:t>
            </w:r>
            <w:r>
              <w:rPr>
                <w:rFonts w:ascii="Boxes Script new" w:hAnsi="Boxes Script new"/>
                <w:b/>
                <w:bCs/>
                <w:sz w:val="28"/>
                <w:szCs w:val="28"/>
              </w:rPr>
              <w:t xml:space="preserve">Benchmark Crib Sheet </w:t>
            </w:r>
            <w:r>
              <w:rPr>
                <w:rFonts w:ascii="Boxes Script new" w:hAnsi="Boxes Script new"/>
                <w:sz w:val="28"/>
                <w:szCs w:val="28"/>
              </w:rPr>
              <w:t>and will identify individual targets for that unit of working.</w:t>
            </w:r>
          </w:p>
          <w:p w14:paraId="091DF044" w14:textId="77777777" w:rsidR="00F02B47" w:rsidRDefault="00F02B47" w:rsidP="00F02B47">
            <w:pPr>
              <w:rPr>
                <w:rFonts w:ascii="Boxes Script new" w:hAnsi="Boxes Script new"/>
                <w:sz w:val="28"/>
                <w:szCs w:val="28"/>
              </w:rPr>
            </w:pPr>
            <w:r>
              <w:rPr>
                <w:rFonts w:ascii="Boxes Script new" w:hAnsi="Boxes Script new"/>
                <w:b/>
                <w:bCs/>
                <w:sz w:val="28"/>
                <w:szCs w:val="28"/>
              </w:rPr>
              <w:t xml:space="preserve">Final Write </w:t>
            </w:r>
            <w:r>
              <w:rPr>
                <w:rFonts w:ascii="Boxes Script new" w:hAnsi="Boxes Script new"/>
                <w:sz w:val="28"/>
                <w:szCs w:val="28"/>
              </w:rPr>
              <w:t xml:space="preserve">will show progress reflected on the </w:t>
            </w:r>
            <w:r>
              <w:rPr>
                <w:rFonts w:ascii="Boxes Script new" w:hAnsi="Boxes Script new"/>
                <w:b/>
                <w:bCs/>
                <w:sz w:val="28"/>
                <w:szCs w:val="28"/>
              </w:rPr>
              <w:t>Benchmark Crib Sheet</w:t>
            </w:r>
            <w:r>
              <w:rPr>
                <w:rFonts w:ascii="Boxes Script new" w:hAnsi="Boxes Script new"/>
                <w:sz w:val="28"/>
                <w:szCs w:val="28"/>
              </w:rPr>
              <w:t xml:space="preserve"> </w:t>
            </w:r>
            <w:proofErr w:type="gramStart"/>
            <w:r>
              <w:rPr>
                <w:rFonts w:ascii="Boxes Script new" w:hAnsi="Boxes Script new"/>
                <w:sz w:val="28"/>
                <w:szCs w:val="28"/>
              </w:rPr>
              <w:t>where</w:t>
            </w:r>
            <w:proofErr w:type="gramEnd"/>
            <w:r>
              <w:rPr>
                <w:rFonts w:ascii="Boxes Script new" w:hAnsi="Boxes Script new"/>
                <w:sz w:val="28"/>
                <w:szCs w:val="28"/>
              </w:rPr>
              <w:t xml:space="preserve"> leading up to this the teacher will provide the pupil with written or oral feedback, offering guidance with a view to improving or enhancing their future performance. It will also celebrate what the pupil has achieved in relation to the unit outcomes and their individual targets.</w:t>
            </w:r>
          </w:p>
          <w:p w14:paraId="66E8A476" w14:textId="77777777" w:rsidR="00F02B47" w:rsidRDefault="00F02B47" w:rsidP="00F02B47">
            <w:pPr>
              <w:spacing w:after="160" w:line="259" w:lineRule="auto"/>
              <w:rPr>
                <w:rFonts w:ascii="Boxes Script new" w:hAnsi="Boxes Script new"/>
                <w:sz w:val="28"/>
                <w:szCs w:val="28"/>
              </w:rPr>
            </w:pPr>
            <w:r>
              <w:rPr>
                <w:rFonts w:ascii="Boxes Script new" w:hAnsi="Boxes Script new"/>
                <w:sz w:val="28"/>
                <w:szCs w:val="28"/>
              </w:rPr>
              <w:lastRenderedPageBreak/>
              <w:t>Any comment written by the teacher should be to consolidate thinking, move learning on or encourage deeper understanding and requires a response from the child. Where peer/self-assessment is required, a blue pen/pencil is used to indicate this.</w:t>
            </w:r>
          </w:p>
          <w:p w14:paraId="44054234" w14:textId="77777777" w:rsidR="0059243E" w:rsidRDefault="0059243E" w:rsidP="00F02B47">
            <w:pPr>
              <w:spacing w:after="160" w:line="259" w:lineRule="auto"/>
              <w:rPr>
                <w:rFonts w:ascii="Boxes Script new" w:hAnsi="Boxes Script new"/>
                <w:sz w:val="28"/>
                <w:szCs w:val="28"/>
              </w:rPr>
            </w:pPr>
          </w:p>
          <w:p w14:paraId="15F01C6F" w14:textId="77777777" w:rsidR="006A6497" w:rsidRDefault="006A6497" w:rsidP="00F02B47">
            <w:pPr>
              <w:spacing w:after="160" w:line="259" w:lineRule="auto"/>
              <w:rPr>
                <w:rFonts w:ascii="Boxes Script new" w:hAnsi="Boxes Script new"/>
                <w:sz w:val="28"/>
                <w:szCs w:val="28"/>
              </w:rPr>
            </w:pPr>
          </w:p>
          <w:p w14:paraId="34A5C47C" w14:textId="77777777" w:rsidR="006A6497" w:rsidRDefault="006A6497" w:rsidP="00F02B47">
            <w:pPr>
              <w:spacing w:after="160" w:line="259" w:lineRule="auto"/>
              <w:rPr>
                <w:rFonts w:ascii="Boxes Script new" w:hAnsi="Boxes Script new"/>
                <w:sz w:val="28"/>
                <w:szCs w:val="28"/>
              </w:rPr>
            </w:pPr>
          </w:p>
          <w:p w14:paraId="14EDE2F3" w14:textId="77777777" w:rsidR="006A6497" w:rsidRDefault="006A6497" w:rsidP="00F02B47">
            <w:pPr>
              <w:spacing w:after="160" w:line="259" w:lineRule="auto"/>
              <w:rPr>
                <w:rFonts w:ascii="Boxes Script new" w:hAnsi="Boxes Script new"/>
                <w:sz w:val="28"/>
                <w:szCs w:val="28"/>
              </w:rPr>
            </w:pPr>
          </w:p>
          <w:p w14:paraId="08BBCA8B" w14:textId="77777777" w:rsidR="0059243E" w:rsidRDefault="0059243E" w:rsidP="00F02B47">
            <w:pPr>
              <w:spacing w:after="160" w:line="259" w:lineRule="auto"/>
              <w:rPr>
                <w:rFonts w:ascii="Boxes Script new" w:hAnsi="Boxes Script new"/>
                <w:sz w:val="28"/>
                <w:szCs w:val="28"/>
              </w:rPr>
            </w:pPr>
          </w:p>
          <w:p w14:paraId="247118FA" w14:textId="77777777" w:rsidR="0059243E" w:rsidRDefault="0059243E" w:rsidP="00F02B47">
            <w:pPr>
              <w:spacing w:after="160" w:line="259" w:lineRule="auto"/>
              <w:rPr>
                <w:rFonts w:ascii="Boxes Script new" w:hAnsi="Boxes Script new"/>
                <w:sz w:val="28"/>
                <w:szCs w:val="28"/>
              </w:rPr>
            </w:pPr>
          </w:p>
          <w:p w14:paraId="05FA2DCB" w14:textId="77777777" w:rsidR="00F02B47" w:rsidRDefault="00F02B47" w:rsidP="00F02B47">
            <w:pPr>
              <w:rPr>
                <w:rFonts w:ascii="Boxes Script new" w:hAnsi="Boxes Script new"/>
                <w:b/>
                <w:bCs/>
                <w:sz w:val="28"/>
                <w:szCs w:val="28"/>
              </w:rPr>
            </w:pPr>
            <w:r>
              <w:rPr>
                <w:rFonts w:ascii="Boxes Script new" w:hAnsi="Boxes Script new"/>
                <w:b/>
                <w:bCs/>
                <w:sz w:val="28"/>
                <w:szCs w:val="28"/>
              </w:rPr>
              <w:t>Marking and Feedback Symbols:</w:t>
            </w:r>
          </w:p>
          <w:tbl>
            <w:tblPr>
              <w:tblStyle w:val="TableGrid"/>
              <w:tblW w:w="0" w:type="auto"/>
              <w:tblLook w:val="04A0" w:firstRow="1" w:lastRow="0" w:firstColumn="1" w:lastColumn="0" w:noHBand="0" w:noVBand="1"/>
            </w:tblPr>
            <w:tblGrid>
              <w:gridCol w:w="4508"/>
              <w:gridCol w:w="10097"/>
            </w:tblGrid>
            <w:tr w:rsidR="00F02B47" w14:paraId="5928070F" w14:textId="77777777" w:rsidTr="006D4DEE">
              <w:tc>
                <w:tcPr>
                  <w:tcW w:w="14605" w:type="dxa"/>
                  <w:gridSpan w:val="2"/>
                  <w:tcBorders>
                    <w:top w:val="single" w:sz="4" w:space="0" w:color="auto"/>
                    <w:left w:val="single" w:sz="4" w:space="0" w:color="auto"/>
                    <w:bottom w:val="single" w:sz="4" w:space="0" w:color="auto"/>
                    <w:right w:val="single" w:sz="4" w:space="0" w:color="auto"/>
                  </w:tcBorders>
                  <w:hideMark/>
                </w:tcPr>
                <w:p w14:paraId="69BB7FF0" w14:textId="77777777" w:rsidR="00F02B47" w:rsidRDefault="00F02B47" w:rsidP="00F02B47">
                  <w:pPr>
                    <w:jc w:val="center"/>
                    <w:rPr>
                      <w:rFonts w:ascii="Boxes Script new" w:hAnsi="Boxes Script new"/>
                      <w:b/>
                      <w:bCs/>
                      <w:sz w:val="28"/>
                      <w:szCs w:val="28"/>
                    </w:rPr>
                  </w:pPr>
                  <w:r>
                    <w:rPr>
                      <w:rFonts w:ascii="Boxes Script new" w:hAnsi="Boxes Script new"/>
                      <w:b/>
                      <w:bCs/>
                      <w:sz w:val="28"/>
                      <w:szCs w:val="28"/>
                    </w:rPr>
                    <w:t>Marking and Feedback Symbols</w:t>
                  </w:r>
                </w:p>
              </w:tc>
            </w:tr>
            <w:tr w:rsidR="00F02B47" w14:paraId="06170B51" w14:textId="77777777" w:rsidTr="006D4DEE">
              <w:tc>
                <w:tcPr>
                  <w:tcW w:w="4508" w:type="dxa"/>
                  <w:tcBorders>
                    <w:top w:val="single" w:sz="4" w:space="0" w:color="auto"/>
                    <w:left w:val="single" w:sz="4" w:space="0" w:color="auto"/>
                    <w:bottom w:val="single" w:sz="4" w:space="0" w:color="auto"/>
                    <w:right w:val="single" w:sz="4" w:space="0" w:color="auto"/>
                  </w:tcBorders>
                  <w:hideMark/>
                </w:tcPr>
                <w:p w14:paraId="6FA3A15D" w14:textId="77777777" w:rsidR="00F02B47" w:rsidRDefault="00F02B47" w:rsidP="00F02B47">
                  <w:pPr>
                    <w:jc w:val="center"/>
                    <w:rPr>
                      <w:rFonts w:ascii="Boxes Script new" w:hAnsi="Boxes Script new"/>
                      <w:b/>
                      <w:bCs/>
                      <w:color w:val="00B050"/>
                      <w:sz w:val="28"/>
                      <w:szCs w:val="28"/>
                    </w:rPr>
                  </w:pPr>
                  <w:r>
                    <w:rPr>
                      <w:rFonts w:ascii="Boxes Script new" w:hAnsi="Boxes Script new"/>
                      <w:b/>
                      <w:bCs/>
                      <w:color w:val="00B050"/>
                      <w:sz w:val="28"/>
                      <w:szCs w:val="28"/>
                    </w:rPr>
                    <w:t>G</w:t>
                  </w:r>
                </w:p>
              </w:tc>
              <w:tc>
                <w:tcPr>
                  <w:tcW w:w="10097" w:type="dxa"/>
                  <w:tcBorders>
                    <w:top w:val="single" w:sz="4" w:space="0" w:color="auto"/>
                    <w:left w:val="single" w:sz="4" w:space="0" w:color="auto"/>
                    <w:bottom w:val="single" w:sz="4" w:space="0" w:color="auto"/>
                    <w:right w:val="single" w:sz="4" w:space="0" w:color="auto"/>
                  </w:tcBorders>
                  <w:hideMark/>
                </w:tcPr>
                <w:p w14:paraId="73726198" w14:textId="77777777" w:rsidR="00F02B47" w:rsidRDefault="00F02B47" w:rsidP="00F02B47">
                  <w:pPr>
                    <w:rPr>
                      <w:rFonts w:ascii="Boxes Script new" w:hAnsi="Boxes Script new"/>
                      <w:sz w:val="28"/>
                      <w:szCs w:val="28"/>
                    </w:rPr>
                  </w:pPr>
                  <w:r>
                    <w:rPr>
                      <w:rFonts w:ascii="Boxes Script new" w:hAnsi="Boxes Script new"/>
                      <w:sz w:val="28"/>
                      <w:szCs w:val="28"/>
                    </w:rPr>
                    <w:t>KS2 Guided support (Teacher or Teaching Assistant)</w:t>
                  </w:r>
                </w:p>
              </w:tc>
            </w:tr>
            <w:tr w:rsidR="00F02B47" w14:paraId="42CBEE41" w14:textId="77777777" w:rsidTr="006D4DEE">
              <w:tc>
                <w:tcPr>
                  <w:tcW w:w="4508" w:type="dxa"/>
                  <w:tcBorders>
                    <w:top w:val="single" w:sz="4" w:space="0" w:color="auto"/>
                    <w:left w:val="single" w:sz="4" w:space="0" w:color="auto"/>
                    <w:bottom w:val="single" w:sz="4" w:space="0" w:color="auto"/>
                    <w:right w:val="single" w:sz="4" w:space="0" w:color="auto"/>
                  </w:tcBorders>
                  <w:hideMark/>
                </w:tcPr>
                <w:p w14:paraId="3D19E915" w14:textId="77777777" w:rsidR="00F02B47" w:rsidRDefault="00F02B47" w:rsidP="00F02B47">
                  <w:pPr>
                    <w:jc w:val="center"/>
                    <w:rPr>
                      <w:rFonts w:ascii="Boxes Script new" w:hAnsi="Boxes Script new"/>
                      <w:b/>
                      <w:bCs/>
                      <w:color w:val="00B050"/>
                      <w:sz w:val="28"/>
                      <w:szCs w:val="28"/>
                    </w:rPr>
                  </w:pPr>
                  <w:r>
                    <w:rPr>
                      <w:rFonts w:ascii="Boxes Script new" w:hAnsi="Boxes Script new"/>
                      <w:b/>
                      <w:bCs/>
                      <w:color w:val="00B050"/>
                      <w:sz w:val="28"/>
                      <w:szCs w:val="28"/>
                    </w:rPr>
                    <w:t>I</w:t>
                  </w:r>
                </w:p>
              </w:tc>
              <w:tc>
                <w:tcPr>
                  <w:tcW w:w="10097" w:type="dxa"/>
                  <w:tcBorders>
                    <w:top w:val="single" w:sz="4" w:space="0" w:color="auto"/>
                    <w:left w:val="single" w:sz="4" w:space="0" w:color="auto"/>
                    <w:bottom w:val="single" w:sz="4" w:space="0" w:color="auto"/>
                    <w:right w:val="single" w:sz="4" w:space="0" w:color="auto"/>
                  </w:tcBorders>
                  <w:hideMark/>
                </w:tcPr>
                <w:p w14:paraId="260FAF7C" w14:textId="77777777" w:rsidR="00F02B47" w:rsidRDefault="00F02B47" w:rsidP="00F02B47">
                  <w:pPr>
                    <w:rPr>
                      <w:rFonts w:ascii="Boxes Script new" w:hAnsi="Boxes Script new"/>
                      <w:sz w:val="28"/>
                      <w:szCs w:val="28"/>
                    </w:rPr>
                  </w:pPr>
                  <w:r>
                    <w:rPr>
                      <w:rFonts w:ascii="Boxes Script new" w:hAnsi="Boxes Script new"/>
                      <w:sz w:val="28"/>
                      <w:szCs w:val="28"/>
                    </w:rPr>
                    <w:t>KS1 Independent work completed by child</w:t>
                  </w:r>
                </w:p>
              </w:tc>
            </w:tr>
            <w:tr w:rsidR="00F02B47" w14:paraId="583DEEAB" w14:textId="77777777" w:rsidTr="006D4DEE">
              <w:tc>
                <w:tcPr>
                  <w:tcW w:w="4508" w:type="dxa"/>
                  <w:tcBorders>
                    <w:top w:val="single" w:sz="4" w:space="0" w:color="auto"/>
                    <w:left w:val="single" w:sz="4" w:space="0" w:color="auto"/>
                    <w:bottom w:val="single" w:sz="4" w:space="0" w:color="auto"/>
                    <w:right w:val="single" w:sz="4" w:space="0" w:color="auto"/>
                  </w:tcBorders>
                  <w:hideMark/>
                </w:tcPr>
                <w:p w14:paraId="24801506" w14:textId="22BD2683" w:rsidR="00F02B47" w:rsidRDefault="00F02B47" w:rsidP="00F02B47">
                  <w:pPr>
                    <w:rPr>
                      <w:rFonts w:ascii="Boxes Script new" w:hAnsi="Boxes Script new"/>
                      <w:sz w:val="28"/>
                      <w:szCs w:val="28"/>
                    </w:rPr>
                  </w:pPr>
                  <w:r>
                    <w:rPr>
                      <w:noProof/>
                      <w14:ligatures w14:val="standardContextual"/>
                    </w:rPr>
                    <w:drawing>
                      <wp:anchor distT="0" distB="0" distL="114300" distR="114300" simplePos="0" relativeHeight="251663360" behindDoc="1" locked="0" layoutInCell="1" allowOverlap="1" wp14:anchorId="5545A9D7" wp14:editId="21302822">
                        <wp:simplePos x="0" y="0"/>
                        <wp:positionH relativeFrom="column">
                          <wp:posOffset>785495</wp:posOffset>
                        </wp:positionH>
                        <wp:positionV relativeFrom="paragraph">
                          <wp:posOffset>36195</wp:posOffset>
                        </wp:positionV>
                        <wp:extent cx="960755" cy="542925"/>
                        <wp:effectExtent l="0" t="0" r="0" b="9525"/>
                        <wp:wrapTight wrapText="bothSides">
                          <wp:wrapPolygon edited="0">
                            <wp:start x="0" y="0"/>
                            <wp:lineTo x="0" y="21221"/>
                            <wp:lineTo x="20986" y="21221"/>
                            <wp:lineTo x="20986" y="0"/>
                            <wp:lineTo x="0" y="0"/>
                          </wp:wrapPolygon>
                        </wp:wrapTight>
                        <wp:docPr id="19417146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6969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755" cy="542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097" w:type="dxa"/>
                  <w:tcBorders>
                    <w:top w:val="single" w:sz="4" w:space="0" w:color="auto"/>
                    <w:left w:val="single" w:sz="4" w:space="0" w:color="auto"/>
                    <w:bottom w:val="single" w:sz="4" w:space="0" w:color="auto"/>
                    <w:right w:val="single" w:sz="4" w:space="0" w:color="auto"/>
                  </w:tcBorders>
                </w:tcPr>
                <w:p w14:paraId="60B33FC0" w14:textId="77777777" w:rsidR="00F02B47" w:rsidRDefault="00F02B47" w:rsidP="00F02B47">
                  <w:pPr>
                    <w:rPr>
                      <w:rFonts w:ascii="Boxes Script new" w:hAnsi="Boxes Script new"/>
                      <w:sz w:val="28"/>
                      <w:szCs w:val="28"/>
                    </w:rPr>
                  </w:pPr>
                  <w:r>
                    <w:rPr>
                      <w:rFonts w:ascii="Boxes Script new" w:hAnsi="Boxes Script new"/>
                      <w:sz w:val="28"/>
                      <w:szCs w:val="28"/>
                    </w:rPr>
                    <w:t>Boxing up – children use boxing up to correct their own mistakes.</w:t>
                  </w:r>
                </w:p>
                <w:p w14:paraId="57A187E8" w14:textId="77777777" w:rsidR="00F02B47" w:rsidRDefault="00F02B47" w:rsidP="00F02B47">
                  <w:pPr>
                    <w:rPr>
                      <w:rFonts w:ascii="Boxes Script new" w:hAnsi="Boxes Script new"/>
                      <w:sz w:val="28"/>
                      <w:szCs w:val="28"/>
                    </w:rPr>
                  </w:pPr>
                </w:p>
                <w:p w14:paraId="6AE7C358" w14:textId="77777777" w:rsidR="00F02B47" w:rsidRDefault="00F02B47" w:rsidP="00F02B47">
                  <w:pPr>
                    <w:rPr>
                      <w:rFonts w:ascii="Boxes Script new" w:hAnsi="Boxes Script new"/>
                      <w:sz w:val="28"/>
                      <w:szCs w:val="28"/>
                    </w:rPr>
                  </w:pPr>
                </w:p>
              </w:tc>
            </w:tr>
            <w:tr w:rsidR="00F02B47" w14:paraId="47C74D28" w14:textId="77777777" w:rsidTr="006D4DEE">
              <w:tc>
                <w:tcPr>
                  <w:tcW w:w="4508" w:type="dxa"/>
                  <w:tcBorders>
                    <w:top w:val="single" w:sz="4" w:space="0" w:color="auto"/>
                    <w:left w:val="single" w:sz="4" w:space="0" w:color="auto"/>
                    <w:bottom w:val="single" w:sz="4" w:space="0" w:color="auto"/>
                    <w:right w:val="single" w:sz="4" w:space="0" w:color="auto"/>
                  </w:tcBorders>
                  <w:hideMark/>
                </w:tcPr>
                <w:p w14:paraId="5AF9FEF2" w14:textId="58179C68" w:rsidR="00F02B47" w:rsidRDefault="00F02B47" w:rsidP="00F02B47">
                  <w:pPr>
                    <w:rPr>
                      <w:rFonts w:ascii="Boxes Script new" w:hAnsi="Boxes Script new"/>
                      <w:color w:val="00B050"/>
                      <w:sz w:val="28"/>
                      <w:szCs w:val="28"/>
                    </w:rPr>
                  </w:pPr>
                  <w:r>
                    <w:rPr>
                      <w:noProof/>
                      <w14:ligatures w14:val="standardContextual"/>
                    </w:rPr>
                    <mc:AlternateContent>
                      <mc:Choice Requires="wps">
                        <w:drawing>
                          <wp:anchor distT="0" distB="0" distL="114300" distR="114300" simplePos="0" relativeHeight="251664384" behindDoc="0" locked="0" layoutInCell="1" allowOverlap="1" wp14:anchorId="6C917093" wp14:editId="6232F616">
                            <wp:simplePos x="0" y="0"/>
                            <wp:positionH relativeFrom="column">
                              <wp:posOffset>280670</wp:posOffset>
                            </wp:positionH>
                            <wp:positionV relativeFrom="paragraph">
                              <wp:posOffset>142240</wp:posOffset>
                            </wp:positionV>
                            <wp:extent cx="581025" cy="0"/>
                            <wp:effectExtent l="0" t="19050" r="28575" b="19050"/>
                            <wp:wrapNone/>
                            <wp:docPr id="1838567955" name="Straight Connector 17"/>
                            <wp:cNvGraphicFramePr/>
                            <a:graphic xmlns:a="http://schemas.openxmlformats.org/drawingml/2006/main">
                              <a:graphicData uri="http://schemas.microsoft.com/office/word/2010/wordprocessingShape">
                                <wps:wsp>
                                  <wps:cNvCnPr/>
                                  <wps:spPr>
                                    <a:xfrm>
                                      <a:off x="0" y="0"/>
                                      <a:ext cx="581025"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350E3"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11.2pt" to="67.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" strokecolor="#00b050" strokeweight="2.25pt">
                            <v:stroke joinstyle="miter"/>
                          </v:line>
                        </w:pict>
                      </mc:Fallback>
                    </mc:AlternateContent>
                  </w:r>
                  <w:r>
                    <w:rPr>
                      <w:noProof/>
                      <w14:ligatures w14:val="standardContextual"/>
                    </w:rPr>
                    <mc:AlternateContent>
                      <mc:Choice Requires="wps">
                        <w:drawing>
                          <wp:anchor distT="0" distB="0" distL="114300" distR="114300" simplePos="0" relativeHeight="251665408" behindDoc="0" locked="0" layoutInCell="1" allowOverlap="1" wp14:anchorId="22989E95" wp14:editId="4297D131">
                            <wp:simplePos x="0" y="0"/>
                            <wp:positionH relativeFrom="column">
                              <wp:posOffset>1041400</wp:posOffset>
                            </wp:positionH>
                            <wp:positionV relativeFrom="paragraph">
                              <wp:posOffset>144780</wp:posOffset>
                            </wp:positionV>
                            <wp:extent cx="581025" cy="0"/>
                            <wp:effectExtent l="0" t="19050" r="28575" b="19050"/>
                            <wp:wrapNone/>
                            <wp:docPr id="2037391442" name="Straight Connector 16"/>
                            <wp:cNvGraphicFramePr/>
                            <a:graphic xmlns:a="http://schemas.openxmlformats.org/drawingml/2006/main">
                              <a:graphicData uri="http://schemas.microsoft.com/office/word/2010/wordprocessingShape">
                                <wps:wsp>
                                  <wps:cNvCnPr/>
                                  <wps:spPr>
                                    <a:xfrm>
                                      <a:off x="0" y="0"/>
                                      <a:ext cx="581025"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0D7BB"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1.4pt" to="127.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" strokecolor="#00b050" strokeweight="2.25pt">
                            <v:stroke joinstyle="miter"/>
                          </v:lin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54087240" wp14:editId="5B5860AC">
                            <wp:simplePos x="0" y="0"/>
                            <wp:positionH relativeFrom="column">
                              <wp:posOffset>1831975</wp:posOffset>
                            </wp:positionH>
                            <wp:positionV relativeFrom="paragraph">
                              <wp:posOffset>144780</wp:posOffset>
                            </wp:positionV>
                            <wp:extent cx="581025" cy="0"/>
                            <wp:effectExtent l="0" t="19050" r="28575" b="19050"/>
                            <wp:wrapNone/>
                            <wp:docPr id="2041995198" name="Straight Connector 15"/>
                            <wp:cNvGraphicFramePr/>
                            <a:graphic xmlns:a="http://schemas.openxmlformats.org/drawingml/2006/main">
                              <a:graphicData uri="http://schemas.microsoft.com/office/word/2010/wordprocessingShape">
                                <wps:wsp>
                                  <wps:cNvCnPr/>
                                  <wps:spPr>
                                    <a:xfrm>
                                      <a:off x="0" y="0"/>
                                      <a:ext cx="581025"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65E82"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5pt,11.4pt" to="19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" strokecolor="#00b050" strokeweight="2.25pt">
                            <v:stroke joinstyle="miter"/>
                          </v:line>
                        </w:pict>
                      </mc:Fallback>
                    </mc:AlternateContent>
                  </w:r>
                </w:p>
              </w:tc>
              <w:tc>
                <w:tcPr>
                  <w:tcW w:w="10097" w:type="dxa"/>
                  <w:tcBorders>
                    <w:top w:val="single" w:sz="4" w:space="0" w:color="auto"/>
                    <w:left w:val="single" w:sz="4" w:space="0" w:color="auto"/>
                    <w:bottom w:val="single" w:sz="4" w:space="0" w:color="auto"/>
                    <w:right w:val="single" w:sz="4" w:space="0" w:color="auto"/>
                  </w:tcBorders>
                  <w:hideMark/>
                </w:tcPr>
                <w:p w14:paraId="43B6682D" w14:textId="77777777" w:rsidR="00F02B47" w:rsidRDefault="00F02B47" w:rsidP="00F02B47">
                  <w:pPr>
                    <w:rPr>
                      <w:rFonts w:ascii="Boxes Script new" w:hAnsi="Boxes Script new"/>
                      <w:sz w:val="28"/>
                      <w:szCs w:val="28"/>
                    </w:rPr>
                  </w:pPr>
                  <w:r>
                    <w:rPr>
                      <w:rFonts w:ascii="Boxes Script new" w:hAnsi="Boxes Script new"/>
                      <w:sz w:val="28"/>
                      <w:szCs w:val="28"/>
                    </w:rPr>
                    <w:t>Key words/letters identified as spelt or formed incorrectly should be written out three times in blue pen.</w:t>
                  </w:r>
                </w:p>
              </w:tc>
            </w:tr>
            <w:tr w:rsidR="00F02B47" w14:paraId="126C4EF4" w14:textId="77777777" w:rsidTr="006D4DEE">
              <w:tc>
                <w:tcPr>
                  <w:tcW w:w="4508" w:type="dxa"/>
                  <w:tcBorders>
                    <w:top w:val="single" w:sz="4" w:space="0" w:color="auto"/>
                    <w:left w:val="single" w:sz="4" w:space="0" w:color="auto"/>
                    <w:bottom w:val="single" w:sz="4" w:space="0" w:color="auto"/>
                    <w:right w:val="single" w:sz="4" w:space="0" w:color="auto"/>
                  </w:tcBorders>
                </w:tcPr>
                <w:p w14:paraId="43E7C3F5" w14:textId="1B553C96" w:rsidR="00F02B47" w:rsidRDefault="00F02B47" w:rsidP="00F02B47">
                  <w:pPr>
                    <w:rPr>
                      <w:rFonts w:ascii="Boxes Script new" w:hAnsi="Boxes Script new"/>
                      <w:sz w:val="28"/>
                      <w:szCs w:val="28"/>
                    </w:rPr>
                  </w:pPr>
                  <w:r>
                    <w:rPr>
                      <w:noProof/>
                      <w14:ligatures w14:val="standardContextual"/>
                    </w:rPr>
                    <w:drawing>
                      <wp:anchor distT="0" distB="0" distL="114300" distR="114300" simplePos="0" relativeHeight="251661312" behindDoc="1" locked="0" layoutInCell="1" allowOverlap="1" wp14:anchorId="6313DCF6" wp14:editId="58779E66">
                        <wp:simplePos x="0" y="0"/>
                        <wp:positionH relativeFrom="column">
                          <wp:posOffset>697230</wp:posOffset>
                        </wp:positionH>
                        <wp:positionV relativeFrom="paragraph">
                          <wp:posOffset>81280</wp:posOffset>
                        </wp:positionV>
                        <wp:extent cx="687705" cy="687705"/>
                        <wp:effectExtent l="114300" t="114300" r="112395" b="112395"/>
                        <wp:wrapNone/>
                        <wp:docPr id="1846580903" name="Picture 14" descr="Green Highlighter - Ope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042572" descr="Green Highlighter - Openclip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244447">
                                  <a:off x="0" y="0"/>
                                  <a:ext cx="687705" cy="687705"/>
                                </a:xfrm>
                                <a:prstGeom prst="rect">
                                  <a:avLst/>
                                </a:prstGeom>
                                <a:noFill/>
                              </pic:spPr>
                            </pic:pic>
                          </a:graphicData>
                        </a:graphic>
                        <wp14:sizeRelH relativeFrom="margin">
                          <wp14:pctWidth>0</wp14:pctWidth>
                        </wp14:sizeRelH>
                        <wp14:sizeRelV relativeFrom="margin">
                          <wp14:pctHeight>0</wp14:pctHeight>
                        </wp14:sizeRelV>
                      </wp:anchor>
                    </w:drawing>
                  </w:r>
                </w:p>
                <w:p w14:paraId="2D557256" w14:textId="694FB1B1" w:rsidR="00F02B47" w:rsidRDefault="00F02B47" w:rsidP="00F02B47">
                  <w:pPr>
                    <w:rPr>
                      <w:rFonts w:ascii="Boxes Script new" w:hAnsi="Boxes Script new"/>
                      <w:sz w:val="28"/>
                      <w:szCs w:val="28"/>
                    </w:rPr>
                  </w:pPr>
                </w:p>
                <w:p w14:paraId="42100909" w14:textId="0DC81AFA" w:rsidR="00F02B47" w:rsidRDefault="00C36D0F" w:rsidP="00F02B47">
                  <w:pPr>
                    <w:rPr>
                      <w:rFonts w:ascii="Boxes Script new" w:hAnsi="Boxes Script new"/>
                      <w:sz w:val="28"/>
                      <w:szCs w:val="28"/>
                    </w:rPr>
                  </w:pPr>
                  <w:r w:rsidRPr="00C36D0F">
                    <w:rPr>
                      <w:rFonts w:ascii="Boxes Script new" w:hAnsi="Boxes Script new"/>
                      <w:noProof/>
                      <w:sz w:val="28"/>
                      <w:szCs w:val="28"/>
                    </w:rPr>
                    <w:drawing>
                      <wp:inline distT="0" distB="0" distL="0" distR="0" wp14:anchorId="50BF99E6" wp14:editId="617FE56B">
                        <wp:extent cx="1076475" cy="400106"/>
                        <wp:effectExtent l="0" t="0" r="0" b="0"/>
                        <wp:docPr id="38400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0878" name=""/>
                                <pic:cNvPicPr/>
                              </pic:nvPicPr>
                              <pic:blipFill>
                                <a:blip r:embed="rId19"/>
                                <a:stretch>
                                  <a:fillRect/>
                                </a:stretch>
                              </pic:blipFill>
                              <pic:spPr>
                                <a:xfrm>
                                  <a:off x="0" y="0"/>
                                  <a:ext cx="1076475" cy="400106"/>
                                </a:xfrm>
                                <a:prstGeom prst="rect">
                                  <a:avLst/>
                                </a:prstGeom>
                              </pic:spPr>
                            </pic:pic>
                          </a:graphicData>
                        </a:graphic>
                      </wp:inline>
                    </w:drawing>
                  </w:r>
                </w:p>
                <w:p w14:paraId="7C377628" w14:textId="77777777" w:rsidR="00F02B47" w:rsidRDefault="00F02B47" w:rsidP="00F02B47">
                  <w:pPr>
                    <w:rPr>
                      <w:rFonts w:ascii="Boxes Script new" w:hAnsi="Boxes Script new"/>
                      <w:sz w:val="28"/>
                      <w:szCs w:val="28"/>
                    </w:rPr>
                  </w:pPr>
                </w:p>
                <w:p w14:paraId="76BCDF34" w14:textId="77777777" w:rsidR="00F02B47" w:rsidRDefault="00F02B47" w:rsidP="00F02B47">
                  <w:pPr>
                    <w:rPr>
                      <w:rFonts w:ascii="Boxes Script new" w:hAnsi="Boxes Script new"/>
                      <w:sz w:val="28"/>
                      <w:szCs w:val="28"/>
                    </w:rPr>
                  </w:pPr>
                </w:p>
              </w:tc>
              <w:tc>
                <w:tcPr>
                  <w:tcW w:w="10097" w:type="dxa"/>
                  <w:tcBorders>
                    <w:top w:val="single" w:sz="4" w:space="0" w:color="auto"/>
                    <w:left w:val="single" w:sz="4" w:space="0" w:color="auto"/>
                    <w:bottom w:val="single" w:sz="4" w:space="0" w:color="auto"/>
                    <w:right w:val="single" w:sz="4" w:space="0" w:color="auto"/>
                  </w:tcBorders>
                  <w:hideMark/>
                </w:tcPr>
                <w:p w14:paraId="46CBC5B3" w14:textId="77777777" w:rsidR="00F02B47" w:rsidRDefault="00F02B47" w:rsidP="00F02B47">
                  <w:pPr>
                    <w:rPr>
                      <w:rFonts w:ascii="Boxes Script new" w:hAnsi="Boxes Script new"/>
                      <w:sz w:val="28"/>
                      <w:szCs w:val="28"/>
                    </w:rPr>
                  </w:pPr>
                  <w:r>
                    <w:rPr>
                      <w:rFonts w:ascii="Boxes Script new" w:hAnsi="Boxes Script new"/>
                      <w:sz w:val="28"/>
                      <w:szCs w:val="28"/>
                    </w:rPr>
                    <w:t>Green highlights indicate the child has met the learning objective.</w:t>
                  </w:r>
                </w:p>
              </w:tc>
            </w:tr>
            <w:tr w:rsidR="00F02B47" w14:paraId="157A9625" w14:textId="77777777" w:rsidTr="006D4DEE">
              <w:tc>
                <w:tcPr>
                  <w:tcW w:w="4508" w:type="dxa"/>
                  <w:tcBorders>
                    <w:top w:val="single" w:sz="4" w:space="0" w:color="auto"/>
                    <w:left w:val="single" w:sz="4" w:space="0" w:color="auto"/>
                    <w:bottom w:val="single" w:sz="4" w:space="0" w:color="auto"/>
                    <w:right w:val="single" w:sz="4" w:space="0" w:color="auto"/>
                  </w:tcBorders>
                  <w:hideMark/>
                </w:tcPr>
                <w:p w14:paraId="731DB6B7" w14:textId="77777777" w:rsidR="00F02B47" w:rsidRDefault="00F02B47" w:rsidP="00F02B47">
                  <w:pPr>
                    <w:rPr>
                      <w:rFonts w:ascii="Boxes Script new" w:hAnsi="Boxes Script new"/>
                      <w:sz w:val="28"/>
                      <w:szCs w:val="28"/>
                    </w:rPr>
                  </w:pPr>
                </w:p>
                <w:p w14:paraId="601DA1D5" w14:textId="2873F8F4" w:rsidR="006A6497" w:rsidRDefault="000D5D3C" w:rsidP="00F02B47">
                  <w:pPr>
                    <w:rPr>
                      <w:rFonts w:ascii="Boxes Script new" w:hAnsi="Boxes Script new"/>
                      <w:sz w:val="28"/>
                      <w:szCs w:val="28"/>
                    </w:rPr>
                  </w:pPr>
                  <w:r w:rsidRPr="000D5D3C">
                    <w:rPr>
                      <w:rFonts w:ascii="Boxes Script new" w:hAnsi="Boxes Script new"/>
                      <w:noProof/>
                      <w:sz w:val="28"/>
                      <w:szCs w:val="28"/>
                    </w:rPr>
                    <w:drawing>
                      <wp:inline distT="0" distB="0" distL="0" distR="0" wp14:anchorId="04227B5E" wp14:editId="39E366A4">
                        <wp:extent cx="1371791" cy="628738"/>
                        <wp:effectExtent l="0" t="0" r="0" b="0"/>
                        <wp:docPr id="161093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3533" name=""/>
                                <pic:cNvPicPr/>
                              </pic:nvPicPr>
                              <pic:blipFill>
                                <a:blip r:embed="rId20"/>
                                <a:stretch>
                                  <a:fillRect/>
                                </a:stretch>
                              </pic:blipFill>
                              <pic:spPr>
                                <a:xfrm>
                                  <a:off x="0" y="0"/>
                                  <a:ext cx="1371791" cy="628738"/>
                                </a:xfrm>
                                <a:prstGeom prst="rect">
                                  <a:avLst/>
                                </a:prstGeom>
                              </pic:spPr>
                            </pic:pic>
                          </a:graphicData>
                        </a:graphic>
                      </wp:inline>
                    </w:drawing>
                  </w:r>
                </w:p>
              </w:tc>
              <w:tc>
                <w:tcPr>
                  <w:tcW w:w="10097" w:type="dxa"/>
                  <w:tcBorders>
                    <w:top w:val="single" w:sz="4" w:space="0" w:color="auto"/>
                    <w:left w:val="single" w:sz="4" w:space="0" w:color="auto"/>
                    <w:bottom w:val="single" w:sz="4" w:space="0" w:color="auto"/>
                    <w:right w:val="single" w:sz="4" w:space="0" w:color="auto"/>
                  </w:tcBorders>
                  <w:hideMark/>
                </w:tcPr>
                <w:p w14:paraId="6BD6553F" w14:textId="77777777" w:rsidR="00F02B47" w:rsidRDefault="00F02B47" w:rsidP="00F02B47">
                  <w:pPr>
                    <w:rPr>
                      <w:rFonts w:ascii="Boxes Script new" w:hAnsi="Boxes Script new"/>
                      <w:sz w:val="28"/>
                      <w:szCs w:val="28"/>
                    </w:rPr>
                  </w:pPr>
                  <w:r>
                    <w:rPr>
                      <w:rFonts w:ascii="Boxes Script new" w:hAnsi="Boxes Script new"/>
                      <w:sz w:val="28"/>
                      <w:szCs w:val="28"/>
                    </w:rPr>
                    <w:t>Pink highlights indicate areas to improve on:</w:t>
                  </w:r>
                </w:p>
                <w:p w14:paraId="18914F2B" w14:textId="77777777" w:rsidR="00F02B47" w:rsidRDefault="00F02B47" w:rsidP="008B1F2F">
                  <w:pPr>
                    <w:pStyle w:val="ListParagraph"/>
                    <w:numPr>
                      <w:ilvl w:val="0"/>
                      <w:numId w:val="18"/>
                    </w:numPr>
                    <w:rPr>
                      <w:rFonts w:ascii="Boxes Script new" w:hAnsi="Boxes Script new"/>
                      <w:sz w:val="28"/>
                      <w:szCs w:val="28"/>
                    </w:rPr>
                  </w:pPr>
                  <w:r>
                    <w:rPr>
                      <w:rFonts w:ascii="Boxes Script new" w:hAnsi="Boxes Script new"/>
                      <w:sz w:val="28"/>
                      <w:szCs w:val="28"/>
                    </w:rPr>
                    <w:t>Word/letter underlined – incorrect spelling or letter formation.</w:t>
                  </w:r>
                </w:p>
                <w:p w14:paraId="1996F313" w14:textId="77777777" w:rsidR="00F02B47" w:rsidRDefault="00F02B47" w:rsidP="008B1F2F">
                  <w:pPr>
                    <w:pStyle w:val="ListParagraph"/>
                    <w:numPr>
                      <w:ilvl w:val="0"/>
                      <w:numId w:val="18"/>
                    </w:numPr>
                    <w:rPr>
                      <w:rFonts w:ascii="Boxes Script new" w:hAnsi="Boxes Script new"/>
                      <w:sz w:val="28"/>
                      <w:szCs w:val="28"/>
                    </w:rPr>
                  </w:pPr>
                  <w:r>
                    <w:rPr>
                      <w:rFonts w:ascii="Boxes Script new" w:hAnsi="Boxes Script new"/>
                      <w:sz w:val="28"/>
                      <w:szCs w:val="28"/>
                    </w:rPr>
                    <w:t>Wavy underlined – grammatical mistake/check it makes sense.</w:t>
                  </w:r>
                </w:p>
                <w:p w14:paraId="0BB4F481" w14:textId="77777777" w:rsidR="00F02B47" w:rsidRDefault="00F02B47" w:rsidP="008B1F2F">
                  <w:pPr>
                    <w:pStyle w:val="ListParagraph"/>
                    <w:numPr>
                      <w:ilvl w:val="0"/>
                      <w:numId w:val="18"/>
                    </w:numPr>
                    <w:rPr>
                      <w:rFonts w:ascii="Boxes Script new" w:hAnsi="Boxes Script new"/>
                      <w:sz w:val="28"/>
                      <w:szCs w:val="28"/>
                    </w:rPr>
                  </w:pPr>
                  <w:r>
                    <w:rPr>
                      <w:rFonts w:ascii="Boxes Script new" w:hAnsi="Boxes Script new"/>
                      <w:sz w:val="28"/>
                      <w:szCs w:val="28"/>
                    </w:rPr>
                    <w:t>Circle – punctuation error.</w:t>
                  </w:r>
                </w:p>
                <w:p w14:paraId="4EF7DA32" w14:textId="77777777" w:rsidR="006D4DEE" w:rsidRPr="006D4DEE" w:rsidRDefault="006D4DEE" w:rsidP="006D4DEE">
                  <w:pPr>
                    <w:rPr>
                      <w:rFonts w:ascii="Boxes Script new" w:hAnsi="Boxes Script new"/>
                      <w:sz w:val="28"/>
                      <w:szCs w:val="28"/>
                    </w:rPr>
                  </w:pPr>
                </w:p>
              </w:tc>
            </w:tr>
            <w:tr w:rsidR="00F02B47" w14:paraId="5E807677" w14:textId="77777777" w:rsidTr="006D4DEE">
              <w:tc>
                <w:tcPr>
                  <w:tcW w:w="4508" w:type="dxa"/>
                  <w:tcBorders>
                    <w:top w:val="single" w:sz="4" w:space="0" w:color="auto"/>
                    <w:left w:val="single" w:sz="4" w:space="0" w:color="auto"/>
                    <w:bottom w:val="single" w:sz="4" w:space="0" w:color="auto"/>
                    <w:right w:val="single" w:sz="4" w:space="0" w:color="auto"/>
                  </w:tcBorders>
                  <w:hideMark/>
                </w:tcPr>
                <w:p w14:paraId="1ADEC516" w14:textId="0FF5D8E9" w:rsidR="00F02B47" w:rsidRDefault="00F02B47" w:rsidP="00F02B47">
                  <w:pPr>
                    <w:rPr>
                      <w:rFonts w:ascii="Boxes Script new" w:hAnsi="Boxes Script new"/>
                      <w:sz w:val="28"/>
                      <w:szCs w:val="28"/>
                    </w:rPr>
                  </w:pPr>
                  <w:r>
                    <w:rPr>
                      <w:noProof/>
                      <w14:ligatures w14:val="standardContextual"/>
                    </w:rPr>
                    <w:drawing>
                      <wp:anchor distT="0" distB="0" distL="114300" distR="114300" simplePos="0" relativeHeight="251660288" behindDoc="0" locked="0" layoutInCell="1" allowOverlap="1" wp14:anchorId="7734E432" wp14:editId="323E0295">
                        <wp:simplePos x="0" y="0"/>
                        <wp:positionH relativeFrom="column">
                          <wp:posOffset>876300</wp:posOffset>
                        </wp:positionH>
                        <wp:positionV relativeFrom="paragraph">
                          <wp:posOffset>191135</wp:posOffset>
                        </wp:positionV>
                        <wp:extent cx="861695" cy="861695"/>
                        <wp:effectExtent l="190500" t="190500" r="186055" b="186055"/>
                        <wp:wrapSquare wrapText="bothSides"/>
                        <wp:docPr id="15098299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8885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2580000">
                                  <a:off x="0" y="0"/>
                                  <a:ext cx="861695" cy="861695"/>
                                </a:xfrm>
                                <a:prstGeom prst="rect">
                                  <a:avLst/>
                                </a:prstGeom>
                                <a:noFill/>
                              </pic:spPr>
                            </pic:pic>
                          </a:graphicData>
                        </a:graphic>
                        <wp14:sizeRelH relativeFrom="page">
                          <wp14:pctWidth>0</wp14:pctWidth>
                        </wp14:sizeRelH>
                        <wp14:sizeRelV relativeFrom="page">
                          <wp14:pctHeight>0</wp14:pctHeight>
                        </wp14:sizeRelV>
                      </wp:anchor>
                    </w:drawing>
                  </w:r>
                </w:p>
              </w:tc>
              <w:tc>
                <w:tcPr>
                  <w:tcW w:w="10097" w:type="dxa"/>
                  <w:tcBorders>
                    <w:top w:val="single" w:sz="4" w:space="0" w:color="auto"/>
                    <w:left w:val="single" w:sz="4" w:space="0" w:color="auto"/>
                    <w:bottom w:val="single" w:sz="4" w:space="0" w:color="auto"/>
                    <w:right w:val="single" w:sz="4" w:space="0" w:color="auto"/>
                  </w:tcBorders>
                  <w:hideMark/>
                </w:tcPr>
                <w:p w14:paraId="6F3BA6F2" w14:textId="77777777" w:rsidR="00F02B47" w:rsidRDefault="00F02B47" w:rsidP="00F02B47">
                  <w:pPr>
                    <w:rPr>
                      <w:rFonts w:ascii="Boxes Script new" w:hAnsi="Boxes Script new"/>
                      <w:sz w:val="28"/>
                      <w:szCs w:val="28"/>
                      <w:highlight w:val="yellow"/>
                    </w:rPr>
                  </w:pPr>
                  <w:r>
                    <w:rPr>
                      <w:rFonts w:ascii="Boxes Script new" w:hAnsi="Boxes Script new"/>
                      <w:sz w:val="28"/>
                      <w:szCs w:val="28"/>
                    </w:rPr>
                    <w:t>Yellow highlights indicate an area that a pupil is proud of and wishes to draw attention to.</w:t>
                  </w:r>
                </w:p>
              </w:tc>
            </w:tr>
          </w:tbl>
          <w:p w14:paraId="3B7D2B44" w14:textId="77777777" w:rsidR="00F02B47" w:rsidRPr="001D6876" w:rsidRDefault="00F02B47" w:rsidP="001D6876">
            <w:pPr>
              <w:jc w:val="center"/>
              <w:textAlignment w:val="baseline"/>
              <w:rPr>
                <w:rFonts w:ascii="Arial" w:eastAsia="Times New Roman" w:hAnsi="Arial" w:cs="Arial"/>
                <w:sz w:val="28"/>
                <w:szCs w:val="28"/>
                <w:lang w:eastAsia="en-GB"/>
              </w:rPr>
            </w:pPr>
          </w:p>
        </w:tc>
      </w:tr>
    </w:tbl>
    <w:p w14:paraId="1CE57293" w14:textId="4334C009" w:rsidR="003B0A65" w:rsidRDefault="003B0A65"/>
    <w:p w14:paraId="59B7F62F" w14:textId="016C3C8C" w:rsidR="00BA2810" w:rsidRDefault="00BA2810"/>
    <w:p w14:paraId="3561535F" w14:textId="77777777" w:rsidR="00F02B47" w:rsidRDefault="00F02B47"/>
    <w:p w14:paraId="259C68C6" w14:textId="77777777" w:rsidR="00F02B47" w:rsidRDefault="00F02B47"/>
    <w:p w14:paraId="5C5310E6" w14:textId="77777777" w:rsidR="00F02B47" w:rsidRDefault="00F02B47"/>
    <w:p w14:paraId="4564C2CE" w14:textId="77777777" w:rsidR="00F02B47" w:rsidRDefault="00F02B47"/>
    <w:p w14:paraId="16865350" w14:textId="77777777" w:rsidR="00F02B47" w:rsidRDefault="00F02B47"/>
    <w:p w14:paraId="6719C23B" w14:textId="77777777" w:rsidR="00F02B47" w:rsidRDefault="00F02B47"/>
    <w:p w14:paraId="6304C7D2" w14:textId="77777777" w:rsidR="00F02B47" w:rsidRDefault="00F02B47"/>
    <w:p w14:paraId="4E1C7FFC" w14:textId="77777777" w:rsidR="00F02B47" w:rsidRDefault="00F02B47"/>
    <w:p w14:paraId="2195C91E" w14:textId="77777777" w:rsidR="00F02B47" w:rsidRDefault="00F02B47"/>
    <w:p w14:paraId="6C6F4562" w14:textId="77777777" w:rsidR="00F02B47" w:rsidRDefault="00F02B47"/>
    <w:sectPr w:rsidR="00F02B47" w:rsidSect="001A6CE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rim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xes Script new">
    <w:panose1 w:val="02000501000000000000"/>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A6"/>
    <w:multiLevelType w:val="hybridMultilevel"/>
    <w:tmpl w:val="FB14C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40DC3"/>
    <w:multiLevelType w:val="multilevel"/>
    <w:tmpl w:val="64C8C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C62C5F"/>
    <w:multiLevelType w:val="multilevel"/>
    <w:tmpl w:val="0DC0ED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5F3FA4"/>
    <w:multiLevelType w:val="multilevel"/>
    <w:tmpl w:val="8488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77B76"/>
    <w:multiLevelType w:val="multilevel"/>
    <w:tmpl w:val="7202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65CBD"/>
    <w:multiLevelType w:val="hybridMultilevel"/>
    <w:tmpl w:val="C9AC5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9A1240"/>
    <w:multiLevelType w:val="hybridMultilevel"/>
    <w:tmpl w:val="8542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D66492"/>
    <w:multiLevelType w:val="multilevel"/>
    <w:tmpl w:val="FD3E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F5FCC9"/>
    <w:multiLevelType w:val="hybridMultilevel"/>
    <w:tmpl w:val="961C2252"/>
    <w:lvl w:ilvl="0" w:tplc="EBD4E6D4">
      <w:start w:val="1"/>
      <w:numFmt w:val="bullet"/>
      <w:lvlText w:val=""/>
      <w:lvlJc w:val="left"/>
      <w:pPr>
        <w:ind w:left="720" w:hanging="360"/>
      </w:pPr>
      <w:rPr>
        <w:rFonts w:ascii="Symbol" w:hAnsi="Symbol" w:hint="default"/>
      </w:rPr>
    </w:lvl>
    <w:lvl w:ilvl="1" w:tplc="EDC686CA">
      <w:start w:val="1"/>
      <w:numFmt w:val="bullet"/>
      <w:lvlText w:val="o"/>
      <w:lvlJc w:val="left"/>
      <w:pPr>
        <w:ind w:left="1440" w:hanging="360"/>
      </w:pPr>
      <w:rPr>
        <w:rFonts w:ascii="Courier New" w:hAnsi="Courier New" w:hint="default"/>
      </w:rPr>
    </w:lvl>
    <w:lvl w:ilvl="2" w:tplc="890884F6">
      <w:start w:val="1"/>
      <w:numFmt w:val="bullet"/>
      <w:lvlText w:val=""/>
      <w:lvlJc w:val="left"/>
      <w:pPr>
        <w:ind w:left="2160" w:hanging="360"/>
      </w:pPr>
      <w:rPr>
        <w:rFonts w:ascii="Wingdings" w:hAnsi="Wingdings" w:hint="default"/>
      </w:rPr>
    </w:lvl>
    <w:lvl w:ilvl="3" w:tplc="6622BEAE">
      <w:start w:val="1"/>
      <w:numFmt w:val="bullet"/>
      <w:lvlText w:val=""/>
      <w:lvlJc w:val="left"/>
      <w:pPr>
        <w:ind w:left="2880" w:hanging="360"/>
      </w:pPr>
      <w:rPr>
        <w:rFonts w:ascii="Symbol" w:hAnsi="Symbol" w:hint="default"/>
      </w:rPr>
    </w:lvl>
    <w:lvl w:ilvl="4" w:tplc="8A381A50">
      <w:start w:val="1"/>
      <w:numFmt w:val="bullet"/>
      <w:lvlText w:val="o"/>
      <w:lvlJc w:val="left"/>
      <w:pPr>
        <w:ind w:left="3600" w:hanging="360"/>
      </w:pPr>
      <w:rPr>
        <w:rFonts w:ascii="Courier New" w:hAnsi="Courier New" w:hint="default"/>
      </w:rPr>
    </w:lvl>
    <w:lvl w:ilvl="5" w:tplc="CB40030E">
      <w:start w:val="1"/>
      <w:numFmt w:val="bullet"/>
      <w:lvlText w:val=""/>
      <w:lvlJc w:val="left"/>
      <w:pPr>
        <w:ind w:left="4320" w:hanging="360"/>
      </w:pPr>
      <w:rPr>
        <w:rFonts w:ascii="Wingdings" w:hAnsi="Wingdings" w:hint="default"/>
      </w:rPr>
    </w:lvl>
    <w:lvl w:ilvl="6" w:tplc="89E24586">
      <w:start w:val="1"/>
      <w:numFmt w:val="bullet"/>
      <w:lvlText w:val=""/>
      <w:lvlJc w:val="left"/>
      <w:pPr>
        <w:ind w:left="5040" w:hanging="360"/>
      </w:pPr>
      <w:rPr>
        <w:rFonts w:ascii="Symbol" w:hAnsi="Symbol" w:hint="default"/>
      </w:rPr>
    </w:lvl>
    <w:lvl w:ilvl="7" w:tplc="8A1495F8">
      <w:start w:val="1"/>
      <w:numFmt w:val="bullet"/>
      <w:lvlText w:val="o"/>
      <w:lvlJc w:val="left"/>
      <w:pPr>
        <w:ind w:left="5760" w:hanging="360"/>
      </w:pPr>
      <w:rPr>
        <w:rFonts w:ascii="Courier New" w:hAnsi="Courier New" w:hint="default"/>
      </w:rPr>
    </w:lvl>
    <w:lvl w:ilvl="8" w:tplc="D42419A6">
      <w:start w:val="1"/>
      <w:numFmt w:val="bullet"/>
      <w:lvlText w:val=""/>
      <w:lvlJc w:val="left"/>
      <w:pPr>
        <w:ind w:left="6480" w:hanging="360"/>
      </w:pPr>
      <w:rPr>
        <w:rFonts w:ascii="Wingdings" w:hAnsi="Wingdings" w:hint="default"/>
      </w:rPr>
    </w:lvl>
  </w:abstractNum>
  <w:abstractNum w:abstractNumId="10" w15:restartNumberingAfterBreak="0">
    <w:nsid w:val="0F6E2778"/>
    <w:multiLevelType w:val="hybridMultilevel"/>
    <w:tmpl w:val="C43CC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A2D5F7E"/>
    <w:multiLevelType w:val="hybridMultilevel"/>
    <w:tmpl w:val="42A8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2E5E77"/>
    <w:multiLevelType w:val="hybridMultilevel"/>
    <w:tmpl w:val="6CAC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F3F9B"/>
    <w:multiLevelType w:val="hybridMultilevel"/>
    <w:tmpl w:val="902C4FEA"/>
    <w:lvl w:ilvl="0" w:tplc="4E8262B4">
      <w:start w:val="1"/>
      <w:numFmt w:val="bullet"/>
      <w:lvlText w:val=""/>
      <w:lvlJc w:val="left"/>
      <w:pPr>
        <w:ind w:left="720" w:hanging="360"/>
      </w:pPr>
      <w:rPr>
        <w:rFonts w:ascii="Symbol" w:hAnsi="Symbol" w:hint="default"/>
      </w:rPr>
    </w:lvl>
    <w:lvl w:ilvl="1" w:tplc="F9CE1C72">
      <w:start w:val="1"/>
      <w:numFmt w:val="bullet"/>
      <w:lvlText w:val="o"/>
      <w:lvlJc w:val="left"/>
      <w:pPr>
        <w:ind w:left="1440" w:hanging="360"/>
      </w:pPr>
      <w:rPr>
        <w:rFonts w:ascii="Courier New" w:hAnsi="Courier New" w:hint="default"/>
      </w:rPr>
    </w:lvl>
    <w:lvl w:ilvl="2" w:tplc="9ECA55A4">
      <w:start w:val="1"/>
      <w:numFmt w:val="bullet"/>
      <w:lvlText w:val=""/>
      <w:lvlJc w:val="left"/>
      <w:pPr>
        <w:ind w:left="2160" w:hanging="360"/>
      </w:pPr>
      <w:rPr>
        <w:rFonts w:ascii="Wingdings" w:hAnsi="Wingdings" w:hint="default"/>
      </w:rPr>
    </w:lvl>
    <w:lvl w:ilvl="3" w:tplc="F15CDD08">
      <w:start w:val="1"/>
      <w:numFmt w:val="bullet"/>
      <w:lvlText w:val=""/>
      <w:lvlJc w:val="left"/>
      <w:pPr>
        <w:ind w:left="2880" w:hanging="360"/>
      </w:pPr>
      <w:rPr>
        <w:rFonts w:ascii="Symbol" w:hAnsi="Symbol" w:hint="default"/>
      </w:rPr>
    </w:lvl>
    <w:lvl w:ilvl="4" w:tplc="FC945D76">
      <w:start w:val="1"/>
      <w:numFmt w:val="bullet"/>
      <w:lvlText w:val="o"/>
      <w:lvlJc w:val="left"/>
      <w:pPr>
        <w:ind w:left="3600" w:hanging="360"/>
      </w:pPr>
      <w:rPr>
        <w:rFonts w:ascii="Courier New" w:hAnsi="Courier New" w:hint="default"/>
      </w:rPr>
    </w:lvl>
    <w:lvl w:ilvl="5" w:tplc="D60C0948">
      <w:start w:val="1"/>
      <w:numFmt w:val="bullet"/>
      <w:lvlText w:val=""/>
      <w:lvlJc w:val="left"/>
      <w:pPr>
        <w:ind w:left="4320" w:hanging="360"/>
      </w:pPr>
      <w:rPr>
        <w:rFonts w:ascii="Wingdings" w:hAnsi="Wingdings" w:hint="default"/>
      </w:rPr>
    </w:lvl>
    <w:lvl w:ilvl="6" w:tplc="74B84694">
      <w:start w:val="1"/>
      <w:numFmt w:val="bullet"/>
      <w:lvlText w:val=""/>
      <w:lvlJc w:val="left"/>
      <w:pPr>
        <w:ind w:left="5040" w:hanging="360"/>
      </w:pPr>
      <w:rPr>
        <w:rFonts w:ascii="Symbol" w:hAnsi="Symbol" w:hint="default"/>
      </w:rPr>
    </w:lvl>
    <w:lvl w:ilvl="7" w:tplc="05A6F8F2">
      <w:start w:val="1"/>
      <w:numFmt w:val="bullet"/>
      <w:lvlText w:val="o"/>
      <w:lvlJc w:val="left"/>
      <w:pPr>
        <w:ind w:left="5760" w:hanging="360"/>
      </w:pPr>
      <w:rPr>
        <w:rFonts w:ascii="Courier New" w:hAnsi="Courier New" w:hint="default"/>
      </w:rPr>
    </w:lvl>
    <w:lvl w:ilvl="8" w:tplc="0A8E6604">
      <w:start w:val="1"/>
      <w:numFmt w:val="bullet"/>
      <w:lvlText w:val=""/>
      <w:lvlJc w:val="left"/>
      <w:pPr>
        <w:ind w:left="6480" w:hanging="360"/>
      </w:pPr>
      <w:rPr>
        <w:rFonts w:ascii="Wingdings" w:hAnsi="Wingdings" w:hint="default"/>
      </w:rPr>
    </w:lvl>
  </w:abstractNum>
  <w:abstractNum w:abstractNumId="14" w15:restartNumberingAfterBreak="0">
    <w:nsid w:val="2D472C21"/>
    <w:multiLevelType w:val="multilevel"/>
    <w:tmpl w:val="4B8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C865E"/>
    <w:multiLevelType w:val="hybridMultilevel"/>
    <w:tmpl w:val="2856B774"/>
    <w:lvl w:ilvl="0" w:tplc="729A02C0">
      <w:start w:val="1"/>
      <w:numFmt w:val="bullet"/>
      <w:lvlText w:val=""/>
      <w:lvlJc w:val="left"/>
      <w:pPr>
        <w:ind w:left="720" w:hanging="360"/>
      </w:pPr>
      <w:rPr>
        <w:rFonts w:ascii="Symbol" w:hAnsi="Symbol" w:hint="default"/>
      </w:rPr>
    </w:lvl>
    <w:lvl w:ilvl="1" w:tplc="E360990E">
      <w:start w:val="1"/>
      <w:numFmt w:val="bullet"/>
      <w:lvlText w:val="o"/>
      <w:lvlJc w:val="left"/>
      <w:pPr>
        <w:ind w:left="1440" w:hanging="360"/>
      </w:pPr>
      <w:rPr>
        <w:rFonts w:ascii="Courier New" w:hAnsi="Courier New" w:hint="default"/>
      </w:rPr>
    </w:lvl>
    <w:lvl w:ilvl="2" w:tplc="3CC012CA">
      <w:start w:val="1"/>
      <w:numFmt w:val="bullet"/>
      <w:lvlText w:val=""/>
      <w:lvlJc w:val="left"/>
      <w:pPr>
        <w:ind w:left="2160" w:hanging="360"/>
      </w:pPr>
      <w:rPr>
        <w:rFonts w:ascii="Wingdings" w:hAnsi="Wingdings" w:hint="default"/>
      </w:rPr>
    </w:lvl>
    <w:lvl w:ilvl="3" w:tplc="2F3A4ADA">
      <w:start w:val="1"/>
      <w:numFmt w:val="bullet"/>
      <w:lvlText w:val=""/>
      <w:lvlJc w:val="left"/>
      <w:pPr>
        <w:ind w:left="2880" w:hanging="360"/>
      </w:pPr>
      <w:rPr>
        <w:rFonts w:ascii="Symbol" w:hAnsi="Symbol" w:hint="default"/>
      </w:rPr>
    </w:lvl>
    <w:lvl w:ilvl="4" w:tplc="143A433C">
      <w:start w:val="1"/>
      <w:numFmt w:val="bullet"/>
      <w:lvlText w:val="o"/>
      <w:lvlJc w:val="left"/>
      <w:pPr>
        <w:ind w:left="3600" w:hanging="360"/>
      </w:pPr>
      <w:rPr>
        <w:rFonts w:ascii="Courier New" w:hAnsi="Courier New" w:hint="default"/>
      </w:rPr>
    </w:lvl>
    <w:lvl w:ilvl="5" w:tplc="B02E711E">
      <w:start w:val="1"/>
      <w:numFmt w:val="bullet"/>
      <w:lvlText w:val=""/>
      <w:lvlJc w:val="left"/>
      <w:pPr>
        <w:ind w:left="4320" w:hanging="360"/>
      </w:pPr>
      <w:rPr>
        <w:rFonts w:ascii="Wingdings" w:hAnsi="Wingdings" w:hint="default"/>
      </w:rPr>
    </w:lvl>
    <w:lvl w:ilvl="6" w:tplc="F0EE5F12">
      <w:start w:val="1"/>
      <w:numFmt w:val="bullet"/>
      <w:lvlText w:val=""/>
      <w:lvlJc w:val="left"/>
      <w:pPr>
        <w:ind w:left="5040" w:hanging="360"/>
      </w:pPr>
      <w:rPr>
        <w:rFonts w:ascii="Symbol" w:hAnsi="Symbol" w:hint="default"/>
      </w:rPr>
    </w:lvl>
    <w:lvl w:ilvl="7" w:tplc="CED2CF98">
      <w:start w:val="1"/>
      <w:numFmt w:val="bullet"/>
      <w:lvlText w:val="o"/>
      <w:lvlJc w:val="left"/>
      <w:pPr>
        <w:ind w:left="5760" w:hanging="360"/>
      </w:pPr>
      <w:rPr>
        <w:rFonts w:ascii="Courier New" w:hAnsi="Courier New" w:hint="default"/>
      </w:rPr>
    </w:lvl>
    <w:lvl w:ilvl="8" w:tplc="9C866018">
      <w:start w:val="1"/>
      <w:numFmt w:val="bullet"/>
      <w:lvlText w:val=""/>
      <w:lvlJc w:val="left"/>
      <w:pPr>
        <w:ind w:left="6480" w:hanging="360"/>
      </w:pPr>
      <w:rPr>
        <w:rFonts w:ascii="Wingdings" w:hAnsi="Wingdings" w:hint="default"/>
      </w:rPr>
    </w:lvl>
  </w:abstractNum>
  <w:abstractNum w:abstractNumId="16" w15:restartNumberingAfterBreak="0">
    <w:nsid w:val="2E857140"/>
    <w:multiLevelType w:val="multilevel"/>
    <w:tmpl w:val="F6A6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2560DA"/>
    <w:multiLevelType w:val="hybridMultilevel"/>
    <w:tmpl w:val="DDCA1E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FC3E0D"/>
    <w:multiLevelType w:val="hybridMultilevel"/>
    <w:tmpl w:val="22A43D52"/>
    <w:lvl w:ilvl="0" w:tplc="93DABEB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552539"/>
    <w:multiLevelType w:val="multilevel"/>
    <w:tmpl w:val="43E4DD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5205C0B"/>
    <w:multiLevelType w:val="multilevel"/>
    <w:tmpl w:val="AD6E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01443E"/>
    <w:multiLevelType w:val="multilevel"/>
    <w:tmpl w:val="76FAE4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EF27D7"/>
    <w:multiLevelType w:val="multilevel"/>
    <w:tmpl w:val="2C6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981676"/>
    <w:multiLevelType w:val="multilevel"/>
    <w:tmpl w:val="E58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470830"/>
    <w:multiLevelType w:val="multilevel"/>
    <w:tmpl w:val="9E7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D75ED6"/>
    <w:multiLevelType w:val="hybridMultilevel"/>
    <w:tmpl w:val="34228E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BF65CA"/>
    <w:multiLevelType w:val="hybridMultilevel"/>
    <w:tmpl w:val="89783C96"/>
    <w:lvl w:ilvl="0" w:tplc="9328D356">
      <w:start w:val="1"/>
      <w:numFmt w:val="bullet"/>
      <w:lvlText w:val="·"/>
      <w:lvlJc w:val="left"/>
      <w:pPr>
        <w:ind w:left="720" w:hanging="360"/>
      </w:pPr>
      <w:rPr>
        <w:rFonts w:ascii="Symbol" w:hAnsi="Symbol" w:hint="default"/>
      </w:rPr>
    </w:lvl>
    <w:lvl w:ilvl="1" w:tplc="1B469D0C">
      <w:start w:val="1"/>
      <w:numFmt w:val="bullet"/>
      <w:lvlText w:val="o"/>
      <w:lvlJc w:val="left"/>
      <w:pPr>
        <w:ind w:left="1440" w:hanging="360"/>
      </w:pPr>
      <w:rPr>
        <w:rFonts w:ascii="Courier New" w:hAnsi="Courier New" w:hint="default"/>
      </w:rPr>
    </w:lvl>
    <w:lvl w:ilvl="2" w:tplc="77626FDE">
      <w:start w:val="1"/>
      <w:numFmt w:val="bullet"/>
      <w:lvlText w:val=""/>
      <w:lvlJc w:val="left"/>
      <w:pPr>
        <w:ind w:left="2160" w:hanging="360"/>
      </w:pPr>
      <w:rPr>
        <w:rFonts w:ascii="Wingdings" w:hAnsi="Wingdings" w:hint="default"/>
      </w:rPr>
    </w:lvl>
    <w:lvl w:ilvl="3" w:tplc="154E9076">
      <w:start w:val="1"/>
      <w:numFmt w:val="bullet"/>
      <w:lvlText w:val=""/>
      <w:lvlJc w:val="left"/>
      <w:pPr>
        <w:ind w:left="2880" w:hanging="360"/>
      </w:pPr>
      <w:rPr>
        <w:rFonts w:ascii="Symbol" w:hAnsi="Symbol" w:hint="default"/>
      </w:rPr>
    </w:lvl>
    <w:lvl w:ilvl="4" w:tplc="6FF0D77C">
      <w:start w:val="1"/>
      <w:numFmt w:val="bullet"/>
      <w:lvlText w:val="o"/>
      <w:lvlJc w:val="left"/>
      <w:pPr>
        <w:ind w:left="3600" w:hanging="360"/>
      </w:pPr>
      <w:rPr>
        <w:rFonts w:ascii="Courier New" w:hAnsi="Courier New" w:hint="default"/>
      </w:rPr>
    </w:lvl>
    <w:lvl w:ilvl="5" w:tplc="4CD85E22">
      <w:start w:val="1"/>
      <w:numFmt w:val="bullet"/>
      <w:lvlText w:val=""/>
      <w:lvlJc w:val="left"/>
      <w:pPr>
        <w:ind w:left="4320" w:hanging="360"/>
      </w:pPr>
      <w:rPr>
        <w:rFonts w:ascii="Wingdings" w:hAnsi="Wingdings" w:hint="default"/>
      </w:rPr>
    </w:lvl>
    <w:lvl w:ilvl="6" w:tplc="A4C23E1E">
      <w:start w:val="1"/>
      <w:numFmt w:val="bullet"/>
      <w:lvlText w:val=""/>
      <w:lvlJc w:val="left"/>
      <w:pPr>
        <w:ind w:left="5040" w:hanging="360"/>
      </w:pPr>
      <w:rPr>
        <w:rFonts w:ascii="Symbol" w:hAnsi="Symbol" w:hint="default"/>
      </w:rPr>
    </w:lvl>
    <w:lvl w:ilvl="7" w:tplc="84FEA586">
      <w:start w:val="1"/>
      <w:numFmt w:val="bullet"/>
      <w:lvlText w:val="o"/>
      <w:lvlJc w:val="left"/>
      <w:pPr>
        <w:ind w:left="5760" w:hanging="360"/>
      </w:pPr>
      <w:rPr>
        <w:rFonts w:ascii="Courier New" w:hAnsi="Courier New" w:hint="default"/>
      </w:rPr>
    </w:lvl>
    <w:lvl w:ilvl="8" w:tplc="A928033E">
      <w:start w:val="1"/>
      <w:numFmt w:val="bullet"/>
      <w:lvlText w:val=""/>
      <w:lvlJc w:val="left"/>
      <w:pPr>
        <w:ind w:left="6480" w:hanging="360"/>
      </w:pPr>
      <w:rPr>
        <w:rFonts w:ascii="Wingdings" w:hAnsi="Wingdings" w:hint="default"/>
      </w:rPr>
    </w:lvl>
  </w:abstractNum>
  <w:abstractNum w:abstractNumId="27" w15:restartNumberingAfterBreak="0">
    <w:nsid w:val="732A567D"/>
    <w:multiLevelType w:val="multilevel"/>
    <w:tmpl w:val="A0E0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9A3336"/>
    <w:multiLevelType w:val="multilevel"/>
    <w:tmpl w:val="B53A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4C0927"/>
    <w:multiLevelType w:val="hybridMultilevel"/>
    <w:tmpl w:val="7ED4FC60"/>
    <w:lvl w:ilvl="0" w:tplc="03507DC6">
      <w:numFmt w:val="bullet"/>
      <w:lvlText w:val="-"/>
      <w:lvlJc w:val="left"/>
      <w:pPr>
        <w:ind w:left="360" w:hanging="360"/>
      </w:pPr>
      <w:rPr>
        <w:rFonts w:ascii="Calibri" w:eastAsiaTheme="minorHAnsi" w:hAnsi="Calibri" w:cs="Calibri" w:hint="default"/>
        <w:b w:val="0"/>
        <w:color w:val="000000"/>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2C509F"/>
    <w:multiLevelType w:val="multilevel"/>
    <w:tmpl w:val="373E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429204">
    <w:abstractNumId w:val="26"/>
  </w:num>
  <w:num w:numId="2" w16cid:durableId="1018580728">
    <w:abstractNumId w:val="27"/>
  </w:num>
  <w:num w:numId="3" w16cid:durableId="1646735918">
    <w:abstractNumId w:val="24"/>
  </w:num>
  <w:num w:numId="4" w16cid:durableId="1887834198">
    <w:abstractNumId w:val="21"/>
  </w:num>
  <w:num w:numId="5" w16cid:durableId="1136333384">
    <w:abstractNumId w:val="8"/>
  </w:num>
  <w:num w:numId="6" w16cid:durableId="314259790">
    <w:abstractNumId w:val="20"/>
  </w:num>
  <w:num w:numId="7" w16cid:durableId="1713729128">
    <w:abstractNumId w:val="30"/>
  </w:num>
  <w:num w:numId="8" w16cid:durableId="350843300">
    <w:abstractNumId w:val="4"/>
  </w:num>
  <w:num w:numId="9" w16cid:durableId="1057706099">
    <w:abstractNumId w:val="1"/>
  </w:num>
  <w:num w:numId="10" w16cid:durableId="104661054">
    <w:abstractNumId w:val="14"/>
  </w:num>
  <w:num w:numId="11" w16cid:durableId="996766052">
    <w:abstractNumId w:val="16"/>
  </w:num>
  <w:num w:numId="12" w16cid:durableId="2015691149">
    <w:abstractNumId w:val="19"/>
  </w:num>
  <w:num w:numId="13" w16cid:durableId="1955360798">
    <w:abstractNumId w:val="28"/>
  </w:num>
  <w:num w:numId="14" w16cid:durableId="558593371">
    <w:abstractNumId w:val="22"/>
  </w:num>
  <w:num w:numId="15" w16cid:durableId="229855071">
    <w:abstractNumId w:val="2"/>
  </w:num>
  <w:num w:numId="16" w16cid:durableId="1756051830">
    <w:abstractNumId w:val="3"/>
  </w:num>
  <w:num w:numId="17" w16cid:durableId="1796823928">
    <w:abstractNumId w:val="23"/>
  </w:num>
  <w:num w:numId="18" w16cid:durableId="1523784815">
    <w:abstractNumId w:val="10"/>
  </w:num>
  <w:num w:numId="19" w16cid:durableId="1235355192">
    <w:abstractNumId w:val="15"/>
  </w:num>
  <w:num w:numId="20" w16cid:durableId="1222983085">
    <w:abstractNumId w:val="9"/>
  </w:num>
  <w:num w:numId="21" w16cid:durableId="898319057">
    <w:abstractNumId w:val="13"/>
  </w:num>
  <w:num w:numId="22" w16cid:durableId="2008360465">
    <w:abstractNumId w:val="5"/>
  </w:num>
  <w:num w:numId="23" w16cid:durableId="1185172729">
    <w:abstractNumId w:val="17"/>
  </w:num>
  <w:num w:numId="24" w16cid:durableId="334846641">
    <w:abstractNumId w:val="11"/>
  </w:num>
  <w:num w:numId="25" w16cid:durableId="446047193">
    <w:abstractNumId w:val="6"/>
  </w:num>
  <w:num w:numId="26" w16cid:durableId="975183505">
    <w:abstractNumId w:val="7"/>
  </w:num>
  <w:num w:numId="27" w16cid:durableId="282344401">
    <w:abstractNumId w:val="25"/>
  </w:num>
  <w:num w:numId="28" w16cid:durableId="307318982">
    <w:abstractNumId w:val="0"/>
  </w:num>
  <w:num w:numId="29" w16cid:durableId="215120577">
    <w:abstractNumId w:val="12"/>
  </w:num>
  <w:num w:numId="30" w16cid:durableId="1788549009">
    <w:abstractNumId w:val="18"/>
  </w:num>
  <w:num w:numId="31" w16cid:durableId="70707396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65"/>
    <w:rsid w:val="000246B5"/>
    <w:rsid w:val="00034F69"/>
    <w:rsid w:val="00072EF4"/>
    <w:rsid w:val="000B2C24"/>
    <w:rsid w:val="000C4B7B"/>
    <w:rsid w:val="000D5D3C"/>
    <w:rsid w:val="00133D96"/>
    <w:rsid w:val="00192A19"/>
    <w:rsid w:val="001A6CE9"/>
    <w:rsid w:val="001B7BD1"/>
    <w:rsid w:val="001D6876"/>
    <w:rsid w:val="001E2E63"/>
    <w:rsid w:val="001F4235"/>
    <w:rsid w:val="002667E0"/>
    <w:rsid w:val="00271232"/>
    <w:rsid w:val="002D1608"/>
    <w:rsid w:val="0033290C"/>
    <w:rsid w:val="003512F6"/>
    <w:rsid w:val="0035674E"/>
    <w:rsid w:val="003B0A65"/>
    <w:rsid w:val="003E36D1"/>
    <w:rsid w:val="00421D49"/>
    <w:rsid w:val="00446021"/>
    <w:rsid w:val="00456E6E"/>
    <w:rsid w:val="004710F0"/>
    <w:rsid w:val="004A382B"/>
    <w:rsid w:val="004A6404"/>
    <w:rsid w:val="0059243E"/>
    <w:rsid w:val="00592918"/>
    <w:rsid w:val="00604962"/>
    <w:rsid w:val="0060774D"/>
    <w:rsid w:val="0068423B"/>
    <w:rsid w:val="00692DFE"/>
    <w:rsid w:val="006A6497"/>
    <w:rsid w:val="006C2A48"/>
    <w:rsid w:val="006D4DEE"/>
    <w:rsid w:val="006E12CB"/>
    <w:rsid w:val="0073562E"/>
    <w:rsid w:val="0074603F"/>
    <w:rsid w:val="00756456"/>
    <w:rsid w:val="007A4DFA"/>
    <w:rsid w:val="007B514E"/>
    <w:rsid w:val="008379E9"/>
    <w:rsid w:val="00840E61"/>
    <w:rsid w:val="008502B1"/>
    <w:rsid w:val="00885168"/>
    <w:rsid w:val="008B1F2F"/>
    <w:rsid w:val="008D2132"/>
    <w:rsid w:val="00920972"/>
    <w:rsid w:val="00924FE6"/>
    <w:rsid w:val="009C4B48"/>
    <w:rsid w:val="009D0AA9"/>
    <w:rsid w:val="009E5C09"/>
    <w:rsid w:val="00A123D5"/>
    <w:rsid w:val="00A16F82"/>
    <w:rsid w:val="00A418DF"/>
    <w:rsid w:val="00A72E93"/>
    <w:rsid w:val="00A8102D"/>
    <w:rsid w:val="00AA7E7A"/>
    <w:rsid w:val="00B16885"/>
    <w:rsid w:val="00B208BB"/>
    <w:rsid w:val="00B22221"/>
    <w:rsid w:val="00B47EF5"/>
    <w:rsid w:val="00B84EBC"/>
    <w:rsid w:val="00BA2810"/>
    <w:rsid w:val="00C17FB6"/>
    <w:rsid w:val="00C36D0F"/>
    <w:rsid w:val="00C563F9"/>
    <w:rsid w:val="00C7372D"/>
    <w:rsid w:val="00D15607"/>
    <w:rsid w:val="00D65AB6"/>
    <w:rsid w:val="00D8269A"/>
    <w:rsid w:val="00DB5A96"/>
    <w:rsid w:val="00DC1C66"/>
    <w:rsid w:val="00E179CE"/>
    <w:rsid w:val="00E17EC6"/>
    <w:rsid w:val="00E32EA7"/>
    <w:rsid w:val="00E805A4"/>
    <w:rsid w:val="00E83305"/>
    <w:rsid w:val="00EC6707"/>
    <w:rsid w:val="00EE6556"/>
    <w:rsid w:val="00F02B47"/>
    <w:rsid w:val="00F44812"/>
    <w:rsid w:val="00F76138"/>
    <w:rsid w:val="00FD4449"/>
    <w:rsid w:val="00FE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0D60"/>
  <w15:chartTrackingRefBased/>
  <w15:docId w15:val="{D5A9DE6B-2002-4FF8-A207-8A8EB4B3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3B0A65"/>
    <w:pPr>
      <w:keepNext/>
    </w:pPr>
    <w:rPr>
      <w:rFonts w:ascii="Arial" w:hAnsi="Arial" w:cs="Arial"/>
      <w:b/>
      <w:sz w:val="28"/>
      <w:szCs w:val="28"/>
    </w:rPr>
  </w:style>
  <w:style w:type="character" w:customStyle="1" w:styleId="TableTitleChar">
    <w:name w:val="Table Title Char"/>
    <w:basedOn w:val="DefaultParagraphFont"/>
    <w:link w:val="TableTitle"/>
    <w:rsid w:val="003B0A65"/>
    <w:rPr>
      <w:rFonts w:ascii="Arial" w:hAnsi="Arial" w:cs="Arial"/>
      <w:b/>
      <w:sz w:val="28"/>
      <w:szCs w:val="28"/>
    </w:rPr>
  </w:style>
  <w:style w:type="paragraph" w:styleId="ListParagraph">
    <w:name w:val="List Paragraph"/>
    <w:basedOn w:val="Normal"/>
    <w:uiPriority w:val="34"/>
    <w:qFormat/>
    <w:rsid w:val="003B0A65"/>
    <w:pPr>
      <w:ind w:left="720"/>
      <w:contextualSpacing/>
    </w:pPr>
  </w:style>
  <w:style w:type="paragraph" w:styleId="NoSpacing">
    <w:name w:val="No Spacing"/>
    <w:uiPriority w:val="1"/>
    <w:qFormat/>
    <w:rsid w:val="002667E0"/>
    <w:pPr>
      <w:spacing w:after="0" w:line="240" w:lineRule="auto"/>
    </w:pPr>
  </w:style>
  <w:style w:type="paragraph" w:customStyle="1" w:styleId="paragraph">
    <w:name w:val="paragraph"/>
    <w:basedOn w:val="Normal"/>
    <w:rsid w:val="001E2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2E63"/>
  </w:style>
  <w:style w:type="character" w:customStyle="1" w:styleId="eop">
    <w:name w:val="eop"/>
    <w:basedOn w:val="DefaultParagraphFont"/>
    <w:rsid w:val="001E2E63"/>
  </w:style>
  <w:style w:type="character" w:customStyle="1" w:styleId="wacimagecontainer">
    <w:name w:val="wacimagecontainer"/>
    <w:basedOn w:val="DefaultParagraphFont"/>
    <w:rsid w:val="004A382B"/>
  </w:style>
  <w:style w:type="paragraph" w:customStyle="1" w:styleId="bulletundertext">
    <w:name w:val="bullet (under text)"/>
    <w:rsid w:val="008B1F2F"/>
    <w:pPr>
      <w:numPr>
        <w:numId w:val="22"/>
      </w:numPr>
      <w:spacing w:after="240" w:line="288" w:lineRule="auto"/>
    </w:pPr>
    <w:rPr>
      <w:rFonts w:ascii="Arial" w:eastAsia="Times New Roman" w:hAnsi="Arial" w:cs="Arial"/>
      <w:sz w:val="24"/>
      <w:szCs w:val="24"/>
      <w:lang w:eastAsia="en-GB"/>
    </w:rPr>
  </w:style>
  <w:style w:type="character" w:styleId="Hyperlink">
    <w:name w:val="Hyperlink"/>
    <w:uiPriority w:val="99"/>
    <w:unhideWhenUsed/>
    <w:rsid w:val="008B1F2F"/>
    <w:rPr>
      <w:color w:val="0000FF"/>
      <w:u w:val="single"/>
    </w:rPr>
  </w:style>
  <w:style w:type="paragraph" w:customStyle="1" w:styleId="TableParagraph">
    <w:name w:val="Table Paragraph"/>
    <w:basedOn w:val="Normal"/>
    <w:uiPriority w:val="1"/>
    <w:qFormat/>
    <w:rsid w:val="008B1F2F"/>
    <w:pPr>
      <w:widowControl w:val="0"/>
      <w:autoSpaceDE w:val="0"/>
      <w:autoSpaceDN w:val="0"/>
      <w:spacing w:after="0" w:line="240" w:lineRule="auto"/>
      <w:ind w:left="140"/>
    </w:pPr>
    <w:rPr>
      <w:rFonts w:ascii="Century Gothic" w:eastAsia="Century Gothic" w:hAnsi="Century Gothic" w:cs="Century Gothic"/>
      <w:lang w:val="en-US"/>
    </w:rPr>
  </w:style>
  <w:style w:type="paragraph" w:customStyle="1" w:styleId="Default">
    <w:name w:val="Default"/>
    <w:rsid w:val="008B1F2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8B1F2F"/>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8B1F2F"/>
    <w:rPr>
      <w:rFonts w:ascii="Arial" w:hAnsi="Arial"/>
      <w:sz w:val="20"/>
    </w:rPr>
  </w:style>
  <w:style w:type="paragraph" w:styleId="NormalWeb">
    <w:name w:val="Normal (Web)"/>
    <w:basedOn w:val="Normal"/>
    <w:uiPriority w:val="99"/>
    <w:unhideWhenUsed/>
    <w:rsid w:val="008B1F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0836">
      <w:bodyDiv w:val="1"/>
      <w:marLeft w:val="0"/>
      <w:marRight w:val="0"/>
      <w:marTop w:val="0"/>
      <w:marBottom w:val="0"/>
      <w:divBdr>
        <w:top w:val="none" w:sz="0" w:space="0" w:color="auto"/>
        <w:left w:val="none" w:sz="0" w:space="0" w:color="auto"/>
        <w:bottom w:val="none" w:sz="0" w:space="0" w:color="auto"/>
        <w:right w:val="none" w:sz="0" w:space="0" w:color="auto"/>
      </w:divBdr>
      <w:divsChild>
        <w:div w:id="1228110283">
          <w:marLeft w:val="0"/>
          <w:marRight w:val="0"/>
          <w:marTop w:val="0"/>
          <w:marBottom w:val="0"/>
          <w:divBdr>
            <w:top w:val="none" w:sz="0" w:space="0" w:color="auto"/>
            <w:left w:val="none" w:sz="0" w:space="0" w:color="auto"/>
            <w:bottom w:val="none" w:sz="0" w:space="0" w:color="auto"/>
            <w:right w:val="none" w:sz="0" w:space="0" w:color="auto"/>
          </w:divBdr>
        </w:div>
        <w:div w:id="2083552848">
          <w:marLeft w:val="0"/>
          <w:marRight w:val="0"/>
          <w:marTop w:val="0"/>
          <w:marBottom w:val="0"/>
          <w:divBdr>
            <w:top w:val="none" w:sz="0" w:space="0" w:color="auto"/>
            <w:left w:val="none" w:sz="0" w:space="0" w:color="auto"/>
            <w:bottom w:val="none" w:sz="0" w:space="0" w:color="auto"/>
            <w:right w:val="none" w:sz="0" w:space="0" w:color="auto"/>
          </w:divBdr>
        </w:div>
        <w:div w:id="1618752589">
          <w:marLeft w:val="0"/>
          <w:marRight w:val="0"/>
          <w:marTop w:val="0"/>
          <w:marBottom w:val="0"/>
          <w:divBdr>
            <w:top w:val="none" w:sz="0" w:space="0" w:color="auto"/>
            <w:left w:val="none" w:sz="0" w:space="0" w:color="auto"/>
            <w:bottom w:val="none" w:sz="0" w:space="0" w:color="auto"/>
            <w:right w:val="none" w:sz="0" w:space="0" w:color="auto"/>
          </w:divBdr>
        </w:div>
      </w:divsChild>
    </w:div>
    <w:div w:id="361781976">
      <w:bodyDiv w:val="1"/>
      <w:marLeft w:val="0"/>
      <w:marRight w:val="0"/>
      <w:marTop w:val="0"/>
      <w:marBottom w:val="0"/>
      <w:divBdr>
        <w:top w:val="none" w:sz="0" w:space="0" w:color="auto"/>
        <w:left w:val="none" w:sz="0" w:space="0" w:color="auto"/>
        <w:bottom w:val="none" w:sz="0" w:space="0" w:color="auto"/>
        <w:right w:val="none" w:sz="0" w:space="0" w:color="auto"/>
      </w:divBdr>
      <w:divsChild>
        <w:div w:id="1730886156">
          <w:marLeft w:val="0"/>
          <w:marRight w:val="0"/>
          <w:marTop w:val="0"/>
          <w:marBottom w:val="0"/>
          <w:divBdr>
            <w:top w:val="none" w:sz="0" w:space="0" w:color="auto"/>
            <w:left w:val="none" w:sz="0" w:space="0" w:color="auto"/>
            <w:bottom w:val="none" w:sz="0" w:space="0" w:color="auto"/>
            <w:right w:val="none" w:sz="0" w:space="0" w:color="auto"/>
          </w:divBdr>
          <w:divsChild>
            <w:div w:id="796146675">
              <w:marLeft w:val="0"/>
              <w:marRight w:val="0"/>
              <w:marTop w:val="0"/>
              <w:marBottom w:val="0"/>
              <w:divBdr>
                <w:top w:val="none" w:sz="0" w:space="0" w:color="auto"/>
                <w:left w:val="none" w:sz="0" w:space="0" w:color="auto"/>
                <w:bottom w:val="none" w:sz="0" w:space="0" w:color="auto"/>
                <w:right w:val="none" w:sz="0" w:space="0" w:color="auto"/>
              </w:divBdr>
            </w:div>
          </w:divsChild>
        </w:div>
        <w:div w:id="1207182903">
          <w:marLeft w:val="0"/>
          <w:marRight w:val="0"/>
          <w:marTop w:val="0"/>
          <w:marBottom w:val="0"/>
          <w:divBdr>
            <w:top w:val="none" w:sz="0" w:space="0" w:color="auto"/>
            <w:left w:val="none" w:sz="0" w:space="0" w:color="auto"/>
            <w:bottom w:val="none" w:sz="0" w:space="0" w:color="auto"/>
            <w:right w:val="none" w:sz="0" w:space="0" w:color="auto"/>
          </w:divBdr>
          <w:divsChild>
            <w:div w:id="1879052301">
              <w:marLeft w:val="0"/>
              <w:marRight w:val="0"/>
              <w:marTop w:val="0"/>
              <w:marBottom w:val="0"/>
              <w:divBdr>
                <w:top w:val="none" w:sz="0" w:space="0" w:color="auto"/>
                <w:left w:val="none" w:sz="0" w:space="0" w:color="auto"/>
                <w:bottom w:val="none" w:sz="0" w:space="0" w:color="auto"/>
                <w:right w:val="none" w:sz="0" w:space="0" w:color="auto"/>
              </w:divBdr>
            </w:div>
          </w:divsChild>
        </w:div>
        <w:div w:id="370230056">
          <w:marLeft w:val="0"/>
          <w:marRight w:val="0"/>
          <w:marTop w:val="0"/>
          <w:marBottom w:val="0"/>
          <w:divBdr>
            <w:top w:val="none" w:sz="0" w:space="0" w:color="auto"/>
            <w:left w:val="none" w:sz="0" w:space="0" w:color="auto"/>
            <w:bottom w:val="none" w:sz="0" w:space="0" w:color="auto"/>
            <w:right w:val="none" w:sz="0" w:space="0" w:color="auto"/>
          </w:divBdr>
          <w:divsChild>
            <w:div w:id="258830521">
              <w:marLeft w:val="0"/>
              <w:marRight w:val="0"/>
              <w:marTop w:val="0"/>
              <w:marBottom w:val="0"/>
              <w:divBdr>
                <w:top w:val="none" w:sz="0" w:space="0" w:color="auto"/>
                <w:left w:val="none" w:sz="0" w:space="0" w:color="auto"/>
                <w:bottom w:val="none" w:sz="0" w:space="0" w:color="auto"/>
                <w:right w:val="none" w:sz="0" w:space="0" w:color="auto"/>
              </w:divBdr>
            </w:div>
          </w:divsChild>
        </w:div>
        <w:div w:id="817187021">
          <w:marLeft w:val="0"/>
          <w:marRight w:val="0"/>
          <w:marTop w:val="0"/>
          <w:marBottom w:val="0"/>
          <w:divBdr>
            <w:top w:val="none" w:sz="0" w:space="0" w:color="auto"/>
            <w:left w:val="none" w:sz="0" w:space="0" w:color="auto"/>
            <w:bottom w:val="none" w:sz="0" w:space="0" w:color="auto"/>
            <w:right w:val="none" w:sz="0" w:space="0" w:color="auto"/>
          </w:divBdr>
          <w:divsChild>
            <w:div w:id="33432890">
              <w:marLeft w:val="0"/>
              <w:marRight w:val="0"/>
              <w:marTop w:val="0"/>
              <w:marBottom w:val="0"/>
              <w:divBdr>
                <w:top w:val="none" w:sz="0" w:space="0" w:color="auto"/>
                <w:left w:val="none" w:sz="0" w:space="0" w:color="auto"/>
                <w:bottom w:val="none" w:sz="0" w:space="0" w:color="auto"/>
                <w:right w:val="none" w:sz="0" w:space="0" w:color="auto"/>
              </w:divBdr>
            </w:div>
          </w:divsChild>
        </w:div>
        <w:div w:id="653532605">
          <w:marLeft w:val="0"/>
          <w:marRight w:val="0"/>
          <w:marTop w:val="0"/>
          <w:marBottom w:val="0"/>
          <w:divBdr>
            <w:top w:val="none" w:sz="0" w:space="0" w:color="auto"/>
            <w:left w:val="none" w:sz="0" w:space="0" w:color="auto"/>
            <w:bottom w:val="none" w:sz="0" w:space="0" w:color="auto"/>
            <w:right w:val="none" w:sz="0" w:space="0" w:color="auto"/>
          </w:divBdr>
          <w:divsChild>
            <w:div w:id="208881727">
              <w:marLeft w:val="0"/>
              <w:marRight w:val="0"/>
              <w:marTop w:val="0"/>
              <w:marBottom w:val="0"/>
              <w:divBdr>
                <w:top w:val="none" w:sz="0" w:space="0" w:color="auto"/>
                <w:left w:val="none" w:sz="0" w:space="0" w:color="auto"/>
                <w:bottom w:val="none" w:sz="0" w:space="0" w:color="auto"/>
                <w:right w:val="none" w:sz="0" w:space="0" w:color="auto"/>
              </w:divBdr>
            </w:div>
          </w:divsChild>
        </w:div>
        <w:div w:id="1383168565">
          <w:marLeft w:val="0"/>
          <w:marRight w:val="0"/>
          <w:marTop w:val="0"/>
          <w:marBottom w:val="0"/>
          <w:divBdr>
            <w:top w:val="none" w:sz="0" w:space="0" w:color="auto"/>
            <w:left w:val="none" w:sz="0" w:space="0" w:color="auto"/>
            <w:bottom w:val="none" w:sz="0" w:space="0" w:color="auto"/>
            <w:right w:val="none" w:sz="0" w:space="0" w:color="auto"/>
          </w:divBdr>
          <w:divsChild>
            <w:div w:id="1798185658">
              <w:marLeft w:val="0"/>
              <w:marRight w:val="0"/>
              <w:marTop w:val="0"/>
              <w:marBottom w:val="0"/>
              <w:divBdr>
                <w:top w:val="none" w:sz="0" w:space="0" w:color="auto"/>
                <w:left w:val="none" w:sz="0" w:space="0" w:color="auto"/>
                <w:bottom w:val="none" w:sz="0" w:space="0" w:color="auto"/>
                <w:right w:val="none" w:sz="0" w:space="0" w:color="auto"/>
              </w:divBdr>
            </w:div>
          </w:divsChild>
        </w:div>
        <w:div w:id="1438136374">
          <w:marLeft w:val="0"/>
          <w:marRight w:val="0"/>
          <w:marTop w:val="0"/>
          <w:marBottom w:val="0"/>
          <w:divBdr>
            <w:top w:val="none" w:sz="0" w:space="0" w:color="auto"/>
            <w:left w:val="none" w:sz="0" w:space="0" w:color="auto"/>
            <w:bottom w:val="none" w:sz="0" w:space="0" w:color="auto"/>
            <w:right w:val="none" w:sz="0" w:space="0" w:color="auto"/>
          </w:divBdr>
          <w:divsChild>
            <w:div w:id="1584605396">
              <w:marLeft w:val="0"/>
              <w:marRight w:val="0"/>
              <w:marTop w:val="0"/>
              <w:marBottom w:val="0"/>
              <w:divBdr>
                <w:top w:val="none" w:sz="0" w:space="0" w:color="auto"/>
                <w:left w:val="none" w:sz="0" w:space="0" w:color="auto"/>
                <w:bottom w:val="none" w:sz="0" w:space="0" w:color="auto"/>
                <w:right w:val="none" w:sz="0" w:space="0" w:color="auto"/>
              </w:divBdr>
            </w:div>
          </w:divsChild>
        </w:div>
        <w:div w:id="1462721511">
          <w:marLeft w:val="0"/>
          <w:marRight w:val="0"/>
          <w:marTop w:val="0"/>
          <w:marBottom w:val="0"/>
          <w:divBdr>
            <w:top w:val="none" w:sz="0" w:space="0" w:color="auto"/>
            <w:left w:val="none" w:sz="0" w:space="0" w:color="auto"/>
            <w:bottom w:val="none" w:sz="0" w:space="0" w:color="auto"/>
            <w:right w:val="none" w:sz="0" w:space="0" w:color="auto"/>
          </w:divBdr>
          <w:divsChild>
            <w:div w:id="2087681819">
              <w:marLeft w:val="0"/>
              <w:marRight w:val="0"/>
              <w:marTop w:val="0"/>
              <w:marBottom w:val="0"/>
              <w:divBdr>
                <w:top w:val="none" w:sz="0" w:space="0" w:color="auto"/>
                <w:left w:val="none" w:sz="0" w:space="0" w:color="auto"/>
                <w:bottom w:val="none" w:sz="0" w:space="0" w:color="auto"/>
                <w:right w:val="none" w:sz="0" w:space="0" w:color="auto"/>
              </w:divBdr>
            </w:div>
          </w:divsChild>
        </w:div>
        <w:div w:id="548033939">
          <w:marLeft w:val="0"/>
          <w:marRight w:val="0"/>
          <w:marTop w:val="0"/>
          <w:marBottom w:val="0"/>
          <w:divBdr>
            <w:top w:val="none" w:sz="0" w:space="0" w:color="auto"/>
            <w:left w:val="none" w:sz="0" w:space="0" w:color="auto"/>
            <w:bottom w:val="none" w:sz="0" w:space="0" w:color="auto"/>
            <w:right w:val="none" w:sz="0" w:space="0" w:color="auto"/>
          </w:divBdr>
          <w:divsChild>
            <w:div w:id="1392999263">
              <w:marLeft w:val="0"/>
              <w:marRight w:val="0"/>
              <w:marTop w:val="0"/>
              <w:marBottom w:val="0"/>
              <w:divBdr>
                <w:top w:val="none" w:sz="0" w:space="0" w:color="auto"/>
                <w:left w:val="none" w:sz="0" w:space="0" w:color="auto"/>
                <w:bottom w:val="none" w:sz="0" w:space="0" w:color="auto"/>
                <w:right w:val="none" w:sz="0" w:space="0" w:color="auto"/>
              </w:divBdr>
            </w:div>
          </w:divsChild>
        </w:div>
        <w:div w:id="1185513247">
          <w:marLeft w:val="0"/>
          <w:marRight w:val="0"/>
          <w:marTop w:val="0"/>
          <w:marBottom w:val="0"/>
          <w:divBdr>
            <w:top w:val="none" w:sz="0" w:space="0" w:color="auto"/>
            <w:left w:val="none" w:sz="0" w:space="0" w:color="auto"/>
            <w:bottom w:val="none" w:sz="0" w:space="0" w:color="auto"/>
            <w:right w:val="none" w:sz="0" w:space="0" w:color="auto"/>
          </w:divBdr>
          <w:divsChild>
            <w:div w:id="163207623">
              <w:marLeft w:val="0"/>
              <w:marRight w:val="0"/>
              <w:marTop w:val="0"/>
              <w:marBottom w:val="0"/>
              <w:divBdr>
                <w:top w:val="none" w:sz="0" w:space="0" w:color="auto"/>
                <w:left w:val="none" w:sz="0" w:space="0" w:color="auto"/>
                <w:bottom w:val="none" w:sz="0" w:space="0" w:color="auto"/>
                <w:right w:val="none" w:sz="0" w:space="0" w:color="auto"/>
              </w:divBdr>
            </w:div>
          </w:divsChild>
        </w:div>
        <w:div w:id="1803301687">
          <w:marLeft w:val="0"/>
          <w:marRight w:val="0"/>
          <w:marTop w:val="0"/>
          <w:marBottom w:val="0"/>
          <w:divBdr>
            <w:top w:val="none" w:sz="0" w:space="0" w:color="auto"/>
            <w:left w:val="none" w:sz="0" w:space="0" w:color="auto"/>
            <w:bottom w:val="none" w:sz="0" w:space="0" w:color="auto"/>
            <w:right w:val="none" w:sz="0" w:space="0" w:color="auto"/>
          </w:divBdr>
          <w:divsChild>
            <w:div w:id="1796750606">
              <w:marLeft w:val="0"/>
              <w:marRight w:val="0"/>
              <w:marTop w:val="0"/>
              <w:marBottom w:val="0"/>
              <w:divBdr>
                <w:top w:val="none" w:sz="0" w:space="0" w:color="auto"/>
                <w:left w:val="none" w:sz="0" w:space="0" w:color="auto"/>
                <w:bottom w:val="none" w:sz="0" w:space="0" w:color="auto"/>
                <w:right w:val="none" w:sz="0" w:space="0" w:color="auto"/>
              </w:divBdr>
            </w:div>
            <w:div w:id="1339429409">
              <w:marLeft w:val="0"/>
              <w:marRight w:val="0"/>
              <w:marTop w:val="0"/>
              <w:marBottom w:val="0"/>
              <w:divBdr>
                <w:top w:val="none" w:sz="0" w:space="0" w:color="auto"/>
                <w:left w:val="none" w:sz="0" w:space="0" w:color="auto"/>
                <w:bottom w:val="none" w:sz="0" w:space="0" w:color="auto"/>
                <w:right w:val="none" w:sz="0" w:space="0" w:color="auto"/>
              </w:divBdr>
            </w:div>
            <w:div w:id="297882330">
              <w:marLeft w:val="0"/>
              <w:marRight w:val="0"/>
              <w:marTop w:val="0"/>
              <w:marBottom w:val="0"/>
              <w:divBdr>
                <w:top w:val="none" w:sz="0" w:space="0" w:color="auto"/>
                <w:left w:val="none" w:sz="0" w:space="0" w:color="auto"/>
                <w:bottom w:val="none" w:sz="0" w:space="0" w:color="auto"/>
                <w:right w:val="none" w:sz="0" w:space="0" w:color="auto"/>
              </w:divBdr>
            </w:div>
            <w:div w:id="114178769">
              <w:marLeft w:val="0"/>
              <w:marRight w:val="0"/>
              <w:marTop w:val="0"/>
              <w:marBottom w:val="0"/>
              <w:divBdr>
                <w:top w:val="none" w:sz="0" w:space="0" w:color="auto"/>
                <w:left w:val="none" w:sz="0" w:space="0" w:color="auto"/>
                <w:bottom w:val="none" w:sz="0" w:space="0" w:color="auto"/>
                <w:right w:val="none" w:sz="0" w:space="0" w:color="auto"/>
              </w:divBdr>
            </w:div>
          </w:divsChild>
        </w:div>
        <w:div w:id="810756295">
          <w:marLeft w:val="0"/>
          <w:marRight w:val="0"/>
          <w:marTop w:val="0"/>
          <w:marBottom w:val="0"/>
          <w:divBdr>
            <w:top w:val="none" w:sz="0" w:space="0" w:color="auto"/>
            <w:left w:val="none" w:sz="0" w:space="0" w:color="auto"/>
            <w:bottom w:val="none" w:sz="0" w:space="0" w:color="auto"/>
            <w:right w:val="none" w:sz="0" w:space="0" w:color="auto"/>
          </w:divBdr>
          <w:divsChild>
            <w:div w:id="1260067498">
              <w:marLeft w:val="0"/>
              <w:marRight w:val="0"/>
              <w:marTop w:val="0"/>
              <w:marBottom w:val="0"/>
              <w:divBdr>
                <w:top w:val="none" w:sz="0" w:space="0" w:color="auto"/>
                <w:left w:val="none" w:sz="0" w:space="0" w:color="auto"/>
                <w:bottom w:val="none" w:sz="0" w:space="0" w:color="auto"/>
                <w:right w:val="none" w:sz="0" w:space="0" w:color="auto"/>
              </w:divBdr>
            </w:div>
            <w:div w:id="46035255">
              <w:marLeft w:val="0"/>
              <w:marRight w:val="0"/>
              <w:marTop w:val="0"/>
              <w:marBottom w:val="0"/>
              <w:divBdr>
                <w:top w:val="none" w:sz="0" w:space="0" w:color="auto"/>
                <w:left w:val="none" w:sz="0" w:space="0" w:color="auto"/>
                <w:bottom w:val="none" w:sz="0" w:space="0" w:color="auto"/>
                <w:right w:val="none" w:sz="0" w:space="0" w:color="auto"/>
              </w:divBdr>
            </w:div>
            <w:div w:id="1739400977">
              <w:marLeft w:val="0"/>
              <w:marRight w:val="0"/>
              <w:marTop w:val="0"/>
              <w:marBottom w:val="0"/>
              <w:divBdr>
                <w:top w:val="none" w:sz="0" w:space="0" w:color="auto"/>
                <w:left w:val="none" w:sz="0" w:space="0" w:color="auto"/>
                <w:bottom w:val="none" w:sz="0" w:space="0" w:color="auto"/>
                <w:right w:val="none" w:sz="0" w:space="0" w:color="auto"/>
              </w:divBdr>
            </w:div>
            <w:div w:id="1193954277">
              <w:marLeft w:val="0"/>
              <w:marRight w:val="0"/>
              <w:marTop w:val="0"/>
              <w:marBottom w:val="0"/>
              <w:divBdr>
                <w:top w:val="none" w:sz="0" w:space="0" w:color="auto"/>
                <w:left w:val="none" w:sz="0" w:space="0" w:color="auto"/>
                <w:bottom w:val="none" w:sz="0" w:space="0" w:color="auto"/>
                <w:right w:val="none" w:sz="0" w:space="0" w:color="auto"/>
              </w:divBdr>
            </w:div>
            <w:div w:id="925265001">
              <w:marLeft w:val="0"/>
              <w:marRight w:val="0"/>
              <w:marTop w:val="0"/>
              <w:marBottom w:val="0"/>
              <w:divBdr>
                <w:top w:val="none" w:sz="0" w:space="0" w:color="auto"/>
                <w:left w:val="none" w:sz="0" w:space="0" w:color="auto"/>
                <w:bottom w:val="none" w:sz="0" w:space="0" w:color="auto"/>
                <w:right w:val="none" w:sz="0" w:space="0" w:color="auto"/>
              </w:divBdr>
            </w:div>
          </w:divsChild>
        </w:div>
        <w:div w:id="2125882822">
          <w:marLeft w:val="0"/>
          <w:marRight w:val="0"/>
          <w:marTop w:val="0"/>
          <w:marBottom w:val="0"/>
          <w:divBdr>
            <w:top w:val="none" w:sz="0" w:space="0" w:color="auto"/>
            <w:left w:val="none" w:sz="0" w:space="0" w:color="auto"/>
            <w:bottom w:val="none" w:sz="0" w:space="0" w:color="auto"/>
            <w:right w:val="none" w:sz="0" w:space="0" w:color="auto"/>
          </w:divBdr>
          <w:divsChild>
            <w:div w:id="2091153380">
              <w:marLeft w:val="0"/>
              <w:marRight w:val="0"/>
              <w:marTop w:val="0"/>
              <w:marBottom w:val="0"/>
              <w:divBdr>
                <w:top w:val="none" w:sz="0" w:space="0" w:color="auto"/>
                <w:left w:val="none" w:sz="0" w:space="0" w:color="auto"/>
                <w:bottom w:val="none" w:sz="0" w:space="0" w:color="auto"/>
                <w:right w:val="none" w:sz="0" w:space="0" w:color="auto"/>
              </w:divBdr>
            </w:div>
            <w:div w:id="543949717">
              <w:marLeft w:val="0"/>
              <w:marRight w:val="0"/>
              <w:marTop w:val="0"/>
              <w:marBottom w:val="0"/>
              <w:divBdr>
                <w:top w:val="none" w:sz="0" w:space="0" w:color="auto"/>
                <w:left w:val="none" w:sz="0" w:space="0" w:color="auto"/>
                <w:bottom w:val="none" w:sz="0" w:space="0" w:color="auto"/>
                <w:right w:val="none" w:sz="0" w:space="0" w:color="auto"/>
              </w:divBdr>
            </w:div>
            <w:div w:id="2130663068">
              <w:marLeft w:val="0"/>
              <w:marRight w:val="0"/>
              <w:marTop w:val="0"/>
              <w:marBottom w:val="0"/>
              <w:divBdr>
                <w:top w:val="none" w:sz="0" w:space="0" w:color="auto"/>
                <w:left w:val="none" w:sz="0" w:space="0" w:color="auto"/>
                <w:bottom w:val="none" w:sz="0" w:space="0" w:color="auto"/>
                <w:right w:val="none" w:sz="0" w:space="0" w:color="auto"/>
              </w:divBdr>
            </w:div>
            <w:div w:id="815488987">
              <w:marLeft w:val="0"/>
              <w:marRight w:val="0"/>
              <w:marTop w:val="0"/>
              <w:marBottom w:val="0"/>
              <w:divBdr>
                <w:top w:val="none" w:sz="0" w:space="0" w:color="auto"/>
                <w:left w:val="none" w:sz="0" w:space="0" w:color="auto"/>
                <w:bottom w:val="none" w:sz="0" w:space="0" w:color="auto"/>
                <w:right w:val="none" w:sz="0" w:space="0" w:color="auto"/>
              </w:divBdr>
            </w:div>
          </w:divsChild>
        </w:div>
        <w:div w:id="1327856662">
          <w:marLeft w:val="0"/>
          <w:marRight w:val="0"/>
          <w:marTop w:val="0"/>
          <w:marBottom w:val="0"/>
          <w:divBdr>
            <w:top w:val="none" w:sz="0" w:space="0" w:color="auto"/>
            <w:left w:val="none" w:sz="0" w:space="0" w:color="auto"/>
            <w:bottom w:val="none" w:sz="0" w:space="0" w:color="auto"/>
            <w:right w:val="none" w:sz="0" w:space="0" w:color="auto"/>
          </w:divBdr>
          <w:divsChild>
            <w:div w:id="89588599">
              <w:marLeft w:val="0"/>
              <w:marRight w:val="0"/>
              <w:marTop w:val="0"/>
              <w:marBottom w:val="0"/>
              <w:divBdr>
                <w:top w:val="none" w:sz="0" w:space="0" w:color="auto"/>
                <w:left w:val="none" w:sz="0" w:space="0" w:color="auto"/>
                <w:bottom w:val="none" w:sz="0" w:space="0" w:color="auto"/>
                <w:right w:val="none" w:sz="0" w:space="0" w:color="auto"/>
              </w:divBdr>
            </w:div>
            <w:div w:id="1682468771">
              <w:marLeft w:val="0"/>
              <w:marRight w:val="0"/>
              <w:marTop w:val="0"/>
              <w:marBottom w:val="0"/>
              <w:divBdr>
                <w:top w:val="none" w:sz="0" w:space="0" w:color="auto"/>
                <w:left w:val="none" w:sz="0" w:space="0" w:color="auto"/>
                <w:bottom w:val="none" w:sz="0" w:space="0" w:color="auto"/>
                <w:right w:val="none" w:sz="0" w:space="0" w:color="auto"/>
              </w:divBdr>
            </w:div>
            <w:div w:id="2066563896">
              <w:marLeft w:val="0"/>
              <w:marRight w:val="0"/>
              <w:marTop w:val="0"/>
              <w:marBottom w:val="0"/>
              <w:divBdr>
                <w:top w:val="none" w:sz="0" w:space="0" w:color="auto"/>
                <w:left w:val="none" w:sz="0" w:space="0" w:color="auto"/>
                <w:bottom w:val="none" w:sz="0" w:space="0" w:color="auto"/>
                <w:right w:val="none" w:sz="0" w:space="0" w:color="auto"/>
              </w:divBdr>
            </w:div>
          </w:divsChild>
        </w:div>
        <w:div w:id="1976983448">
          <w:marLeft w:val="0"/>
          <w:marRight w:val="0"/>
          <w:marTop w:val="0"/>
          <w:marBottom w:val="0"/>
          <w:divBdr>
            <w:top w:val="none" w:sz="0" w:space="0" w:color="auto"/>
            <w:left w:val="none" w:sz="0" w:space="0" w:color="auto"/>
            <w:bottom w:val="none" w:sz="0" w:space="0" w:color="auto"/>
            <w:right w:val="none" w:sz="0" w:space="0" w:color="auto"/>
          </w:divBdr>
          <w:divsChild>
            <w:div w:id="1932468133">
              <w:marLeft w:val="0"/>
              <w:marRight w:val="0"/>
              <w:marTop w:val="0"/>
              <w:marBottom w:val="0"/>
              <w:divBdr>
                <w:top w:val="none" w:sz="0" w:space="0" w:color="auto"/>
                <w:left w:val="none" w:sz="0" w:space="0" w:color="auto"/>
                <w:bottom w:val="none" w:sz="0" w:space="0" w:color="auto"/>
                <w:right w:val="none" w:sz="0" w:space="0" w:color="auto"/>
              </w:divBdr>
            </w:div>
            <w:div w:id="51396225">
              <w:marLeft w:val="0"/>
              <w:marRight w:val="0"/>
              <w:marTop w:val="0"/>
              <w:marBottom w:val="0"/>
              <w:divBdr>
                <w:top w:val="none" w:sz="0" w:space="0" w:color="auto"/>
                <w:left w:val="none" w:sz="0" w:space="0" w:color="auto"/>
                <w:bottom w:val="none" w:sz="0" w:space="0" w:color="auto"/>
                <w:right w:val="none" w:sz="0" w:space="0" w:color="auto"/>
              </w:divBdr>
            </w:div>
            <w:div w:id="1982952579">
              <w:marLeft w:val="0"/>
              <w:marRight w:val="0"/>
              <w:marTop w:val="0"/>
              <w:marBottom w:val="0"/>
              <w:divBdr>
                <w:top w:val="none" w:sz="0" w:space="0" w:color="auto"/>
                <w:left w:val="none" w:sz="0" w:space="0" w:color="auto"/>
                <w:bottom w:val="none" w:sz="0" w:space="0" w:color="auto"/>
                <w:right w:val="none" w:sz="0" w:space="0" w:color="auto"/>
              </w:divBdr>
            </w:div>
          </w:divsChild>
        </w:div>
        <w:div w:id="1295209623">
          <w:marLeft w:val="0"/>
          <w:marRight w:val="0"/>
          <w:marTop w:val="0"/>
          <w:marBottom w:val="0"/>
          <w:divBdr>
            <w:top w:val="none" w:sz="0" w:space="0" w:color="auto"/>
            <w:left w:val="none" w:sz="0" w:space="0" w:color="auto"/>
            <w:bottom w:val="none" w:sz="0" w:space="0" w:color="auto"/>
            <w:right w:val="none" w:sz="0" w:space="0" w:color="auto"/>
          </w:divBdr>
          <w:divsChild>
            <w:div w:id="1616597672">
              <w:marLeft w:val="0"/>
              <w:marRight w:val="0"/>
              <w:marTop w:val="0"/>
              <w:marBottom w:val="0"/>
              <w:divBdr>
                <w:top w:val="none" w:sz="0" w:space="0" w:color="auto"/>
                <w:left w:val="none" w:sz="0" w:space="0" w:color="auto"/>
                <w:bottom w:val="none" w:sz="0" w:space="0" w:color="auto"/>
                <w:right w:val="none" w:sz="0" w:space="0" w:color="auto"/>
              </w:divBdr>
            </w:div>
            <w:div w:id="496961121">
              <w:marLeft w:val="0"/>
              <w:marRight w:val="0"/>
              <w:marTop w:val="0"/>
              <w:marBottom w:val="0"/>
              <w:divBdr>
                <w:top w:val="none" w:sz="0" w:space="0" w:color="auto"/>
                <w:left w:val="none" w:sz="0" w:space="0" w:color="auto"/>
                <w:bottom w:val="none" w:sz="0" w:space="0" w:color="auto"/>
                <w:right w:val="none" w:sz="0" w:space="0" w:color="auto"/>
              </w:divBdr>
            </w:div>
          </w:divsChild>
        </w:div>
        <w:div w:id="940188842">
          <w:marLeft w:val="0"/>
          <w:marRight w:val="0"/>
          <w:marTop w:val="0"/>
          <w:marBottom w:val="0"/>
          <w:divBdr>
            <w:top w:val="none" w:sz="0" w:space="0" w:color="auto"/>
            <w:left w:val="none" w:sz="0" w:space="0" w:color="auto"/>
            <w:bottom w:val="none" w:sz="0" w:space="0" w:color="auto"/>
            <w:right w:val="none" w:sz="0" w:space="0" w:color="auto"/>
          </w:divBdr>
          <w:divsChild>
            <w:div w:id="1441802326">
              <w:marLeft w:val="0"/>
              <w:marRight w:val="0"/>
              <w:marTop w:val="0"/>
              <w:marBottom w:val="0"/>
              <w:divBdr>
                <w:top w:val="none" w:sz="0" w:space="0" w:color="auto"/>
                <w:left w:val="none" w:sz="0" w:space="0" w:color="auto"/>
                <w:bottom w:val="none" w:sz="0" w:space="0" w:color="auto"/>
                <w:right w:val="none" w:sz="0" w:space="0" w:color="auto"/>
              </w:divBdr>
            </w:div>
            <w:div w:id="2002271711">
              <w:marLeft w:val="0"/>
              <w:marRight w:val="0"/>
              <w:marTop w:val="0"/>
              <w:marBottom w:val="0"/>
              <w:divBdr>
                <w:top w:val="none" w:sz="0" w:space="0" w:color="auto"/>
                <w:left w:val="none" w:sz="0" w:space="0" w:color="auto"/>
                <w:bottom w:val="none" w:sz="0" w:space="0" w:color="auto"/>
                <w:right w:val="none" w:sz="0" w:space="0" w:color="auto"/>
              </w:divBdr>
            </w:div>
          </w:divsChild>
        </w:div>
        <w:div w:id="1035810420">
          <w:marLeft w:val="0"/>
          <w:marRight w:val="0"/>
          <w:marTop w:val="0"/>
          <w:marBottom w:val="0"/>
          <w:divBdr>
            <w:top w:val="none" w:sz="0" w:space="0" w:color="auto"/>
            <w:left w:val="none" w:sz="0" w:space="0" w:color="auto"/>
            <w:bottom w:val="none" w:sz="0" w:space="0" w:color="auto"/>
            <w:right w:val="none" w:sz="0" w:space="0" w:color="auto"/>
          </w:divBdr>
          <w:divsChild>
            <w:div w:id="380249049">
              <w:marLeft w:val="0"/>
              <w:marRight w:val="0"/>
              <w:marTop w:val="0"/>
              <w:marBottom w:val="0"/>
              <w:divBdr>
                <w:top w:val="none" w:sz="0" w:space="0" w:color="auto"/>
                <w:left w:val="none" w:sz="0" w:space="0" w:color="auto"/>
                <w:bottom w:val="none" w:sz="0" w:space="0" w:color="auto"/>
                <w:right w:val="none" w:sz="0" w:space="0" w:color="auto"/>
              </w:divBdr>
            </w:div>
          </w:divsChild>
        </w:div>
        <w:div w:id="1742947513">
          <w:marLeft w:val="0"/>
          <w:marRight w:val="0"/>
          <w:marTop w:val="0"/>
          <w:marBottom w:val="0"/>
          <w:divBdr>
            <w:top w:val="none" w:sz="0" w:space="0" w:color="auto"/>
            <w:left w:val="none" w:sz="0" w:space="0" w:color="auto"/>
            <w:bottom w:val="none" w:sz="0" w:space="0" w:color="auto"/>
            <w:right w:val="none" w:sz="0" w:space="0" w:color="auto"/>
          </w:divBdr>
          <w:divsChild>
            <w:div w:id="724260132">
              <w:marLeft w:val="0"/>
              <w:marRight w:val="0"/>
              <w:marTop w:val="0"/>
              <w:marBottom w:val="0"/>
              <w:divBdr>
                <w:top w:val="none" w:sz="0" w:space="0" w:color="auto"/>
                <w:left w:val="none" w:sz="0" w:space="0" w:color="auto"/>
                <w:bottom w:val="none" w:sz="0" w:space="0" w:color="auto"/>
                <w:right w:val="none" w:sz="0" w:space="0" w:color="auto"/>
              </w:divBdr>
            </w:div>
          </w:divsChild>
        </w:div>
        <w:div w:id="1882283434">
          <w:marLeft w:val="0"/>
          <w:marRight w:val="0"/>
          <w:marTop w:val="0"/>
          <w:marBottom w:val="0"/>
          <w:divBdr>
            <w:top w:val="none" w:sz="0" w:space="0" w:color="auto"/>
            <w:left w:val="none" w:sz="0" w:space="0" w:color="auto"/>
            <w:bottom w:val="none" w:sz="0" w:space="0" w:color="auto"/>
            <w:right w:val="none" w:sz="0" w:space="0" w:color="auto"/>
          </w:divBdr>
          <w:divsChild>
            <w:div w:id="474568067">
              <w:marLeft w:val="0"/>
              <w:marRight w:val="0"/>
              <w:marTop w:val="0"/>
              <w:marBottom w:val="0"/>
              <w:divBdr>
                <w:top w:val="none" w:sz="0" w:space="0" w:color="auto"/>
                <w:left w:val="none" w:sz="0" w:space="0" w:color="auto"/>
                <w:bottom w:val="none" w:sz="0" w:space="0" w:color="auto"/>
                <w:right w:val="none" w:sz="0" w:space="0" w:color="auto"/>
              </w:divBdr>
            </w:div>
            <w:div w:id="714625131">
              <w:marLeft w:val="0"/>
              <w:marRight w:val="0"/>
              <w:marTop w:val="0"/>
              <w:marBottom w:val="0"/>
              <w:divBdr>
                <w:top w:val="none" w:sz="0" w:space="0" w:color="auto"/>
                <w:left w:val="none" w:sz="0" w:space="0" w:color="auto"/>
                <w:bottom w:val="none" w:sz="0" w:space="0" w:color="auto"/>
                <w:right w:val="none" w:sz="0" w:space="0" w:color="auto"/>
              </w:divBdr>
            </w:div>
            <w:div w:id="1016612646">
              <w:marLeft w:val="0"/>
              <w:marRight w:val="0"/>
              <w:marTop w:val="0"/>
              <w:marBottom w:val="0"/>
              <w:divBdr>
                <w:top w:val="none" w:sz="0" w:space="0" w:color="auto"/>
                <w:left w:val="none" w:sz="0" w:space="0" w:color="auto"/>
                <w:bottom w:val="none" w:sz="0" w:space="0" w:color="auto"/>
                <w:right w:val="none" w:sz="0" w:space="0" w:color="auto"/>
              </w:divBdr>
            </w:div>
            <w:div w:id="743768590">
              <w:marLeft w:val="0"/>
              <w:marRight w:val="0"/>
              <w:marTop w:val="0"/>
              <w:marBottom w:val="0"/>
              <w:divBdr>
                <w:top w:val="none" w:sz="0" w:space="0" w:color="auto"/>
                <w:left w:val="none" w:sz="0" w:space="0" w:color="auto"/>
                <w:bottom w:val="none" w:sz="0" w:space="0" w:color="auto"/>
                <w:right w:val="none" w:sz="0" w:space="0" w:color="auto"/>
              </w:divBdr>
            </w:div>
            <w:div w:id="1442456491">
              <w:marLeft w:val="0"/>
              <w:marRight w:val="0"/>
              <w:marTop w:val="0"/>
              <w:marBottom w:val="0"/>
              <w:divBdr>
                <w:top w:val="none" w:sz="0" w:space="0" w:color="auto"/>
                <w:left w:val="none" w:sz="0" w:space="0" w:color="auto"/>
                <w:bottom w:val="none" w:sz="0" w:space="0" w:color="auto"/>
                <w:right w:val="none" w:sz="0" w:space="0" w:color="auto"/>
              </w:divBdr>
            </w:div>
          </w:divsChild>
        </w:div>
        <w:div w:id="1815102570">
          <w:marLeft w:val="0"/>
          <w:marRight w:val="0"/>
          <w:marTop w:val="0"/>
          <w:marBottom w:val="0"/>
          <w:divBdr>
            <w:top w:val="none" w:sz="0" w:space="0" w:color="auto"/>
            <w:left w:val="none" w:sz="0" w:space="0" w:color="auto"/>
            <w:bottom w:val="none" w:sz="0" w:space="0" w:color="auto"/>
            <w:right w:val="none" w:sz="0" w:space="0" w:color="auto"/>
          </w:divBdr>
          <w:divsChild>
            <w:div w:id="2005860892">
              <w:marLeft w:val="0"/>
              <w:marRight w:val="0"/>
              <w:marTop w:val="0"/>
              <w:marBottom w:val="0"/>
              <w:divBdr>
                <w:top w:val="none" w:sz="0" w:space="0" w:color="auto"/>
                <w:left w:val="none" w:sz="0" w:space="0" w:color="auto"/>
                <w:bottom w:val="none" w:sz="0" w:space="0" w:color="auto"/>
                <w:right w:val="none" w:sz="0" w:space="0" w:color="auto"/>
              </w:divBdr>
            </w:div>
            <w:div w:id="1822888397">
              <w:marLeft w:val="0"/>
              <w:marRight w:val="0"/>
              <w:marTop w:val="0"/>
              <w:marBottom w:val="0"/>
              <w:divBdr>
                <w:top w:val="none" w:sz="0" w:space="0" w:color="auto"/>
                <w:left w:val="none" w:sz="0" w:space="0" w:color="auto"/>
                <w:bottom w:val="none" w:sz="0" w:space="0" w:color="auto"/>
                <w:right w:val="none" w:sz="0" w:space="0" w:color="auto"/>
              </w:divBdr>
            </w:div>
            <w:div w:id="1827896158">
              <w:marLeft w:val="0"/>
              <w:marRight w:val="0"/>
              <w:marTop w:val="0"/>
              <w:marBottom w:val="0"/>
              <w:divBdr>
                <w:top w:val="none" w:sz="0" w:space="0" w:color="auto"/>
                <w:left w:val="none" w:sz="0" w:space="0" w:color="auto"/>
                <w:bottom w:val="none" w:sz="0" w:space="0" w:color="auto"/>
                <w:right w:val="none" w:sz="0" w:space="0" w:color="auto"/>
              </w:divBdr>
            </w:div>
            <w:div w:id="1751732299">
              <w:marLeft w:val="0"/>
              <w:marRight w:val="0"/>
              <w:marTop w:val="0"/>
              <w:marBottom w:val="0"/>
              <w:divBdr>
                <w:top w:val="none" w:sz="0" w:space="0" w:color="auto"/>
                <w:left w:val="none" w:sz="0" w:space="0" w:color="auto"/>
                <w:bottom w:val="none" w:sz="0" w:space="0" w:color="auto"/>
                <w:right w:val="none" w:sz="0" w:space="0" w:color="auto"/>
              </w:divBdr>
            </w:div>
            <w:div w:id="1982731648">
              <w:marLeft w:val="0"/>
              <w:marRight w:val="0"/>
              <w:marTop w:val="0"/>
              <w:marBottom w:val="0"/>
              <w:divBdr>
                <w:top w:val="none" w:sz="0" w:space="0" w:color="auto"/>
                <w:left w:val="none" w:sz="0" w:space="0" w:color="auto"/>
                <w:bottom w:val="none" w:sz="0" w:space="0" w:color="auto"/>
                <w:right w:val="none" w:sz="0" w:space="0" w:color="auto"/>
              </w:divBdr>
            </w:div>
          </w:divsChild>
        </w:div>
        <w:div w:id="583298106">
          <w:marLeft w:val="0"/>
          <w:marRight w:val="0"/>
          <w:marTop w:val="0"/>
          <w:marBottom w:val="0"/>
          <w:divBdr>
            <w:top w:val="none" w:sz="0" w:space="0" w:color="auto"/>
            <w:left w:val="none" w:sz="0" w:space="0" w:color="auto"/>
            <w:bottom w:val="none" w:sz="0" w:space="0" w:color="auto"/>
            <w:right w:val="none" w:sz="0" w:space="0" w:color="auto"/>
          </w:divBdr>
          <w:divsChild>
            <w:div w:id="1136945953">
              <w:marLeft w:val="0"/>
              <w:marRight w:val="0"/>
              <w:marTop w:val="0"/>
              <w:marBottom w:val="0"/>
              <w:divBdr>
                <w:top w:val="none" w:sz="0" w:space="0" w:color="auto"/>
                <w:left w:val="none" w:sz="0" w:space="0" w:color="auto"/>
                <w:bottom w:val="none" w:sz="0" w:space="0" w:color="auto"/>
                <w:right w:val="none" w:sz="0" w:space="0" w:color="auto"/>
              </w:divBdr>
            </w:div>
            <w:div w:id="1866944303">
              <w:marLeft w:val="0"/>
              <w:marRight w:val="0"/>
              <w:marTop w:val="0"/>
              <w:marBottom w:val="0"/>
              <w:divBdr>
                <w:top w:val="none" w:sz="0" w:space="0" w:color="auto"/>
                <w:left w:val="none" w:sz="0" w:space="0" w:color="auto"/>
                <w:bottom w:val="none" w:sz="0" w:space="0" w:color="auto"/>
                <w:right w:val="none" w:sz="0" w:space="0" w:color="auto"/>
              </w:divBdr>
            </w:div>
            <w:div w:id="1658193153">
              <w:marLeft w:val="0"/>
              <w:marRight w:val="0"/>
              <w:marTop w:val="0"/>
              <w:marBottom w:val="0"/>
              <w:divBdr>
                <w:top w:val="none" w:sz="0" w:space="0" w:color="auto"/>
                <w:left w:val="none" w:sz="0" w:space="0" w:color="auto"/>
                <w:bottom w:val="none" w:sz="0" w:space="0" w:color="auto"/>
                <w:right w:val="none" w:sz="0" w:space="0" w:color="auto"/>
              </w:divBdr>
            </w:div>
            <w:div w:id="1967006696">
              <w:marLeft w:val="0"/>
              <w:marRight w:val="0"/>
              <w:marTop w:val="0"/>
              <w:marBottom w:val="0"/>
              <w:divBdr>
                <w:top w:val="none" w:sz="0" w:space="0" w:color="auto"/>
                <w:left w:val="none" w:sz="0" w:space="0" w:color="auto"/>
                <w:bottom w:val="none" w:sz="0" w:space="0" w:color="auto"/>
                <w:right w:val="none" w:sz="0" w:space="0" w:color="auto"/>
              </w:divBdr>
            </w:div>
            <w:div w:id="108621523">
              <w:marLeft w:val="0"/>
              <w:marRight w:val="0"/>
              <w:marTop w:val="0"/>
              <w:marBottom w:val="0"/>
              <w:divBdr>
                <w:top w:val="none" w:sz="0" w:space="0" w:color="auto"/>
                <w:left w:val="none" w:sz="0" w:space="0" w:color="auto"/>
                <w:bottom w:val="none" w:sz="0" w:space="0" w:color="auto"/>
                <w:right w:val="none" w:sz="0" w:space="0" w:color="auto"/>
              </w:divBdr>
            </w:div>
            <w:div w:id="1110583950">
              <w:marLeft w:val="0"/>
              <w:marRight w:val="0"/>
              <w:marTop w:val="0"/>
              <w:marBottom w:val="0"/>
              <w:divBdr>
                <w:top w:val="none" w:sz="0" w:space="0" w:color="auto"/>
                <w:left w:val="none" w:sz="0" w:space="0" w:color="auto"/>
                <w:bottom w:val="none" w:sz="0" w:space="0" w:color="auto"/>
                <w:right w:val="none" w:sz="0" w:space="0" w:color="auto"/>
              </w:divBdr>
            </w:div>
          </w:divsChild>
        </w:div>
        <w:div w:id="1010063280">
          <w:marLeft w:val="0"/>
          <w:marRight w:val="0"/>
          <w:marTop w:val="0"/>
          <w:marBottom w:val="0"/>
          <w:divBdr>
            <w:top w:val="none" w:sz="0" w:space="0" w:color="auto"/>
            <w:left w:val="none" w:sz="0" w:space="0" w:color="auto"/>
            <w:bottom w:val="none" w:sz="0" w:space="0" w:color="auto"/>
            <w:right w:val="none" w:sz="0" w:space="0" w:color="auto"/>
          </w:divBdr>
          <w:divsChild>
            <w:div w:id="561673482">
              <w:marLeft w:val="0"/>
              <w:marRight w:val="0"/>
              <w:marTop w:val="0"/>
              <w:marBottom w:val="0"/>
              <w:divBdr>
                <w:top w:val="none" w:sz="0" w:space="0" w:color="auto"/>
                <w:left w:val="none" w:sz="0" w:space="0" w:color="auto"/>
                <w:bottom w:val="none" w:sz="0" w:space="0" w:color="auto"/>
                <w:right w:val="none" w:sz="0" w:space="0" w:color="auto"/>
              </w:divBdr>
            </w:div>
            <w:div w:id="704447972">
              <w:marLeft w:val="0"/>
              <w:marRight w:val="0"/>
              <w:marTop w:val="0"/>
              <w:marBottom w:val="0"/>
              <w:divBdr>
                <w:top w:val="none" w:sz="0" w:space="0" w:color="auto"/>
                <w:left w:val="none" w:sz="0" w:space="0" w:color="auto"/>
                <w:bottom w:val="none" w:sz="0" w:space="0" w:color="auto"/>
                <w:right w:val="none" w:sz="0" w:space="0" w:color="auto"/>
              </w:divBdr>
            </w:div>
            <w:div w:id="2136825822">
              <w:marLeft w:val="0"/>
              <w:marRight w:val="0"/>
              <w:marTop w:val="0"/>
              <w:marBottom w:val="0"/>
              <w:divBdr>
                <w:top w:val="none" w:sz="0" w:space="0" w:color="auto"/>
                <w:left w:val="none" w:sz="0" w:space="0" w:color="auto"/>
                <w:bottom w:val="none" w:sz="0" w:space="0" w:color="auto"/>
                <w:right w:val="none" w:sz="0" w:space="0" w:color="auto"/>
              </w:divBdr>
            </w:div>
            <w:div w:id="1642152870">
              <w:marLeft w:val="0"/>
              <w:marRight w:val="0"/>
              <w:marTop w:val="0"/>
              <w:marBottom w:val="0"/>
              <w:divBdr>
                <w:top w:val="none" w:sz="0" w:space="0" w:color="auto"/>
                <w:left w:val="none" w:sz="0" w:space="0" w:color="auto"/>
                <w:bottom w:val="none" w:sz="0" w:space="0" w:color="auto"/>
                <w:right w:val="none" w:sz="0" w:space="0" w:color="auto"/>
              </w:divBdr>
            </w:div>
            <w:div w:id="1696148225">
              <w:marLeft w:val="0"/>
              <w:marRight w:val="0"/>
              <w:marTop w:val="0"/>
              <w:marBottom w:val="0"/>
              <w:divBdr>
                <w:top w:val="none" w:sz="0" w:space="0" w:color="auto"/>
                <w:left w:val="none" w:sz="0" w:space="0" w:color="auto"/>
                <w:bottom w:val="none" w:sz="0" w:space="0" w:color="auto"/>
                <w:right w:val="none" w:sz="0" w:space="0" w:color="auto"/>
              </w:divBdr>
            </w:div>
            <w:div w:id="1201438374">
              <w:marLeft w:val="0"/>
              <w:marRight w:val="0"/>
              <w:marTop w:val="0"/>
              <w:marBottom w:val="0"/>
              <w:divBdr>
                <w:top w:val="none" w:sz="0" w:space="0" w:color="auto"/>
                <w:left w:val="none" w:sz="0" w:space="0" w:color="auto"/>
                <w:bottom w:val="none" w:sz="0" w:space="0" w:color="auto"/>
                <w:right w:val="none" w:sz="0" w:space="0" w:color="auto"/>
              </w:divBdr>
            </w:div>
            <w:div w:id="1364818171">
              <w:marLeft w:val="0"/>
              <w:marRight w:val="0"/>
              <w:marTop w:val="0"/>
              <w:marBottom w:val="0"/>
              <w:divBdr>
                <w:top w:val="none" w:sz="0" w:space="0" w:color="auto"/>
                <w:left w:val="none" w:sz="0" w:space="0" w:color="auto"/>
                <w:bottom w:val="none" w:sz="0" w:space="0" w:color="auto"/>
                <w:right w:val="none" w:sz="0" w:space="0" w:color="auto"/>
              </w:divBdr>
            </w:div>
            <w:div w:id="1469399797">
              <w:marLeft w:val="0"/>
              <w:marRight w:val="0"/>
              <w:marTop w:val="0"/>
              <w:marBottom w:val="0"/>
              <w:divBdr>
                <w:top w:val="none" w:sz="0" w:space="0" w:color="auto"/>
                <w:left w:val="none" w:sz="0" w:space="0" w:color="auto"/>
                <w:bottom w:val="none" w:sz="0" w:space="0" w:color="auto"/>
                <w:right w:val="none" w:sz="0" w:space="0" w:color="auto"/>
              </w:divBdr>
            </w:div>
          </w:divsChild>
        </w:div>
        <w:div w:id="612516054">
          <w:marLeft w:val="0"/>
          <w:marRight w:val="0"/>
          <w:marTop w:val="0"/>
          <w:marBottom w:val="0"/>
          <w:divBdr>
            <w:top w:val="none" w:sz="0" w:space="0" w:color="auto"/>
            <w:left w:val="none" w:sz="0" w:space="0" w:color="auto"/>
            <w:bottom w:val="none" w:sz="0" w:space="0" w:color="auto"/>
            <w:right w:val="none" w:sz="0" w:space="0" w:color="auto"/>
          </w:divBdr>
          <w:divsChild>
            <w:div w:id="773404143">
              <w:marLeft w:val="0"/>
              <w:marRight w:val="0"/>
              <w:marTop w:val="0"/>
              <w:marBottom w:val="0"/>
              <w:divBdr>
                <w:top w:val="none" w:sz="0" w:space="0" w:color="auto"/>
                <w:left w:val="none" w:sz="0" w:space="0" w:color="auto"/>
                <w:bottom w:val="none" w:sz="0" w:space="0" w:color="auto"/>
                <w:right w:val="none" w:sz="0" w:space="0" w:color="auto"/>
              </w:divBdr>
            </w:div>
            <w:div w:id="395128547">
              <w:marLeft w:val="0"/>
              <w:marRight w:val="0"/>
              <w:marTop w:val="0"/>
              <w:marBottom w:val="0"/>
              <w:divBdr>
                <w:top w:val="none" w:sz="0" w:space="0" w:color="auto"/>
                <w:left w:val="none" w:sz="0" w:space="0" w:color="auto"/>
                <w:bottom w:val="none" w:sz="0" w:space="0" w:color="auto"/>
                <w:right w:val="none" w:sz="0" w:space="0" w:color="auto"/>
              </w:divBdr>
            </w:div>
            <w:div w:id="1359969800">
              <w:marLeft w:val="0"/>
              <w:marRight w:val="0"/>
              <w:marTop w:val="0"/>
              <w:marBottom w:val="0"/>
              <w:divBdr>
                <w:top w:val="none" w:sz="0" w:space="0" w:color="auto"/>
                <w:left w:val="none" w:sz="0" w:space="0" w:color="auto"/>
                <w:bottom w:val="none" w:sz="0" w:space="0" w:color="auto"/>
                <w:right w:val="none" w:sz="0" w:space="0" w:color="auto"/>
              </w:divBdr>
            </w:div>
            <w:div w:id="589048827">
              <w:marLeft w:val="0"/>
              <w:marRight w:val="0"/>
              <w:marTop w:val="0"/>
              <w:marBottom w:val="0"/>
              <w:divBdr>
                <w:top w:val="none" w:sz="0" w:space="0" w:color="auto"/>
                <w:left w:val="none" w:sz="0" w:space="0" w:color="auto"/>
                <w:bottom w:val="none" w:sz="0" w:space="0" w:color="auto"/>
                <w:right w:val="none" w:sz="0" w:space="0" w:color="auto"/>
              </w:divBdr>
            </w:div>
            <w:div w:id="1665474170">
              <w:marLeft w:val="0"/>
              <w:marRight w:val="0"/>
              <w:marTop w:val="0"/>
              <w:marBottom w:val="0"/>
              <w:divBdr>
                <w:top w:val="none" w:sz="0" w:space="0" w:color="auto"/>
                <w:left w:val="none" w:sz="0" w:space="0" w:color="auto"/>
                <w:bottom w:val="none" w:sz="0" w:space="0" w:color="auto"/>
                <w:right w:val="none" w:sz="0" w:space="0" w:color="auto"/>
              </w:divBdr>
            </w:div>
            <w:div w:id="938559677">
              <w:marLeft w:val="0"/>
              <w:marRight w:val="0"/>
              <w:marTop w:val="0"/>
              <w:marBottom w:val="0"/>
              <w:divBdr>
                <w:top w:val="none" w:sz="0" w:space="0" w:color="auto"/>
                <w:left w:val="none" w:sz="0" w:space="0" w:color="auto"/>
                <w:bottom w:val="none" w:sz="0" w:space="0" w:color="auto"/>
                <w:right w:val="none" w:sz="0" w:space="0" w:color="auto"/>
              </w:divBdr>
            </w:div>
            <w:div w:id="317922757">
              <w:marLeft w:val="0"/>
              <w:marRight w:val="0"/>
              <w:marTop w:val="0"/>
              <w:marBottom w:val="0"/>
              <w:divBdr>
                <w:top w:val="none" w:sz="0" w:space="0" w:color="auto"/>
                <w:left w:val="none" w:sz="0" w:space="0" w:color="auto"/>
                <w:bottom w:val="none" w:sz="0" w:space="0" w:color="auto"/>
                <w:right w:val="none" w:sz="0" w:space="0" w:color="auto"/>
              </w:divBdr>
            </w:div>
          </w:divsChild>
        </w:div>
        <w:div w:id="2141848456">
          <w:marLeft w:val="0"/>
          <w:marRight w:val="0"/>
          <w:marTop w:val="0"/>
          <w:marBottom w:val="0"/>
          <w:divBdr>
            <w:top w:val="none" w:sz="0" w:space="0" w:color="auto"/>
            <w:left w:val="none" w:sz="0" w:space="0" w:color="auto"/>
            <w:bottom w:val="none" w:sz="0" w:space="0" w:color="auto"/>
            <w:right w:val="none" w:sz="0" w:space="0" w:color="auto"/>
          </w:divBdr>
          <w:divsChild>
            <w:div w:id="1551574190">
              <w:marLeft w:val="0"/>
              <w:marRight w:val="0"/>
              <w:marTop w:val="0"/>
              <w:marBottom w:val="0"/>
              <w:divBdr>
                <w:top w:val="none" w:sz="0" w:space="0" w:color="auto"/>
                <w:left w:val="none" w:sz="0" w:space="0" w:color="auto"/>
                <w:bottom w:val="none" w:sz="0" w:space="0" w:color="auto"/>
                <w:right w:val="none" w:sz="0" w:space="0" w:color="auto"/>
              </w:divBdr>
            </w:div>
            <w:div w:id="714085518">
              <w:marLeft w:val="0"/>
              <w:marRight w:val="0"/>
              <w:marTop w:val="0"/>
              <w:marBottom w:val="0"/>
              <w:divBdr>
                <w:top w:val="none" w:sz="0" w:space="0" w:color="auto"/>
                <w:left w:val="none" w:sz="0" w:space="0" w:color="auto"/>
                <w:bottom w:val="none" w:sz="0" w:space="0" w:color="auto"/>
                <w:right w:val="none" w:sz="0" w:space="0" w:color="auto"/>
              </w:divBdr>
            </w:div>
            <w:div w:id="338123715">
              <w:marLeft w:val="0"/>
              <w:marRight w:val="0"/>
              <w:marTop w:val="0"/>
              <w:marBottom w:val="0"/>
              <w:divBdr>
                <w:top w:val="none" w:sz="0" w:space="0" w:color="auto"/>
                <w:left w:val="none" w:sz="0" w:space="0" w:color="auto"/>
                <w:bottom w:val="none" w:sz="0" w:space="0" w:color="auto"/>
                <w:right w:val="none" w:sz="0" w:space="0" w:color="auto"/>
              </w:divBdr>
            </w:div>
            <w:div w:id="1661352016">
              <w:marLeft w:val="0"/>
              <w:marRight w:val="0"/>
              <w:marTop w:val="0"/>
              <w:marBottom w:val="0"/>
              <w:divBdr>
                <w:top w:val="none" w:sz="0" w:space="0" w:color="auto"/>
                <w:left w:val="none" w:sz="0" w:space="0" w:color="auto"/>
                <w:bottom w:val="none" w:sz="0" w:space="0" w:color="auto"/>
                <w:right w:val="none" w:sz="0" w:space="0" w:color="auto"/>
              </w:divBdr>
            </w:div>
            <w:div w:id="4329383">
              <w:marLeft w:val="0"/>
              <w:marRight w:val="0"/>
              <w:marTop w:val="0"/>
              <w:marBottom w:val="0"/>
              <w:divBdr>
                <w:top w:val="none" w:sz="0" w:space="0" w:color="auto"/>
                <w:left w:val="none" w:sz="0" w:space="0" w:color="auto"/>
                <w:bottom w:val="none" w:sz="0" w:space="0" w:color="auto"/>
                <w:right w:val="none" w:sz="0" w:space="0" w:color="auto"/>
              </w:divBdr>
            </w:div>
          </w:divsChild>
        </w:div>
        <w:div w:id="1235775227">
          <w:marLeft w:val="0"/>
          <w:marRight w:val="0"/>
          <w:marTop w:val="0"/>
          <w:marBottom w:val="0"/>
          <w:divBdr>
            <w:top w:val="none" w:sz="0" w:space="0" w:color="auto"/>
            <w:left w:val="none" w:sz="0" w:space="0" w:color="auto"/>
            <w:bottom w:val="none" w:sz="0" w:space="0" w:color="auto"/>
            <w:right w:val="none" w:sz="0" w:space="0" w:color="auto"/>
          </w:divBdr>
          <w:divsChild>
            <w:div w:id="1992445766">
              <w:marLeft w:val="0"/>
              <w:marRight w:val="0"/>
              <w:marTop w:val="0"/>
              <w:marBottom w:val="0"/>
              <w:divBdr>
                <w:top w:val="none" w:sz="0" w:space="0" w:color="auto"/>
                <w:left w:val="none" w:sz="0" w:space="0" w:color="auto"/>
                <w:bottom w:val="none" w:sz="0" w:space="0" w:color="auto"/>
                <w:right w:val="none" w:sz="0" w:space="0" w:color="auto"/>
              </w:divBdr>
            </w:div>
          </w:divsChild>
        </w:div>
        <w:div w:id="886382617">
          <w:marLeft w:val="0"/>
          <w:marRight w:val="0"/>
          <w:marTop w:val="0"/>
          <w:marBottom w:val="0"/>
          <w:divBdr>
            <w:top w:val="none" w:sz="0" w:space="0" w:color="auto"/>
            <w:left w:val="none" w:sz="0" w:space="0" w:color="auto"/>
            <w:bottom w:val="none" w:sz="0" w:space="0" w:color="auto"/>
            <w:right w:val="none" w:sz="0" w:space="0" w:color="auto"/>
          </w:divBdr>
          <w:divsChild>
            <w:div w:id="857738632">
              <w:marLeft w:val="0"/>
              <w:marRight w:val="0"/>
              <w:marTop w:val="0"/>
              <w:marBottom w:val="0"/>
              <w:divBdr>
                <w:top w:val="none" w:sz="0" w:space="0" w:color="auto"/>
                <w:left w:val="none" w:sz="0" w:space="0" w:color="auto"/>
                <w:bottom w:val="none" w:sz="0" w:space="0" w:color="auto"/>
                <w:right w:val="none" w:sz="0" w:space="0" w:color="auto"/>
              </w:divBdr>
            </w:div>
          </w:divsChild>
        </w:div>
        <w:div w:id="659233804">
          <w:marLeft w:val="0"/>
          <w:marRight w:val="0"/>
          <w:marTop w:val="0"/>
          <w:marBottom w:val="0"/>
          <w:divBdr>
            <w:top w:val="none" w:sz="0" w:space="0" w:color="auto"/>
            <w:left w:val="none" w:sz="0" w:space="0" w:color="auto"/>
            <w:bottom w:val="none" w:sz="0" w:space="0" w:color="auto"/>
            <w:right w:val="none" w:sz="0" w:space="0" w:color="auto"/>
          </w:divBdr>
          <w:divsChild>
            <w:div w:id="51200512">
              <w:marLeft w:val="0"/>
              <w:marRight w:val="0"/>
              <w:marTop w:val="0"/>
              <w:marBottom w:val="0"/>
              <w:divBdr>
                <w:top w:val="none" w:sz="0" w:space="0" w:color="auto"/>
                <w:left w:val="none" w:sz="0" w:space="0" w:color="auto"/>
                <w:bottom w:val="none" w:sz="0" w:space="0" w:color="auto"/>
                <w:right w:val="none" w:sz="0" w:space="0" w:color="auto"/>
              </w:divBdr>
            </w:div>
          </w:divsChild>
        </w:div>
        <w:div w:id="1368262720">
          <w:marLeft w:val="0"/>
          <w:marRight w:val="0"/>
          <w:marTop w:val="0"/>
          <w:marBottom w:val="0"/>
          <w:divBdr>
            <w:top w:val="none" w:sz="0" w:space="0" w:color="auto"/>
            <w:left w:val="none" w:sz="0" w:space="0" w:color="auto"/>
            <w:bottom w:val="none" w:sz="0" w:space="0" w:color="auto"/>
            <w:right w:val="none" w:sz="0" w:space="0" w:color="auto"/>
          </w:divBdr>
          <w:divsChild>
            <w:div w:id="46418564">
              <w:marLeft w:val="0"/>
              <w:marRight w:val="0"/>
              <w:marTop w:val="0"/>
              <w:marBottom w:val="0"/>
              <w:divBdr>
                <w:top w:val="none" w:sz="0" w:space="0" w:color="auto"/>
                <w:left w:val="none" w:sz="0" w:space="0" w:color="auto"/>
                <w:bottom w:val="none" w:sz="0" w:space="0" w:color="auto"/>
                <w:right w:val="none" w:sz="0" w:space="0" w:color="auto"/>
              </w:divBdr>
            </w:div>
          </w:divsChild>
        </w:div>
        <w:div w:id="232936160">
          <w:marLeft w:val="0"/>
          <w:marRight w:val="0"/>
          <w:marTop w:val="0"/>
          <w:marBottom w:val="0"/>
          <w:divBdr>
            <w:top w:val="none" w:sz="0" w:space="0" w:color="auto"/>
            <w:left w:val="none" w:sz="0" w:space="0" w:color="auto"/>
            <w:bottom w:val="none" w:sz="0" w:space="0" w:color="auto"/>
            <w:right w:val="none" w:sz="0" w:space="0" w:color="auto"/>
          </w:divBdr>
          <w:divsChild>
            <w:div w:id="140510554">
              <w:marLeft w:val="0"/>
              <w:marRight w:val="0"/>
              <w:marTop w:val="0"/>
              <w:marBottom w:val="0"/>
              <w:divBdr>
                <w:top w:val="none" w:sz="0" w:space="0" w:color="auto"/>
                <w:left w:val="none" w:sz="0" w:space="0" w:color="auto"/>
                <w:bottom w:val="none" w:sz="0" w:space="0" w:color="auto"/>
                <w:right w:val="none" w:sz="0" w:space="0" w:color="auto"/>
              </w:divBdr>
            </w:div>
            <w:div w:id="1542672390">
              <w:marLeft w:val="0"/>
              <w:marRight w:val="0"/>
              <w:marTop w:val="0"/>
              <w:marBottom w:val="0"/>
              <w:divBdr>
                <w:top w:val="none" w:sz="0" w:space="0" w:color="auto"/>
                <w:left w:val="none" w:sz="0" w:space="0" w:color="auto"/>
                <w:bottom w:val="none" w:sz="0" w:space="0" w:color="auto"/>
                <w:right w:val="none" w:sz="0" w:space="0" w:color="auto"/>
              </w:divBdr>
            </w:div>
          </w:divsChild>
        </w:div>
        <w:div w:id="1335260719">
          <w:marLeft w:val="0"/>
          <w:marRight w:val="0"/>
          <w:marTop w:val="0"/>
          <w:marBottom w:val="0"/>
          <w:divBdr>
            <w:top w:val="none" w:sz="0" w:space="0" w:color="auto"/>
            <w:left w:val="none" w:sz="0" w:space="0" w:color="auto"/>
            <w:bottom w:val="none" w:sz="0" w:space="0" w:color="auto"/>
            <w:right w:val="none" w:sz="0" w:space="0" w:color="auto"/>
          </w:divBdr>
          <w:divsChild>
            <w:div w:id="1789659414">
              <w:marLeft w:val="0"/>
              <w:marRight w:val="0"/>
              <w:marTop w:val="0"/>
              <w:marBottom w:val="0"/>
              <w:divBdr>
                <w:top w:val="none" w:sz="0" w:space="0" w:color="auto"/>
                <w:left w:val="none" w:sz="0" w:space="0" w:color="auto"/>
                <w:bottom w:val="none" w:sz="0" w:space="0" w:color="auto"/>
                <w:right w:val="none" w:sz="0" w:space="0" w:color="auto"/>
              </w:divBdr>
            </w:div>
            <w:div w:id="461117103">
              <w:marLeft w:val="0"/>
              <w:marRight w:val="0"/>
              <w:marTop w:val="0"/>
              <w:marBottom w:val="0"/>
              <w:divBdr>
                <w:top w:val="none" w:sz="0" w:space="0" w:color="auto"/>
                <w:left w:val="none" w:sz="0" w:space="0" w:color="auto"/>
                <w:bottom w:val="none" w:sz="0" w:space="0" w:color="auto"/>
                <w:right w:val="none" w:sz="0" w:space="0" w:color="auto"/>
              </w:divBdr>
            </w:div>
          </w:divsChild>
        </w:div>
        <w:div w:id="1719235374">
          <w:marLeft w:val="0"/>
          <w:marRight w:val="0"/>
          <w:marTop w:val="0"/>
          <w:marBottom w:val="0"/>
          <w:divBdr>
            <w:top w:val="none" w:sz="0" w:space="0" w:color="auto"/>
            <w:left w:val="none" w:sz="0" w:space="0" w:color="auto"/>
            <w:bottom w:val="none" w:sz="0" w:space="0" w:color="auto"/>
            <w:right w:val="none" w:sz="0" w:space="0" w:color="auto"/>
          </w:divBdr>
          <w:divsChild>
            <w:div w:id="74866000">
              <w:marLeft w:val="0"/>
              <w:marRight w:val="0"/>
              <w:marTop w:val="0"/>
              <w:marBottom w:val="0"/>
              <w:divBdr>
                <w:top w:val="none" w:sz="0" w:space="0" w:color="auto"/>
                <w:left w:val="none" w:sz="0" w:space="0" w:color="auto"/>
                <w:bottom w:val="none" w:sz="0" w:space="0" w:color="auto"/>
                <w:right w:val="none" w:sz="0" w:space="0" w:color="auto"/>
              </w:divBdr>
            </w:div>
          </w:divsChild>
        </w:div>
        <w:div w:id="676929645">
          <w:marLeft w:val="0"/>
          <w:marRight w:val="0"/>
          <w:marTop w:val="0"/>
          <w:marBottom w:val="0"/>
          <w:divBdr>
            <w:top w:val="none" w:sz="0" w:space="0" w:color="auto"/>
            <w:left w:val="none" w:sz="0" w:space="0" w:color="auto"/>
            <w:bottom w:val="none" w:sz="0" w:space="0" w:color="auto"/>
            <w:right w:val="none" w:sz="0" w:space="0" w:color="auto"/>
          </w:divBdr>
          <w:divsChild>
            <w:div w:id="1743717948">
              <w:marLeft w:val="0"/>
              <w:marRight w:val="0"/>
              <w:marTop w:val="0"/>
              <w:marBottom w:val="0"/>
              <w:divBdr>
                <w:top w:val="none" w:sz="0" w:space="0" w:color="auto"/>
                <w:left w:val="none" w:sz="0" w:space="0" w:color="auto"/>
                <w:bottom w:val="none" w:sz="0" w:space="0" w:color="auto"/>
                <w:right w:val="none" w:sz="0" w:space="0" w:color="auto"/>
              </w:divBdr>
            </w:div>
          </w:divsChild>
        </w:div>
        <w:div w:id="2065978708">
          <w:marLeft w:val="0"/>
          <w:marRight w:val="0"/>
          <w:marTop w:val="0"/>
          <w:marBottom w:val="0"/>
          <w:divBdr>
            <w:top w:val="none" w:sz="0" w:space="0" w:color="auto"/>
            <w:left w:val="none" w:sz="0" w:space="0" w:color="auto"/>
            <w:bottom w:val="none" w:sz="0" w:space="0" w:color="auto"/>
            <w:right w:val="none" w:sz="0" w:space="0" w:color="auto"/>
          </w:divBdr>
          <w:divsChild>
            <w:div w:id="313223569">
              <w:marLeft w:val="0"/>
              <w:marRight w:val="0"/>
              <w:marTop w:val="0"/>
              <w:marBottom w:val="0"/>
              <w:divBdr>
                <w:top w:val="none" w:sz="0" w:space="0" w:color="auto"/>
                <w:left w:val="none" w:sz="0" w:space="0" w:color="auto"/>
                <w:bottom w:val="none" w:sz="0" w:space="0" w:color="auto"/>
                <w:right w:val="none" w:sz="0" w:space="0" w:color="auto"/>
              </w:divBdr>
            </w:div>
          </w:divsChild>
        </w:div>
        <w:div w:id="213733367">
          <w:marLeft w:val="0"/>
          <w:marRight w:val="0"/>
          <w:marTop w:val="0"/>
          <w:marBottom w:val="0"/>
          <w:divBdr>
            <w:top w:val="none" w:sz="0" w:space="0" w:color="auto"/>
            <w:left w:val="none" w:sz="0" w:space="0" w:color="auto"/>
            <w:bottom w:val="none" w:sz="0" w:space="0" w:color="auto"/>
            <w:right w:val="none" w:sz="0" w:space="0" w:color="auto"/>
          </w:divBdr>
          <w:divsChild>
            <w:div w:id="352532618">
              <w:marLeft w:val="0"/>
              <w:marRight w:val="0"/>
              <w:marTop w:val="0"/>
              <w:marBottom w:val="0"/>
              <w:divBdr>
                <w:top w:val="none" w:sz="0" w:space="0" w:color="auto"/>
                <w:left w:val="none" w:sz="0" w:space="0" w:color="auto"/>
                <w:bottom w:val="none" w:sz="0" w:space="0" w:color="auto"/>
                <w:right w:val="none" w:sz="0" w:space="0" w:color="auto"/>
              </w:divBdr>
            </w:div>
          </w:divsChild>
        </w:div>
        <w:div w:id="2118480662">
          <w:marLeft w:val="0"/>
          <w:marRight w:val="0"/>
          <w:marTop w:val="0"/>
          <w:marBottom w:val="0"/>
          <w:divBdr>
            <w:top w:val="none" w:sz="0" w:space="0" w:color="auto"/>
            <w:left w:val="none" w:sz="0" w:space="0" w:color="auto"/>
            <w:bottom w:val="none" w:sz="0" w:space="0" w:color="auto"/>
            <w:right w:val="none" w:sz="0" w:space="0" w:color="auto"/>
          </w:divBdr>
          <w:divsChild>
            <w:div w:id="1173181617">
              <w:marLeft w:val="0"/>
              <w:marRight w:val="0"/>
              <w:marTop w:val="0"/>
              <w:marBottom w:val="0"/>
              <w:divBdr>
                <w:top w:val="none" w:sz="0" w:space="0" w:color="auto"/>
                <w:left w:val="none" w:sz="0" w:space="0" w:color="auto"/>
                <w:bottom w:val="none" w:sz="0" w:space="0" w:color="auto"/>
                <w:right w:val="none" w:sz="0" w:space="0" w:color="auto"/>
              </w:divBdr>
            </w:div>
            <w:div w:id="1022124343">
              <w:marLeft w:val="0"/>
              <w:marRight w:val="0"/>
              <w:marTop w:val="0"/>
              <w:marBottom w:val="0"/>
              <w:divBdr>
                <w:top w:val="none" w:sz="0" w:space="0" w:color="auto"/>
                <w:left w:val="none" w:sz="0" w:space="0" w:color="auto"/>
                <w:bottom w:val="none" w:sz="0" w:space="0" w:color="auto"/>
                <w:right w:val="none" w:sz="0" w:space="0" w:color="auto"/>
              </w:divBdr>
            </w:div>
            <w:div w:id="805901617">
              <w:marLeft w:val="0"/>
              <w:marRight w:val="0"/>
              <w:marTop w:val="0"/>
              <w:marBottom w:val="0"/>
              <w:divBdr>
                <w:top w:val="none" w:sz="0" w:space="0" w:color="auto"/>
                <w:left w:val="none" w:sz="0" w:space="0" w:color="auto"/>
                <w:bottom w:val="none" w:sz="0" w:space="0" w:color="auto"/>
                <w:right w:val="none" w:sz="0" w:space="0" w:color="auto"/>
              </w:divBdr>
            </w:div>
            <w:div w:id="1974212848">
              <w:marLeft w:val="0"/>
              <w:marRight w:val="0"/>
              <w:marTop w:val="0"/>
              <w:marBottom w:val="0"/>
              <w:divBdr>
                <w:top w:val="none" w:sz="0" w:space="0" w:color="auto"/>
                <w:left w:val="none" w:sz="0" w:space="0" w:color="auto"/>
                <w:bottom w:val="none" w:sz="0" w:space="0" w:color="auto"/>
                <w:right w:val="none" w:sz="0" w:space="0" w:color="auto"/>
              </w:divBdr>
            </w:div>
            <w:div w:id="1055666449">
              <w:marLeft w:val="0"/>
              <w:marRight w:val="0"/>
              <w:marTop w:val="0"/>
              <w:marBottom w:val="0"/>
              <w:divBdr>
                <w:top w:val="none" w:sz="0" w:space="0" w:color="auto"/>
                <w:left w:val="none" w:sz="0" w:space="0" w:color="auto"/>
                <w:bottom w:val="none" w:sz="0" w:space="0" w:color="auto"/>
                <w:right w:val="none" w:sz="0" w:space="0" w:color="auto"/>
              </w:divBdr>
            </w:div>
            <w:div w:id="1666200826">
              <w:marLeft w:val="0"/>
              <w:marRight w:val="0"/>
              <w:marTop w:val="0"/>
              <w:marBottom w:val="0"/>
              <w:divBdr>
                <w:top w:val="none" w:sz="0" w:space="0" w:color="auto"/>
                <w:left w:val="none" w:sz="0" w:space="0" w:color="auto"/>
                <w:bottom w:val="none" w:sz="0" w:space="0" w:color="auto"/>
                <w:right w:val="none" w:sz="0" w:space="0" w:color="auto"/>
              </w:divBdr>
            </w:div>
          </w:divsChild>
        </w:div>
        <w:div w:id="1473210793">
          <w:marLeft w:val="0"/>
          <w:marRight w:val="0"/>
          <w:marTop w:val="0"/>
          <w:marBottom w:val="0"/>
          <w:divBdr>
            <w:top w:val="none" w:sz="0" w:space="0" w:color="auto"/>
            <w:left w:val="none" w:sz="0" w:space="0" w:color="auto"/>
            <w:bottom w:val="none" w:sz="0" w:space="0" w:color="auto"/>
            <w:right w:val="none" w:sz="0" w:space="0" w:color="auto"/>
          </w:divBdr>
          <w:divsChild>
            <w:div w:id="1139152114">
              <w:marLeft w:val="0"/>
              <w:marRight w:val="0"/>
              <w:marTop w:val="0"/>
              <w:marBottom w:val="0"/>
              <w:divBdr>
                <w:top w:val="none" w:sz="0" w:space="0" w:color="auto"/>
                <w:left w:val="none" w:sz="0" w:space="0" w:color="auto"/>
                <w:bottom w:val="none" w:sz="0" w:space="0" w:color="auto"/>
                <w:right w:val="none" w:sz="0" w:space="0" w:color="auto"/>
              </w:divBdr>
            </w:div>
            <w:div w:id="406075389">
              <w:marLeft w:val="0"/>
              <w:marRight w:val="0"/>
              <w:marTop w:val="0"/>
              <w:marBottom w:val="0"/>
              <w:divBdr>
                <w:top w:val="none" w:sz="0" w:space="0" w:color="auto"/>
                <w:left w:val="none" w:sz="0" w:space="0" w:color="auto"/>
                <w:bottom w:val="none" w:sz="0" w:space="0" w:color="auto"/>
                <w:right w:val="none" w:sz="0" w:space="0" w:color="auto"/>
              </w:divBdr>
            </w:div>
            <w:div w:id="1942835976">
              <w:marLeft w:val="0"/>
              <w:marRight w:val="0"/>
              <w:marTop w:val="0"/>
              <w:marBottom w:val="0"/>
              <w:divBdr>
                <w:top w:val="none" w:sz="0" w:space="0" w:color="auto"/>
                <w:left w:val="none" w:sz="0" w:space="0" w:color="auto"/>
                <w:bottom w:val="none" w:sz="0" w:space="0" w:color="auto"/>
                <w:right w:val="none" w:sz="0" w:space="0" w:color="auto"/>
              </w:divBdr>
            </w:div>
            <w:div w:id="1942180175">
              <w:marLeft w:val="0"/>
              <w:marRight w:val="0"/>
              <w:marTop w:val="0"/>
              <w:marBottom w:val="0"/>
              <w:divBdr>
                <w:top w:val="none" w:sz="0" w:space="0" w:color="auto"/>
                <w:left w:val="none" w:sz="0" w:space="0" w:color="auto"/>
                <w:bottom w:val="none" w:sz="0" w:space="0" w:color="auto"/>
                <w:right w:val="none" w:sz="0" w:space="0" w:color="auto"/>
              </w:divBdr>
            </w:div>
          </w:divsChild>
        </w:div>
        <w:div w:id="1802922399">
          <w:marLeft w:val="0"/>
          <w:marRight w:val="0"/>
          <w:marTop w:val="0"/>
          <w:marBottom w:val="0"/>
          <w:divBdr>
            <w:top w:val="none" w:sz="0" w:space="0" w:color="auto"/>
            <w:left w:val="none" w:sz="0" w:space="0" w:color="auto"/>
            <w:bottom w:val="none" w:sz="0" w:space="0" w:color="auto"/>
            <w:right w:val="none" w:sz="0" w:space="0" w:color="auto"/>
          </w:divBdr>
          <w:divsChild>
            <w:div w:id="724255606">
              <w:marLeft w:val="0"/>
              <w:marRight w:val="0"/>
              <w:marTop w:val="0"/>
              <w:marBottom w:val="0"/>
              <w:divBdr>
                <w:top w:val="none" w:sz="0" w:space="0" w:color="auto"/>
                <w:left w:val="none" w:sz="0" w:space="0" w:color="auto"/>
                <w:bottom w:val="none" w:sz="0" w:space="0" w:color="auto"/>
                <w:right w:val="none" w:sz="0" w:space="0" w:color="auto"/>
              </w:divBdr>
            </w:div>
            <w:div w:id="760106832">
              <w:marLeft w:val="0"/>
              <w:marRight w:val="0"/>
              <w:marTop w:val="0"/>
              <w:marBottom w:val="0"/>
              <w:divBdr>
                <w:top w:val="none" w:sz="0" w:space="0" w:color="auto"/>
                <w:left w:val="none" w:sz="0" w:space="0" w:color="auto"/>
                <w:bottom w:val="none" w:sz="0" w:space="0" w:color="auto"/>
                <w:right w:val="none" w:sz="0" w:space="0" w:color="auto"/>
              </w:divBdr>
            </w:div>
            <w:div w:id="1292663504">
              <w:marLeft w:val="0"/>
              <w:marRight w:val="0"/>
              <w:marTop w:val="0"/>
              <w:marBottom w:val="0"/>
              <w:divBdr>
                <w:top w:val="none" w:sz="0" w:space="0" w:color="auto"/>
                <w:left w:val="none" w:sz="0" w:space="0" w:color="auto"/>
                <w:bottom w:val="none" w:sz="0" w:space="0" w:color="auto"/>
                <w:right w:val="none" w:sz="0" w:space="0" w:color="auto"/>
              </w:divBdr>
            </w:div>
            <w:div w:id="610671808">
              <w:marLeft w:val="0"/>
              <w:marRight w:val="0"/>
              <w:marTop w:val="0"/>
              <w:marBottom w:val="0"/>
              <w:divBdr>
                <w:top w:val="none" w:sz="0" w:space="0" w:color="auto"/>
                <w:left w:val="none" w:sz="0" w:space="0" w:color="auto"/>
                <w:bottom w:val="none" w:sz="0" w:space="0" w:color="auto"/>
                <w:right w:val="none" w:sz="0" w:space="0" w:color="auto"/>
              </w:divBdr>
            </w:div>
            <w:div w:id="2128348713">
              <w:marLeft w:val="0"/>
              <w:marRight w:val="0"/>
              <w:marTop w:val="0"/>
              <w:marBottom w:val="0"/>
              <w:divBdr>
                <w:top w:val="none" w:sz="0" w:space="0" w:color="auto"/>
                <w:left w:val="none" w:sz="0" w:space="0" w:color="auto"/>
                <w:bottom w:val="none" w:sz="0" w:space="0" w:color="auto"/>
                <w:right w:val="none" w:sz="0" w:space="0" w:color="auto"/>
              </w:divBdr>
            </w:div>
            <w:div w:id="1704356362">
              <w:marLeft w:val="0"/>
              <w:marRight w:val="0"/>
              <w:marTop w:val="0"/>
              <w:marBottom w:val="0"/>
              <w:divBdr>
                <w:top w:val="none" w:sz="0" w:space="0" w:color="auto"/>
                <w:left w:val="none" w:sz="0" w:space="0" w:color="auto"/>
                <w:bottom w:val="none" w:sz="0" w:space="0" w:color="auto"/>
                <w:right w:val="none" w:sz="0" w:space="0" w:color="auto"/>
              </w:divBdr>
            </w:div>
            <w:div w:id="735905231">
              <w:marLeft w:val="0"/>
              <w:marRight w:val="0"/>
              <w:marTop w:val="0"/>
              <w:marBottom w:val="0"/>
              <w:divBdr>
                <w:top w:val="none" w:sz="0" w:space="0" w:color="auto"/>
                <w:left w:val="none" w:sz="0" w:space="0" w:color="auto"/>
                <w:bottom w:val="none" w:sz="0" w:space="0" w:color="auto"/>
                <w:right w:val="none" w:sz="0" w:space="0" w:color="auto"/>
              </w:divBdr>
            </w:div>
          </w:divsChild>
        </w:div>
        <w:div w:id="1996564075">
          <w:marLeft w:val="0"/>
          <w:marRight w:val="0"/>
          <w:marTop w:val="0"/>
          <w:marBottom w:val="0"/>
          <w:divBdr>
            <w:top w:val="none" w:sz="0" w:space="0" w:color="auto"/>
            <w:left w:val="none" w:sz="0" w:space="0" w:color="auto"/>
            <w:bottom w:val="none" w:sz="0" w:space="0" w:color="auto"/>
            <w:right w:val="none" w:sz="0" w:space="0" w:color="auto"/>
          </w:divBdr>
          <w:divsChild>
            <w:div w:id="253168755">
              <w:marLeft w:val="0"/>
              <w:marRight w:val="0"/>
              <w:marTop w:val="0"/>
              <w:marBottom w:val="0"/>
              <w:divBdr>
                <w:top w:val="none" w:sz="0" w:space="0" w:color="auto"/>
                <w:left w:val="none" w:sz="0" w:space="0" w:color="auto"/>
                <w:bottom w:val="none" w:sz="0" w:space="0" w:color="auto"/>
                <w:right w:val="none" w:sz="0" w:space="0" w:color="auto"/>
              </w:divBdr>
            </w:div>
            <w:div w:id="723672951">
              <w:marLeft w:val="0"/>
              <w:marRight w:val="0"/>
              <w:marTop w:val="0"/>
              <w:marBottom w:val="0"/>
              <w:divBdr>
                <w:top w:val="none" w:sz="0" w:space="0" w:color="auto"/>
                <w:left w:val="none" w:sz="0" w:space="0" w:color="auto"/>
                <w:bottom w:val="none" w:sz="0" w:space="0" w:color="auto"/>
                <w:right w:val="none" w:sz="0" w:space="0" w:color="auto"/>
              </w:divBdr>
            </w:div>
            <w:div w:id="1924991222">
              <w:marLeft w:val="0"/>
              <w:marRight w:val="0"/>
              <w:marTop w:val="0"/>
              <w:marBottom w:val="0"/>
              <w:divBdr>
                <w:top w:val="none" w:sz="0" w:space="0" w:color="auto"/>
                <w:left w:val="none" w:sz="0" w:space="0" w:color="auto"/>
                <w:bottom w:val="none" w:sz="0" w:space="0" w:color="auto"/>
                <w:right w:val="none" w:sz="0" w:space="0" w:color="auto"/>
              </w:divBdr>
            </w:div>
            <w:div w:id="1495602940">
              <w:marLeft w:val="0"/>
              <w:marRight w:val="0"/>
              <w:marTop w:val="0"/>
              <w:marBottom w:val="0"/>
              <w:divBdr>
                <w:top w:val="none" w:sz="0" w:space="0" w:color="auto"/>
                <w:left w:val="none" w:sz="0" w:space="0" w:color="auto"/>
                <w:bottom w:val="none" w:sz="0" w:space="0" w:color="auto"/>
                <w:right w:val="none" w:sz="0" w:space="0" w:color="auto"/>
              </w:divBdr>
            </w:div>
            <w:div w:id="1668825686">
              <w:marLeft w:val="0"/>
              <w:marRight w:val="0"/>
              <w:marTop w:val="0"/>
              <w:marBottom w:val="0"/>
              <w:divBdr>
                <w:top w:val="none" w:sz="0" w:space="0" w:color="auto"/>
                <w:left w:val="none" w:sz="0" w:space="0" w:color="auto"/>
                <w:bottom w:val="none" w:sz="0" w:space="0" w:color="auto"/>
                <w:right w:val="none" w:sz="0" w:space="0" w:color="auto"/>
              </w:divBdr>
            </w:div>
          </w:divsChild>
        </w:div>
        <w:div w:id="691803045">
          <w:marLeft w:val="0"/>
          <w:marRight w:val="0"/>
          <w:marTop w:val="0"/>
          <w:marBottom w:val="0"/>
          <w:divBdr>
            <w:top w:val="none" w:sz="0" w:space="0" w:color="auto"/>
            <w:left w:val="none" w:sz="0" w:space="0" w:color="auto"/>
            <w:bottom w:val="none" w:sz="0" w:space="0" w:color="auto"/>
            <w:right w:val="none" w:sz="0" w:space="0" w:color="auto"/>
          </w:divBdr>
          <w:divsChild>
            <w:div w:id="1783498020">
              <w:marLeft w:val="0"/>
              <w:marRight w:val="0"/>
              <w:marTop w:val="0"/>
              <w:marBottom w:val="0"/>
              <w:divBdr>
                <w:top w:val="none" w:sz="0" w:space="0" w:color="auto"/>
                <w:left w:val="none" w:sz="0" w:space="0" w:color="auto"/>
                <w:bottom w:val="none" w:sz="0" w:space="0" w:color="auto"/>
                <w:right w:val="none" w:sz="0" w:space="0" w:color="auto"/>
              </w:divBdr>
            </w:div>
            <w:div w:id="1229346173">
              <w:marLeft w:val="0"/>
              <w:marRight w:val="0"/>
              <w:marTop w:val="0"/>
              <w:marBottom w:val="0"/>
              <w:divBdr>
                <w:top w:val="none" w:sz="0" w:space="0" w:color="auto"/>
                <w:left w:val="none" w:sz="0" w:space="0" w:color="auto"/>
                <w:bottom w:val="none" w:sz="0" w:space="0" w:color="auto"/>
                <w:right w:val="none" w:sz="0" w:space="0" w:color="auto"/>
              </w:divBdr>
            </w:div>
            <w:div w:id="814374583">
              <w:marLeft w:val="0"/>
              <w:marRight w:val="0"/>
              <w:marTop w:val="0"/>
              <w:marBottom w:val="0"/>
              <w:divBdr>
                <w:top w:val="none" w:sz="0" w:space="0" w:color="auto"/>
                <w:left w:val="none" w:sz="0" w:space="0" w:color="auto"/>
                <w:bottom w:val="none" w:sz="0" w:space="0" w:color="auto"/>
                <w:right w:val="none" w:sz="0" w:space="0" w:color="auto"/>
              </w:divBdr>
            </w:div>
          </w:divsChild>
        </w:div>
        <w:div w:id="62145382">
          <w:marLeft w:val="0"/>
          <w:marRight w:val="0"/>
          <w:marTop w:val="0"/>
          <w:marBottom w:val="0"/>
          <w:divBdr>
            <w:top w:val="none" w:sz="0" w:space="0" w:color="auto"/>
            <w:left w:val="none" w:sz="0" w:space="0" w:color="auto"/>
            <w:bottom w:val="none" w:sz="0" w:space="0" w:color="auto"/>
            <w:right w:val="none" w:sz="0" w:space="0" w:color="auto"/>
          </w:divBdr>
          <w:divsChild>
            <w:div w:id="669983688">
              <w:marLeft w:val="0"/>
              <w:marRight w:val="0"/>
              <w:marTop w:val="0"/>
              <w:marBottom w:val="0"/>
              <w:divBdr>
                <w:top w:val="none" w:sz="0" w:space="0" w:color="auto"/>
                <w:left w:val="none" w:sz="0" w:space="0" w:color="auto"/>
                <w:bottom w:val="none" w:sz="0" w:space="0" w:color="auto"/>
                <w:right w:val="none" w:sz="0" w:space="0" w:color="auto"/>
              </w:divBdr>
            </w:div>
            <w:div w:id="1264999767">
              <w:marLeft w:val="0"/>
              <w:marRight w:val="0"/>
              <w:marTop w:val="0"/>
              <w:marBottom w:val="0"/>
              <w:divBdr>
                <w:top w:val="none" w:sz="0" w:space="0" w:color="auto"/>
                <w:left w:val="none" w:sz="0" w:space="0" w:color="auto"/>
                <w:bottom w:val="none" w:sz="0" w:space="0" w:color="auto"/>
                <w:right w:val="none" w:sz="0" w:space="0" w:color="auto"/>
              </w:divBdr>
            </w:div>
            <w:div w:id="1995181503">
              <w:marLeft w:val="0"/>
              <w:marRight w:val="0"/>
              <w:marTop w:val="0"/>
              <w:marBottom w:val="0"/>
              <w:divBdr>
                <w:top w:val="none" w:sz="0" w:space="0" w:color="auto"/>
                <w:left w:val="none" w:sz="0" w:space="0" w:color="auto"/>
                <w:bottom w:val="none" w:sz="0" w:space="0" w:color="auto"/>
                <w:right w:val="none" w:sz="0" w:space="0" w:color="auto"/>
              </w:divBdr>
            </w:div>
            <w:div w:id="16658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2219">
      <w:bodyDiv w:val="1"/>
      <w:marLeft w:val="0"/>
      <w:marRight w:val="0"/>
      <w:marTop w:val="0"/>
      <w:marBottom w:val="0"/>
      <w:divBdr>
        <w:top w:val="none" w:sz="0" w:space="0" w:color="auto"/>
        <w:left w:val="none" w:sz="0" w:space="0" w:color="auto"/>
        <w:bottom w:val="none" w:sz="0" w:space="0" w:color="auto"/>
        <w:right w:val="none" w:sz="0" w:space="0" w:color="auto"/>
      </w:divBdr>
      <w:divsChild>
        <w:div w:id="1124928954">
          <w:marLeft w:val="0"/>
          <w:marRight w:val="0"/>
          <w:marTop w:val="0"/>
          <w:marBottom w:val="0"/>
          <w:divBdr>
            <w:top w:val="none" w:sz="0" w:space="0" w:color="auto"/>
            <w:left w:val="none" w:sz="0" w:space="0" w:color="auto"/>
            <w:bottom w:val="none" w:sz="0" w:space="0" w:color="auto"/>
            <w:right w:val="none" w:sz="0" w:space="0" w:color="auto"/>
          </w:divBdr>
          <w:divsChild>
            <w:div w:id="254827732">
              <w:marLeft w:val="0"/>
              <w:marRight w:val="0"/>
              <w:marTop w:val="0"/>
              <w:marBottom w:val="0"/>
              <w:divBdr>
                <w:top w:val="none" w:sz="0" w:space="0" w:color="auto"/>
                <w:left w:val="none" w:sz="0" w:space="0" w:color="auto"/>
                <w:bottom w:val="none" w:sz="0" w:space="0" w:color="auto"/>
                <w:right w:val="none" w:sz="0" w:space="0" w:color="auto"/>
              </w:divBdr>
            </w:div>
          </w:divsChild>
        </w:div>
        <w:div w:id="1035351481">
          <w:marLeft w:val="0"/>
          <w:marRight w:val="0"/>
          <w:marTop w:val="0"/>
          <w:marBottom w:val="0"/>
          <w:divBdr>
            <w:top w:val="none" w:sz="0" w:space="0" w:color="auto"/>
            <w:left w:val="none" w:sz="0" w:space="0" w:color="auto"/>
            <w:bottom w:val="none" w:sz="0" w:space="0" w:color="auto"/>
            <w:right w:val="none" w:sz="0" w:space="0" w:color="auto"/>
          </w:divBdr>
          <w:divsChild>
            <w:div w:id="861210332">
              <w:marLeft w:val="0"/>
              <w:marRight w:val="0"/>
              <w:marTop w:val="0"/>
              <w:marBottom w:val="0"/>
              <w:divBdr>
                <w:top w:val="none" w:sz="0" w:space="0" w:color="auto"/>
                <w:left w:val="none" w:sz="0" w:space="0" w:color="auto"/>
                <w:bottom w:val="none" w:sz="0" w:space="0" w:color="auto"/>
                <w:right w:val="none" w:sz="0" w:space="0" w:color="auto"/>
              </w:divBdr>
            </w:div>
          </w:divsChild>
        </w:div>
        <w:div w:id="722021466">
          <w:marLeft w:val="0"/>
          <w:marRight w:val="0"/>
          <w:marTop w:val="0"/>
          <w:marBottom w:val="0"/>
          <w:divBdr>
            <w:top w:val="none" w:sz="0" w:space="0" w:color="auto"/>
            <w:left w:val="none" w:sz="0" w:space="0" w:color="auto"/>
            <w:bottom w:val="none" w:sz="0" w:space="0" w:color="auto"/>
            <w:right w:val="none" w:sz="0" w:space="0" w:color="auto"/>
          </w:divBdr>
          <w:divsChild>
            <w:div w:id="346567695">
              <w:marLeft w:val="0"/>
              <w:marRight w:val="0"/>
              <w:marTop w:val="0"/>
              <w:marBottom w:val="0"/>
              <w:divBdr>
                <w:top w:val="none" w:sz="0" w:space="0" w:color="auto"/>
                <w:left w:val="none" w:sz="0" w:space="0" w:color="auto"/>
                <w:bottom w:val="none" w:sz="0" w:space="0" w:color="auto"/>
                <w:right w:val="none" w:sz="0" w:space="0" w:color="auto"/>
              </w:divBdr>
            </w:div>
          </w:divsChild>
        </w:div>
        <w:div w:id="1964849012">
          <w:marLeft w:val="0"/>
          <w:marRight w:val="0"/>
          <w:marTop w:val="0"/>
          <w:marBottom w:val="0"/>
          <w:divBdr>
            <w:top w:val="none" w:sz="0" w:space="0" w:color="auto"/>
            <w:left w:val="none" w:sz="0" w:space="0" w:color="auto"/>
            <w:bottom w:val="none" w:sz="0" w:space="0" w:color="auto"/>
            <w:right w:val="none" w:sz="0" w:space="0" w:color="auto"/>
          </w:divBdr>
          <w:divsChild>
            <w:div w:id="168062563">
              <w:marLeft w:val="0"/>
              <w:marRight w:val="0"/>
              <w:marTop w:val="0"/>
              <w:marBottom w:val="0"/>
              <w:divBdr>
                <w:top w:val="none" w:sz="0" w:space="0" w:color="auto"/>
                <w:left w:val="none" w:sz="0" w:space="0" w:color="auto"/>
                <w:bottom w:val="none" w:sz="0" w:space="0" w:color="auto"/>
                <w:right w:val="none" w:sz="0" w:space="0" w:color="auto"/>
              </w:divBdr>
            </w:div>
          </w:divsChild>
        </w:div>
        <w:div w:id="1415474181">
          <w:marLeft w:val="0"/>
          <w:marRight w:val="0"/>
          <w:marTop w:val="0"/>
          <w:marBottom w:val="0"/>
          <w:divBdr>
            <w:top w:val="none" w:sz="0" w:space="0" w:color="auto"/>
            <w:left w:val="none" w:sz="0" w:space="0" w:color="auto"/>
            <w:bottom w:val="none" w:sz="0" w:space="0" w:color="auto"/>
            <w:right w:val="none" w:sz="0" w:space="0" w:color="auto"/>
          </w:divBdr>
          <w:divsChild>
            <w:div w:id="1767312030">
              <w:marLeft w:val="0"/>
              <w:marRight w:val="0"/>
              <w:marTop w:val="0"/>
              <w:marBottom w:val="0"/>
              <w:divBdr>
                <w:top w:val="none" w:sz="0" w:space="0" w:color="auto"/>
                <w:left w:val="none" w:sz="0" w:space="0" w:color="auto"/>
                <w:bottom w:val="none" w:sz="0" w:space="0" w:color="auto"/>
                <w:right w:val="none" w:sz="0" w:space="0" w:color="auto"/>
              </w:divBdr>
            </w:div>
          </w:divsChild>
        </w:div>
        <w:div w:id="1886329963">
          <w:marLeft w:val="0"/>
          <w:marRight w:val="0"/>
          <w:marTop w:val="0"/>
          <w:marBottom w:val="0"/>
          <w:divBdr>
            <w:top w:val="none" w:sz="0" w:space="0" w:color="auto"/>
            <w:left w:val="none" w:sz="0" w:space="0" w:color="auto"/>
            <w:bottom w:val="none" w:sz="0" w:space="0" w:color="auto"/>
            <w:right w:val="none" w:sz="0" w:space="0" w:color="auto"/>
          </w:divBdr>
          <w:divsChild>
            <w:div w:id="671881594">
              <w:marLeft w:val="0"/>
              <w:marRight w:val="0"/>
              <w:marTop w:val="0"/>
              <w:marBottom w:val="0"/>
              <w:divBdr>
                <w:top w:val="none" w:sz="0" w:space="0" w:color="auto"/>
                <w:left w:val="none" w:sz="0" w:space="0" w:color="auto"/>
                <w:bottom w:val="none" w:sz="0" w:space="0" w:color="auto"/>
                <w:right w:val="none" w:sz="0" w:space="0" w:color="auto"/>
              </w:divBdr>
            </w:div>
          </w:divsChild>
        </w:div>
        <w:div w:id="886532052">
          <w:marLeft w:val="0"/>
          <w:marRight w:val="0"/>
          <w:marTop w:val="0"/>
          <w:marBottom w:val="0"/>
          <w:divBdr>
            <w:top w:val="none" w:sz="0" w:space="0" w:color="auto"/>
            <w:left w:val="none" w:sz="0" w:space="0" w:color="auto"/>
            <w:bottom w:val="none" w:sz="0" w:space="0" w:color="auto"/>
            <w:right w:val="none" w:sz="0" w:space="0" w:color="auto"/>
          </w:divBdr>
          <w:divsChild>
            <w:div w:id="1240362947">
              <w:marLeft w:val="0"/>
              <w:marRight w:val="0"/>
              <w:marTop w:val="0"/>
              <w:marBottom w:val="0"/>
              <w:divBdr>
                <w:top w:val="none" w:sz="0" w:space="0" w:color="auto"/>
                <w:left w:val="none" w:sz="0" w:space="0" w:color="auto"/>
                <w:bottom w:val="none" w:sz="0" w:space="0" w:color="auto"/>
                <w:right w:val="none" w:sz="0" w:space="0" w:color="auto"/>
              </w:divBdr>
            </w:div>
          </w:divsChild>
        </w:div>
        <w:div w:id="701517635">
          <w:marLeft w:val="0"/>
          <w:marRight w:val="0"/>
          <w:marTop w:val="0"/>
          <w:marBottom w:val="0"/>
          <w:divBdr>
            <w:top w:val="none" w:sz="0" w:space="0" w:color="auto"/>
            <w:left w:val="none" w:sz="0" w:space="0" w:color="auto"/>
            <w:bottom w:val="none" w:sz="0" w:space="0" w:color="auto"/>
            <w:right w:val="none" w:sz="0" w:space="0" w:color="auto"/>
          </w:divBdr>
          <w:divsChild>
            <w:div w:id="1512986961">
              <w:marLeft w:val="0"/>
              <w:marRight w:val="0"/>
              <w:marTop w:val="0"/>
              <w:marBottom w:val="0"/>
              <w:divBdr>
                <w:top w:val="none" w:sz="0" w:space="0" w:color="auto"/>
                <w:left w:val="none" w:sz="0" w:space="0" w:color="auto"/>
                <w:bottom w:val="none" w:sz="0" w:space="0" w:color="auto"/>
                <w:right w:val="none" w:sz="0" w:space="0" w:color="auto"/>
              </w:divBdr>
            </w:div>
          </w:divsChild>
        </w:div>
        <w:div w:id="2030521277">
          <w:marLeft w:val="0"/>
          <w:marRight w:val="0"/>
          <w:marTop w:val="0"/>
          <w:marBottom w:val="0"/>
          <w:divBdr>
            <w:top w:val="none" w:sz="0" w:space="0" w:color="auto"/>
            <w:left w:val="none" w:sz="0" w:space="0" w:color="auto"/>
            <w:bottom w:val="none" w:sz="0" w:space="0" w:color="auto"/>
            <w:right w:val="none" w:sz="0" w:space="0" w:color="auto"/>
          </w:divBdr>
          <w:divsChild>
            <w:div w:id="1574779217">
              <w:marLeft w:val="0"/>
              <w:marRight w:val="0"/>
              <w:marTop w:val="0"/>
              <w:marBottom w:val="0"/>
              <w:divBdr>
                <w:top w:val="none" w:sz="0" w:space="0" w:color="auto"/>
                <w:left w:val="none" w:sz="0" w:space="0" w:color="auto"/>
                <w:bottom w:val="none" w:sz="0" w:space="0" w:color="auto"/>
                <w:right w:val="none" w:sz="0" w:space="0" w:color="auto"/>
              </w:divBdr>
            </w:div>
          </w:divsChild>
        </w:div>
        <w:div w:id="822162027">
          <w:marLeft w:val="0"/>
          <w:marRight w:val="0"/>
          <w:marTop w:val="0"/>
          <w:marBottom w:val="0"/>
          <w:divBdr>
            <w:top w:val="none" w:sz="0" w:space="0" w:color="auto"/>
            <w:left w:val="none" w:sz="0" w:space="0" w:color="auto"/>
            <w:bottom w:val="none" w:sz="0" w:space="0" w:color="auto"/>
            <w:right w:val="none" w:sz="0" w:space="0" w:color="auto"/>
          </w:divBdr>
          <w:divsChild>
            <w:div w:id="574708427">
              <w:marLeft w:val="0"/>
              <w:marRight w:val="0"/>
              <w:marTop w:val="0"/>
              <w:marBottom w:val="0"/>
              <w:divBdr>
                <w:top w:val="none" w:sz="0" w:space="0" w:color="auto"/>
                <w:left w:val="none" w:sz="0" w:space="0" w:color="auto"/>
                <w:bottom w:val="none" w:sz="0" w:space="0" w:color="auto"/>
                <w:right w:val="none" w:sz="0" w:space="0" w:color="auto"/>
              </w:divBdr>
            </w:div>
          </w:divsChild>
        </w:div>
        <w:div w:id="1214346179">
          <w:marLeft w:val="0"/>
          <w:marRight w:val="0"/>
          <w:marTop w:val="0"/>
          <w:marBottom w:val="0"/>
          <w:divBdr>
            <w:top w:val="none" w:sz="0" w:space="0" w:color="auto"/>
            <w:left w:val="none" w:sz="0" w:space="0" w:color="auto"/>
            <w:bottom w:val="none" w:sz="0" w:space="0" w:color="auto"/>
            <w:right w:val="none" w:sz="0" w:space="0" w:color="auto"/>
          </w:divBdr>
          <w:divsChild>
            <w:div w:id="1052265910">
              <w:marLeft w:val="0"/>
              <w:marRight w:val="0"/>
              <w:marTop w:val="0"/>
              <w:marBottom w:val="0"/>
              <w:divBdr>
                <w:top w:val="none" w:sz="0" w:space="0" w:color="auto"/>
                <w:left w:val="none" w:sz="0" w:space="0" w:color="auto"/>
                <w:bottom w:val="none" w:sz="0" w:space="0" w:color="auto"/>
                <w:right w:val="none" w:sz="0" w:space="0" w:color="auto"/>
              </w:divBdr>
            </w:div>
            <w:div w:id="1528907241">
              <w:marLeft w:val="0"/>
              <w:marRight w:val="0"/>
              <w:marTop w:val="0"/>
              <w:marBottom w:val="0"/>
              <w:divBdr>
                <w:top w:val="none" w:sz="0" w:space="0" w:color="auto"/>
                <w:left w:val="none" w:sz="0" w:space="0" w:color="auto"/>
                <w:bottom w:val="none" w:sz="0" w:space="0" w:color="auto"/>
                <w:right w:val="none" w:sz="0" w:space="0" w:color="auto"/>
              </w:divBdr>
            </w:div>
            <w:div w:id="306277381">
              <w:marLeft w:val="0"/>
              <w:marRight w:val="0"/>
              <w:marTop w:val="0"/>
              <w:marBottom w:val="0"/>
              <w:divBdr>
                <w:top w:val="none" w:sz="0" w:space="0" w:color="auto"/>
                <w:left w:val="none" w:sz="0" w:space="0" w:color="auto"/>
                <w:bottom w:val="none" w:sz="0" w:space="0" w:color="auto"/>
                <w:right w:val="none" w:sz="0" w:space="0" w:color="auto"/>
              </w:divBdr>
            </w:div>
            <w:div w:id="479272307">
              <w:marLeft w:val="0"/>
              <w:marRight w:val="0"/>
              <w:marTop w:val="0"/>
              <w:marBottom w:val="0"/>
              <w:divBdr>
                <w:top w:val="none" w:sz="0" w:space="0" w:color="auto"/>
                <w:left w:val="none" w:sz="0" w:space="0" w:color="auto"/>
                <w:bottom w:val="none" w:sz="0" w:space="0" w:color="auto"/>
                <w:right w:val="none" w:sz="0" w:space="0" w:color="auto"/>
              </w:divBdr>
            </w:div>
          </w:divsChild>
        </w:div>
        <w:div w:id="1271159570">
          <w:marLeft w:val="0"/>
          <w:marRight w:val="0"/>
          <w:marTop w:val="0"/>
          <w:marBottom w:val="0"/>
          <w:divBdr>
            <w:top w:val="none" w:sz="0" w:space="0" w:color="auto"/>
            <w:left w:val="none" w:sz="0" w:space="0" w:color="auto"/>
            <w:bottom w:val="none" w:sz="0" w:space="0" w:color="auto"/>
            <w:right w:val="none" w:sz="0" w:space="0" w:color="auto"/>
          </w:divBdr>
          <w:divsChild>
            <w:div w:id="683947097">
              <w:marLeft w:val="0"/>
              <w:marRight w:val="0"/>
              <w:marTop w:val="0"/>
              <w:marBottom w:val="0"/>
              <w:divBdr>
                <w:top w:val="none" w:sz="0" w:space="0" w:color="auto"/>
                <w:left w:val="none" w:sz="0" w:space="0" w:color="auto"/>
                <w:bottom w:val="none" w:sz="0" w:space="0" w:color="auto"/>
                <w:right w:val="none" w:sz="0" w:space="0" w:color="auto"/>
              </w:divBdr>
            </w:div>
          </w:divsChild>
        </w:div>
        <w:div w:id="1604915768">
          <w:marLeft w:val="0"/>
          <w:marRight w:val="0"/>
          <w:marTop w:val="0"/>
          <w:marBottom w:val="0"/>
          <w:divBdr>
            <w:top w:val="none" w:sz="0" w:space="0" w:color="auto"/>
            <w:left w:val="none" w:sz="0" w:space="0" w:color="auto"/>
            <w:bottom w:val="none" w:sz="0" w:space="0" w:color="auto"/>
            <w:right w:val="none" w:sz="0" w:space="0" w:color="auto"/>
          </w:divBdr>
          <w:divsChild>
            <w:div w:id="1628584289">
              <w:marLeft w:val="0"/>
              <w:marRight w:val="0"/>
              <w:marTop w:val="0"/>
              <w:marBottom w:val="0"/>
              <w:divBdr>
                <w:top w:val="none" w:sz="0" w:space="0" w:color="auto"/>
                <w:left w:val="none" w:sz="0" w:space="0" w:color="auto"/>
                <w:bottom w:val="none" w:sz="0" w:space="0" w:color="auto"/>
                <w:right w:val="none" w:sz="0" w:space="0" w:color="auto"/>
              </w:divBdr>
            </w:div>
          </w:divsChild>
        </w:div>
        <w:div w:id="1046566669">
          <w:marLeft w:val="0"/>
          <w:marRight w:val="0"/>
          <w:marTop w:val="0"/>
          <w:marBottom w:val="0"/>
          <w:divBdr>
            <w:top w:val="none" w:sz="0" w:space="0" w:color="auto"/>
            <w:left w:val="none" w:sz="0" w:space="0" w:color="auto"/>
            <w:bottom w:val="none" w:sz="0" w:space="0" w:color="auto"/>
            <w:right w:val="none" w:sz="0" w:space="0" w:color="auto"/>
          </w:divBdr>
          <w:divsChild>
            <w:div w:id="1767726589">
              <w:marLeft w:val="0"/>
              <w:marRight w:val="0"/>
              <w:marTop w:val="0"/>
              <w:marBottom w:val="0"/>
              <w:divBdr>
                <w:top w:val="none" w:sz="0" w:space="0" w:color="auto"/>
                <w:left w:val="none" w:sz="0" w:space="0" w:color="auto"/>
                <w:bottom w:val="none" w:sz="0" w:space="0" w:color="auto"/>
                <w:right w:val="none" w:sz="0" w:space="0" w:color="auto"/>
              </w:divBdr>
            </w:div>
            <w:div w:id="1676685105">
              <w:marLeft w:val="0"/>
              <w:marRight w:val="0"/>
              <w:marTop w:val="0"/>
              <w:marBottom w:val="0"/>
              <w:divBdr>
                <w:top w:val="none" w:sz="0" w:space="0" w:color="auto"/>
                <w:left w:val="none" w:sz="0" w:space="0" w:color="auto"/>
                <w:bottom w:val="none" w:sz="0" w:space="0" w:color="auto"/>
                <w:right w:val="none" w:sz="0" w:space="0" w:color="auto"/>
              </w:divBdr>
            </w:div>
            <w:div w:id="150100057">
              <w:marLeft w:val="0"/>
              <w:marRight w:val="0"/>
              <w:marTop w:val="0"/>
              <w:marBottom w:val="0"/>
              <w:divBdr>
                <w:top w:val="none" w:sz="0" w:space="0" w:color="auto"/>
                <w:left w:val="none" w:sz="0" w:space="0" w:color="auto"/>
                <w:bottom w:val="none" w:sz="0" w:space="0" w:color="auto"/>
                <w:right w:val="none" w:sz="0" w:space="0" w:color="auto"/>
              </w:divBdr>
            </w:div>
            <w:div w:id="1907952092">
              <w:marLeft w:val="0"/>
              <w:marRight w:val="0"/>
              <w:marTop w:val="0"/>
              <w:marBottom w:val="0"/>
              <w:divBdr>
                <w:top w:val="none" w:sz="0" w:space="0" w:color="auto"/>
                <w:left w:val="none" w:sz="0" w:space="0" w:color="auto"/>
                <w:bottom w:val="none" w:sz="0" w:space="0" w:color="auto"/>
                <w:right w:val="none" w:sz="0" w:space="0" w:color="auto"/>
              </w:divBdr>
            </w:div>
            <w:div w:id="1857186541">
              <w:marLeft w:val="0"/>
              <w:marRight w:val="0"/>
              <w:marTop w:val="0"/>
              <w:marBottom w:val="0"/>
              <w:divBdr>
                <w:top w:val="none" w:sz="0" w:space="0" w:color="auto"/>
                <w:left w:val="none" w:sz="0" w:space="0" w:color="auto"/>
                <w:bottom w:val="none" w:sz="0" w:space="0" w:color="auto"/>
                <w:right w:val="none" w:sz="0" w:space="0" w:color="auto"/>
              </w:divBdr>
            </w:div>
            <w:div w:id="547492813">
              <w:marLeft w:val="0"/>
              <w:marRight w:val="0"/>
              <w:marTop w:val="0"/>
              <w:marBottom w:val="0"/>
              <w:divBdr>
                <w:top w:val="none" w:sz="0" w:space="0" w:color="auto"/>
                <w:left w:val="none" w:sz="0" w:space="0" w:color="auto"/>
                <w:bottom w:val="none" w:sz="0" w:space="0" w:color="auto"/>
                <w:right w:val="none" w:sz="0" w:space="0" w:color="auto"/>
              </w:divBdr>
            </w:div>
            <w:div w:id="749698972">
              <w:marLeft w:val="0"/>
              <w:marRight w:val="0"/>
              <w:marTop w:val="0"/>
              <w:marBottom w:val="0"/>
              <w:divBdr>
                <w:top w:val="none" w:sz="0" w:space="0" w:color="auto"/>
                <w:left w:val="none" w:sz="0" w:space="0" w:color="auto"/>
                <w:bottom w:val="none" w:sz="0" w:space="0" w:color="auto"/>
                <w:right w:val="none" w:sz="0" w:space="0" w:color="auto"/>
              </w:divBdr>
            </w:div>
          </w:divsChild>
        </w:div>
        <w:div w:id="317080641">
          <w:marLeft w:val="0"/>
          <w:marRight w:val="0"/>
          <w:marTop w:val="0"/>
          <w:marBottom w:val="0"/>
          <w:divBdr>
            <w:top w:val="none" w:sz="0" w:space="0" w:color="auto"/>
            <w:left w:val="none" w:sz="0" w:space="0" w:color="auto"/>
            <w:bottom w:val="none" w:sz="0" w:space="0" w:color="auto"/>
            <w:right w:val="none" w:sz="0" w:space="0" w:color="auto"/>
          </w:divBdr>
          <w:divsChild>
            <w:div w:id="689180514">
              <w:marLeft w:val="0"/>
              <w:marRight w:val="0"/>
              <w:marTop w:val="0"/>
              <w:marBottom w:val="0"/>
              <w:divBdr>
                <w:top w:val="none" w:sz="0" w:space="0" w:color="auto"/>
                <w:left w:val="none" w:sz="0" w:space="0" w:color="auto"/>
                <w:bottom w:val="none" w:sz="0" w:space="0" w:color="auto"/>
                <w:right w:val="none" w:sz="0" w:space="0" w:color="auto"/>
              </w:divBdr>
            </w:div>
            <w:div w:id="961880470">
              <w:marLeft w:val="0"/>
              <w:marRight w:val="0"/>
              <w:marTop w:val="0"/>
              <w:marBottom w:val="0"/>
              <w:divBdr>
                <w:top w:val="none" w:sz="0" w:space="0" w:color="auto"/>
                <w:left w:val="none" w:sz="0" w:space="0" w:color="auto"/>
                <w:bottom w:val="none" w:sz="0" w:space="0" w:color="auto"/>
                <w:right w:val="none" w:sz="0" w:space="0" w:color="auto"/>
              </w:divBdr>
            </w:div>
          </w:divsChild>
        </w:div>
        <w:div w:id="286855383">
          <w:marLeft w:val="0"/>
          <w:marRight w:val="0"/>
          <w:marTop w:val="0"/>
          <w:marBottom w:val="0"/>
          <w:divBdr>
            <w:top w:val="none" w:sz="0" w:space="0" w:color="auto"/>
            <w:left w:val="none" w:sz="0" w:space="0" w:color="auto"/>
            <w:bottom w:val="none" w:sz="0" w:space="0" w:color="auto"/>
            <w:right w:val="none" w:sz="0" w:space="0" w:color="auto"/>
          </w:divBdr>
          <w:divsChild>
            <w:div w:id="140730572">
              <w:marLeft w:val="0"/>
              <w:marRight w:val="0"/>
              <w:marTop w:val="0"/>
              <w:marBottom w:val="0"/>
              <w:divBdr>
                <w:top w:val="none" w:sz="0" w:space="0" w:color="auto"/>
                <w:left w:val="none" w:sz="0" w:space="0" w:color="auto"/>
                <w:bottom w:val="none" w:sz="0" w:space="0" w:color="auto"/>
                <w:right w:val="none" w:sz="0" w:space="0" w:color="auto"/>
              </w:divBdr>
            </w:div>
          </w:divsChild>
        </w:div>
        <w:div w:id="499731494">
          <w:marLeft w:val="0"/>
          <w:marRight w:val="0"/>
          <w:marTop w:val="0"/>
          <w:marBottom w:val="0"/>
          <w:divBdr>
            <w:top w:val="none" w:sz="0" w:space="0" w:color="auto"/>
            <w:left w:val="none" w:sz="0" w:space="0" w:color="auto"/>
            <w:bottom w:val="none" w:sz="0" w:space="0" w:color="auto"/>
            <w:right w:val="none" w:sz="0" w:space="0" w:color="auto"/>
          </w:divBdr>
          <w:divsChild>
            <w:div w:id="588395838">
              <w:marLeft w:val="0"/>
              <w:marRight w:val="0"/>
              <w:marTop w:val="0"/>
              <w:marBottom w:val="0"/>
              <w:divBdr>
                <w:top w:val="none" w:sz="0" w:space="0" w:color="auto"/>
                <w:left w:val="none" w:sz="0" w:space="0" w:color="auto"/>
                <w:bottom w:val="none" w:sz="0" w:space="0" w:color="auto"/>
                <w:right w:val="none" w:sz="0" w:space="0" w:color="auto"/>
              </w:divBdr>
            </w:div>
          </w:divsChild>
        </w:div>
        <w:div w:id="817069062">
          <w:marLeft w:val="0"/>
          <w:marRight w:val="0"/>
          <w:marTop w:val="0"/>
          <w:marBottom w:val="0"/>
          <w:divBdr>
            <w:top w:val="none" w:sz="0" w:space="0" w:color="auto"/>
            <w:left w:val="none" w:sz="0" w:space="0" w:color="auto"/>
            <w:bottom w:val="none" w:sz="0" w:space="0" w:color="auto"/>
            <w:right w:val="none" w:sz="0" w:space="0" w:color="auto"/>
          </w:divBdr>
          <w:divsChild>
            <w:div w:id="1642611007">
              <w:marLeft w:val="0"/>
              <w:marRight w:val="0"/>
              <w:marTop w:val="0"/>
              <w:marBottom w:val="0"/>
              <w:divBdr>
                <w:top w:val="none" w:sz="0" w:space="0" w:color="auto"/>
                <w:left w:val="none" w:sz="0" w:space="0" w:color="auto"/>
                <w:bottom w:val="none" w:sz="0" w:space="0" w:color="auto"/>
                <w:right w:val="none" w:sz="0" w:space="0" w:color="auto"/>
              </w:divBdr>
            </w:div>
            <w:div w:id="1796634912">
              <w:marLeft w:val="0"/>
              <w:marRight w:val="0"/>
              <w:marTop w:val="0"/>
              <w:marBottom w:val="0"/>
              <w:divBdr>
                <w:top w:val="none" w:sz="0" w:space="0" w:color="auto"/>
                <w:left w:val="none" w:sz="0" w:space="0" w:color="auto"/>
                <w:bottom w:val="none" w:sz="0" w:space="0" w:color="auto"/>
                <w:right w:val="none" w:sz="0" w:space="0" w:color="auto"/>
              </w:divBdr>
            </w:div>
            <w:div w:id="273942425">
              <w:marLeft w:val="0"/>
              <w:marRight w:val="0"/>
              <w:marTop w:val="0"/>
              <w:marBottom w:val="0"/>
              <w:divBdr>
                <w:top w:val="none" w:sz="0" w:space="0" w:color="auto"/>
                <w:left w:val="none" w:sz="0" w:space="0" w:color="auto"/>
                <w:bottom w:val="none" w:sz="0" w:space="0" w:color="auto"/>
                <w:right w:val="none" w:sz="0" w:space="0" w:color="auto"/>
              </w:divBdr>
            </w:div>
            <w:div w:id="666786058">
              <w:marLeft w:val="0"/>
              <w:marRight w:val="0"/>
              <w:marTop w:val="0"/>
              <w:marBottom w:val="0"/>
              <w:divBdr>
                <w:top w:val="none" w:sz="0" w:space="0" w:color="auto"/>
                <w:left w:val="none" w:sz="0" w:space="0" w:color="auto"/>
                <w:bottom w:val="none" w:sz="0" w:space="0" w:color="auto"/>
                <w:right w:val="none" w:sz="0" w:space="0" w:color="auto"/>
              </w:divBdr>
            </w:div>
            <w:div w:id="1847866401">
              <w:marLeft w:val="0"/>
              <w:marRight w:val="0"/>
              <w:marTop w:val="0"/>
              <w:marBottom w:val="0"/>
              <w:divBdr>
                <w:top w:val="none" w:sz="0" w:space="0" w:color="auto"/>
                <w:left w:val="none" w:sz="0" w:space="0" w:color="auto"/>
                <w:bottom w:val="none" w:sz="0" w:space="0" w:color="auto"/>
                <w:right w:val="none" w:sz="0" w:space="0" w:color="auto"/>
              </w:divBdr>
            </w:div>
            <w:div w:id="2753217">
              <w:marLeft w:val="0"/>
              <w:marRight w:val="0"/>
              <w:marTop w:val="0"/>
              <w:marBottom w:val="0"/>
              <w:divBdr>
                <w:top w:val="none" w:sz="0" w:space="0" w:color="auto"/>
                <w:left w:val="none" w:sz="0" w:space="0" w:color="auto"/>
                <w:bottom w:val="none" w:sz="0" w:space="0" w:color="auto"/>
                <w:right w:val="none" w:sz="0" w:space="0" w:color="auto"/>
              </w:divBdr>
            </w:div>
          </w:divsChild>
        </w:div>
        <w:div w:id="1125464100">
          <w:marLeft w:val="0"/>
          <w:marRight w:val="0"/>
          <w:marTop w:val="0"/>
          <w:marBottom w:val="0"/>
          <w:divBdr>
            <w:top w:val="none" w:sz="0" w:space="0" w:color="auto"/>
            <w:left w:val="none" w:sz="0" w:space="0" w:color="auto"/>
            <w:bottom w:val="none" w:sz="0" w:space="0" w:color="auto"/>
            <w:right w:val="none" w:sz="0" w:space="0" w:color="auto"/>
          </w:divBdr>
          <w:divsChild>
            <w:div w:id="635137765">
              <w:marLeft w:val="0"/>
              <w:marRight w:val="0"/>
              <w:marTop w:val="0"/>
              <w:marBottom w:val="0"/>
              <w:divBdr>
                <w:top w:val="none" w:sz="0" w:space="0" w:color="auto"/>
                <w:left w:val="none" w:sz="0" w:space="0" w:color="auto"/>
                <w:bottom w:val="none" w:sz="0" w:space="0" w:color="auto"/>
                <w:right w:val="none" w:sz="0" w:space="0" w:color="auto"/>
              </w:divBdr>
            </w:div>
            <w:div w:id="1952974185">
              <w:marLeft w:val="0"/>
              <w:marRight w:val="0"/>
              <w:marTop w:val="0"/>
              <w:marBottom w:val="0"/>
              <w:divBdr>
                <w:top w:val="none" w:sz="0" w:space="0" w:color="auto"/>
                <w:left w:val="none" w:sz="0" w:space="0" w:color="auto"/>
                <w:bottom w:val="none" w:sz="0" w:space="0" w:color="auto"/>
                <w:right w:val="none" w:sz="0" w:space="0" w:color="auto"/>
              </w:divBdr>
            </w:div>
            <w:div w:id="143209337">
              <w:marLeft w:val="0"/>
              <w:marRight w:val="0"/>
              <w:marTop w:val="0"/>
              <w:marBottom w:val="0"/>
              <w:divBdr>
                <w:top w:val="none" w:sz="0" w:space="0" w:color="auto"/>
                <w:left w:val="none" w:sz="0" w:space="0" w:color="auto"/>
                <w:bottom w:val="none" w:sz="0" w:space="0" w:color="auto"/>
                <w:right w:val="none" w:sz="0" w:space="0" w:color="auto"/>
              </w:divBdr>
            </w:div>
          </w:divsChild>
        </w:div>
        <w:div w:id="1313289545">
          <w:marLeft w:val="0"/>
          <w:marRight w:val="0"/>
          <w:marTop w:val="0"/>
          <w:marBottom w:val="0"/>
          <w:divBdr>
            <w:top w:val="none" w:sz="0" w:space="0" w:color="auto"/>
            <w:left w:val="none" w:sz="0" w:space="0" w:color="auto"/>
            <w:bottom w:val="none" w:sz="0" w:space="0" w:color="auto"/>
            <w:right w:val="none" w:sz="0" w:space="0" w:color="auto"/>
          </w:divBdr>
          <w:divsChild>
            <w:div w:id="1454904170">
              <w:marLeft w:val="0"/>
              <w:marRight w:val="0"/>
              <w:marTop w:val="0"/>
              <w:marBottom w:val="0"/>
              <w:divBdr>
                <w:top w:val="none" w:sz="0" w:space="0" w:color="auto"/>
                <w:left w:val="none" w:sz="0" w:space="0" w:color="auto"/>
                <w:bottom w:val="none" w:sz="0" w:space="0" w:color="auto"/>
                <w:right w:val="none" w:sz="0" w:space="0" w:color="auto"/>
              </w:divBdr>
            </w:div>
          </w:divsChild>
        </w:div>
        <w:div w:id="1008486787">
          <w:marLeft w:val="0"/>
          <w:marRight w:val="0"/>
          <w:marTop w:val="0"/>
          <w:marBottom w:val="0"/>
          <w:divBdr>
            <w:top w:val="none" w:sz="0" w:space="0" w:color="auto"/>
            <w:left w:val="none" w:sz="0" w:space="0" w:color="auto"/>
            <w:bottom w:val="none" w:sz="0" w:space="0" w:color="auto"/>
            <w:right w:val="none" w:sz="0" w:space="0" w:color="auto"/>
          </w:divBdr>
          <w:divsChild>
            <w:div w:id="950358807">
              <w:marLeft w:val="0"/>
              <w:marRight w:val="0"/>
              <w:marTop w:val="0"/>
              <w:marBottom w:val="0"/>
              <w:divBdr>
                <w:top w:val="none" w:sz="0" w:space="0" w:color="auto"/>
                <w:left w:val="none" w:sz="0" w:space="0" w:color="auto"/>
                <w:bottom w:val="none" w:sz="0" w:space="0" w:color="auto"/>
                <w:right w:val="none" w:sz="0" w:space="0" w:color="auto"/>
              </w:divBdr>
            </w:div>
          </w:divsChild>
        </w:div>
        <w:div w:id="395133807">
          <w:marLeft w:val="0"/>
          <w:marRight w:val="0"/>
          <w:marTop w:val="0"/>
          <w:marBottom w:val="0"/>
          <w:divBdr>
            <w:top w:val="none" w:sz="0" w:space="0" w:color="auto"/>
            <w:left w:val="none" w:sz="0" w:space="0" w:color="auto"/>
            <w:bottom w:val="none" w:sz="0" w:space="0" w:color="auto"/>
            <w:right w:val="none" w:sz="0" w:space="0" w:color="auto"/>
          </w:divBdr>
          <w:divsChild>
            <w:div w:id="1440684501">
              <w:marLeft w:val="0"/>
              <w:marRight w:val="0"/>
              <w:marTop w:val="0"/>
              <w:marBottom w:val="0"/>
              <w:divBdr>
                <w:top w:val="none" w:sz="0" w:space="0" w:color="auto"/>
                <w:left w:val="none" w:sz="0" w:space="0" w:color="auto"/>
                <w:bottom w:val="none" w:sz="0" w:space="0" w:color="auto"/>
                <w:right w:val="none" w:sz="0" w:space="0" w:color="auto"/>
              </w:divBdr>
            </w:div>
          </w:divsChild>
        </w:div>
        <w:div w:id="135925607">
          <w:marLeft w:val="0"/>
          <w:marRight w:val="0"/>
          <w:marTop w:val="0"/>
          <w:marBottom w:val="0"/>
          <w:divBdr>
            <w:top w:val="none" w:sz="0" w:space="0" w:color="auto"/>
            <w:left w:val="none" w:sz="0" w:space="0" w:color="auto"/>
            <w:bottom w:val="none" w:sz="0" w:space="0" w:color="auto"/>
            <w:right w:val="none" w:sz="0" w:space="0" w:color="auto"/>
          </w:divBdr>
          <w:divsChild>
            <w:div w:id="206335194">
              <w:marLeft w:val="0"/>
              <w:marRight w:val="0"/>
              <w:marTop w:val="0"/>
              <w:marBottom w:val="0"/>
              <w:divBdr>
                <w:top w:val="none" w:sz="0" w:space="0" w:color="auto"/>
                <w:left w:val="none" w:sz="0" w:space="0" w:color="auto"/>
                <w:bottom w:val="none" w:sz="0" w:space="0" w:color="auto"/>
                <w:right w:val="none" w:sz="0" w:space="0" w:color="auto"/>
              </w:divBdr>
            </w:div>
          </w:divsChild>
        </w:div>
        <w:div w:id="467207832">
          <w:marLeft w:val="0"/>
          <w:marRight w:val="0"/>
          <w:marTop w:val="0"/>
          <w:marBottom w:val="0"/>
          <w:divBdr>
            <w:top w:val="none" w:sz="0" w:space="0" w:color="auto"/>
            <w:left w:val="none" w:sz="0" w:space="0" w:color="auto"/>
            <w:bottom w:val="none" w:sz="0" w:space="0" w:color="auto"/>
            <w:right w:val="none" w:sz="0" w:space="0" w:color="auto"/>
          </w:divBdr>
          <w:divsChild>
            <w:div w:id="1683969264">
              <w:marLeft w:val="0"/>
              <w:marRight w:val="0"/>
              <w:marTop w:val="0"/>
              <w:marBottom w:val="0"/>
              <w:divBdr>
                <w:top w:val="none" w:sz="0" w:space="0" w:color="auto"/>
                <w:left w:val="none" w:sz="0" w:space="0" w:color="auto"/>
                <w:bottom w:val="none" w:sz="0" w:space="0" w:color="auto"/>
                <w:right w:val="none" w:sz="0" w:space="0" w:color="auto"/>
              </w:divBdr>
            </w:div>
          </w:divsChild>
        </w:div>
        <w:div w:id="2092701650">
          <w:marLeft w:val="0"/>
          <w:marRight w:val="0"/>
          <w:marTop w:val="0"/>
          <w:marBottom w:val="0"/>
          <w:divBdr>
            <w:top w:val="none" w:sz="0" w:space="0" w:color="auto"/>
            <w:left w:val="none" w:sz="0" w:space="0" w:color="auto"/>
            <w:bottom w:val="none" w:sz="0" w:space="0" w:color="auto"/>
            <w:right w:val="none" w:sz="0" w:space="0" w:color="auto"/>
          </w:divBdr>
          <w:divsChild>
            <w:div w:id="42483129">
              <w:marLeft w:val="0"/>
              <w:marRight w:val="0"/>
              <w:marTop w:val="0"/>
              <w:marBottom w:val="0"/>
              <w:divBdr>
                <w:top w:val="none" w:sz="0" w:space="0" w:color="auto"/>
                <w:left w:val="none" w:sz="0" w:space="0" w:color="auto"/>
                <w:bottom w:val="none" w:sz="0" w:space="0" w:color="auto"/>
                <w:right w:val="none" w:sz="0" w:space="0" w:color="auto"/>
              </w:divBdr>
            </w:div>
          </w:divsChild>
        </w:div>
        <w:div w:id="1963001679">
          <w:marLeft w:val="0"/>
          <w:marRight w:val="0"/>
          <w:marTop w:val="0"/>
          <w:marBottom w:val="0"/>
          <w:divBdr>
            <w:top w:val="none" w:sz="0" w:space="0" w:color="auto"/>
            <w:left w:val="none" w:sz="0" w:space="0" w:color="auto"/>
            <w:bottom w:val="none" w:sz="0" w:space="0" w:color="auto"/>
            <w:right w:val="none" w:sz="0" w:space="0" w:color="auto"/>
          </w:divBdr>
          <w:divsChild>
            <w:div w:id="1870756621">
              <w:marLeft w:val="0"/>
              <w:marRight w:val="0"/>
              <w:marTop w:val="0"/>
              <w:marBottom w:val="0"/>
              <w:divBdr>
                <w:top w:val="none" w:sz="0" w:space="0" w:color="auto"/>
                <w:left w:val="none" w:sz="0" w:space="0" w:color="auto"/>
                <w:bottom w:val="none" w:sz="0" w:space="0" w:color="auto"/>
                <w:right w:val="none" w:sz="0" w:space="0" w:color="auto"/>
              </w:divBdr>
            </w:div>
            <w:div w:id="1847943923">
              <w:marLeft w:val="0"/>
              <w:marRight w:val="0"/>
              <w:marTop w:val="0"/>
              <w:marBottom w:val="0"/>
              <w:divBdr>
                <w:top w:val="none" w:sz="0" w:space="0" w:color="auto"/>
                <w:left w:val="none" w:sz="0" w:space="0" w:color="auto"/>
                <w:bottom w:val="none" w:sz="0" w:space="0" w:color="auto"/>
                <w:right w:val="none" w:sz="0" w:space="0" w:color="auto"/>
              </w:divBdr>
            </w:div>
            <w:div w:id="987706303">
              <w:marLeft w:val="0"/>
              <w:marRight w:val="0"/>
              <w:marTop w:val="0"/>
              <w:marBottom w:val="0"/>
              <w:divBdr>
                <w:top w:val="none" w:sz="0" w:space="0" w:color="auto"/>
                <w:left w:val="none" w:sz="0" w:space="0" w:color="auto"/>
                <w:bottom w:val="none" w:sz="0" w:space="0" w:color="auto"/>
                <w:right w:val="none" w:sz="0" w:space="0" w:color="auto"/>
              </w:divBdr>
            </w:div>
            <w:div w:id="674578880">
              <w:marLeft w:val="0"/>
              <w:marRight w:val="0"/>
              <w:marTop w:val="0"/>
              <w:marBottom w:val="0"/>
              <w:divBdr>
                <w:top w:val="none" w:sz="0" w:space="0" w:color="auto"/>
                <w:left w:val="none" w:sz="0" w:space="0" w:color="auto"/>
                <w:bottom w:val="none" w:sz="0" w:space="0" w:color="auto"/>
                <w:right w:val="none" w:sz="0" w:space="0" w:color="auto"/>
              </w:divBdr>
            </w:div>
            <w:div w:id="1107458801">
              <w:marLeft w:val="0"/>
              <w:marRight w:val="0"/>
              <w:marTop w:val="0"/>
              <w:marBottom w:val="0"/>
              <w:divBdr>
                <w:top w:val="none" w:sz="0" w:space="0" w:color="auto"/>
                <w:left w:val="none" w:sz="0" w:space="0" w:color="auto"/>
                <w:bottom w:val="none" w:sz="0" w:space="0" w:color="auto"/>
                <w:right w:val="none" w:sz="0" w:space="0" w:color="auto"/>
              </w:divBdr>
            </w:div>
            <w:div w:id="1090930359">
              <w:marLeft w:val="0"/>
              <w:marRight w:val="0"/>
              <w:marTop w:val="0"/>
              <w:marBottom w:val="0"/>
              <w:divBdr>
                <w:top w:val="none" w:sz="0" w:space="0" w:color="auto"/>
                <w:left w:val="none" w:sz="0" w:space="0" w:color="auto"/>
                <w:bottom w:val="none" w:sz="0" w:space="0" w:color="auto"/>
                <w:right w:val="none" w:sz="0" w:space="0" w:color="auto"/>
              </w:divBdr>
            </w:div>
          </w:divsChild>
        </w:div>
        <w:div w:id="2080246572">
          <w:marLeft w:val="0"/>
          <w:marRight w:val="0"/>
          <w:marTop w:val="0"/>
          <w:marBottom w:val="0"/>
          <w:divBdr>
            <w:top w:val="none" w:sz="0" w:space="0" w:color="auto"/>
            <w:left w:val="none" w:sz="0" w:space="0" w:color="auto"/>
            <w:bottom w:val="none" w:sz="0" w:space="0" w:color="auto"/>
            <w:right w:val="none" w:sz="0" w:space="0" w:color="auto"/>
          </w:divBdr>
          <w:divsChild>
            <w:div w:id="2107456954">
              <w:marLeft w:val="0"/>
              <w:marRight w:val="0"/>
              <w:marTop w:val="0"/>
              <w:marBottom w:val="0"/>
              <w:divBdr>
                <w:top w:val="none" w:sz="0" w:space="0" w:color="auto"/>
                <w:left w:val="none" w:sz="0" w:space="0" w:color="auto"/>
                <w:bottom w:val="none" w:sz="0" w:space="0" w:color="auto"/>
                <w:right w:val="none" w:sz="0" w:space="0" w:color="auto"/>
              </w:divBdr>
            </w:div>
            <w:div w:id="526525865">
              <w:marLeft w:val="0"/>
              <w:marRight w:val="0"/>
              <w:marTop w:val="0"/>
              <w:marBottom w:val="0"/>
              <w:divBdr>
                <w:top w:val="none" w:sz="0" w:space="0" w:color="auto"/>
                <w:left w:val="none" w:sz="0" w:space="0" w:color="auto"/>
                <w:bottom w:val="none" w:sz="0" w:space="0" w:color="auto"/>
                <w:right w:val="none" w:sz="0" w:space="0" w:color="auto"/>
              </w:divBdr>
            </w:div>
            <w:div w:id="1432433721">
              <w:marLeft w:val="0"/>
              <w:marRight w:val="0"/>
              <w:marTop w:val="0"/>
              <w:marBottom w:val="0"/>
              <w:divBdr>
                <w:top w:val="none" w:sz="0" w:space="0" w:color="auto"/>
                <w:left w:val="none" w:sz="0" w:space="0" w:color="auto"/>
                <w:bottom w:val="none" w:sz="0" w:space="0" w:color="auto"/>
                <w:right w:val="none" w:sz="0" w:space="0" w:color="auto"/>
              </w:divBdr>
            </w:div>
          </w:divsChild>
        </w:div>
        <w:div w:id="1763448238">
          <w:marLeft w:val="0"/>
          <w:marRight w:val="0"/>
          <w:marTop w:val="0"/>
          <w:marBottom w:val="0"/>
          <w:divBdr>
            <w:top w:val="none" w:sz="0" w:space="0" w:color="auto"/>
            <w:left w:val="none" w:sz="0" w:space="0" w:color="auto"/>
            <w:bottom w:val="none" w:sz="0" w:space="0" w:color="auto"/>
            <w:right w:val="none" w:sz="0" w:space="0" w:color="auto"/>
          </w:divBdr>
          <w:divsChild>
            <w:div w:id="725300944">
              <w:marLeft w:val="0"/>
              <w:marRight w:val="0"/>
              <w:marTop w:val="0"/>
              <w:marBottom w:val="0"/>
              <w:divBdr>
                <w:top w:val="none" w:sz="0" w:space="0" w:color="auto"/>
                <w:left w:val="none" w:sz="0" w:space="0" w:color="auto"/>
                <w:bottom w:val="none" w:sz="0" w:space="0" w:color="auto"/>
                <w:right w:val="none" w:sz="0" w:space="0" w:color="auto"/>
              </w:divBdr>
            </w:div>
          </w:divsChild>
        </w:div>
        <w:div w:id="377240446">
          <w:marLeft w:val="0"/>
          <w:marRight w:val="0"/>
          <w:marTop w:val="0"/>
          <w:marBottom w:val="0"/>
          <w:divBdr>
            <w:top w:val="none" w:sz="0" w:space="0" w:color="auto"/>
            <w:left w:val="none" w:sz="0" w:space="0" w:color="auto"/>
            <w:bottom w:val="none" w:sz="0" w:space="0" w:color="auto"/>
            <w:right w:val="none" w:sz="0" w:space="0" w:color="auto"/>
          </w:divBdr>
          <w:divsChild>
            <w:div w:id="1102608990">
              <w:marLeft w:val="0"/>
              <w:marRight w:val="0"/>
              <w:marTop w:val="0"/>
              <w:marBottom w:val="0"/>
              <w:divBdr>
                <w:top w:val="none" w:sz="0" w:space="0" w:color="auto"/>
                <w:left w:val="none" w:sz="0" w:space="0" w:color="auto"/>
                <w:bottom w:val="none" w:sz="0" w:space="0" w:color="auto"/>
                <w:right w:val="none" w:sz="0" w:space="0" w:color="auto"/>
              </w:divBdr>
            </w:div>
          </w:divsChild>
        </w:div>
        <w:div w:id="1797409981">
          <w:marLeft w:val="0"/>
          <w:marRight w:val="0"/>
          <w:marTop w:val="0"/>
          <w:marBottom w:val="0"/>
          <w:divBdr>
            <w:top w:val="none" w:sz="0" w:space="0" w:color="auto"/>
            <w:left w:val="none" w:sz="0" w:space="0" w:color="auto"/>
            <w:bottom w:val="none" w:sz="0" w:space="0" w:color="auto"/>
            <w:right w:val="none" w:sz="0" w:space="0" w:color="auto"/>
          </w:divBdr>
          <w:divsChild>
            <w:div w:id="1501118970">
              <w:marLeft w:val="0"/>
              <w:marRight w:val="0"/>
              <w:marTop w:val="0"/>
              <w:marBottom w:val="0"/>
              <w:divBdr>
                <w:top w:val="none" w:sz="0" w:space="0" w:color="auto"/>
                <w:left w:val="none" w:sz="0" w:space="0" w:color="auto"/>
                <w:bottom w:val="none" w:sz="0" w:space="0" w:color="auto"/>
                <w:right w:val="none" w:sz="0" w:space="0" w:color="auto"/>
              </w:divBdr>
            </w:div>
            <w:div w:id="1660386206">
              <w:marLeft w:val="0"/>
              <w:marRight w:val="0"/>
              <w:marTop w:val="0"/>
              <w:marBottom w:val="0"/>
              <w:divBdr>
                <w:top w:val="none" w:sz="0" w:space="0" w:color="auto"/>
                <w:left w:val="none" w:sz="0" w:space="0" w:color="auto"/>
                <w:bottom w:val="none" w:sz="0" w:space="0" w:color="auto"/>
                <w:right w:val="none" w:sz="0" w:space="0" w:color="auto"/>
              </w:divBdr>
            </w:div>
            <w:div w:id="1204711588">
              <w:marLeft w:val="0"/>
              <w:marRight w:val="0"/>
              <w:marTop w:val="0"/>
              <w:marBottom w:val="0"/>
              <w:divBdr>
                <w:top w:val="none" w:sz="0" w:space="0" w:color="auto"/>
                <w:left w:val="none" w:sz="0" w:space="0" w:color="auto"/>
                <w:bottom w:val="none" w:sz="0" w:space="0" w:color="auto"/>
                <w:right w:val="none" w:sz="0" w:space="0" w:color="auto"/>
              </w:divBdr>
            </w:div>
            <w:div w:id="1739009044">
              <w:marLeft w:val="0"/>
              <w:marRight w:val="0"/>
              <w:marTop w:val="0"/>
              <w:marBottom w:val="0"/>
              <w:divBdr>
                <w:top w:val="none" w:sz="0" w:space="0" w:color="auto"/>
                <w:left w:val="none" w:sz="0" w:space="0" w:color="auto"/>
                <w:bottom w:val="none" w:sz="0" w:space="0" w:color="auto"/>
                <w:right w:val="none" w:sz="0" w:space="0" w:color="auto"/>
              </w:divBdr>
            </w:div>
            <w:div w:id="209541473">
              <w:marLeft w:val="0"/>
              <w:marRight w:val="0"/>
              <w:marTop w:val="0"/>
              <w:marBottom w:val="0"/>
              <w:divBdr>
                <w:top w:val="none" w:sz="0" w:space="0" w:color="auto"/>
                <w:left w:val="none" w:sz="0" w:space="0" w:color="auto"/>
                <w:bottom w:val="none" w:sz="0" w:space="0" w:color="auto"/>
                <w:right w:val="none" w:sz="0" w:space="0" w:color="auto"/>
              </w:divBdr>
            </w:div>
            <w:div w:id="282201470">
              <w:marLeft w:val="0"/>
              <w:marRight w:val="0"/>
              <w:marTop w:val="0"/>
              <w:marBottom w:val="0"/>
              <w:divBdr>
                <w:top w:val="none" w:sz="0" w:space="0" w:color="auto"/>
                <w:left w:val="none" w:sz="0" w:space="0" w:color="auto"/>
                <w:bottom w:val="none" w:sz="0" w:space="0" w:color="auto"/>
                <w:right w:val="none" w:sz="0" w:space="0" w:color="auto"/>
              </w:divBdr>
            </w:div>
            <w:div w:id="1457673432">
              <w:marLeft w:val="0"/>
              <w:marRight w:val="0"/>
              <w:marTop w:val="0"/>
              <w:marBottom w:val="0"/>
              <w:divBdr>
                <w:top w:val="none" w:sz="0" w:space="0" w:color="auto"/>
                <w:left w:val="none" w:sz="0" w:space="0" w:color="auto"/>
                <w:bottom w:val="none" w:sz="0" w:space="0" w:color="auto"/>
                <w:right w:val="none" w:sz="0" w:space="0" w:color="auto"/>
              </w:divBdr>
            </w:div>
            <w:div w:id="1537351375">
              <w:marLeft w:val="0"/>
              <w:marRight w:val="0"/>
              <w:marTop w:val="0"/>
              <w:marBottom w:val="0"/>
              <w:divBdr>
                <w:top w:val="none" w:sz="0" w:space="0" w:color="auto"/>
                <w:left w:val="none" w:sz="0" w:space="0" w:color="auto"/>
                <w:bottom w:val="none" w:sz="0" w:space="0" w:color="auto"/>
                <w:right w:val="none" w:sz="0" w:space="0" w:color="auto"/>
              </w:divBdr>
            </w:div>
            <w:div w:id="190454533">
              <w:marLeft w:val="0"/>
              <w:marRight w:val="0"/>
              <w:marTop w:val="0"/>
              <w:marBottom w:val="0"/>
              <w:divBdr>
                <w:top w:val="none" w:sz="0" w:space="0" w:color="auto"/>
                <w:left w:val="none" w:sz="0" w:space="0" w:color="auto"/>
                <w:bottom w:val="none" w:sz="0" w:space="0" w:color="auto"/>
                <w:right w:val="none" w:sz="0" w:space="0" w:color="auto"/>
              </w:divBdr>
            </w:div>
            <w:div w:id="968363378">
              <w:marLeft w:val="0"/>
              <w:marRight w:val="0"/>
              <w:marTop w:val="0"/>
              <w:marBottom w:val="0"/>
              <w:divBdr>
                <w:top w:val="none" w:sz="0" w:space="0" w:color="auto"/>
                <w:left w:val="none" w:sz="0" w:space="0" w:color="auto"/>
                <w:bottom w:val="none" w:sz="0" w:space="0" w:color="auto"/>
                <w:right w:val="none" w:sz="0" w:space="0" w:color="auto"/>
              </w:divBdr>
            </w:div>
          </w:divsChild>
        </w:div>
        <w:div w:id="2002000967">
          <w:marLeft w:val="0"/>
          <w:marRight w:val="0"/>
          <w:marTop w:val="0"/>
          <w:marBottom w:val="0"/>
          <w:divBdr>
            <w:top w:val="none" w:sz="0" w:space="0" w:color="auto"/>
            <w:left w:val="none" w:sz="0" w:space="0" w:color="auto"/>
            <w:bottom w:val="none" w:sz="0" w:space="0" w:color="auto"/>
            <w:right w:val="none" w:sz="0" w:space="0" w:color="auto"/>
          </w:divBdr>
          <w:divsChild>
            <w:div w:id="74908753">
              <w:marLeft w:val="0"/>
              <w:marRight w:val="0"/>
              <w:marTop w:val="0"/>
              <w:marBottom w:val="0"/>
              <w:divBdr>
                <w:top w:val="none" w:sz="0" w:space="0" w:color="auto"/>
                <w:left w:val="none" w:sz="0" w:space="0" w:color="auto"/>
                <w:bottom w:val="none" w:sz="0" w:space="0" w:color="auto"/>
                <w:right w:val="none" w:sz="0" w:space="0" w:color="auto"/>
              </w:divBdr>
            </w:div>
            <w:div w:id="643043018">
              <w:marLeft w:val="0"/>
              <w:marRight w:val="0"/>
              <w:marTop w:val="0"/>
              <w:marBottom w:val="0"/>
              <w:divBdr>
                <w:top w:val="none" w:sz="0" w:space="0" w:color="auto"/>
                <w:left w:val="none" w:sz="0" w:space="0" w:color="auto"/>
                <w:bottom w:val="none" w:sz="0" w:space="0" w:color="auto"/>
                <w:right w:val="none" w:sz="0" w:space="0" w:color="auto"/>
              </w:divBdr>
            </w:div>
          </w:divsChild>
        </w:div>
        <w:div w:id="121118053">
          <w:marLeft w:val="0"/>
          <w:marRight w:val="0"/>
          <w:marTop w:val="0"/>
          <w:marBottom w:val="0"/>
          <w:divBdr>
            <w:top w:val="none" w:sz="0" w:space="0" w:color="auto"/>
            <w:left w:val="none" w:sz="0" w:space="0" w:color="auto"/>
            <w:bottom w:val="none" w:sz="0" w:space="0" w:color="auto"/>
            <w:right w:val="none" w:sz="0" w:space="0" w:color="auto"/>
          </w:divBdr>
          <w:divsChild>
            <w:div w:id="1929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4895">
      <w:bodyDiv w:val="1"/>
      <w:marLeft w:val="0"/>
      <w:marRight w:val="0"/>
      <w:marTop w:val="0"/>
      <w:marBottom w:val="0"/>
      <w:divBdr>
        <w:top w:val="none" w:sz="0" w:space="0" w:color="auto"/>
        <w:left w:val="none" w:sz="0" w:space="0" w:color="auto"/>
        <w:bottom w:val="none" w:sz="0" w:space="0" w:color="auto"/>
        <w:right w:val="none" w:sz="0" w:space="0" w:color="auto"/>
      </w:divBdr>
    </w:div>
    <w:div w:id="531962915">
      <w:bodyDiv w:val="1"/>
      <w:marLeft w:val="0"/>
      <w:marRight w:val="0"/>
      <w:marTop w:val="0"/>
      <w:marBottom w:val="0"/>
      <w:divBdr>
        <w:top w:val="none" w:sz="0" w:space="0" w:color="auto"/>
        <w:left w:val="none" w:sz="0" w:space="0" w:color="auto"/>
        <w:bottom w:val="none" w:sz="0" w:space="0" w:color="auto"/>
        <w:right w:val="none" w:sz="0" w:space="0" w:color="auto"/>
      </w:divBdr>
      <w:divsChild>
        <w:div w:id="2033679120">
          <w:marLeft w:val="0"/>
          <w:marRight w:val="0"/>
          <w:marTop w:val="0"/>
          <w:marBottom w:val="0"/>
          <w:divBdr>
            <w:top w:val="none" w:sz="0" w:space="0" w:color="auto"/>
            <w:left w:val="none" w:sz="0" w:space="0" w:color="auto"/>
            <w:bottom w:val="none" w:sz="0" w:space="0" w:color="auto"/>
            <w:right w:val="none" w:sz="0" w:space="0" w:color="auto"/>
          </w:divBdr>
          <w:divsChild>
            <w:div w:id="2249286">
              <w:marLeft w:val="0"/>
              <w:marRight w:val="0"/>
              <w:marTop w:val="0"/>
              <w:marBottom w:val="0"/>
              <w:divBdr>
                <w:top w:val="none" w:sz="0" w:space="0" w:color="auto"/>
                <w:left w:val="none" w:sz="0" w:space="0" w:color="auto"/>
                <w:bottom w:val="none" w:sz="0" w:space="0" w:color="auto"/>
                <w:right w:val="none" w:sz="0" w:space="0" w:color="auto"/>
              </w:divBdr>
            </w:div>
          </w:divsChild>
        </w:div>
        <w:div w:id="364212474">
          <w:marLeft w:val="0"/>
          <w:marRight w:val="0"/>
          <w:marTop w:val="0"/>
          <w:marBottom w:val="0"/>
          <w:divBdr>
            <w:top w:val="none" w:sz="0" w:space="0" w:color="auto"/>
            <w:left w:val="none" w:sz="0" w:space="0" w:color="auto"/>
            <w:bottom w:val="none" w:sz="0" w:space="0" w:color="auto"/>
            <w:right w:val="none" w:sz="0" w:space="0" w:color="auto"/>
          </w:divBdr>
          <w:divsChild>
            <w:div w:id="1189296820">
              <w:marLeft w:val="0"/>
              <w:marRight w:val="0"/>
              <w:marTop w:val="0"/>
              <w:marBottom w:val="0"/>
              <w:divBdr>
                <w:top w:val="none" w:sz="0" w:space="0" w:color="auto"/>
                <w:left w:val="none" w:sz="0" w:space="0" w:color="auto"/>
                <w:bottom w:val="none" w:sz="0" w:space="0" w:color="auto"/>
                <w:right w:val="none" w:sz="0" w:space="0" w:color="auto"/>
              </w:divBdr>
            </w:div>
          </w:divsChild>
        </w:div>
        <w:div w:id="595986516">
          <w:marLeft w:val="0"/>
          <w:marRight w:val="0"/>
          <w:marTop w:val="0"/>
          <w:marBottom w:val="0"/>
          <w:divBdr>
            <w:top w:val="none" w:sz="0" w:space="0" w:color="auto"/>
            <w:left w:val="none" w:sz="0" w:space="0" w:color="auto"/>
            <w:bottom w:val="none" w:sz="0" w:space="0" w:color="auto"/>
            <w:right w:val="none" w:sz="0" w:space="0" w:color="auto"/>
          </w:divBdr>
          <w:divsChild>
            <w:div w:id="1072432202">
              <w:marLeft w:val="0"/>
              <w:marRight w:val="0"/>
              <w:marTop w:val="0"/>
              <w:marBottom w:val="0"/>
              <w:divBdr>
                <w:top w:val="none" w:sz="0" w:space="0" w:color="auto"/>
                <w:left w:val="none" w:sz="0" w:space="0" w:color="auto"/>
                <w:bottom w:val="none" w:sz="0" w:space="0" w:color="auto"/>
                <w:right w:val="none" w:sz="0" w:space="0" w:color="auto"/>
              </w:divBdr>
            </w:div>
          </w:divsChild>
        </w:div>
        <w:div w:id="1143111164">
          <w:marLeft w:val="0"/>
          <w:marRight w:val="0"/>
          <w:marTop w:val="0"/>
          <w:marBottom w:val="0"/>
          <w:divBdr>
            <w:top w:val="none" w:sz="0" w:space="0" w:color="auto"/>
            <w:left w:val="none" w:sz="0" w:space="0" w:color="auto"/>
            <w:bottom w:val="none" w:sz="0" w:space="0" w:color="auto"/>
            <w:right w:val="none" w:sz="0" w:space="0" w:color="auto"/>
          </w:divBdr>
          <w:divsChild>
            <w:div w:id="213587481">
              <w:marLeft w:val="0"/>
              <w:marRight w:val="0"/>
              <w:marTop w:val="0"/>
              <w:marBottom w:val="0"/>
              <w:divBdr>
                <w:top w:val="none" w:sz="0" w:space="0" w:color="auto"/>
                <w:left w:val="none" w:sz="0" w:space="0" w:color="auto"/>
                <w:bottom w:val="none" w:sz="0" w:space="0" w:color="auto"/>
                <w:right w:val="none" w:sz="0" w:space="0" w:color="auto"/>
              </w:divBdr>
            </w:div>
          </w:divsChild>
        </w:div>
        <w:div w:id="720442176">
          <w:marLeft w:val="0"/>
          <w:marRight w:val="0"/>
          <w:marTop w:val="0"/>
          <w:marBottom w:val="0"/>
          <w:divBdr>
            <w:top w:val="none" w:sz="0" w:space="0" w:color="auto"/>
            <w:left w:val="none" w:sz="0" w:space="0" w:color="auto"/>
            <w:bottom w:val="none" w:sz="0" w:space="0" w:color="auto"/>
            <w:right w:val="none" w:sz="0" w:space="0" w:color="auto"/>
          </w:divBdr>
          <w:divsChild>
            <w:div w:id="1727489349">
              <w:marLeft w:val="0"/>
              <w:marRight w:val="0"/>
              <w:marTop w:val="0"/>
              <w:marBottom w:val="0"/>
              <w:divBdr>
                <w:top w:val="none" w:sz="0" w:space="0" w:color="auto"/>
                <w:left w:val="none" w:sz="0" w:space="0" w:color="auto"/>
                <w:bottom w:val="none" w:sz="0" w:space="0" w:color="auto"/>
                <w:right w:val="none" w:sz="0" w:space="0" w:color="auto"/>
              </w:divBdr>
            </w:div>
          </w:divsChild>
        </w:div>
        <w:div w:id="2145922382">
          <w:marLeft w:val="0"/>
          <w:marRight w:val="0"/>
          <w:marTop w:val="0"/>
          <w:marBottom w:val="0"/>
          <w:divBdr>
            <w:top w:val="none" w:sz="0" w:space="0" w:color="auto"/>
            <w:left w:val="none" w:sz="0" w:space="0" w:color="auto"/>
            <w:bottom w:val="none" w:sz="0" w:space="0" w:color="auto"/>
            <w:right w:val="none" w:sz="0" w:space="0" w:color="auto"/>
          </w:divBdr>
          <w:divsChild>
            <w:div w:id="398940089">
              <w:marLeft w:val="0"/>
              <w:marRight w:val="0"/>
              <w:marTop w:val="0"/>
              <w:marBottom w:val="0"/>
              <w:divBdr>
                <w:top w:val="none" w:sz="0" w:space="0" w:color="auto"/>
                <w:left w:val="none" w:sz="0" w:space="0" w:color="auto"/>
                <w:bottom w:val="none" w:sz="0" w:space="0" w:color="auto"/>
                <w:right w:val="none" w:sz="0" w:space="0" w:color="auto"/>
              </w:divBdr>
            </w:div>
          </w:divsChild>
        </w:div>
        <w:div w:id="1697807823">
          <w:marLeft w:val="0"/>
          <w:marRight w:val="0"/>
          <w:marTop w:val="0"/>
          <w:marBottom w:val="0"/>
          <w:divBdr>
            <w:top w:val="none" w:sz="0" w:space="0" w:color="auto"/>
            <w:left w:val="none" w:sz="0" w:space="0" w:color="auto"/>
            <w:bottom w:val="none" w:sz="0" w:space="0" w:color="auto"/>
            <w:right w:val="none" w:sz="0" w:space="0" w:color="auto"/>
          </w:divBdr>
          <w:divsChild>
            <w:div w:id="361057091">
              <w:marLeft w:val="0"/>
              <w:marRight w:val="0"/>
              <w:marTop w:val="0"/>
              <w:marBottom w:val="0"/>
              <w:divBdr>
                <w:top w:val="none" w:sz="0" w:space="0" w:color="auto"/>
                <w:left w:val="none" w:sz="0" w:space="0" w:color="auto"/>
                <w:bottom w:val="none" w:sz="0" w:space="0" w:color="auto"/>
                <w:right w:val="none" w:sz="0" w:space="0" w:color="auto"/>
              </w:divBdr>
            </w:div>
          </w:divsChild>
        </w:div>
        <w:div w:id="1477986518">
          <w:marLeft w:val="0"/>
          <w:marRight w:val="0"/>
          <w:marTop w:val="0"/>
          <w:marBottom w:val="0"/>
          <w:divBdr>
            <w:top w:val="none" w:sz="0" w:space="0" w:color="auto"/>
            <w:left w:val="none" w:sz="0" w:space="0" w:color="auto"/>
            <w:bottom w:val="none" w:sz="0" w:space="0" w:color="auto"/>
            <w:right w:val="none" w:sz="0" w:space="0" w:color="auto"/>
          </w:divBdr>
          <w:divsChild>
            <w:div w:id="307438570">
              <w:marLeft w:val="0"/>
              <w:marRight w:val="0"/>
              <w:marTop w:val="0"/>
              <w:marBottom w:val="0"/>
              <w:divBdr>
                <w:top w:val="none" w:sz="0" w:space="0" w:color="auto"/>
                <w:left w:val="none" w:sz="0" w:space="0" w:color="auto"/>
                <w:bottom w:val="none" w:sz="0" w:space="0" w:color="auto"/>
                <w:right w:val="none" w:sz="0" w:space="0" w:color="auto"/>
              </w:divBdr>
            </w:div>
          </w:divsChild>
        </w:div>
        <w:div w:id="1696885245">
          <w:marLeft w:val="0"/>
          <w:marRight w:val="0"/>
          <w:marTop w:val="0"/>
          <w:marBottom w:val="0"/>
          <w:divBdr>
            <w:top w:val="none" w:sz="0" w:space="0" w:color="auto"/>
            <w:left w:val="none" w:sz="0" w:space="0" w:color="auto"/>
            <w:bottom w:val="none" w:sz="0" w:space="0" w:color="auto"/>
            <w:right w:val="none" w:sz="0" w:space="0" w:color="auto"/>
          </w:divBdr>
          <w:divsChild>
            <w:div w:id="1775856783">
              <w:marLeft w:val="0"/>
              <w:marRight w:val="0"/>
              <w:marTop w:val="0"/>
              <w:marBottom w:val="0"/>
              <w:divBdr>
                <w:top w:val="none" w:sz="0" w:space="0" w:color="auto"/>
                <w:left w:val="none" w:sz="0" w:space="0" w:color="auto"/>
                <w:bottom w:val="none" w:sz="0" w:space="0" w:color="auto"/>
                <w:right w:val="none" w:sz="0" w:space="0" w:color="auto"/>
              </w:divBdr>
            </w:div>
          </w:divsChild>
        </w:div>
        <w:div w:id="840463791">
          <w:marLeft w:val="0"/>
          <w:marRight w:val="0"/>
          <w:marTop w:val="0"/>
          <w:marBottom w:val="0"/>
          <w:divBdr>
            <w:top w:val="none" w:sz="0" w:space="0" w:color="auto"/>
            <w:left w:val="none" w:sz="0" w:space="0" w:color="auto"/>
            <w:bottom w:val="none" w:sz="0" w:space="0" w:color="auto"/>
            <w:right w:val="none" w:sz="0" w:space="0" w:color="auto"/>
          </w:divBdr>
          <w:divsChild>
            <w:div w:id="987249679">
              <w:marLeft w:val="0"/>
              <w:marRight w:val="0"/>
              <w:marTop w:val="0"/>
              <w:marBottom w:val="0"/>
              <w:divBdr>
                <w:top w:val="none" w:sz="0" w:space="0" w:color="auto"/>
                <w:left w:val="none" w:sz="0" w:space="0" w:color="auto"/>
                <w:bottom w:val="none" w:sz="0" w:space="0" w:color="auto"/>
                <w:right w:val="none" w:sz="0" w:space="0" w:color="auto"/>
              </w:divBdr>
            </w:div>
          </w:divsChild>
        </w:div>
        <w:div w:id="231041299">
          <w:marLeft w:val="0"/>
          <w:marRight w:val="0"/>
          <w:marTop w:val="0"/>
          <w:marBottom w:val="0"/>
          <w:divBdr>
            <w:top w:val="none" w:sz="0" w:space="0" w:color="auto"/>
            <w:left w:val="none" w:sz="0" w:space="0" w:color="auto"/>
            <w:bottom w:val="none" w:sz="0" w:space="0" w:color="auto"/>
            <w:right w:val="none" w:sz="0" w:space="0" w:color="auto"/>
          </w:divBdr>
          <w:divsChild>
            <w:div w:id="1538082985">
              <w:marLeft w:val="0"/>
              <w:marRight w:val="0"/>
              <w:marTop w:val="0"/>
              <w:marBottom w:val="0"/>
              <w:divBdr>
                <w:top w:val="none" w:sz="0" w:space="0" w:color="auto"/>
                <w:left w:val="none" w:sz="0" w:space="0" w:color="auto"/>
                <w:bottom w:val="none" w:sz="0" w:space="0" w:color="auto"/>
                <w:right w:val="none" w:sz="0" w:space="0" w:color="auto"/>
              </w:divBdr>
            </w:div>
            <w:div w:id="333412246">
              <w:marLeft w:val="0"/>
              <w:marRight w:val="0"/>
              <w:marTop w:val="0"/>
              <w:marBottom w:val="0"/>
              <w:divBdr>
                <w:top w:val="none" w:sz="0" w:space="0" w:color="auto"/>
                <w:left w:val="none" w:sz="0" w:space="0" w:color="auto"/>
                <w:bottom w:val="none" w:sz="0" w:space="0" w:color="auto"/>
                <w:right w:val="none" w:sz="0" w:space="0" w:color="auto"/>
              </w:divBdr>
            </w:div>
            <w:div w:id="1476948935">
              <w:marLeft w:val="0"/>
              <w:marRight w:val="0"/>
              <w:marTop w:val="0"/>
              <w:marBottom w:val="0"/>
              <w:divBdr>
                <w:top w:val="none" w:sz="0" w:space="0" w:color="auto"/>
                <w:left w:val="none" w:sz="0" w:space="0" w:color="auto"/>
                <w:bottom w:val="none" w:sz="0" w:space="0" w:color="auto"/>
                <w:right w:val="none" w:sz="0" w:space="0" w:color="auto"/>
              </w:divBdr>
            </w:div>
            <w:div w:id="1002585419">
              <w:marLeft w:val="0"/>
              <w:marRight w:val="0"/>
              <w:marTop w:val="0"/>
              <w:marBottom w:val="0"/>
              <w:divBdr>
                <w:top w:val="none" w:sz="0" w:space="0" w:color="auto"/>
                <w:left w:val="none" w:sz="0" w:space="0" w:color="auto"/>
                <w:bottom w:val="none" w:sz="0" w:space="0" w:color="auto"/>
                <w:right w:val="none" w:sz="0" w:space="0" w:color="auto"/>
              </w:divBdr>
            </w:div>
          </w:divsChild>
        </w:div>
        <w:div w:id="417558064">
          <w:marLeft w:val="0"/>
          <w:marRight w:val="0"/>
          <w:marTop w:val="0"/>
          <w:marBottom w:val="0"/>
          <w:divBdr>
            <w:top w:val="none" w:sz="0" w:space="0" w:color="auto"/>
            <w:left w:val="none" w:sz="0" w:space="0" w:color="auto"/>
            <w:bottom w:val="none" w:sz="0" w:space="0" w:color="auto"/>
            <w:right w:val="none" w:sz="0" w:space="0" w:color="auto"/>
          </w:divBdr>
          <w:divsChild>
            <w:div w:id="701398823">
              <w:marLeft w:val="0"/>
              <w:marRight w:val="0"/>
              <w:marTop w:val="0"/>
              <w:marBottom w:val="0"/>
              <w:divBdr>
                <w:top w:val="none" w:sz="0" w:space="0" w:color="auto"/>
                <w:left w:val="none" w:sz="0" w:space="0" w:color="auto"/>
                <w:bottom w:val="none" w:sz="0" w:space="0" w:color="auto"/>
                <w:right w:val="none" w:sz="0" w:space="0" w:color="auto"/>
              </w:divBdr>
            </w:div>
            <w:div w:id="754008772">
              <w:marLeft w:val="0"/>
              <w:marRight w:val="0"/>
              <w:marTop w:val="0"/>
              <w:marBottom w:val="0"/>
              <w:divBdr>
                <w:top w:val="none" w:sz="0" w:space="0" w:color="auto"/>
                <w:left w:val="none" w:sz="0" w:space="0" w:color="auto"/>
                <w:bottom w:val="none" w:sz="0" w:space="0" w:color="auto"/>
                <w:right w:val="none" w:sz="0" w:space="0" w:color="auto"/>
              </w:divBdr>
            </w:div>
            <w:div w:id="1941640486">
              <w:marLeft w:val="0"/>
              <w:marRight w:val="0"/>
              <w:marTop w:val="0"/>
              <w:marBottom w:val="0"/>
              <w:divBdr>
                <w:top w:val="none" w:sz="0" w:space="0" w:color="auto"/>
                <w:left w:val="none" w:sz="0" w:space="0" w:color="auto"/>
                <w:bottom w:val="none" w:sz="0" w:space="0" w:color="auto"/>
                <w:right w:val="none" w:sz="0" w:space="0" w:color="auto"/>
              </w:divBdr>
            </w:div>
            <w:div w:id="1514342593">
              <w:marLeft w:val="0"/>
              <w:marRight w:val="0"/>
              <w:marTop w:val="0"/>
              <w:marBottom w:val="0"/>
              <w:divBdr>
                <w:top w:val="none" w:sz="0" w:space="0" w:color="auto"/>
                <w:left w:val="none" w:sz="0" w:space="0" w:color="auto"/>
                <w:bottom w:val="none" w:sz="0" w:space="0" w:color="auto"/>
                <w:right w:val="none" w:sz="0" w:space="0" w:color="auto"/>
              </w:divBdr>
            </w:div>
            <w:div w:id="1372344346">
              <w:marLeft w:val="0"/>
              <w:marRight w:val="0"/>
              <w:marTop w:val="0"/>
              <w:marBottom w:val="0"/>
              <w:divBdr>
                <w:top w:val="none" w:sz="0" w:space="0" w:color="auto"/>
                <w:left w:val="none" w:sz="0" w:space="0" w:color="auto"/>
                <w:bottom w:val="none" w:sz="0" w:space="0" w:color="auto"/>
                <w:right w:val="none" w:sz="0" w:space="0" w:color="auto"/>
              </w:divBdr>
            </w:div>
          </w:divsChild>
        </w:div>
        <w:div w:id="876236237">
          <w:marLeft w:val="0"/>
          <w:marRight w:val="0"/>
          <w:marTop w:val="0"/>
          <w:marBottom w:val="0"/>
          <w:divBdr>
            <w:top w:val="none" w:sz="0" w:space="0" w:color="auto"/>
            <w:left w:val="none" w:sz="0" w:space="0" w:color="auto"/>
            <w:bottom w:val="none" w:sz="0" w:space="0" w:color="auto"/>
            <w:right w:val="none" w:sz="0" w:space="0" w:color="auto"/>
          </w:divBdr>
          <w:divsChild>
            <w:div w:id="1054239586">
              <w:marLeft w:val="0"/>
              <w:marRight w:val="0"/>
              <w:marTop w:val="0"/>
              <w:marBottom w:val="0"/>
              <w:divBdr>
                <w:top w:val="none" w:sz="0" w:space="0" w:color="auto"/>
                <w:left w:val="none" w:sz="0" w:space="0" w:color="auto"/>
                <w:bottom w:val="none" w:sz="0" w:space="0" w:color="auto"/>
                <w:right w:val="none" w:sz="0" w:space="0" w:color="auto"/>
              </w:divBdr>
            </w:div>
            <w:div w:id="938676882">
              <w:marLeft w:val="0"/>
              <w:marRight w:val="0"/>
              <w:marTop w:val="0"/>
              <w:marBottom w:val="0"/>
              <w:divBdr>
                <w:top w:val="none" w:sz="0" w:space="0" w:color="auto"/>
                <w:left w:val="none" w:sz="0" w:space="0" w:color="auto"/>
                <w:bottom w:val="none" w:sz="0" w:space="0" w:color="auto"/>
                <w:right w:val="none" w:sz="0" w:space="0" w:color="auto"/>
              </w:divBdr>
            </w:div>
            <w:div w:id="1782988683">
              <w:marLeft w:val="0"/>
              <w:marRight w:val="0"/>
              <w:marTop w:val="0"/>
              <w:marBottom w:val="0"/>
              <w:divBdr>
                <w:top w:val="none" w:sz="0" w:space="0" w:color="auto"/>
                <w:left w:val="none" w:sz="0" w:space="0" w:color="auto"/>
                <w:bottom w:val="none" w:sz="0" w:space="0" w:color="auto"/>
                <w:right w:val="none" w:sz="0" w:space="0" w:color="auto"/>
              </w:divBdr>
            </w:div>
            <w:div w:id="1309626368">
              <w:marLeft w:val="0"/>
              <w:marRight w:val="0"/>
              <w:marTop w:val="0"/>
              <w:marBottom w:val="0"/>
              <w:divBdr>
                <w:top w:val="none" w:sz="0" w:space="0" w:color="auto"/>
                <w:left w:val="none" w:sz="0" w:space="0" w:color="auto"/>
                <w:bottom w:val="none" w:sz="0" w:space="0" w:color="auto"/>
                <w:right w:val="none" w:sz="0" w:space="0" w:color="auto"/>
              </w:divBdr>
            </w:div>
          </w:divsChild>
        </w:div>
        <w:div w:id="1923181193">
          <w:marLeft w:val="0"/>
          <w:marRight w:val="0"/>
          <w:marTop w:val="0"/>
          <w:marBottom w:val="0"/>
          <w:divBdr>
            <w:top w:val="none" w:sz="0" w:space="0" w:color="auto"/>
            <w:left w:val="none" w:sz="0" w:space="0" w:color="auto"/>
            <w:bottom w:val="none" w:sz="0" w:space="0" w:color="auto"/>
            <w:right w:val="none" w:sz="0" w:space="0" w:color="auto"/>
          </w:divBdr>
          <w:divsChild>
            <w:div w:id="1631013029">
              <w:marLeft w:val="0"/>
              <w:marRight w:val="0"/>
              <w:marTop w:val="0"/>
              <w:marBottom w:val="0"/>
              <w:divBdr>
                <w:top w:val="none" w:sz="0" w:space="0" w:color="auto"/>
                <w:left w:val="none" w:sz="0" w:space="0" w:color="auto"/>
                <w:bottom w:val="none" w:sz="0" w:space="0" w:color="auto"/>
                <w:right w:val="none" w:sz="0" w:space="0" w:color="auto"/>
              </w:divBdr>
            </w:div>
            <w:div w:id="22631907">
              <w:marLeft w:val="0"/>
              <w:marRight w:val="0"/>
              <w:marTop w:val="0"/>
              <w:marBottom w:val="0"/>
              <w:divBdr>
                <w:top w:val="none" w:sz="0" w:space="0" w:color="auto"/>
                <w:left w:val="none" w:sz="0" w:space="0" w:color="auto"/>
                <w:bottom w:val="none" w:sz="0" w:space="0" w:color="auto"/>
                <w:right w:val="none" w:sz="0" w:space="0" w:color="auto"/>
              </w:divBdr>
            </w:div>
            <w:div w:id="2101678014">
              <w:marLeft w:val="0"/>
              <w:marRight w:val="0"/>
              <w:marTop w:val="0"/>
              <w:marBottom w:val="0"/>
              <w:divBdr>
                <w:top w:val="none" w:sz="0" w:space="0" w:color="auto"/>
                <w:left w:val="none" w:sz="0" w:space="0" w:color="auto"/>
                <w:bottom w:val="none" w:sz="0" w:space="0" w:color="auto"/>
                <w:right w:val="none" w:sz="0" w:space="0" w:color="auto"/>
              </w:divBdr>
            </w:div>
          </w:divsChild>
        </w:div>
        <w:div w:id="793645008">
          <w:marLeft w:val="0"/>
          <w:marRight w:val="0"/>
          <w:marTop w:val="0"/>
          <w:marBottom w:val="0"/>
          <w:divBdr>
            <w:top w:val="none" w:sz="0" w:space="0" w:color="auto"/>
            <w:left w:val="none" w:sz="0" w:space="0" w:color="auto"/>
            <w:bottom w:val="none" w:sz="0" w:space="0" w:color="auto"/>
            <w:right w:val="none" w:sz="0" w:space="0" w:color="auto"/>
          </w:divBdr>
          <w:divsChild>
            <w:div w:id="854618098">
              <w:marLeft w:val="0"/>
              <w:marRight w:val="0"/>
              <w:marTop w:val="0"/>
              <w:marBottom w:val="0"/>
              <w:divBdr>
                <w:top w:val="none" w:sz="0" w:space="0" w:color="auto"/>
                <w:left w:val="none" w:sz="0" w:space="0" w:color="auto"/>
                <w:bottom w:val="none" w:sz="0" w:space="0" w:color="auto"/>
                <w:right w:val="none" w:sz="0" w:space="0" w:color="auto"/>
              </w:divBdr>
            </w:div>
            <w:div w:id="863634449">
              <w:marLeft w:val="0"/>
              <w:marRight w:val="0"/>
              <w:marTop w:val="0"/>
              <w:marBottom w:val="0"/>
              <w:divBdr>
                <w:top w:val="none" w:sz="0" w:space="0" w:color="auto"/>
                <w:left w:val="none" w:sz="0" w:space="0" w:color="auto"/>
                <w:bottom w:val="none" w:sz="0" w:space="0" w:color="auto"/>
                <w:right w:val="none" w:sz="0" w:space="0" w:color="auto"/>
              </w:divBdr>
            </w:div>
            <w:div w:id="293944866">
              <w:marLeft w:val="0"/>
              <w:marRight w:val="0"/>
              <w:marTop w:val="0"/>
              <w:marBottom w:val="0"/>
              <w:divBdr>
                <w:top w:val="none" w:sz="0" w:space="0" w:color="auto"/>
                <w:left w:val="none" w:sz="0" w:space="0" w:color="auto"/>
                <w:bottom w:val="none" w:sz="0" w:space="0" w:color="auto"/>
                <w:right w:val="none" w:sz="0" w:space="0" w:color="auto"/>
              </w:divBdr>
            </w:div>
          </w:divsChild>
        </w:div>
        <w:div w:id="1392000681">
          <w:marLeft w:val="0"/>
          <w:marRight w:val="0"/>
          <w:marTop w:val="0"/>
          <w:marBottom w:val="0"/>
          <w:divBdr>
            <w:top w:val="none" w:sz="0" w:space="0" w:color="auto"/>
            <w:left w:val="none" w:sz="0" w:space="0" w:color="auto"/>
            <w:bottom w:val="none" w:sz="0" w:space="0" w:color="auto"/>
            <w:right w:val="none" w:sz="0" w:space="0" w:color="auto"/>
          </w:divBdr>
          <w:divsChild>
            <w:div w:id="459501107">
              <w:marLeft w:val="0"/>
              <w:marRight w:val="0"/>
              <w:marTop w:val="0"/>
              <w:marBottom w:val="0"/>
              <w:divBdr>
                <w:top w:val="none" w:sz="0" w:space="0" w:color="auto"/>
                <w:left w:val="none" w:sz="0" w:space="0" w:color="auto"/>
                <w:bottom w:val="none" w:sz="0" w:space="0" w:color="auto"/>
                <w:right w:val="none" w:sz="0" w:space="0" w:color="auto"/>
              </w:divBdr>
            </w:div>
            <w:div w:id="1002972388">
              <w:marLeft w:val="0"/>
              <w:marRight w:val="0"/>
              <w:marTop w:val="0"/>
              <w:marBottom w:val="0"/>
              <w:divBdr>
                <w:top w:val="none" w:sz="0" w:space="0" w:color="auto"/>
                <w:left w:val="none" w:sz="0" w:space="0" w:color="auto"/>
                <w:bottom w:val="none" w:sz="0" w:space="0" w:color="auto"/>
                <w:right w:val="none" w:sz="0" w:space="0" w:color="auto"/>
              </w:divBdr>
            </w:div>
          </w:divsChild>
        </w:div>
        <w:div w:id="2114208636">
          <w:marLeft w:val="0"/>
          <w:marRight w:val="0"/>
          <w:marTop w:val="0"/>
          <w:marBottom w:val="0"/>
          <w:divBdr>
            <w:top w:val="none" w:sz="0" w:space="0" w:color="auto"/>
            <w:left w:val="none" w:sz="0" w:space="0" w:color="auto"/>
            <w:bottom w:val="none" w:sz="0" w:space="0" w:color="auto"/>
            <w:right w:val="none" w:sz="0" w:space="0" w:color="auto"/>
          </w:divBdr>
          <w:divsChild>
            <w:div w:id="1880119617">
              <w:marLeft w:val="0"/>
              <w:marRight w:val="0"/>
              <w:marTop w:val="0"/>
              <w:marBottom w:val="0"/>
              <w:divBdr>
                <w:top w:val="none" w:sz="0" w:space="0" w:color="auto"/>
                <w:left w:val="none" w:sz="0" w:space="0" w:color="auto"/>
                <w:bottom w:val="none" w:sz="0" w:space="0" w:color="auto"/>
                <w:right w:val="none" w:sz="0" w:space="0" w:color="auto"/>
              </w:divBdr>
            </w:div>
            <w:div w:id="918834795">
              <w:marLeft w:val="0"/>
              <w:marRight w:val="0"/>
              <w:marTop w:val="0"/>
              <w:marBottom w:val="0"/>
              <w:divBdr>
                <w:top w:val="none" w:sz="0" w:space="0" w:color="auto"/>
                <w:left w:val="none" w:sz="0" w:space="0" w:color="auto"/>
                <w:bottom w:val="none" w:sz="0" w:space="0" w:color="auto"/>
                <w:right w:val="none" w:sz="0" w:space="0" w:color="auto"/>
              </w:divBdr>
            </w:div>
          </w:divsChild>
        </w:div>
        <w:div w:id="1014846267">
          <w:marLeft w:val="0"/>
          <w:marRight w:val="0"/>
          <w:marTop w:val="0"/>
          <w:marBottom w:val="0"/>
          <w:divBdr>
            <w:top w:val="none" w:sz="0" w:space="0" w:color="auto"/>
            <w:left w:val="none" w:sz="0" w:space="0" w:color="auto"/>
            <w:bottom w:val="none" w:sz="0" w:space="0" w:color="auto"/>
            <w:right w:val="none" w:sz="0" w:space="0" w:color="auto"/>
          </w:divBdr>
          <w:divsChild>
            <w:div w:id="2096853302">
              <w:marLeft w:val="0"/>
              <w:marRight w:val="0"/>
              <w:marTop w:val="0"/>
              <w:marBottom w:val="0"/>
              <w:divBdr>
                <w:top w:val="none" w:sz="0" w:space="0" w:color="auto"/>
                <w:left w:val="none" w:sz="0" w:space="0" w:color="auto"/>
                <w:bottom w:val="none" w:sz="0" w:space="0" w:color="auto"/>
                <w:right w:val="none" w:sz="0" w:space="0" w:color="auto"/>
              </w:divBdr>
            </w:div>
          </w:divsChild>
        </w:div>
        <w:div w:id="1947618268">
          <w:marLeft w:val="0"/>
          <w:marRight w:val="0"/>
          <w:marTop w:val="0"/>
          <w:marBottom w:val="0"/>
          <w:divBdr>
            <w:top w:val="none" w:sz="0" w:space="0" w:color="auto"/>
            <w:left w:val="none" w:sz="0" w:space="0" w:color="auto"/>
            <w:bottom w:val="none" w:sz="0" w:space="0" w:color="auto"/>
            <w:right w:val="none" w:sz="0" w:space="0" w:color="auto"/>
          </w:divBdr>
          <w:divsChild>
            <w:div w:id="349765995">
              <w:marLeft w:val="0"/>
              <w:marRight w:val="0"/>
              <w:marTop w:val="0"/>
              <w:marBottom w:val="0"/>
              <w:divBdr>
                <w:top w:val="none" w:sz="0" w:space="0" w:color="auto"/>
                <w:left w:val="none" w:sz="0" w:space="0" w:color="auto"/>
                <w:bottom w:val="none" w:sz="0" w:space="0" w:color="auto"/>
                <w:right w:val="none" w:sz="0" w:space="0" w:color="auto"/>
              </w:divBdr>
            </w:div>
          </w:divsChild>
        </w:div>
        <w:div w:id="705759598">
          <w:marLeft w:val="0"/>
          <w:marRight w:val="0"/>
          <w:marTop w:val="0"/>
          <w:marBottom w:val="0"/>
          <w:divBdr>
            <w:top w:val="none" w:sz="0" w:space="0" w:color="auto"/>
            <w:left w:val="none" w:sz="0" w:space="0" w:color="auto"/>
            <w:bottom w:val="none" w:sz="0" w:space="0" w:color="auto"/>
            <w:right w:val="none" w:sz="0" w:space="0" w:color="auto"/>
          </w:divBdr>
          <w:divsChild>
            <w:div w:id="1177234069">
              <w:marLeft w:val="0"/>
              <w:marRight w:val="0"/>
              <w:marTop w:val="0"/>
              <w:marBottom w:val="0"/>
              <w:divBdr>
                <w:top w:val="none" w:sz="0" w:space="0" w:color="auto"/>
                <w:left w:val="none" w:sz="0" w:space="0" w:color="auto"/>
                <w:bottom w:val="none" w:sz="0" w:space="0" w:color="auto"/>
                <w:right w:val="none" w:sz="0" w:space="0" w:color="auto"/>
              </w:divBdr>
            </w:div>
            <w:div w:id="931359797">
              <w:marLeft w:val="0"/>
              <w:marRight w:val="0"/>
              <w:marTop w:val="0"/>
              <w:marBottom w:val="0"/>
              <w:divBdr>
                <w:top w:val="none" w:sz="0" w:space="0" w:color="auto"/>
                <w:left w:val="none" w:sz="0" w:space="0" w:color="auto"/>
                <w:bottom w:val="none" w:sz="0" w:space="0" w:color="auto"/>
                <w:right w:val="none" w:sz="0" w:space="0" w:color="auto"/>
              </w:divBdr>
            </w:div>
            <w:div w:id="1154760998">
              <w:marLeft w:val="0"/>
              <w:marRight w:val="0"/>
              <w:marTop w:val="0"/>
              <w:marBottom w:val="0"/>
              <w:divBdr>
                <w:top w:val="none" w:sz="0" w:space="0" w:color="auto"/>
                <w:left w:val="none" w:sz="0" w:space="0" w:color="auto"/>
                <w:bottom w:val="none" w:sz="0" w:space="0" w:color="auto"/>
                <w:right w:val="none" w:sz="0" w:space="0" w:color="auto"/>
              </w:divBdr>
            </w:div>
            <w:div w:id="1757021157">
              <w:marLeft w:val="0"/>
              <w:marRight w:val="0"/>
              <w:marTop w:val="0"/>
              <w:marBottom w:val="0"/>
              <w:divBdr>
                <w:top w:val="none" w:sz="0" w:space="0" w:color="auto"/>
                <w:left w:val="none" w:sz="0" w:space="0" w:color="auto"/>
                <w:bottom w:val="none" w:sz="0" w:space="0" w:color="auto"/>
                <w:right w:val="none" w:sz="0" w:space="0" w:color="auto"/>
              </w:divBdr>
            </w:div>
            <w:div w:id="2114133906">
              <w:marLeft w:val="0"/>
              <w:marRight w:val="0"/>
              <w:marTop w:val="0"/>
              <w:marBottom w:val="0"/>
              <w:divBdr>
                <w:top w:val="none" w:sz="0" w:space="0" w:color="auto"/>
                <w:left w:val="none" w:sz="0" w:space="0" w:color="auto"/>
                <w:bottom w:val="none" w:sz="0" w:space="0" w:color="auto"/>
                <w:right w:val="none" w:sz="0" w:space="0" w:color="auto"/>
              </w:divBdr>
            </w:div>
          </w:divsChild>
        </w:div>
        <w:div w:id="569930075">
          <w:marLeft w:val="0"/>
          <w:marRight w:val="0"/>
          <w:marTop w:val="0"/>
          <w:marBottom w:val="0"/>
          <w:divBdr>
            <w:top w:val="none" w:sz="0" w:space="0" w:color="auto"/>
            <w:left w:val="none" w:sz="0" w:space="0" w:color="auto"/>
            <w:bottom w:val="none" w:sz="0" w:space="0" w:color="auto"/>
            <w:right w:val="none" w:sz="0" w:space="0" w:color="auto"/>
          </w:divBdr>
          <w:divsChild>
            <w:div w:id="1042249059">
              <w:marLeft w:val="0"/>
              <w:marRight w:val="0"/>
              <w:marTop w:val="0"/>
              <w:marBottom w:val="0"/>
              <w:divBdr>
                <w:top w:val="none" w:sz="0" w:space="0" w:color="auto"/>
                <w:left w:val="none" w:sz="0" w:space="0" w:color="auto"/>
                <w:bottom w:val="none" w:sz="0" w:space="0" w:color="auto"/>
                <w:right w:val="none" w:sz="0" w:space="0" w:color="auto"/>
              </w:divBdr>
            </w:div>
            <w:div w:id="2113042228">
              <w:marLeft w:val="0"/>
              <w:marRight w:val="0"/>
              <w:marTop w:val="0"/>
              <w:marBottom w:val="0"/>
              <w:divBdr>
                <w:top w:val="none" w:sz="0" w:space="0" w:color="auto"/>
                <w:left w:val="none" w:sz="0" w:space="0" w:color="auto"/>
                <w:bottom w:val="none" w:sz="0" w:space="0" w:color="auto"/>
                <w:right w:val="none" w:sz="0" w:space="0" w:color="auto"/>
              </w:divBdr>
            </w:div>
            <w:div w:id="905380979">
              <w:marLeft w:val="0"/>
              <w:marRight w:val="0"/>
              <w:marTop w:val="0"/>
              <w:marBottom w:val="0"/>
              <w:divBdr>
                <w:top w:val="none" w:sz="0" w:space="0" w:color="auto"/>
                <w:left w:val="none" w:sz="0" w:space="0" w:color="auto"/>
                <w:bottom w:val="none" w:sz="0" w:space="0" w:color="auto"/>
                <w:right w:val="none" w:sz="0" w:space="0" w:color="auto"/>
              </w:divBdr>
            </w:div>
            <w:div w:id="1195339310">
              <w:marLeft w:val="0"/>
              <w:marRight w:val="0"/>
              <w:marTop w:val="0"/>
              <w:marBottom w:val="0"/>
              <w:divBdr>
                <w:top w:val="none" w:sz="0" w:space="0" w:color="auto"/>
                <w:left w:val="none" w:sz="0" w:space="0" w:color="auto"/>
                <w:bottom w:val="none" w:sz="0" w:space="0" w:color="auto"/>
                <w:right w:val="none" w:sz="0" w:space="0" w:color="auto"/>
              </w:divBdr>
            </w:div>
            <w:div w:id="265769066">
              <w:marLeft w:val="0"/>
              <w:marRight w:val="0"/>
              <w:marTop w:val="0"/>
              <w:marBottom w:val="0"/>
              <w:divBdr>
                <w:top w:val="none" w:sz="0" w:space="0" w:color="auto"/>
                <w:left w:val="none" w:sz="0" w:space="0" w:color="auto"/>
                <w:bottom w:val="none" w:sz="0" w:space="0" w:color="auto"/>
                <w:right w:val="none" w:sz="0" w:space="0" w:color="auto"/>
              </w:divBdr>
            </w:div>
          </w:divsChild>
        </w:div>
        <w:div w:id="876620734">
          <w:marLeft w:val="0"/>
          <w:marRight w:val="0"/>
          <w:marTop w:val="0"/>
          <w:marBottom w:val="0"/>
          <w:divBdr>
            <w:top w:val="none" w:sz="0" w:space="0" w:color="auto"/>
            <w:left w:val="none" w:sz="0" w:space="0" w:color="auto"/>
            <w:bottom w:val="none" w:sz="0" w:space="0" w:color="auto"/>
            <w:right w:val="none" w:sz="0" w:space="0" w:color="auto"/>
          </w:divBdr>
          <w:divsChild>
            <w:div w:id="1767311341">
              <w:marLeft w:val="0"/>
              <w:marRight w:val="0"/>
              <w:marTop w:val="0"/>
              <w:marBottom w:val="0"/>
              <w:divBdr>
                <w:top w:val="none" w:sz="0" w:space="0" w:color="auto"/>
                <w:left w:val="none" w:sz="0" w:space="0" w:color="auto"/>
                <w:bottom w:val="none" w:sz="0" w:space="0" w:color="auto"/>
                <w:right w:val="none" w:sz="0" w:space="0" w:color="auto"/>
              </w:divBdr>
            </w:div>
            <w:div w:id="519585604">
              <w:marLeft w:val="0"/>
              <w:marRight w:val="0"/>
              <w:marTop w:val="0"/>
              <w:marBottom w:val="0"/>
              <w:divBdr>
                <w:top w:val="none" w:sz="0" w:space="0" w:color="auto"/>
                <w:left w:val="none" w:sz="0" w:space="0" w:color="auto"/>
                <w:bottom w:val="none" w:sz="0" w:space="0" w:color="auto"/>
                <w:right w:val="none" w:sz="0" w:space="0" w:color="auto"/>
              </w:divBdr>
            </w:div>
            <w:div w:id="547035082">
              <w:marLeft w:val="0"/>
              <w:marRight w:val="0"/>
              <w:marTop w:val="0"/>
              <w:marBottom w:val="0"/>
              <w:divBdr>
                <w:top w:val="none" w:sz="0" w:space="0" w:color="auto"/>
                <w:left w:val="none" w:sz="0" w:space="0" w:color="auto"/>
                <w:bottom w:val="none" w:sz="0" w:space="0" w:color="auto"/>
                <w:right w:val="none" w:sz="0" w:space="0" w:color="auto"/>
              </w:divBdr>
            </w:div>
            <w:div w:id="671447164">
              <w:marLeft w:val="0"/>
              <w:marRight w:val="0"/>
              <w:marTop w:val="0"/>
              <w:marBottom w:val="0"/>
              <w:divBdr>
                <w:top w:val="none" w:sz="0" w:space="0" w:color="auto"/>
                <w:left w:val="none" w:sz="0" w:space="0" w:color="auto"/>
                <w:bottom w:val="none" w:sz="0" w:space="0" w:color="auto"/>
                <w:right w:val="none" w:sz="0" w:space="0" w:color="auto"/>
              </w:divBdr>
            </w:div>
            <w:div w:id="1506895050">
              <w:marLeft w:val="0"/>
              <w:marRight w:val="0"/>
              <w:marTop w:val="0"/>
              <w:marBottom w:val="0"/>
              <w:divBdr>
                <w:top w:val="none" w:sz="0" w:space="0" w:color="auto"/>
                <w:left w:val="none" w:sz="0" w:space="0" w:color="auto"/>
                <w:bottom w:val="none" w:sz="0" w:space="0" w:color="auto"/>
                <w:right w:val="none" w:sz="0" w:space="0" w:color="auto"/>
              </w:divBdr>
            </w:div>
            <w:div w:id="1077164447">
              <w:marLeft w:val="0"/>
              <w:marRight w:val="0"/>
              <w:marTop w:val="0"/>
              <w:marBottom w:val="0"/>
              <w:divBdr>
                <w:top w:val="none" w:sz="0" w:space="0" w:color="auto"/>
                <w:left w:val="none" w:sz="0" w:space="0" w:color="auto"/>
                <w:bottom w:val="none" w:sz="0" w:space="0" w:color="auto"/>
                <w:right w:val="none" w:sz="0" w:space="0" w:color="auto"/>
              </w:divBdr>
            </w:div>
          </w:divsChild>
        </w:div>
        <w:div w:id="1486386719">
          <w:marLeft w:val="0"/>
          <w:marRight w:val="0"/>
          <w:marTop w:val="0"/>
          <w:marBottom w:val="0"/>
          <w:divBdr>
            <w:top w:val="none" w:sz="0" w:space="0" w:color="auto"/>
            <w:left w:val="none" w:sz="0" w:space="0" w:color="auto"/>
            <w:bottom w:val="none" w:sz="0" w:space="0" w:color="auto"/>
            <w:right w:val="none" w:sz="0" w:space="0" w:color="auto"/>
          </w:divBdr>
          <w:divsChild>
            <w:div w:id="557590076">
              <w:marLeft w:val="0"/>
              <w:marRight w:val="0"/>
              <w:marTop w:val="0"/>
              <w:marBottom w:val="0"/>
              <w:divBdr>
                <w:top w:val="none" w:sz="0" w:space="0" w:color="auto"/>
                <w:left w:val="none" w:sz="0" w:space="0" w:color="auto"/>
                <w:bottom w:val="none" w:sz="0" w:space="0" w:color="auto"/>
                <w:right w:val="none" w:sz="0" w:space="0" w:color="auto"/>
              </w:divBdr>
            </w:div>
            <w:div w:id="1803426133">
              <w:marLeft w:val="0"/>
              <w:marRight w:val="0"/>
              <w:marTop w:val="0"/>
              <w:marBottom w:val="0"/>
              <w:divBdr>
                <w:top w:val="none" w:sz="0" w:space="0" w:color="auto"/>
                <w:left w:val="none" w:sz="0" w:space="0" w:color="auto"/>
                <w:bottom w:val="none" w:sz="0" w:space="0" w:color="auto"/>
                <w:right w:val="none" w:sz="0" w:space="0" w:color="auto"/>
              </w:divBdr>
            </w:div>
            <w:div w:id="1835297947">
              <w:marLeft w:val="0"/>
              <w:marRight w:val="0"/>
              <w:marTop w:val="0"/>
              <w:marBottom w:val="0"/>
              <w:divBdr>
                <w:top w:val="none" w:sz="0" w:space="0" w:color="auto"/>
                <w:left w:val="none" w:sz="0" w:space="0" w:color="auto"/>
                <w:bottom w:val="none" w:sz="0" w:space="0" w:color="auto"/>
                <w:right w:val="none" w:sz="0" w:space="0" w:color="auto"/>
              </w:divBdr>
            </w:div>
            <w:div w:id="442961200">
              <w:marLeft w:val="0"/>
              <w:marRight w:val="0"/>
              <w:marTop w:val="0"/>
              <w:marBottom w:val="0"/>
              <w:divBdr>
                <w:top w:val="none" w:sz="0" w:space="0" w:color="auto"/>
                <w:left w:val="none" w:sz="0" w:space="0" w:color="auto"/>
                <w:bottom w:val="none" w:sz="0" w:space="0" w:color="auto"/>
                <w:right w:val="none" w:sz="0" w:space="0" w:color="auto"/>
              </w:divBdr>
            </w:div>
            <w:div w:id="2034728143">
              <w:marLeft w:val="0"/>
              <w:marRight w:val="0"/>
              <w:marTop w:val="0"/>
              <w:marBottom w:val="0"/>
              <w:divBdr>
                <w:top w:val="none" w:sz="0" w:space="0" w:color="auto"/>
                <w:left w:val="none" w:sz="0" w:space="0" w:color="auto"/>
                <w:bottom w:val="none" w:sz="0" w:space="0" w:color="auto"/>
                <w:right w:val="none" w:sz="0" w:space="0" w:color="auto"/>
              </w:divBdr>
            </w:div>
            <w:div w:id="1010372506">
              <w:marLeft w:val="0"/>
              <w:marRight w:val="0"/>
              <w:marTop w:val="0"/>
              <w:marBottom w:val="0"/>
              <w:divBdr>
                <w:top w:val="none" w:sz="0" w:space="0" w:color="auto"/>
                <w:left w:val="none" w:sz="0" w:space="0" w:color="auto"/>
                <w:bottom w:val="none" w:sz="0" w:space="0" w:color="auto"/>
                <w:right w:val="none" w:sz="0" w:space="0" w:color="auto"/>
              </w:divBdr>
            </w:div>
            <w:div w:id="522478888">
              <w:marLeft w:val="0"/>
              <w:marRight w:val="0"/>
              <w:marTop w:val="0"/>
              <w:marBottom w:val="0"/>
              <w:divBdr>
                <w:top w:val="none" w:sz="0" w:space="0" w:color="auto"/>
                <w:left w:val="none" w:sz="0" w:space="0" w:color="auto"/>
                <w:bottom w:val="none" w:sz="0" w:space="0" w:color="auto"/>
                <w:right w:val="none" w:sz="0" w:space="0" w:color="auto"/>
              </w:divBdr>
            </w:div>
            <w:div w:id="1353914532">
              <w:marLeft w:val="0"/>
              <w:marRight w:val="0"/>
              <w:marTop w:val="0"/>
              <w:marBottom w:val="0"/>
              <w:divBdr>
                <w:top w:val="none" w:sz="0" w:space="0" w:color="auto"/>
                <w:left w:val="none" w:sz="0" w:space="0" w:color="auto"/>
                <w:bottom w:val="none" w:sz="0" w:space="0" w:color="auto"/>
                <w:right w:val="none" w:sz="0" w:space="0" w:color="auto"/>
              </w:divBdr>
            </w:div>
          </w:divsChild>
        </w:div>
        <w:div w:id="842936684">
          <w:marLeft w:val="0"/>
          <w:marRight w:val="0"/>
          <w:marTop w:val="0"/>
          <w:marBottom w:val="0"/>
          <w:divBdr>
            <w:top w:val="none" w:sz="0" w:space="0" w:color="auto"/>
            <w:left w:val="none" w:sz="0" w:space="0" w:color="auto"/>
            <w:bottom w:val="none" w:sz="0" w:space="0" w:color="auto"/>
            <w:right w:val="none" w:sz="0" w:space="0" w:color="auto"/>
          </w:divBdr>
          <w:divsChild>
            <w:div w:id="982122855">
              <w:marLeft w:val="0"/>
              <w:marRight w:val="0"/>
              <w:marTop w:val="0"/>
              <w:marBottom w:val="0"/>
              <w:divBdr>
                <w:top w:val="none" w:sz="0" w:space="0" w:color="auto"/>
                <w:left w:val="none" w:sz="0" w:space="0" w:color="auto"/>
                <w:bottom w:val="none" w:sz="0" w:space="0" w:color="auto"/>
                <w:right w:val="none" w:sz="0" w:space="0" w:color="auto"/>
              </w:divBdr>
            </w:div>
            <w:div w:id="1399205062">
              <w:marLeft w:val="0"/>
              <w:marRight w:val="0"/>
              <w:marTop w:val="0"/>
              <w:marBottom w:val="0"/>
              <w:divBdr>
                <w:top w:val="none" w:sz="0" w:space="0" w:color="auto"/>
                <w:left w:val="none" w:sz="0" w:space="0" w:color="auto"/>
                <w:bottom w:val="none" w:sz="0" w:space="0" w:color="auto"/>
                <w:right w:val="none" w:sz="0" w:space="0" w:color="auto"/>
              </w:divBdr>
            </w:div>
            <w:div w:id="729304349">
              <w:marLeft w:val="0"/>
              <w:marRight w:val="0"/>
              <w:marTop w:val="0"/>
              <w:marBottom w:val="0"/>
              <w:divBdr>
                <w:top w:val="none" w:sz="0" w:space="0" w:color="auto"/>
                <w:left w:val="none" w:sz="0" w:space="0" w:color="auto"/>
                <w:bottom w:val="none" w:sz="0" w:space="0" w:color="auto"/>
                <w:right w:val="none" w:sz="0" w:space="0" w:color="auto"/>
              </w:divBdr>
            </w:div>
            <w:div w:id="1868593778">
              <w:marLeft w:val="0"/>
              <w:marRight w:val="0"/>
              <w:marTop w:val="0"/>
              <w:marBottom w:val="0"/>
              <w:divBdr>
                <w:top w:val="none" w:sz="0" w:space="0" w:color="auto"/>
                <w:left w:val="none" w:sz="0" w:space="0" w:color="auto"/>
                <w:bottom w:val="none" w:sz="0" w:space="0" w:color="auto"/>
                <w:right w:val="none" w:sz="0" w:space="0" w:color="auto"/>
              </w:divBdr>
            </w:div>
            <w:div w:id="610357152">
              <w:marLeft w:val="0"/>
              <w:marRight w:val="0"/>
              <w:marTop w:val="0"/>
              <w:marBottom w:val="0"/>
              <w:divBdr>
                <w:top w:val="none" w:sz="0" w:space="0" w:color="auto"/>
                <w:left w:val="none" w:sz="0" w:space="0" w:color="auto"/>
                <w:bottom w:val="none" w:sz="0" w:space="0" w:color="auto"/>
                <w:right w:val="none" w:sz="0" w:space="0" w:color="auto"/>
              </w:divBdr>
            </w:div>
            <w:div w:id="1514567836">
              <w:marLeft w:val="0"/>
              <w:marRight w:val="0"/>
              <w:marTop w:val="0"/>
              <w:marBottom w:val="0"/>
              <w:divBdr>
                <w:top w:val="none" w:sz="0" w:space="0" w:color="auto"/>
                <w:left w:val="none" w:sz="0" w:space="0" w:color="auto"/>
                <w:bottom w:val="none" w:sz="0" w:space="0" w:color="auto"/>
                <w:right w:val="none" w:sz="0" w:space="0" w:color="auto"/>
              </w:divBdr>
            </w:div>
            <w:div w:id="412120427">
              <w:marLeft w:val="0"/>
              <w:marRight w:val="0"/>
              <w:marTop w:val="0"/>
              <w:marBottom w:val="0"/>
              <w:divBdr>
                <w:top w:val="none" w:sz="0" w:space="0" w:color="auto"/>
                <w:left w:val="none" w:sz="0" w:space="0" w:color="auto"/>
                <w:bottom w:val="none" w:sz="0" w:space="0" w:color="auto"/>
                <w:right w:val="none" w:sz="0" w:space="0" w:color="auto"/>
              </w:divBdr>
            </w:div>
          </w:divsChild>
        </w:div>
        <w:div w:id="1545099894">
          <w:marLeft w:val="0"/>
          <w:marRight w:val="0"/>
          <w:marTop w:val="0"/>
          <w:marBottom w:val="0"/>
          <w:divBdr>
            <w:top w:val="none" w:sz="0" w:space="0" w:color="auto"/>
            <w:left w:val="none" w:sz="0" w:space="0" w:color="auto"/>
            <w:bottom w:val="none" w:sz="0" w:space="0" w:color="auto"/>
            <w:right w:val="none" w:sz="0" w:space="0" w:color="auto"/>
          </w:divBdr>
          <w:divsChild>
            <w:div w:id="436750633">
              <w:marLeft w:val="0"/>
              <w:marRight w:val="0"/>
              <w:marTop w:val="0"/>
              <w:marBottom w:val="0"/>
              <w:divBdr>
                <w:top w:val="none" w:sz="0" w:space="0" w:color="auto"/>
                <w:left w:val="none" w:sz="0" w:space="0" w:color="auto"/>
                <w:bottom w:val="none" w:sz="0" w:space="0" w:color="auto"/>
                <w:right w:val="none" w:sz="0" w:space="0" w:color="auto"/>
              </w:divBdr>
            </w:div>
            <w:div w:id="1123891386">
              <w:marLeft w:val="0"/>
              <w:marRight w:val="0"/>
              <w:marTop w:val="0"/>
              <w:marBottom w:val="0"/>
              <w:divBdr>
                <w:top w:val="none" w:sz="0" w:space="0" w:color="auto"/>
                <w:left w:val="none" w:sz="0" w:space="0" w:color="auto"/>
                <w:bottom w:val="none" w:sz="0" w:space="0" w:color="auto"/>
                <w:right w:val="none" w:sz="0" w:space="0" w:color="auto"/>
              </w:divBdr>
            </w:div>
            <w:div w:id="1136801016">
              <w:marLeft w:val="0"/>
              <w:marRight w:val="0"/>
              <w:marTop w:val="0"/>
              <w:marBottom w:val="0"/>
              <w:divBdr>
                <w:top w:val="none" w:sz="0" w:space="0" w:color="auto"/>
                <w:left w:val="none" w:sz="0" w:space="0" w:color="auto"/>
                <w:bottom w:val="none" w:sz="0" w:space="0" w:color="auto"/>
                <w:right w:val="none" w:sz="0" w:space="0" w:color="auto"/>
              </w:divBdr>
            </w:div>
            <w:div w:id="349642536">
              <w:marLeft w:val="0"/>
              <w:marRight w:val="0"/>
              <w:marTop w:val="0"/>
              <w:marBottom w:val="0"/>
              <w:divBdr>
                <w:top w:val="none" w:sz="0" w:space="0" w:color="auto"/>
                <w:left w:val="none" w:sz="0" w:space="0" w:color="auto"/>
                <w:bottom w:val="none" w:sz="0" w:space="0" w:color="auto"/>
                <w:right w:val="none" w:sz="0" w:space="0" w:color="auto"/>
              </w:divBdr>
            </w:div>
            <w:div w:id="1135953730">
              <w:marLeft w:val="0"/>
              <w:marRight w:val="0"/>
              <w:marTop w:val="0"/>
              <w:marBottom w:val="0"/>
              <w:divBdr>
                <w:top w:val="none" w:sz="0" w:space="0" w:color="auto"/>
                <w:left w:val="none" w:sz="0" w:space="0" w:color="auto"/>
                <w:bottom w:val="none" w:sz="0" w:space="0" w:color="auto"/>
                <w:right w:val="none" w:sz="0" w:space="0" w:color="auto"/>
              </w:divBdr>
            </w:div>
          </w:divsChild>
        </w:div>
        <w:div w:id="827549911">
          <w:marLeft w:val="0"/>
          <w:marRight w:val="0"/>
          <w:marTop w:val="0"/>
          <w:marBottom w:val="0"/>
          <w:divBdr>
            <w:top w:val="none" w:sz="0" w:space="0" w:color="auto"/>
            <w:left w:val="none" w:sz="0" w:space="0" w:color="auto"/>
            <w:bottom w:val="none" w:sz="0" w:space="0" w:color="auto"/>
            <w:right w:val="none" w:sz="0" w:space="0" w:color="auto"/>
          </w:divBdr>
          <w:divsChild>
            <w:div w:id="8066641">
              <w:marLeft w:val="0"/>
              <w:marRight w:val="0"/>
              <w:marTop w:val="0"/>
              <w:marBottom w:val="0"/>
              <w:divBdr>
                <w:top w:val="none" w:sz="0" w:space="0" w:color="auto"/>
                <w:left w:val="none" w:sz="0" w:space="0" w:color="auto"/>
                <w:bottom w:val="none" w:sz="0" w:space="0" w:color="auto"/>
                <w:right w:val="none" w:sz="0" w:space="0" w:color="auto"/>
              </w:divBdr>
            </w:div>
          </w:divsChild>
        </w:div>
        <w:div w:id="1479305260">
          <w:marLeft w:val="0"/>
          <w:marRight w:val="0"/>
          <w:marTop w:val="0"/>
          <w:marBottom w:val="0"/>
          <w:divBdr>
            <w:top w:val="none" w:sz="0" w:space="0" w:color="auto"/>
            <w:left w:val="none" w:sz="0" w:space="0" w:color="auto"/>
            <w:bottom w:val="none" w:sz="0" w:space="0" w:color="auto"/>
            <w:right w:val="none" w:sz="0" w:space="0" w:color="auto"/>
          </w:divBdr>
          <w:divsChild>
            <w:div w:id="456216977">
              <w:marLeft w:val="0"/>
              <w:marRight w:val="0"/>
              <w:marTop w:val="0"/>
              <w:marBottom w:val="0"/>
              <w:divBdr>
                <w:top w:val="none" w:sz="0" w:space="0" w:color="auto"/>
                <w:left w:val="none" w:sz="0" w:space="0" w:color="auto"/>
                <w:bottom w:val="none" w:sz="0" w:space="0" w:color="auto"/>
                <w:right w:val="none" w:sz="0" w:space="0" w:color="auto"/>
              </w:divBdr>
            </w:div>
          </w:divsChild>
        </w:div>
        <w:div w:id="1256749227">
          <w:marLeft w:val="0"/>
          <w:marRight w:val="0"/>
          <w:marTop w:val="0"/>
          <w:marBottom w:val="0"/>
          <w:divBdr>
            <w:top w:val="none" w:sz="0" w:space="0" w:color="auto"/>
            <w:left w:val="none" w:sz="0" w:space="0" w:color="auto"/>
            <w:bottom w:val="none" w:sz="0" w:space="0" w:color="auto"/>
            <w:right w:val="none" w:sz="0" w:space="0" w:color="auto"/>
          </w:divBdr>
          <w:divsChild>
            <w:div w:id="1998459587">
              <w:marLeft w:val="0"/>
              <w:marRight w:val="0"/>
              <w:marTop w:val="0"/>
              <w:marBottom w:val="0"/>
              <w:divBdr>
                <w:top w:val="none" w:sz="0" w:space="0" w:color="auto"/>
                <w:left w:val="none" w:sz="0" w:space="0" w:color="auto"/>
                <w:bottom w:val="none" w:sz="0" w:space="0" w:color="auto"/>
                <w:right w:val="none" w:sz="0" w:space="0" w:color="auto"/>
              </w:divBdr>
            </w:div>
          </w:divsChild>
        </w:div>
        <w:div w:id="2143961253">
          <w:marLeft w:val="0"/>
          <w:marRight w:val="0"/>
          <w:marTop w:val="0"/>
          <w:marBottom w:val="0"/>
          <w:divBdr>
            <w:top w:val="none" w:sz="0" w:space="0" w:color="auto"/>
            <w:left w:val="none" w:sz="0" w:space="0" w:color="auto"/>
            <w:bottom w:val="none" w:sz="0" w:space="0" w:color="auto"/>
            <w:right w:val="none" w:sz="0" w:space="0" w:color="auto"/>
          </w:divBdr>
          <w:divsChild>
            <w:div w:id="1691680908">
              <w:marLeft w:val="0"/>
              <w:marRight w:val="0"/>
              <w:marTop w:val="0"/>
              <w:marBottom w:val="0"/>
              <w:divBdr>
                <w:top w:val="none" w:sz="0" w:space="0" w:color="auto"/>
                <w:left w:val="none" w:sz="0" w:space="0" w:color="auto"/>
                <w:bottom w:val="none" w:sz="0" w:space="0" w:color="auto"/>
                <w:right w:val="none" w:sz="0" w:space="0" w:color="auto"/>
              </w:divBdr>
            </w:div>
          </w:divsChild>
        </w:div>
        <w:div w:id="1984188799">
          <w:marLeft w:val="0"/>
          <w:marRight w:val="0"/>
          <w:marTop w:val="0"/>
          <w:marBottom w:val="0"/>
          <w:divBdr>
            <w:top w:val="none" w:sz="0" w:space="0" w:color="auto"/>
            <w:left w:val="none" w:sz="0" w:space="0" w:color="auto"/>
            <w:bottom w:val="none" w:sz="0" w:space="0" w:color="auto"/>
            <w:right w:val="none" w:sz="0" w:space="0" w:color="auto"/>
          </w:divBdr>
          <w:divsChild>
            <w:div w:id="381439564">
              <w:marLeft w:val="0"/>
              <w:marRight w:val="0"/>
              <w:marTop w:val="0"/>
              <w:marBottom w:val="0"/>
              <w:divBdr>
                <w:top w:val="none" w:sz="0" w:space="0" w:color="auto"/>
                <w:left w:val="none" w:sz="0" w:space="0" w:color="auto"/>
                <w:bottom w:val="none" w:sz="0" w:space="0" w:color="auto"/>
                <w:right w:val="none" w:sz="0" w:space="0" w:color="auto"/>
              </w:divBdr>
            </w:div>
            <w:div w:id="1205632252">
              <w:marLeft w:val="0"/>
              <w:marRight w:val="0"/>
              <w:marTop w:val="0"/>
              <w:marBottom w:val="0"/>
              <w:divBdr>
                <w:top w:val="none" w:sz="0" w:space="0" w:color="auto"/>
                <w:left w:val="none" w:sz="0" w:space="0" w:color="auto"/>
                <w:bottom w:val="none" w:sz="0" w:space="0" w:color="auto"/>
                <w:right w:val="none" w:sz="0" w:space="0" w:color="auto"/>
              </w:divBdr>
            </w:div>
          </w:divsChild>
        </w:div>
        <w:div w:id="772045647">
          <w:marLeft w:val="0"/>
          <w:marRight w:val="0"/>
          <w:marTop w:val="0"/>
          <w:marBottom w:val="0"/>
          <w:divBdr>
            <w:top w:val="none" w:sz="0" w:space="0" w:color="auto"/>
            <w:left w:val="none" w:sz="0" w:space="0" w:color="auto"/>
            <w:bottom w:val="none" w:sz="0" w:space="0" w:color="auto"/>
            <w:right w:val="none" w:sz="0" w:space="0" w:color="auto"/>
          </w:divBdr>
          <w:divsChild>
            <w:div w:id="289017303">
              <w:marLeft w:val="0"/>
              <w:marRight w:val="0"/>
              <w:marTop w:val="0"/>
              <w:marBottom w:val="0"/>
              <w:divBdr>
                <w:top w:val="none" w:sz="0" w:space="0" w:color="auto"/>
                <w:left w:val="none" w:sz="0" w:space="0" w:color="auto"/>
                <w:bottom w:val="none" w:sz="0" w:space="0" w:color="auto"/>
                <w:right w:val="none" w:sz="0" w:space="0" w:color="auto"/>
              </w:divBdr>
            </w:div>
            <w:div w:id="1911190063">
              <w:marLeft w:val="0"/>
              <w:marRight w:val="0"/>
              <w:marTop w:val="0"/>
              <w:marBottom w:val="0"/>
              <w:divBdr>
                <w:top w:val="none" w:sz="0" w:space="0" w:color="auto"/>
                <w:left w:val="none" w:sz="0" w:space="0" w:color="auto"/>
                <w:bottom w:val="none" w:sz="0" w:space="0" w:color="auto"/>
                <w:right w:val="none" w:sz="0" w:space="0" w:color="auto"/>
              </w:divBdr>
            </w:div>
          </w:divsChild>
        </w:div>
        <w:div w:id="401606054">
          <w:marLeft w:val="0"/>
          <w:marRight w:val="0"/>
          <w:marTop w:val="0"/>
          <w:marBottom w:val="0"/>
          <w:divBdr>
            <w:top w:val="none" w:sz="0" w:space="0" w:color="auto"/>
            <w:left w:val="none" w:sz="0" w:space="0" w:color="auto"/>
            <w:bottom w:val="none" w:sz="0" w:space="0" w:color="auto"/>
            <w:right w:val="none" w:sz="0" w:space="0" w:color="auto"/>
          </w:divBdr>
          <w:divsChild>
            <w:div w:id="897517706">
              <w:marLeft w:val="0"/>
              <w:marRight w:val="0"/>
              <w:marTop w:val="0"/>
              <w:marBottom w:val="0"/>
              <w:divBdr>
                <w:top w:val="none" w:sz="0" w:space="0" w:color="auto"/>
                <w:left w:val="none" w:sz="0" w:space="0" w:color="auto"/>
                <w:bottom w:val="none" w:sz="0" w:space="0" w:color="auto"/>
                <w:right w:val="none" w:sz="0" w:space="0" w:color="auto"/>
              </w:divBdr>
            </w:div>
          </w:divsChild>
        </w:div>
        <w:div w:id="797843578">
          <w:marLeft w:val="0"/>
          <w:marRight w:val="0"/>
          <w:marTop w:val="0"/>
          <w:marBottom w:val="0"/>
          <w:divBdr>
            <w:top w:val="none" w:sz="0" w:space="0" w:color="auto"/>
            <w:left w:val="none" w:sz="0" w:space="0" w:color="auto"/>
            <w:bottom w:val="none" w:sz="0" w:space="0" w:color="auto"/>
            <w:right w:val="none" w:sz="0" w:space="0" w:color="auto"/>
          </w:divBdr>
          <w:divsChild>
            <w:div w:id="796681798">
              <w:marLeft w:val="0"/>
              <w:marRight w:val="0"/>
              <w:marTop w:val="0"/>
              <w:marBottom w:val="0"/>
              <w:divBdr>
                <w:top w:val="none" w:sz="0" w:space="0" w:color="auto"/>
                <w:left w:val="none" w:sz="0" w:space="0" w:color="auto"/>
                <w:bottom w:val="none" w:sz="0" w:space="0" w:color="auto"/>
                <w:right w:val="none" w:sz="0" w:space="0" w:color="auto"/>
              </w:divBdr>
            </w:div>
          </w:divsChild>
        </w:div>
        <w:div w:id="1553152563">
          <w:marLeft w:val="0"/>
          <w:marRight w:val="0"/>
          <w:marTop w:val="0"/>
          <w:marBottom w:val="0"/>
          <w:divBdr>
            <w:top w:val="none" w:sz="0" w:space="0" w:color="auto"/>
            <w:left w:val="none" w:sz="0" w:space="0" w:color="auto"/>
            <w:bottom w:val="none" w:sz="0" w:space="0" w:color="auto"/>
            <w:right w:val="none" w:sz="0" w:space="0" w:color="auto"/>
          </w:divBdr>
          <w:divsChild>
            <w:div w:id="1768573556">
              <w:marLeft w:val="0"/>
              <w:marRight w:val="0"/>
              <w:marTop w:val="0"/>
              <w:marBottom w:val="0"/>
              <w:divBdr>
                <w:top w:val="none" w:sz="0" w:space="0" w:color="auto"/>
                <w:left w:val="none" w:sz="0" w:space="0" w:color="auto"/>
                <w:bottom w:val="none" w:sz="0" w:space="0" w:color="auto"/>
                <w:right w:val="none" w:sz="0" w:space="0" w:color="auto"/>
              </w:divBdr>
            </w:div>
          </w:divsChild>
        </w:div>
        <w:div w:id="2129154885">
          <w:marLeft w:val="0"/>
          <w:marRight w:val="0"/>
          <w:marTop w:val="0"/>
          <w:marBottom w:val="0"/>
          <w:divBdr>
            <w:top w:val="none" w:sz="0" w:space="0" w:color="auto"/>
            <w:left w:val="none" w:sz="0" w:space="0" w:color="auto"/>
            <w:bottom w:val="none" w:sz="0" w:space="0" w:color="auto"/>
            <w:right w:val="none" w:sz="0" w:space="0" w:color="auto"/>
          </w:divBdr>
          <w:divsChild>
            <w:div w:id="1166870051">
              <w:marLeft w:val="0"/>
              <w:marRight w:val="0"/>
              <w:marTop w:val="0"/>
              <w:marBottom w:val="0"/>
              <w:divBdr>
                <w:top w:val="none" w:sz="0" w:space="0" w:color="auto"/>
                <w:left w:val="none" w:sz="0" w:space="0" w:color="auto"/>
                <w:bottom w:val="none" w:sz="0" w:space="0" w:color="auto"/>
                <w:right w:val="none" w:sz="0" w:space="0" w:color="auto"/>
              </w:divBdr>
            </w:div>
          </w:divsChild>
        </w:div>
        <w:div w:id="806245983">
          <w:marLeft w:val="0"/>
          <w:marRight w:val="0"/>
          <w:marTop w:val="0"/>
          <w:marBottom w:val="0"/>
          <w:divBdr>
            <w:top w:val="none" w:sz="0" w:space="0" w:color="auto"/>
            <w:left w:val="none" w:sz="0" w:space="0" w:color="auto"/>
            <w:bottom w:val="none" w:sz="0" w:space="0" w:color="auto"/>
            <w:right w:val="none" w:sz="0" w:space="0" w:color="auto"/>
          </w:divBdr>
          <w:divsChild>
            <w:div w:id="568421656">
              <w:marLeft w:val="0"/>
              <w:marRight w:val="0"/>
              <w:marTop w:val="0"/>
              <w:marBottom w:val="0"/>
              <w:divBdr>
                <w:top w:val="none" w:sz="0" w:space="0" w:color="auto"/>
                <w:left w:val="none" w:sz="0" w:space="0" w:color="auto"/>
                <w:bottom w:val="none" w:sz="0" w:space="0" w:color="auto"/>
                <w:right w:val="none" w:sz="0" w:space="0" w:color="auto"/>
              </w:divBdr>
            </w:div>
            <w:div w:id="1697776302">
              <w:marLeft w:val="0"/>
              <w:marRight w:val="0"/>
              <w:marTop w:val="0"/>
              <w:marBottom w:val="0"/>
              <w:divBdr>
                <w:top w:val="none" w:sz="0" w:space="0" w:color="auto"/>
                <w:left w:val="none" w:sz="0" w:space="0" w:color="auto"/>
                <w:bottom w:val="none" w:sz="0" w:space="0" w:color="auto"/>
                <w:right w:val="none" w:sz="0" w:space="0" w:color="auto"/>
              </w:divBdr>
            </w:div>
            <w:div w:id="1700279516">
              <w:marLeft w:val="0"/>
              <w:marRight w:val="0"/>
              <w:marTop w:val="0"/>
              <w:marBottom w:val="0"/>
              <w:divBdr>
                <w:top w:val="none" w:sz="0" w:space="0" w:color="auto"/>
                <w:left w:val="none" w:sz="0" w:space="0" w:color="auto"/>
                <w:bottom w:val="none" w:sz="0" w:space="0" w:color="auto"/>
                <w:right w:val="none" w:sz="0" w:space="0" w:color="auto"/>
              </w:divBdr>
            </w:div>
            <w:div w:id="1995375433">
              <w:marLeft w:val="0"/>
              <w:marRight w:val="0"/>
              <w:marTop w:val="0"/>
              <w:marBottom w:val="0"/>
              <w:divBdr>
                <w:top w:val="none" w:sz="0" w:space="0" w:color="auto"/>
                <w:left w:val="none" w:sz="0" w:space="0" w:color="auto"/>
                <w:bottom w:val="none" w:sz="0" w:space="0" w:color="auto"/>
                <w:right w:val="none" w:sz="0" w:space="0" w:color="auto"/>
              </w:divBdr>
            </w:div>
            <w:div w:id="123041413">
              <w:marLeft w:val="0"/>
              <w:marRight w:val="0"/>
              <w:marTop w:val="0"/>
              <w:marBottom w:val="0"/>
              <w:divBdr>
                <w:top w:val="none" w:sz="0" w:space="0" w:color="auto"/>
                <w:left w:val="none" w:sz="0" w:space="0" w:color="auto"/>
                <w:bottom w:val="none" w:sz="0" w:space="0" w:color="auto"/>
                <w:right w:val="none" w:sz="0" w:space="0" w:color="auto"/>
              </w:divBdr>
            </w:div>
            <w:div w:id="2118215872">
              <w:marLeft w:val="0"/>
              <w:marRight w:val="0"/>
              <w:marTop w:val="0"/>
              <w:marBottom w:val="0"/>
              <w:divBdr>
                <w:top w:val="none" w:sz="0" w:space="0" w:color="auto"/>
                <w:left w:val="none" w:sz="0" w:space="0" w:color="auto"/>
                <w:bottom w:val="none" w:sz="0" w:space="0" w:color="auto"/>
                <w:right w:val="none" w:sz="0" w:space="0" w:color="auto"/>
              </w:divBdr>
            </w:div>
          </w:divsChild>
        </w:div>
        <w:div w:id="1795563468">
          <w:marLeft w:val="0"/>
          <w:marRight w:val="0"/>
          <w:marTop w:val="0"/>
          <w:marBottom w:val="0"/>
          <w:divBdr>
            <w:top w:val="none" w:sz="0" w:space="0" w:color="auto"/>
            <w:left w:val="none" w:sz="0" w:space="0" w:color="auto"/>
            <w:bottom w:val="none" w:sz="0" w:space="0" w:color="auto"/>
            <w:right w:val="none" w:sz="0" w:space="0" w:color="auto"/>
          </w:divBdr>
          <w:divsChild>
            <w:div w:id="316347821">
              <w:marLeft w:val="0"/>
              <w:marRight w:val="0"/>
              <w:marTop w:val="0"/>
              <w:marBottom w:val="0"/>
              <w:divBdr>
                <w:top w:val="none" w:sz="0" w:space="0" w:color="auto"/>
                <w:left w:val="none" w:sz="0" w:space="0" w:color="auto"/>
                <w:bottom w:val="none" w:sz="0" w:space="0" w:color="auto"/>
                <w:right w:val="none" w:sz="0" w:space="0" w:color="auto"/>
              </w:divBdr>
            </w:div>
            <w:div w:id="576675645">
              <w:marLeft w:val="0"/>
              <w:marRight w:val="0"/>
              <w:marTop w:val="0"/>
              <w:marBottom w:val="0"/>
              <w:divBdr>
                <w:top w:val="none" w:sz="0" w:space="0" w:color="auto"/>
                <w:left w:val="none" w:sz="0" w:space="0" w:color="auto"/>
                <w:bottom w:val="none" w:sz="0" w:space="0" w:color="auto"/>
                <w:right w:val="none" w:sz="0" w:space="0" w:color="auto"/>
              </w:divBdr>
            </w:div>
            <w:div w:id="1076122621">
              <w:marLeft w:val="0"/>
              <w:marRight w:val="0"/>
              <w:marTop w:val="0"/>
              <w:marBottom w:val="0"/>
              <w:divBdr>
                <w:top w:val="none" w:sz="0" w:space="0" w:color="auto"/>
                <w:left w:val="none" w:sz="0" w:space="0" w:color="auto"/>
                <w:bottom w:val="none" w:sz="0" w:space="0" w:color="auto"/>
                <w:right w:val="none" w:sz="0" w:space="0" w:color="auto"/>
              </w:divBdr>
            </w:div>
            <w:div w:id="1057246716">
              <w:marLeft w:val="0"/>
              <w:marRight w:val="0"/>
              <w:marTop w:val="0"/>
              <w:marBottom w:val="0"/>
              <w:divBdr>
                <w:top w:val="none" w:sz="0" w:space="0" w:color="auto"/>
                <w:left w:val="none" w:sz="0" w:space="0" w:color="auto"/>
                <w:bottom w:val="none" w:sz="0" w:space="0" w:color="auto"/>
                <w:right w:val="none" w:sz="0" w:space="0" w:color="auto"/>
              </w:divBdr>
            </w:div>
          </w:divsChild>
        </w:div>
        <w:div w:id="208536257">
          <w:marLeft w:val="0"/>
          <w:marRight w:val="0"/>
          <w:marTop w:val="0"/>
          <w:marBottom w:val="0"/>
          <w:divBdr>
            <w:top w:val="none" w:sz="0" w:space="0" w:color="auto"/>
            <w:left w:val="none" w:sz="0" w:space="0" w:color="auto"/>
            <w:bottom w:val="none" w:sz="0" w:space="0" w:color="auto"/>
            <w:right w:val="none" w:sz="0" w:space="0" w:color="auto"/>
          </w:divBdr>
          <w:divsChild>
            <w:div w:id="1803310381">
              <w:marLeft w:val="0"/>
              <w:marRight w:val="0"/>
              <w:marTop w:val="0"/>
              <w:marBottom w:val="0"/>
              <w:divBdr>
                <w:top w:val="none" w:sz="0" w:space="0" w:color="auto"/>
                <w:left w:val="none" w:sz="0" w:space="0" w:color="auto"/>
                <w:bottom w:val="none" w:sz="0" w:space="0" w:color="auto"/>
                <w:right w:val="none" w:sz="0" w:space="0" w:color="auto"/>
              </w:divBdr>
            </w:div>
            <w:div w:id="1286307801">
              <w:marLeft w:val="0"/>
              <w:marRight w:val="0"/>
              <w:marTop w:val="0"/>
              <w:marBottom w:val="0"/>
              <w:divBdr>
                <w:top w:val="none" w:sz="0" w:space="0" w:color="auto"/>
                <w:left w:val="none" w:sz="0" w:space="0" w:color="auto"/>
                <w:bottom w:val="none" w:sz="0" w:space="0" w:color="auto"/>
                <w:right w:val="none" w:sz="0" w:space="0" w:color="auto"/>
              </w:divBdr>
            </w:div>
            <w:div w:id="1638609958">
              <w:marLeft w:val="0"/>
              <w:marRight w:val="0"/>
              <w:marTop w:val="0"/>
              <w:marBottom w:val="0"/>
              <w:divBdr>
                <w:top w:val="none" w:sz="0" w:space="0" w:color="auto"/>
                <w:left w:val="none" w:sz="0" w:space="0" w:color="auto"/>
                <w:bottom w:val="none" w:sz="0" w:space="0" w:color="auto"/>
                <w:right w:val="none" w:sz="0" w:space="0" w:color="auto"/>
              </w:divBdr>
            </w:div>
            <w:div w:id="559444816">
              <w:marLeft w:val="0"/>
              <w:marRight w:val="0"/>
              <w:marTop w:val="0"/>
              <w:marBottom w:val="0"/>
              <w:divBdr>
                <w:top w:val="none" w:sz="0" w:space="0" w:color="auto"/>
                <w:left w:val="none" w:sz="0" w:space="0" w:color="auto"/>
                <w:bottom w:val="none" w:sz="0" w:space="0" w:color="auto"/>
                <w:right w:val="none" w:sz="0" w:space="0" w:color="auto"/>
              </w:divBdr>
            </w:div>
            <w:div w:id="1574774599">
              <w:marLeft w:val="0"/>
              <w:marRight w:val="0"/>
              <w:marTop w:val="0"/>
              <w:marBottom w:val="0"/>
              <w:divBdr>
                <w:top w:val="none" w:sz="0" w:space="0" w:color="auto"/>
                <w:left w:val="none" w:sz="0" w:space="0" w:color="auto"/>
                <w:bottom w:val="none" w:sz="0" w:space="0" w:color="auto"/>
                <w:right w:val="none" w:sz="0" w:space="0" w:color="auto"/>
              </w:divBdr>
            </w:div>
            <w:div w:id="1386368811">
              <w:marLeft w:val="0"/>
              <w:marRight w:val="0"/>
              <w:marTop w:val="0"/>
              <w:marBottom w:val="0"/>
              <w:divBdr>
                <w:top w:val="none" w:sz="0" w:space="0" w:color="auto"/>
                <w:left w:val="none" w:sz="0" w:space="0" w:color="auto"/>
                <w:bottom w:val="none" w:sz="0" w:space="0" w:color="auto"/>
                <w:right w:val="none" w:sz="0" w:space="0" w:color="auto"/>
              </w:divBdr>
            </w:div>
            <w:div w:id="1399863373">
              <w:marLeft w:val="0"/>
              <w:marRight w:val="0"/>
              <w:marTop w:val="0"/>
              <w:marBottom w:val="0"/>
              <w:divBdr>
                <w:top w:val="none" w:sz="0" w:space="0" w:color="auto"/>
                <w:left w:val="none" w:sz="0" w:space="0" w:color="auto"/>
                <w:bottom w:val="none" w:sz="0" w:space="0" w:color="auto"/>
                <w:right w:val="none" w:sz="0" w:space="0" w:color="auto"/>
              </w:divBdr>
            </w:div>
          </w:divsChild>
        </w:div>
        <w:div w:id="2042513702">
          <w:marLeft w:val="0"/>
          <w:marRight w:val="0"/>
          <w:marTop w:val="0"/>
          <w:marBottom w:val="0"/>
          <w:divBdr>
            <w:top w:val="none" w:sz="0" w:space="0" w:color="auto"/>
            <w:left w:val="none" w:sz="0" w:space="0" w:color="auto"/>
            <w:bottom w:val="none" w:sz="0" w:space="0" w:color="auto"/>
            <w:right w:val="none" w:sz="0" w:space="0" w:color="auto"/>
          </w:divBdr>
          <w:divsChild>
            <w:div w:id="902831899">
              <w:marLeft w:val="0"/>
              <w:marRight w:val="0"/>
              <w:marTop w:val="0"/>
              <w:marBottom w:val="0"/>
              <w:divBdr>
                <w:top w:val="none" w:sz="0" w:space="0" w:color="auto"/>
                <w:left w:val="none" w:sz="0" w:space="0" w:color="auto"/>
                <w:bottom w:val="none" w:sz="0" w:space="0" w:color="auto"/>
                <w:right w:val="none" w:sz="0" w:space="0" w:color="auto"/>
              </w:divBdr>
            </w:div>
            <w:div w:id="1887522957">
              <w:marLeft w:val="0"/>
              <w:marRight w:val="0"/>
              <w:marTop w:val="0"/>
              <w:marBottom w:val="0"/>
              <w:divBdr>
                <w:top w:val="none" w:sz="0" w:space="0" w:color="auto"/>
                <w:left w:val="none" w:sz="0" w:space="0" w:color="auto"/>
                <w:bottom w:val="none" w:sz="0" w:space="0" w:color="auto"/>
                <w:right w:val="none" w:sz="0" w:space="0" w:color="auto"/>
              </w:divBdr>
            </w:div>
            <w:div w:id="1123033334">
              <w:marLeft w:val="0"/>
              <w:marRight w:val="0"/>
              <w:marTop w:val="0"/>
              <w:marBottom w:val="0"/>
              <w:divBdr>
                <w:top w:val="none" w:sz="0" w:space="0" w:color="auto"/>
                <w:left w:val="none" w:sz="0" w:space="0" w:color="auto"/>
                <w:bottom w:val="none" w:sz="0" w:space="0" w:color="auto"/>
                <w:right w:val="none" w:sz="0" w:space="0" w:color="auto"/>
              </w:divBdr>
            </w:div>
            <w:div w:id="287005200">
              <w:marLeft w:val="0"/>
              <w:marRight w:val="0"/>
              <w:marTop w:val="0"/>
              <w:marBottom w:val="0"/>
              <w:divBdr>
                <w:top w:val="none" w:sz="0" w:space="0" w:color="auto"/>
                <w:left w:val="none" w:sz="0" w:space="0" w:color="auto"/>
                <w:bottom w:val="none" w:sz="0" w:space="0" w:color="auto"/>
                <w:right w:val="none" w:sz="0" w:space="0" w:color="auto"/>
              </w:divBdr>
            </w:div>
            <w:div w:id="947929676">
              <w:marLeft w:val="0"/>
              <w:marRight w:val="0"/>
              <w:marTop w:val="0"/>
              <w:marBottom w:val="0"/>
              <w:divBdr>
                <w:top w:val="none" w:sz="0" w:space="0" w:color="auto"/>
                <w:left w:val="none" w:sz="0" w:space="0" w:color="auto"/>
                <w:bottom w:val="none" w:sz="0" w:space="0" w:color="auto"/>
                <w:right w:val="none" w:sz="0" w:space="0" w:color="auto"/>
              </w:divBdr>
            </w:div>
          </w:divsChild>
        </w:div>
        <w:div w:id="1979915964">
          <w:marLeft w:val="0"/>
          <w:marRight w:val="0"/>
          <w:marTop w:val="0"/>
          <w:marBottom w:val="0"/>
          <w:divBdr>
            <w:top w:val="none" w:sz="0" w:space="0" w:color="auto"/>
            <w:left w:val="none" w:sz="0" w:space="0" w:color="auto"/>
            <w:bottom w:val="none" w:sz="0" w:space="0" w:color="auto"/>
            <w:right w:val="none" w:sz="0" w:space="0" w:color="auto"/>
          </w:divBdr>
          <w:divsChild>
            <w:div w:id="1295676148">
              <w:marLeft w:val="0"/>
              <w:marRight w:val="0"/>
              <w:marTop w:val="0"/>
              <w:marBottom w:val="0"/>
              <w:divBdr>
                <w:top w:val="none" w:sz="0" w:space="0" w:color="auto"/>
                <w:left w:val="none" w:sz="0" w:space="0" w:color="auto"/>
                <w:bottom w:val="none" w:sz="0" w:space="0" w:color="auto"/>
                <w:right w:val="none" w:sz="0" w:space="0" w:color="auto"/>
              </w:divBdr>
            </w:div>
            <w:div w:id="914315894">
              <w:marLeft w:val="0"/>
              <w:marRight w:val="0"/>
              <w:marTop w:val="0"/>
              <w:marBottom w:val="0"/>
              <w:divBdr>
                <w:top w:val="none" w:sz="0" w:space="0" w:color="auto"/>
                <w:left w:val="none" w:sz="0" w:space="0" w:color="auto"/>
                <w:bottom w:val="none" w:sz="0" w:space="0" w:color="auto"/>
                <w:right w:val="none" w:sz="0" w:space="0" w:color="auto"/>
              </w:divBdr>
            </w:div>
            <w:div w:id="135798933">
              <w:marLeft w:val="0"/>
              <w:marRight w:val="0"/>
              <w:marTop w:val="0"/>
              <w:marBottom w:val="0"/>
              <w:divBdr>
                <w:top w:val="none" w:sz="0" w:space="0" w:color="auto"/>
                <w:left w:val="none" w:sz="0" w:space="0" w:color="auto"/>
                <w:bottom w:val="none" w:sz="0" w:space="0" w:color="auto"/>
                <w:right w:val="none" w:sz="0" w:space="0" w:color="auto"/>
              </w:divBdr>
            </w:div>
          </w:divsChild>
        </w:div>
        <w:div w:id="291441427">
          <w:marLeft w:val="0"/>
          <w:marRight w:val="0"/>
          <w:marTop w:val="0"/>
          <w:marBottom w:val="0"/>
          <w:divBdr>
            <w:top w:val="none" w:sz="0" w:space="0" w:color="auto"/>
            <w:left w:val="none" w:sz="0" w:space="0" w:color="auto"/>
            <w:bottom w:val="none" w:sz="0" w:space="0" w:color="auto"/>
            <w:right w:val="none" w:sz="0" w:space="0" w:color="auto"/>
          </w:divBdr>
          <w:divsChild>
            <w:div w:id="470832414">
              <w:marLeft w:val="0"/>
              <w:marRight w:val="0"/>
              <w:marTop w:val="0"/>
              <w:marBottom w:val="0"/>
              <w:divBdr>
                <w:top w:val="none" w:sz="0" w:space="0" w:color="auto"/>
                <w:left w:val="none" w:sz="0" w:space="0" w:color="auto"/>
                <w:bottom w:val="none" w:sz="0" w:space="0" w:color="auto"/>
                <w:right w:val="none" w:sz="0" w:space="0" w:color="auto"/>
              </w:divBdr>
            </w:div>
            <w:div w:id="289173549">
              <w:marLeft w:val="0"/>
              <w:marRight w:val="0"/>
              <w:marTop w:val="0"/>
              <w:marBottom w:val="0"/>
              <w:divBdr>
                <w:top w:val="none" w:sz="0" w:space="0" w:color="auto"/>
                <w:left w:val="none" w:sz="0" w:space="0" w:color="auto"/>
                <w:bottom w:val="none" w:sz="0" w:space="0" w:color="auto"/>
                <w:right w:val="none" w:sz="0" w:space="0" w:color="auto"/>
              </w:divBdr>
            </w:div>
            <w:div w:id="96680113">
              <w:marLeft w:val="0"/>
              <w:marRight w:val="0"/>
              <w:marTop w:val="0"/>
              <w:marBottom w:val="0"/>
              <w:divBdr>
                <w:top w:val="none" w:sz="0" w:space="0" w:color="auto"/>
                <w:left w:val="none" w:sz="0" w:space="0" w:color="auto"/>
                <w:bottom w:val="none" w:sz="0" w:space="0" w:color="auto"/>
                <w:right w:val="none" w:sz="0" w:space="0" w:color="auto"/>
              </w:divBdr>
            </w:div>
            <w:div w:id="1291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9441">
      <w:bodyDiv w:val="1"/>
      <w:marLeft w:val="0"/>
      <w:marRight w:val="0"/>
      <w:marTop w:val="0"/>
      <w:marBottom w:val="0"/>
      <w:divBdr>
        <w:top w:val="none" w:sz="0" w:space="0" w:color="auto"/>
        <w:left w:val="none" w:sz="0" w:space="0" w:color="auto"/>
        <w:bottom w:val="none" w:sz="0" w:space="0" w:color="auto"/>
        <w:right w:val="none" w:sz="0" w:space="0" w:color="auto"/>
      </w:divBdr>
      <w:divsChild>
        <w:div w:id="591863184">
          <w:marLeft w:val="0"/>
          <w:marRight w:val="0"/>
          <w:marTop w:val="0"/>
          <w:marBottom w:val="0"/>
          <w:divBdr>
            <w:top w:val="none" w:sz="0" w:space="0" w:color="auto"/>
            <w:left w:val="none" w:sz="0" w:space="0" w:color="auto"/>
            <w:bottom w:val="none" w:sz="0" w:space="0" w:color="auto"/>
            <w:right w:val="none" w:sz="0" w:space="0" w:color="auto"/>
          </w:divBdr>
        </w:div>
        <w:div w:id="631056294">
          <w:marLeft w:val="0"/>
          <w:marRight w:val="0"/>
          <w:marTop w:val="0"/>
          <w:marBottom w:val="0"/>
          <w:divBdr>
            <w:top w:val="none" w:sz="0" w:space="0" w:color="auto"/>
            <w:left w:val="none" w:sz="0" w:space="0" w:color="auto"/>
            <w:bottom w:val="none" w:sz="0" w:space="0" w:color="auto"/>
            <w:right w:val="none" w:sz="0" w:space="0" w:color="auto"/>
          </w:divBdr>
        </w:div>
      </w:divsChild>
    </w:div>
    <w:div w:id="728698472">
      <w:bodyDiv w:val="1"/>
      <w:marLeft w:val="0"/>
      <w:marRight w:val="0"/>
      <w:marTop w:val="0"/>
      <w:marBottom w:val="0"/>
      <w:divBdr>
        <w:top w:val="none" w:sz="0" w:space="0" w:color="auto"/>
        <w:left w:val="none" w:sz="0" w:space="0" w:color="auto"/>
        <w:bottom w:val="none" w:sz="0" w:space="0" w:color="auto"/>
        <w:right w:val="none" w:sz="0" w:space="0" w:color="auto"/>
      </w:divBdr>
      <w:divsChild>
        <w:div w:id="2046371275">
          <w:marLeft w:val="0"/>
          <w:marRight w:val="0"/>
          <w:marTop w:val="0"/>
          <w:marBottom w:val="0"/>
          <w:divBdr>
            <w:top w:val="none" w:sz="0" w:space="0" w:color="auto"/>
            <w:left w:val="none" w:sz="0" w:space="0" w:color="auto"/>
            <w:bottom w:val="none" w:sz="0" w:space="0" w:color="auto"/>
            <w:right w:val="none" w:sz="0" w:space="0" w:color="auto"/>
          </w:divBdr>
          <w:divsChild>
            <w:div w:id="1819612778">
              <w:marLeft w:val="0"/>
              <w:marRight w:val="0"/>
              <w:marTop w:val="0"/>
              <w:marBottom w:val="0"/>
              <w:divBdr>
                <w:top w:val="none" w:sz="0" w:space="0" w:color="auto"/>
                <w:left w:val="none" w:sz="0" w:space="0" w:color="auto"/>
                <w:bottom w:val="none" w:sz="0" w:space="0" w:color="auto"/>
                <w:right w:val="none" w:sz="0" w:space="0" w:color="auto"/>
              </w:divBdr>
            </w:div>
          </w:divsChild>
        </w:div>
        <w:div w:id="544565754">
          <w:marLeft w:val="0"/>
          <w:marRight w:val="0"/>
          <w:marTop w:val="0"/>
          <w:marBottom w:val="0"/>
          <w:divBdr>
            <w:top w:val="none" w:sz="0" w:space="0" w:color="auto"/>
            <w:left w:val="none" w:sz="0" w:space="0" w:color="auto"/>
            <w:bottom w:val="none" w:sz="0" w:space="0" w:color="auto"/>
            <w:right w:val="none" w:sz="0" w:space="0" w:color="auto"/>
          </w:divBdr>
          <w:divsChild>
            <w:div w:id="1848786155">
              <w:marLeft w:val="0"/>
              <w:marRight w:val="0"/>
              <w:marTop w:val="0"/>
              <w:marBottom w:val="0"/>
              <w:divBdr>
                <w:top w:val="none" w:sz="0" w:space="0" w:color="auto"/>
                <w:left w:val="none" w:sz="0" w:space="0" w:color="auto"/>
                <w:bottom w:val="none" w:sz="0" w:space="0" w:color="auto"/>
                <w:right w:val="none" w:sz="0" w:space="0" w:color="auto"/>
              </w:divBdr>
            </w:div>
          </w:divsChild>
        </w:div>
        <w:div w:id="59405345">
          <w:marLeft w:val="0"/>
          <w:marRight w:val="0"/>
          <w:marTop w:val="0"/>
          <w:marBottom w:val="0"/>
          <w:divBdr>
            <w:top w:val="none" w:sz="0" w:space="0" w:color="auto"/>
            <w:left w:val="none" w:sz="0" w:space="0" w:color="auto"/>
            <w:bottom w:val="none" w:sz="0" w:space="0" w:color="auto"/>
            <w:right w:val="none" w:sz="0" w:space="0" w:color="auto"/>
          </w:divBdr>
          <w:divsChild>
            <w:div w:id="1011101432">
              <w:marLeft w:val="0"/>
              <w:marRight w:val="0"/>
              <w:marTop w:val="0"/>
              <w:marBottom w:val="0"/>
              <w:divBdr>
                <w:top w:val="none" w:sz="0" w:space="0" w:color="auto"/>
                <w:left w:val="none" w:sz="0" w:space="0" w:color="auto"/>
                <w:bottom w:val="none" w:sz="0" w:space="0" w:color="auto"/>
                <w:right w:val="none" w:sz="0" w:space="0" w:color="auto"/>
              </w:divBdr>
            </w:div>
          </w:divsChild>
        </w:div>
        <w:div w:id="1101486625">
          <w:marLeft w:val="0"/>
          <w:marRight w:val="0"/>
          <w:marTop w:val="0"/>
          <w:marBottom w:val="0"/>
          <w:divBdr>
            <w:top w:val="none" w:sz="0" w:space="0" w:color="auto"/>
            <w:left w:val="none" w:sz="0" w:space="0" w:color="auto"/>
            <w:bottom w:val="none" w:sz="0" w:space="0" w:color="auto"/>
            <w:right w:val="none" w:sz="0" w:space="0" w:color="auto"/>
          </w:divBdr>
          <w:divsChild>
            <w:div w:id="1177621707">
              <w:marLeft w:val="0"/>
              <w:marRight w:val="0"/>
              <w:marTop w:val="0"/>
              <w:marBottom w:val="0"/>
              <w:divBdr>
                <w:top w:val="none" w:sz="0" w:space="0" w:color="auto"/>
                <w:left w:val="none" w:sz="0" w:space="0" w:color="auto"/>
                <w:bottom w:val="none" w:sz="0" w:space="0" w:color="auto"/>
                <w:right w:val="none" w:sz="0" w:space="0" w:color="auto"/>
              </w:divBdr>
            </w:div>
          </w:divsChild>
        </w:div>
        <w:div w:id="2040888565">
          <w:marLeft w:val="0"/>
          <w:marRight w:val="0"/>
          <w:marTop w:val="0"/>
          <w:marBottom w:val="0"/>
          <w:divBdr>
            <w:top w:val="none" w:sz="0" w:space="0" w:color="auto"/>
            <w:left w:val="none" w:sz="0" w:space="0" w:color="auto"/>
            <w:bottom w:val="none" w:sz="0" w:space="0" w:color="auto"/>
            <w:right w:val="none" w:sz="0" w:space="0" w:color="auto"/>
          </w:divBdr>
          <w:divsChild>
            <w:div w:id="935133431">
              <w:marLeft w:val="0"/>
              <w:marRight w:val="0"/>
              <w:marTop w:val="0"/>
              <w:marBottom w:val="0"/>
              <w:divBdr>
                <w:top w:val="none" w:sz="0" w:space="0" w:color="auto"/>
                <w:left w:val="none" w:sz="0" w:space="0" w:color="auto"/>
                <w:bottom w:val="none" w:sz="0" w:space="0" w:color="auto"/>
                <w:right w:val="none" w:sz="0" w:space="0" w:color="auto"/>
              </w:divBdr>
            </w:div>
          </w:divsChild>
        </w:div>
        <w:div w:id="863907206">
          <w:marLeft w:val="0"/>
          <w:marRight w:val="0"/>
          <w:marTop w:val="0"/>
          <w:marBottom w:val="0"/>
          <w:divBdr>
            <w:top w:val="none" w:sz="0" w:space="0" w:color="auto"/>
            <w:left w:val="none" w:sz="0" w:space="0" w:color="auto"/>
            <w:bottom w:val="none" w:sz="0" w:space="0" w:color="auto"/>
            <w:right w:val="none" w:sz="0" w:space="0" w:color="auto"/>
          </w:divBdr>
          <w:divsChild>
            <w:div w:id="2049185912">
              <w:marLeft w:val="0"/>
              <w:marRight w:val="0"/>
              <w:marTop w:val="0"/>
              <w:marBottom w:val="0"/>
              <w:divBdr>
                <w:top w:val="none" w:sz="0" w:space="0" w:color="auto"/>
                <w:left w:val="none" w:sz="0" w:space="0" w:color="auto"/>
                <w:bottom w:val="none" w:sz="0" w:space="0" w:color="auto"/>
                <w:right w:val="none" w:sz="0" w:space="0" w:color="auto"/>
              </w:divBdr>
            </w:div>
          </w:divsChild>
        </w:div>
        <w:div w:id="1109396602">
          <w:marLeft w:val="0"/>
          <w:marRight w:val="0"/>
          <w:marTop w:val="0"/>
          <w:marBottom w:val="0"/>
          <w:divBdr>
            <w:top w:val="none" w:sz="0" w:space="0" w:color="auto"/>
            <w:left w:val="none" w:sz="0" w:space="0" w:color="auto"/>
            <w:bottom w:val="none" w:sz="0" w:space="0" w:color="auto"/>
            <w:right w:val="none" w:sz="0" w:space="0" w:color="auto"/>
          </w:divBdr>
          <w:divsChild>
            <w:div w:id="69424442">
              <w:marLeft w:val="0"/>
              <w:marRight w:val="0"/>
              <w:marTop w:val="0"/>
              <w:marBottom w:val="0"/>
              <w:divBdr>
                <w:top w:val="none" w:sz="0" w:space="0" w:color="auto"/>
                <w:left w:val="none" w:sz="0" w:space="0" w:color="auto"/>
                <w:bottom w:val="none" w:sz="0" w:space="0" w:color="auto"/>
                <w:right w:val="none" w:sz="0" w:space="0" w:color="auto"/>
              </w:divBdr>
            </w:div>
          </w:divsChild>
        </w:div>
        <w:div w:id="571158037">
          <w:marLeft w:val="0"/>
          <w:marRight w:val="0"/>
          <w:marTop w:val="0"/>
          <w:marBottom w:val="0"/>
          <w:divBdr>
            <w:top w:val="none" w:sz="0" w:space="0" w:color="auto"/>
            <w:left w:val="none" w:sz="0" w:space="0" w:color="auto"/>
            <w:bottom w:val="none" w:sz="0" w:space="0" w:color="auto"/>
            <w:right w:val="none" w:sz="0" w:space="0" w:color="auto"/>
          </w:divBdr>
          <w:divsChild>
            <w:div w:id="558253485">
              <w:marLeft w:val="0"/>
              <w:marRight w:val="0"/>
              <w:marTop w:val="0"/>
              <w:marBottom w:val="0"/>
              <w:divBdr>
                <w:top w:val="none" w:sz="0" w:space="0" w:color="auto"/>
                <w:left w:val="none" w:sz="0" w:space="0" w:color="auto"/>
                <w:bottom w:val="none" w:sz="0" w:space="0" w:color="auto"/>
                <w:right w:val="none" w:sz="0" w:space="0" w:color="auto"/>
              </w:divBdr>
            </w:div>
          </w:divsChild>
        </w:div>
        <w:div w:id="1072773816">
          <w:marLeft w:val="0"/>
          <w:marRight w:val="0"/>
          <w:marTop w:val="0"/>
          <w:marBottom w:val="0"/>
          <w:divBdr>
            <w:top w:val="none" w:sz="0" w:space="0" w:color="auto"/>
            <w:left w:val="none" w:sz="0" w:space="0" w:color="auto"/>
            <w:bottom w:val="none" w:sz="0" w:space="0" w:color="auto"/>
            <w:right w:val="none" w:sz="0" w:space="0" w:color="auto"/>
          </w:divBdr>
          <w:divsChild>
            <w:div w:id="1959795802">
              <w:marLeft w:val="0"/>
              <w:marRight w:val="0"/>
              <w:marTop w:val="0"/>
              <w:marBottom w:val="0"/>
              <w:divBdr>
                <w:top w:val="none" w:sz="0" w:space="0" w:color="auto"/>
                <w:left w:val="none" w:sz="0" w:space="0" w:color="auto"/>
                <w:bottom w:val="none" w:sz="0" w:space="0" w:color="auto"/>
                <w:right w:val="none" w:sz="0" w:space="0" w:color="auto"/>
              </w:divBdr>
            </w:div>
          </w:divsChild>
        </w:div>
        <w:div w:id="1023289718">
          <w:marLeft w:val="0"/>
          <w:marRight w:val="0"/>
          <w:marTop w:val="0"/>
          <w:marBottom w:val="0"/>
          <w:divBdr>
            <w:top w:val="none" w:sz="0" w:space="0" w:color="auto"/>
            <w:left w:val="none" w:sz="0" w:space="0" w:color="auto"/>
            <w:bottom w:val="none" w:sz="0" w:space="0" w:color="auto"/>
            <w:right w:val="none" w:sz="0" w:space="0" w:color="auto"/>
          </w:divBdr>
          <w:divsChild>
            <w:div w:id="1285773677">
              <w:marLeft w:val="0"/>
              <w:marRight w:val="0"/>
              <w:marTop w:val="0"/>
              <w:marBottom w:val="0"/>
              <w:divBdr>
                <w:top w:val="none" w:sz="0" w:space="0" w:color="auto"/>
                <w:left w:val="none" w:sz="0" w:space="0" w:color="auto"/>
                <w:bottom w:val="none" w:sz="0" w:space="0" w:color="auto"/>
                <w:right w:val="none" w:sz="0" w:space="0" w:color="auto"/>
              </w:divBdr>
            </w:div>
          </w:divsChild>
        </w:div>
        <w:div w:id="607811612">
          <w:marLeft w:val="0"/>
          <w:marRight w:val="0"/>
          <w:marTop w:val="0"/>
          <w:marBottom w:val="0"/>
          <w:divBdr>
            <w:top w:val="none" w:sz="0" w:space="0" w:color="auto"/>
            <w:left w:val="none" w:sz="0" w:space="0" w:color="auto"/>
            <w:bottom w:val="none" w:sz="0" w:space="0" w:color="auto"/>
            <w:right w:val="none" w:sz="0" w:space="0" w:color="auto"/>
          </w:divBdr>
          <w:divsChild>
            <w:div w:id="570122781">
              <w:marLeft w:val="0"/>
              <w:marRight w:val="0"/>
              <w:marTop w:val="0"/>
              <w:marBottom w:val="0"/>
              <w:divBdr>
                <w:top w:val="none" w:sz="0" w:space="0" w:color="auto"/>
                <w:left w:val="none" w:sz="0" w:space="0" w:color="auto"/>
                <w:bottom w:val="none" w:sz="0" w:space="0" w:color="auto"/>
                <w:right w:val="none" w:sz="0" w:space="0" w:color="auto"/>
              </w:divBdr>
            </w:div>
            <w:div w:id="446855164">
              <w:marLeft w:val="0"/>
              <w:marRight w:val="0"/>
              <w:marTop w:val="0"/>
              <w:marBottom w:val="0"/>
              <w:divBdr>
                <w:top w:val="none" w:sz="0" w:space="0" w:color="auto"/>
                <w:left w:val="none" w:sz="0" w:space="0" w:color="auto"/>
                <w:bottom w:val="none" w:sz="0" w:space="0" w:color="auto"/>
                <w:right w:val="none" w:sz="0" w:space="0" w:color="auto"/>
              </w:divBdr>
            </w:div>
            <w:div w:id="535702617">
              <w:marLeft w:val="0"/>
              <w:marRight w:val="0"/>
              <w:marTop w:val="0"/>
              <w:marBottom w:val="0"/>
              <w:divBdr>
                <w:top w:val="none" w:sz="0" w:space="0" w:color="auto"/>
                <w:left w:val="none" w:sz="0" w:space="0" w:color="auto"/>
                <w:bottom w:val="none" w:sz="0" w:space="0" w:color="auto"/>
                <w:right w:val="none" w:sz="0" w:space="0" w:color="auto"/>
              </w:divBdr>
            </w:div>
            <w:div w:id="1778720601">
              <w:marLeft w:val="0"/>
              <w:marRight w:val="0"/>
              <w:marTop w:val="0"/>
              <w:marBottom w:val="0"/>
              <w:divBdr>
                <w:top w:val="none" w:sz="0" w:space="0" w:color="auto"/>
                <w:left w:val="none" w:sz="0" w:space="0" w:color="auto"/>
                <w:bottom w:val="none" w:sz="0" w:space="0" w:color="auto"/>
                <w:right w:val="none" w:sz="0" w:space="0" w:color="auto"/>
              </w:divBdr>
            </w:div>
          </w:divsChild>
        </w:div>
        <w:div w:id="1398044069">
          <w:marLeft w:val="0"/>
          <w:marRight w:val="0"/>
          <w:marTop w:val="0"/>
          <w:marBottom w:val="0"/>
          <w:divBdr>
            <w:top w:val="none" w:sz="0" w:space="0" w:color="auto"/>
            <w:left w:val="none" w:sz="0" w:space="0" w:color="auto"/>
            <w:bottom w:val="none" w:sz="0" w:space="0" w:color="auto"/>
            <w:right w:val="none" w:sz="0" w:space="0" w:color="auto"/>
          </w:divBdr>
          <w:divsChild>
            <w:div w:id="113985680">
              <w:marLeft w:val="0"/>
              <w:marRight w:val="0"/>
              <w:marTop w:val="0"/>
              <w:marBottom w:val="0"/>
              <w:divBdr>
                <w:top w:val="none" w:sz="0" w:space="0" w:color="auto"/>
                <w:left w:val="none" w:sz="0" w:space="0" w:color="auto"/>
                <w:bottom w:val="none" w:sz="0" w:space="0" w:color="auto"/>
                <w:right w:val="none" w:sz="0" w:space="0" w:color="auto"/>
              </w:divBdr>
            </w:div>
          </w:divsChild>
        </w:div>
        <w:div w:id="1632780187">
          <w:marLeft w:val="0"/>
          <w:marRight w:val="0"/>
          <w:marTop w:val="0"/>
          <w:marBottom w:val="0"/>
          <w:divBdr>
            <w:top w:val="none" w:sz="0" w:space="0" w:color="auto"/>
            <w:left w:val="none" w:sz="0" w:space="0" w:color="auto"/>
            <w:bottom w:val="none" w:sz="0" w:space="0" w:color="auto"/>
            <w:right w:val="none" w:sz="0" w:space="0" w:color="auto"/>
          </w:divBdr>
          <w:divsChild>
            <w:div w:id="1689016268">
              <w:marLeft w:val="0"/>
              <w:marRight w:val="0"/>
              <w:marTop w:val="0"/>
              <w:marBottom w:val="0"/>
              <w:divBdr>
                <w:top w:val="none" w:sz="0" w:space="0" w:color="auto"/>
                <w:left w:val="none" w:sz="0" w:space="0" w:color="auto"/>
                <w:bottom w:val="none" w:sz="0" w:space="0" w:color="auto"/>
                <w:right w:val="none" w:sz="0" w:space="0" w:color="auto"/>
              </w:divBdr>
            </w:div>
          </w:divsChild>
        </w:div>
        <w:div w:id="1712144886">
          <w:marLeft w:val="0"/>
          <w:marRight w:val="0"/>
          <w:marTop w:val="0"/>
          <w:marBottom w:val="0"/>
          <w:divBdr>
            <w:top w:val="none" w:sz="0" w:space="0" w:color="auto"/>
            <w:left w:val="none" w:sz="0" w:space="0" w:color="auto"/>
            <w:bottom w:val="none" w:sz="0" w:space="0" w:color="auto"/>
            <w:right w:val="none" w:sz="0" w:space="0" w:color="auto"/>
          </w:divBdr>
          <w:divsChild>
            <w:div w:id="792941254">
              <w:marLeft w:val="0"/>
              <w:marRight w:val="0"/>
              <w:marTop w:val="0"/>
              <w:marBottom w:val="0"/>
              <w:divBdr>
                <w:top w:val="none" w:sz="0" w:space="0" w:color="auto"/>
                <w:left w:val="none" w:sz="0" w:space="0" w:color="auto"/>
                <w:bottom w:val="none" w:sz="0" w:space="0" w:color="auto"/>
                <w:right w:val="none" w:sz="0" w:space="0" w:color="auto"/>
              </w:divBdr>
            </w:div>
            <w:div w:id="699280230">
              <w:marLeft w:val="0"/>
              <w:marRight w:val="0"/>
              <w:marTop w:val="0"/>
              <w:marBottom w:val="0"/>
              <w:divBdr>
                <w:top w:val="none" w:sz="0" w:space="0" w:color="auto"/>
                <w:left w:val="none" w:sz="0" w:space="0" w:color="auto"/>
                <w:bottom w:val="none" w:sz="0" w:space="0" w:color="auto"/>
                <w:right w:val="none" w:sz="0" w:space="0" w:color="auto"/>
              </w:divBdr>
            </w:div>
            <w:div w:id="170221649">
              <w:marLeft w:val="0"/>
              <w:marRight w:val="0"/>
              <w:marTop w:val="0"/>
              <w:marBottom w:val="0"/>
              <w:divBdr>
                <w:top w:val="none" w:sz="0" w:space="0" w:color="auto"/>
                <w:left w:val="none" w:sz="0" w:space="0" w:color="auto"/>
                <w:bottom w:val="none" w:sz="0" w:space="0" w:color="auto"/>
                <w:right w:val="none" w:sz="0" w:space="0" w:color="auto"/>
              </w:divBdr>
            </w:div>
            <w:div w:id="622268527">
              <w:marLeft w:val="0"/>
              <w:marRight w:val="0"/>
              <w:marTop w:val="0"/>
              <w:marBottom w:val="0"/>
              <w:divBdr>
                <w:top w:val="none" w:sz="0" w:space="0" w:color="auto"/>
                <w:left w:val="none" w:sz="0" w:space="0" w:color="auto"/>
                <w:bottom w:val="none" w:sz="0" w:space="0" w:color="auto"/>
                <w:right w:val="none" w:sz="0" w:space="0" w:color="auto"/>
              </w:divBdr>
            </w:div>
            <w:div w:id="1138958688">
              <w:marLeft w:val="0"/>
              <w:marRight w:val="0"/>
              <w:marTop w:val="0"/>
              <w:marBottom w:val="0"/>
              <w:divBdr>
                <w:top w:val="none" w:sz="0" w:space="0" w:color="auto"/>
                <w:left w:val="none" w:sz="0" w:space="0" w:color="auto"/>
                <w:bottom w:val="none" w:sz="0" w:space="0" w:color="auto"/>
                <w:right w:val="none" w:sz="0" w:space="0" w:color="auto"/>
              </w:divBdr>
            </w:div>
            <w:div w:id="2096701141">
              <w:marLeft w:val="0"/>
              <w:marRight w:val="0"/>
              <w:marTop w:val="0"/>
              <w:marBottom w:val="0"/>
              <w:divBdr>
                <w:top w:val="none" w:sz="0" w:space="0" w:color="auto"/>
                <w:left w:val="none" w:sz="0" w:space="0" w:color="auto"/>
                <w:bottom w:val="none" w:sz="0" w:space="0" w:color="auto"/>
                <w:right w:val="none" w:sz="0" w:space="0" w:color="auto"/>
              </w:divBdr>
            </w:div>
            <w:div w:id="1608080089">
              <w:marLeft w:val="0"/>
              <w:marRight w:val="0"/>
              <w:marTop w:val="0"/>
              <w:marBottom w:val="0"/>
              <w:divBdr>
                <w:top w:val="none" w:sz="0" w:space="0" w:color="auto"/>
                <w:left w:val="none" w:sz="0" w:space="0" w:color="auto"/>
                <w:bottom w:val="none" w:sz="0" w:space="0" w:color="auto"/>
                <w:right w:val="none" w:sz="0" w:space="0" w:color="auto"/>
              </w:divBdr>
            </w:div>
          </w:divsChild>
        </w:div>
        <w:div w:id="1716461716">
          <w:marLeft w:val="0"/>
          <w:marRight w:val="0"/>
          <w:marTop w:val="0"/>
          <w:marBottom w:val="0"/>
          <w:divBdr>
            <w:top w:val="none" w:sz="0" w:space="0" w:color="auto"/>
            <w:left w:val="none" w:sz="0" w:space="0" w:color="auto"/>
            <w:bottom w:val="none" w:sz="0" w:space="0" w:color="auto"/>
            <w:right w:val="none" w:sz="0" w:space="0" w:color="auto"/>
          </w:divBdr>
          <w:divsChild>
            <w:div w:id="572281063">
              <w:marLeft w:val="0"/>
              <w:marRight w:val="0"/>
              <w:marTop w:val="0"/>
              <w:marBottom w:val="0"/>
              <w:divBdr>
                <w:top w:val="none" w:sz="0" w:space="0" w:color="auto"/>
                <w:left w:val="none" w:sz="0" w:space="0" w:color="auto"/>
                <w:bottom w:val="none" w:sz="0" w:space="0" w:color="auto"/>
                <w:right w:val="none" w:sz="0" w:space="0" w:color="auto"/>
              </w:divBdr>
            </w:div>
            <w:div w:id="1532305937">
              <w:marLeft w:val="0"/>
              <w:marRight w:val="0"/>
              <w:marTop w:val="0"/>
              <w:marBottom w:val="0"/>
              <w:divBdr>
                <w:top w:val="none" w:sz="0" w:space="0" w:color="auto"/>
                <w:left w:val="none" w:sz="0" w:space="0" w:color="auto"/>
                <w:bottom w:val="none" w:sz="0" w:space="0" w:color="auto"/>
                <w:right w:val="none" w:sz="0" w:space="0" w:color="auto"/>
              </w:divBdr>
            </w:div>
          </w:divsChild>
        </w:div>
        <w:div w:id="1083793464">
          <w:marLeft w:val="0"/>
          <w:marRight w:val="0"/>
          <w:marTop w:val="0"/>
          <w:marBottom w:val="0"/>
          <w:divBdr>
            <w:top w:val="none" w:sz="0" w:space="0" w:color="auto"/>
            <w:left w:val="none" w:sz="0" w:space="0" w:color="auto"/>
            <w:bottom w:val="none" w:sz="0" w:space="0" w:color="auto"/>
            <w:right w:val="none" w:sz="0" w:space="0" w:color="auto"/>
          </w:divBdr>
          <w:divsChild>
            <w:div w:id="1738935732">
              <w:marLeft w:val="0"/>
              <w:marRight w:val="0"/>
              <w:marTop w:val="0"/>
              <w:marBottom w:val="0"/>
              <w:divBdr>
                <w:top w:val="none" w:sz="0" w:space="0" w:color="auto"/>
                <w:left w:val="none" w:sz="0" w:space="0" w:color="auto"/>
                <w:bottom w:val="none" w:sz="0" w:space="0" w:color="auto"/>
                <w:right w:val="none" w:sz="0" w:space="0" w:color="auto"/>
              </w:divBdr>
            </w:div>
          </w:divsChild>
        </w:div>
        <w:div w:id="1884292050">
          <w:marLeft w:val="0"/>
          <w:marRight w:val="0"/>
          <w:marTop w:val="0"/>
          <w:marBottom w:val="0"/>
          <w:divBdr>
            <w:top w:val="none" w:sz="0" w:space="0" w:color="auto"/>
            <w:left w:val="none" w:sz="0" w:space="0" w:color="auto"/>
            <w:bottom w:val="none" w:sz="0" w:space="0" w:color="auto"/>
            <w:right w:val="none" w:sz="0" w:space="0" w:color="auto"/>
          </w:divBdr>
          <w:divsChild>
            <w:div w:id="1680423146">
              <w:marLeft w:val="0"/>
              <w:marRight w:val="0"/>
              <w:marTop w:val="0"/>
              <w:marBottom w:val="0"/>
              <w:divBdr>
                <w:top w:val="none" w:sz="0" w:space="0" w:color="auto"/>
                <w:left w:val="none" w:sz="0" w:space="0" w:color="auto"/>
                <w:bottom w:val="none" w:sz="0" w:space="0" w:color="auto"/>
                <w:right w:val="none" w:sz="0" w:space="0" w:color="auto"/>
              </w:divBdr>
            </w:div>
          </w:divsChild>
        </w:div>
        <w:div w:id="1063069381">
          <w:marLeft w:val="0"/>
          <w:marRight w:val="0"/>
          <w:marTop w:val="0"/>
          <w:marBottom w:val="0"/>
          <w:divBdr>
            <w:top w:val="none" w:sz="0" w:space="0" w:color="auto"/>
            <w:left w:val="none" w:sz="0" w:space="0" w:color="auto"/>
            <w:bottom w:val="none" w:sz="0" w:space="0" w:color="auto"/>
            <w:right w:val="none" w:sz="0" w:space="0" w:color="auto"/>
          </w:divBdr>
          <w:divsChild>
            <w:div w:id="602805996">
              <w:marLeft w:val="0"/>
              <w:marRight w:val="0"/>
              <w:marTop w:val="0"/>
              <w:marBottom w:val="0"/>
              <w:divBdr>
                <w:top w:val="none" w:sz="0" w:space="0" w:color="auto"/>
                <w:left w:val="none" w:sz="0" w:space="0" w:color="auto"/>
                <w:bottom w:val="none" w:sz="0" w:space="0" w:color="auto"/>
                <w:right w:val="none" w:sz="0" w:space="0" w:color="auto"/>
              </w:divBdr>
            </w:div>
            <w:div w:id="1467510176">
              <w:marLeft w:val="0"/>
              <w:marRight w:val="0"/>
              <w:marTop w:val="0"/>
              <w:marBottom w:val="0"/>
              <w:divBdr>
                <w:top w:val="none" w:sz="0" w:space="0" w:color="auto"/>
                <w:left w:val="none" w:sz="0" w:space="0" w:color="auto"/>
                <w:bottom w:val="none" w:sz="0" w:space="0" w:color="auto"/>
                <w:right w:val="none" w:sz="0" w:space="0" w:color="auto"/>
              </w:divBdr>
            </w:div>
            <w:div w:id="1502701065">
              <w:marLeft w:val="0"/>
              <w:marRight w:val="0"/>
              <w:marTop w:val="0"/>
              <w:marBottom w:val="0"/>
              <w:divBdr>
                <w:top w:val="none" w:sz="0" w:space="0" w:color="auto"/>
                <w:left w:val="none" w:sz="0" w:space="0" w:color="auto"/>
                <w:bottom w:val="none" w:sz="0" w:space="0" w:color="auto"/>
                <w:right w:val="none" w:sz="0" w:space="0" w:color="auto"/>
              </w:divBdr>
            </w:div>
            <w:div w:id="348218926">
              <w:marLeft w:val="0"/>
              <w:marRight w:val="0"/>
              <w:marTop w:val="0"/>
              <w:marBottom w:val="0"/>
              <w:divBdr>
                <w:top w:val="none" w:sz="0" w:space="0" w:color="auto"/>
                <w:left w:val="none" w:sz="0" w:space="0" w:color="auto"/>
                <w:bottom w:val="none" w:sz="0" w:space="0" w:color="auto"/>
                <w:right w:val="none" w:sz="0" w:space="0" w:color="auto"/>
              </w:divBdr>
            </w:div>
            <w:div w:id="475685956">
              <w:marLeft w:val="0"/>
              <w:marRight w:val="0"/>
              <w:marTop w:val="0"/>
              <w:marBottom w:val="0"/>
              <w:divBdr>
                <w:top w:val="none" w:sz="0" w:space="0" w:color="auto"/>
                <w:left w:val="none" w:sz="0" w:space="0" w:color="auto"/>
                <w:bottom w:val="none" w:sz="0" w:space="0" w:color="auto"/>
                <w:right w:val="none" w:sz="0" w:space="0" w:color="auto"/>
              </w:divBdr>
            </w:div>
            <w:div w:id="551230484">
              <w:marLeft w:val="0"/>
              <w:marRight w:val="0"/>
              <w:marTop w:val="0"/>
              <w:marBottom w:val="0"/>
              <w:divBdr>
                <w:top w:val="none" w:sz="0" w:space="0" w:color="auto"/>
                <w:left w:val="none" w:sz="0" w:space="0" w:color="auto"/>
                <w:bottom w:val="none" w:sz="0" w:space="0" w:color="auto"/>
                <w:right w:val="none" w:sz="0" w:space="0" w:color="auto"/>
              </w:divBdr>
            </w:div>
          </w:divsChild>
        </w:div>
        <w:div w:id="1096436431">
          <w:marLeft w:val="0"/>
          <w:marRight w:val="0"/>
          <w:marTop w:val="0"/>
          <w:marBottom w:val="0"/>
          <w:divBdr>
            <w:top w:val="none" w:sz="0" w:space="0" w:color="auto"/>
            <w:left w:val="none" w:sz="0" w:space="0" w:color="auto"/>
            <w:bottom w:val="none" w:sz="0" w:space="0" w:color="auto"/>
            <w:right w:val="none" w:sz="0" w:space="0" w:color="auto"/>
          </w:divBdr>
          <w:divsChild>
            <w:div w:id="1500583450">
              <w:marLeft w:val="0"/>
              <w:marRight w:val="0"/>
              <w:marTop w:val="0"/>
              <w:marBottom w:val="0"/>
              <w:divBdr>
                <w:top w:val="none" w:sz="0" w:space="0" w:color="auto"/>
                <w:left w:val="none" w:sz="0" w:space="0" w:color="auto"/>
                <w:bottom w:val="none" w:sz="0" w:space="0" w:color="auto"/>
                <w:right w:val="none" w:sz="0" w:space="0" w:color="auto"/>
              </w:divBdr>
            </w:div>
            <w:div w:id="1886674021">
              <w:marLeft w:val="0"/>
              <w:marRight w:val="0"/>
              <w:marTop w:val="0"/>
              <w:marBottom w:val="0"/>
              <w:divBdr>
                <w:top w:val="none" w:sz="0" w:space="0" w:color="auto"/>
                <w:left w:val="none" w:sz="0" w:space="0" w:color="auto"/>
                <w:bottom w:val="none" w:sz="0" w:space="0" w:color="auto"/>
                <w:right w:val="none" w:sz="0" w:space="0" w:color="auto"/>
              </w:divBdr>
            </w:div>
            <w:div w:id="743576439">
              <w:marLeft w:val="0"/>
              <w:marRight w:val="0"/>
              <w:marTop w:val="0"/>
              <w:marBottom w:val="0"/>
              <w:divBdr>
                <w:top w:val="none" w:sz="0" w:space="0" w:color="auto"/>
                <w:left w:val="none" w:sz="0" w:space="0" w:color="auto"/>
                <w:bottom w:val="none" w:sz="0" w:space="0" w:color="auto"/>
                <w:right w:val="none" w:sz="0" w:space="0" w:color="auto"/>
              </w:divBdr>
            </w:div>
          </w:divsChild>
        </w:div>
        <w:div w:id="1977485504">
          <w:marLeft w:val="0"/>
          <w:marRight w:val="0"/>
          <w:marTop w:val="0"/>
          <w:marBottom w:val="0"/>
          <w:divBdr>
            <w:top w:val="none" w:sz="0" w:space="0" w:color="auto"/>
            <w:left w:val="none" w:sz="0" w:space="0" w:color="auto"/>
            <w:bottom w:val="none" w:sz="0" w:space="0" w:color="auto"/>
            <w:right w:val="none" w:sz="0" w:space="0" w:color="auto"/>
          </w:divBdr>
          <w:divsChild>
            <w:div w:id="268120794">
              <w:marLeft w:val="0"/>
              <w:marRight w:val="0"/>
              <w:marTop w:val="0"/>
              <w:marBottom w:val="0"/>
              <w:divBdr>
                <w:top w:val="none" w:sz="0" w:space="0" w:color="auto"/>
                <w:left w:val="none" w:sz="0" w:space="0" w:color="auto"/>
                <w:bottom w:val="none" w:sz="0" w:space="0" w:color="auto"/>
                <w:right w:val="none" w:sz="0" w:space="0" w:color="auto"/>
              </w:divBdr>
            </w:div>
          </w:divsChild>
        </w:div>
        <w:div w:id="855848430">
          <w:marLeft w:val="0"/>
          <w:marRight w:val="0"/>
          <w:marTop w:val="0"/>
          <w:marBottom w:val="0"/>
          <w:divBdr>
            <w:top w:val="none" w:sz="0" w:space="0" w:color="auto"/>
            <w:left w:val="none" w:sz="0" w:space="0" w:color="auto"/>
            <w:bottom w:val="none" w:sz="0" w:space="0" w:color="auto"/>
            <w:right w:val="none" w:sz="0" w:space="0" w:color="auto"/>
          </w:divBdr>
          <w:divsChild>
            <w:div w:id="966351880">
              <w:marLeft w:val="0"/>
              <w:marRight w:val="0"/>
              <w:marTop w:val="0"/>
              <w:marBottom w:val="0"/>
              <w:divBdr>
                <w:top w:val="none" w:sz="0" w:space="0" w:color="auto"/>
                <w:left w:val="none" w:sz="0" w:space="0" w:color="auto"/>
                <w:bottom w:val="none" w:sz="0" w:space="0" w:color="auto"/>
                <w:right w:val="none" w:sz="0" w:space="0" w:color="auto"/>
              </w:divBdr>
            </w:div>
          </w:divsChild>
        </w:div>
        <w:div w:id="362562025">
          <w:marLeft w:val="0"/>
          <w:marRight w:val="0"/>
          <w:marTop w:val="0"/>
          <w:marBottom w:val="0"/>
          <w:divBdr>
            <w:top w:val="none" w:sz="0" w:space="0" w:color="auto"/>
            <w:left w:val="none" w:sz="0" w:space="0" w:color="auto"/>
            <w:bottom w:val="none" w:sz="0" w:space="0" w:color="auto"/>
            <w:right w:val="none" w:sz="0" w:space="0" w:color="auto"/>
          </w:divBdr>
          <w:divsChild>
            <w:div w:id="2068335949">
              <w:marLeft w:val="0"/>
              <w:marRight w:val="0"/>
              <w:marTop w:val="0"/>
              <w:marBottom w:val="0"/>
              <w:divBdr>
                <w:top w:val="none" w:sz="0" w:space="0" w:color="auto"/>
                <w:left w:val="none" w:sz="0" w:space="0" w:color="auto"/>
                <w:bottom w:val="none" w:sz="0" w:space="0" w:color="auto"/>
                <w:right w:val="none" w:sz="0" w:space="0" w:color="auto"/>
              </w:divBdr>
            </w:div>
          </w:divsChild>
        </w:div>
        <w:div w:id="634987817">
          <w:marLeft w:val="0"/>
          <w:marRight w:val="0"/>
          <w:marTop w:val="0"/>
          <w:marBottom w:val="0"/>
          <w:divBdr>
            <w:top w:val="none" w:sz="0" w:space="0" w:color="auto"/>
            <w:left w:val="none" w:sz="0" w:space="0" w:color="auto"/>
            <w:bottom w:val="none" w:sz="0" w:space="0" w:color="auto"/>
            <w:right w:val="none" w:sz="0" w:space="0" w:color="auto"/>
          </w:divBdr>
          <w:divsChild>
            <w:div w:id="410733120">
              <w:marLeft w:val="0"/>
              <w:marRight w:val="0"/>
              <w:marTop w:val="0"/>
              <w:marBottom w:val="0"/>
              <w:divBdr>
                <w:top w:val="none" w:sz="0" w:space="0" w:color="auto"/>
                <w:left w:val="none" w:sz="0" w:space="0" w:color="auto"/>
                <w:bottom w:val="none" w:sz="0" w:space="0" w:color="auto"/>
                <w:right w:val="none" w:sz="0" w:space="0" w:color="auto"/>
              </w:divBdr>
            </w:div>
          </w:divsChild>
        </w:div>
        <w:div w:id="13387776">
          <w:marLeft w:val="0"/>
          <w:marRight w:val="0"/>
          <w:marTop w:val="0"/>
          <w:marBottom w:val="0"/>
          <w:divBdr>
            <w:top w:val="none" w:sz="0" w:space="0" w:color="auto"/>
            <w:left w:val="none" w:sz="0" w:space="0" w:color="auto"/>
            <w:bottom w:val="none" w:sz="0" w:space="0" w:color="auto"/>
            <w:right w:val="none" w:sz="0" w:space="0" w:color="auto"/>
          </w:divBdr>
          <w:divsChild>
            <w:div w:id="840199272">
              <w:marLeft w:val="0"/>
              <w:marRight w:val="0"/>
              <w:marTop w:val="0"/>
              <w:marBottom w:val="0"/>
              <w:divBdr>
                <w:top w:val="none" w:sz="0" w:space="0" w:color="auto"/>
                <w:left w:val="none" w:sz="0" w:space="0" w:color="auto"/>
                <w:bottom w:val="none" w:sz="0" w:space="0" w:color="auto"/>
                <w:right w:val="none" w:sz="0" w:space="0" w:color="auto"/>
              </w:divBdr>
            </w:div>
          </w:divsChild>
        </w:div>
        <w:div w:id="2001738473">
          <w:marLeft w:val="0"/>
          <w:marRight w:val="0"/>
          <w:marTop w:val="0"/>
          <w:marBottom w:val="0"/>
          <w:divBdr>
            <w:top w:val="none" w:sz="0" w:space="0" w:color="auto"/>
            <w:left w:val="none" w:sz="0" w:space="0" w:color="auto"/>
            <w:bottom w:val="none" w:sz="0" w:space="0" w:color="auto"/>
            <w:right w:val="none" w:sz="0" w:space="0" w:color="auto"/>
          </w:divBdr>
          <w:divsChild>
            <w:div w:id="1024211308">
              <w:marLeft w:val="0"/>
              <w:marRight w:val="0"/>
              <w:marTop w:val="0"/>
              <w:marBottom w:val="0"/>
              <w:divBdr>
                <w:top w:val="none" w:sz="0" w:space="0" w:color="auto"/>
                <w:left w:val="none" w:sz="0" w:space="0" w:color="auto"/>
                <w:bottom w:val="none" w:sz="0" w:space="0" w:color="auto"/>
                <w:right w:val="none" w:sz="0" w:space="0" w:color="auto"/>
              </w:divBdr>
            </w:div>
          </w:divsChild>
        </w:div>
        <w:div w:id="543445659">
          <w:marLeft w:val="0"/>
          <w:marRight w:val="0"/>
          <w:marTop w:val="0"/>
          <w:marBottom w:val="0"/>
          <w:divBdr>
            <w:top w:val="none" w:sz="0" w:space="0" w:color="auto"/>
            <w:left w:val="none" w:sz="0" w:space="0" w:color="auto"/>
            <w:bottom w:val="none" w:sz="0" w:space="0" w:color="auto"/>
            <w:right w:val="none" w:sz="0" w:space="0" w:color="auto"/>
          </w:divBdr>
          <w:divsChild>
            <w:div w:id="1614946840">
              <w:marLeft w:val="0"/>
              <w:marRight w:val="0"/>
              <w:marTop w:val="0"/>
              <w:marBottom w:val="0"/>
              <w:divBdr>
                <w:top w:val="none" w:sz="0" w:space="0" w:color="auto"/>
                <w:left w:val="none" w:sz="0" w:space="0" w:color="auto"/>
                <w:bottom w:val="none" w:sz="0" w:space="0" w:color="auto"/>
                <w:right w:val="none" w:sz="0" w:space="0" w:color="auto"/>
              </w:divBdr>
            </w:div>
            <w:div w:id="1822194314">
              <w:marLeft w:val="0"/>
              <w:marRight w:val="0"/>
              <w:marTop w:val="0"/>
              <w:marBottom w:val="0"/>
              <w:divBdr>
                <w:top w:val="none" w:sz="0" w:space="0" w:color="auto"/>
                <w:left w:val="none" w:sz="0" w:space="0" w:color="auto"/>
                <w:bottom w:val="none" w:sz="0" w:space="0" w:color="auto"/>
                <w:right w:val="none" w:sz="0" w:space="0" w:color="auto"/>
              </w:divBdr>
            </w:div>
            <w:div w:id="554316423">
              <w:marLeft w:val="0"/>
              <w:marRight w:val="0"/>
              <w:marTop w:val="0"/>
              <w:marBottom w:val="0"/>
              <w:divBdr>
                <w:top w:val="none" w:sz="0" w:space="0" w:color="auto"/>
                <w:left w:val="none" w:sz="0" w:space="0" w:color="auto"/>
                <w:bottom w:val="none" w:sz="0" w:space="0" w:color="auto"/>
                <w:right w:val="none" w:sz="0" w:space="0" w:color="auto"/>
              </w:divBdr>
            </w:div>
            <w:div w:id="1978684642">
              <w:marLeft w:val="0"/>
              <w:marRight w:val="0"/>
              <w:marTop w:val="0"/>
              <w:marBottom w:val="0"/>
              <w:divBdr>
                <w:top w:val="none" w:sz="0" w:space="0" w:color="auto"/>
                <w:left w:val="none" w:sz="0" w:space="0" w:color="auto"/>
                <w:bottom w:val="none" w:sz="0" w:space="0" w:color="auto"/>
                <w:right w:val="none" w:sz="0" w:space="0" w:color="auto"/>
              </w:divBdr>
            </w:div>
            <w:div w:id="270822535">
              <w:marLeft w:val="0"/>
              <w:marRight w:val="0"/>
              <w:marTop w:val="0"/>
              <w:marBottom w:val="0"/>
              <w:divBdr>
                <w:top w:val="none" w:sz="0" w:space="0" w:color="auto"/>
                <w:left w:val="none" w:sz="0" w:space="0" w:color="auto"/>
                <w:bottom w:val="none" w:sz="0" w:space="0" w:color="auto"/>
                <w:right w:val="none" w:sz="0" w:space="0" w:color="auto"/>
              </w:divBdr>
            </w:div>
            <w:div w:id="1847939909">
              <w:marLeft w:val="0"/>
              <w:marRight w:val="0"/>
              <w:marTop w:val="0"/>
              <w:marBottom w:val="0"/>
              <w:divBdr>
                <w:top w:val="none" w:sz="0" w:space="0" w:color="auto"/>
                <w:left w:val="none" w:sz="0" w:space="0" w:color="auto"/>
                <w:bottom w:val="none" w:sz="0" w:space="0" w:color="auto"/>
                <w:right w:val="none" w:sz="0" w:space="0" w:color="auto"/>
              </w:divBdr>
            </w:div>
          </w:divsChild>
        </w:div>
        <w:div w:id="2038699920">
          <w:marLeft w:val="0"/>
          <w:marRight w:val="0"/>
          <w:marTop w:val="0"/>
          <w:marBottom w:val="0"/>
          <w:divBdr>
            <w:top w:val="none" w:sz="0" w:space="0" w:color="auto"/>
            <w:left w:val="none" w:sz="0" w:space="0" w:color="auto"/>
            <w:bottom w:val="none" w:sz="0" w:space="0" w:color="auto"/>
            <w:right w:val="none" w:sz="0" w:space="0" w:color="auto"/>
          </w:divBdr>
          <w:divsChild>
            <w:div w:id="580599520">
              <w:marLeft w:val="0"/>
              <w:marRight w:val="0"/>
              <w:marTop w:val="0"/>
              <w:marBottom w:val="0"/>
              <w:divBdr>
                <w:top w:val="none" w:sz="0" w:space="0" w:color="auto"/>
                <w:left w:val="none" w:sz="0" w:space="0" w:color="auto"/>
                <w:bottom w:val="none" w:sz="0" w:space="0" w:color="auto"/>
                <w:right w:val="none" w:sz="0" w:space="0" w:color="auto"/>
              </w:divBdr>
            </w:div>
            <w:div w:id="757603247">
              <w:marLeft w:val="0"/>
              <w:marRight w:val="0"/>
              <w:marTop w:val="0"/>
              <w:marBottom w:val="0"/>
              <w:divBdr>
                <w:top w:val="none" w:sz="0" w:space="0" w:color="auto"/>
                <w:left w:val="none" w:sz="0" w:space="0" w:color="auto"/>
                <w:bottom w:val="none" w:sz="0" w:space="0" w:color="auto"/>
                <w:right w:val="none" w:sz="0" w:space="0" w:color="auto"/>
              </w:divBdr>
            </w:div>
            <w:div w:id="682172468">
              <w:marLeft w:val="0"/>
              <w:marRight w:val="0"/>
              <w:marTop w:val="0"/>
              <w:marBottom w:val="0"/>
              <w:divBdr>
                <w:top w:val="none" w:sz="0" w:space="0" w:color="auto"/>
                <w:left w:val="none" w:sz="0" w:space="0" w:color="auto"/>
                <w:bottom w:val="none" w:sz="0" w:space="0" w:color="auto"/>
                <w:right w:val="none" w:sz="0" w:space="0" w:color="auto"/>
              </w:divBdr>
            </w:div>
          </w:divsChild>
        </w:div>
        <w:div w:id="7559019">
          <w:marLeft w:val="0"/>
          <w:marRight w:val="0"/>
          <w:marTop w:val="0"/>
          <w:marBottom w:val="0"/>
          <w:divBdr>
            <w:top w:val="none" w:sz="0" w:space="0" w:color="auto"/>
            <w:left w:val="none" w:sz="0" w:space="0" w:color="auto"/>
            <w:bottom w:val="none" w:sz="0" w:space="0" w:color="auto"/>
            <w:right w:val="none" w:sz="0" w:space="0" w:color="auto"/>
          </w:divBdr>
          <w:divsChild>
            <w:div w:id="2092464750">
              <w:marLeft w:val="0"/>
              <w:marRight w:val="0"/>
              <w:marTop w:val="0"/>
              <w:marBottom w:val="0"/>
              <w:divBdr>
                <w:top w:val="none" w:sz="0" w:space="0" w:color="auto"/>
                <w:left w:val="none" w:sz="0" w:space="0" w:color="auto"/>
                <w:bottom w:val="none" w:sz="0" w:space="0" w:color="auto"/>
                <w:right w:val="none" w:sz="0" w:space="0" w:color="auto"/>
              </w:divBdr>
            </w:div>
          </w:divsChild>
        </w:div>
        <w:div w:id="1346635203">
          <w:marLeft w:val="0"/>
          <w:marRight w:val="0"/>
          <w:marTop w:val="0"/>
          <w:marBottom w:val="0"/>
          <w:divBdr>
            <w:top w:val="none" w:sz="0" w:space="0" w:color="auto"/>
            <w:left w:val="none" w:sz="0" w:space="0" w:color="auto"/>
            <w:bottom w:val="none" w:sz="0" w:space="0" w:color="auto"/>
            <w:right w:val="none" w:sz="0" w:space="0" w:color="auto"/>
          </w:divBdr>
          <w:divsChild>
            <w:div w:id="1129470497">
              <w:marLeft w:val="0"/>
              <w:marRight w:val="0"/>
              <w:marTop w:val="0"/>
              <w:marBottom w:val="0"/>
              <w:divBdr>
                <w:top w:val="none" w:sz="0" w:space="0" w:color="auto"/>
                <w:left w:val="none" w:sz="0" w:space="0" w:color="auto"/>
                <w:bottom w:val="none" w:sz="0" w:space="0" w:color="auto"/>
                <w:right w:val="none" w:sz="0" w:space="0" w:color="auto"/>
              </w:divBdr>
            </w:div>
          </w:divsChild>
        </w:div>
        <w:div w:id="398945932">
          <w:marLeft w:val="0"/>
          <w:marRight w:val="0"/>
          <w:marTop w:val="0"/>
          <w:marBottom w:val="0"/>
          <w:divBdr>
            <w:top w:val="none" w:sz="0" w:space="0" w:color="auto"/>
            <w:left w:val="none" w:sz="0" w:space="0" w:color="auto"/>
            <w:bottom w:val="none" w:sz="0" w:space="0" w:color="auto"/>
            <w:right w:val="none" w:sz="0" w:space="0" w:color="auto"/>
          </w:divBdr>
          <w:divsChild>
            <w:div w:id="511801667">
              <w:marLeft w:val="0"/>
              <w:marRight w:val="0"/>
              <w:marTop w:val="0"/>
              <w:marBottom w:val="0"/>
              <w:divBdr>
                <w:top w:val="none" w:sz="0" w:space="0" w:color="auto"/>
                <w:left w:val="none" w:sz="0" w:space="0" w:color="auto"/>
                <w:bottom w:val="none" w:sz="0" w:space="0" w:color="auto"/>
                <w:right w:val="none" w:sz="0" w:space="0" w:color="auto"/>
              </w:divBdr>
            </w:div>
            <w:div w:id="1220634019">
              <w:marLeft w:val="0"/>
              <w:marRight w:val="0"/>
              <w:marTop w:val="0"/>
              <w:marBottom w:val="0"/>
              <w:divBdr>
                <w:top w:val="none" w:sz="0" w:space="0" w:color="auto"/>
                <w:left w:val="none" w:sz="0" w:space="0" w:color="auto"/>
                <w:bottom w:val="none" w:sz="0" w:space="0" w:color="auto"/>
                <w:right w:val="none" w:sz="0" w:space="0" w:color="auto"/>
              </w:divBdr>
            </w:div>
            <w:div w:id="512964348">
              <w:marLeft w:val="0"/>
              <w:marRight w:val="0"/>
              <w:marTop w:val="0"/>
              <w:marBottom w:val="0"/>
              <w:divBdr>
                <w:top w:val="none" w:sz="0" w:space="0" w:color="auto"/>
                <w:left w:val="none" w:sz="0" w:space="0" w:color="auto"/>
                <w:bottom w:val="none" w:sz="0" w:space="0" w:color="auto"/>
                <w:right w:val="none" w:sz="0" w:space="0" w:color="auto"/>
              </w:divBdr>
            </w:div>
            <w:div w:id="1982347832">
              <w:marLeft w:val="0"/>
              <w:marRight w:val="0"/>
              <w:marTop w:val="0"/>
              <w:marBottom w:val="0"/>
              <w:divBdr>
                <w:top w:val="none" w:sz="0" w:space="0" w:color="auto"/>
                <w:left w:val="none" w:sz="0" w:space="0" w:color="auto"/>
                <w:bottom w:val="none" w:sz="0" w:space="0" w:color="auto"/>
                <w:right w:val="none" w:sz="0" w:space="0" w:color="auto"/>
              </w:divBdr>
            </w:div>
            <w:div w:id="147720211">
              <w:marLeft w:val="0"/>
              <w:marRight w:val="0"/>
              <w:marTop w:val="0"/>
              <w:marBottom w:val="0"/>
              <w:divBdr>
                <w:top w:val="none" w:sz="0" w:space="0" w:color="auto"/>
                <w:left w:val="none" w:sz="0" w:space="0" w:color="auto"/>
                <w:bottom w:val="none" w:sz="0" w:space="0" w:color="auto"/>
                <w:right w:val="none" w:sz="0" w:space="0" w:color="auto"/>
              </w:divBdr>
            </w:div>
            <w:div w:id="2011709017">
              <w:marLeft w:val="0"/>
              <w:marRight w:val="0"/>
              <w:marTop w:val="0"/>
              <w:marBottom w:val="0"/>
              <w:divBdr>
                <w:top w:val="none" w:sz="0" w:space="0" w:color="auto"/>
                <w:left w:val="none" w:sz="0" w:space="0" w:color="auto"/>
                <w:bottom w:val="none" w:sz="0" w:space="0" w:color="auto"/>
                <w:right w:val="none" w:sz="0" w:space="0" w:color="auto"/>
              </w:divBdr>
            </w:div>
            <w:div w:id="631209145">
              <w:marLeft w:val="0"/>
              <w:marRight w:val="0"/>
              <w:marTop w:val="0"/>
              <w:marBottom w:val="0"/>
              <w:divBdr>
                <w:top w:val="none" w:sz="0" w:space="0" w:color="auto"/>
                <w:left w:val="none" w:sz="0" w:space="0" w:color="auto"/>
                <w:bottom w:val="none" w:sz="0" w:space="0" w:color="auto"/>
                <w:right w:val="none" w:sz="0" w:space="0" w:color="auto"/>
              </w:divBdr>
            </w:div>
            <w:div w:id="760026802">
              <w:marLeft w:val="0"/>
              <w:marRight w:val="0"/>
              <w:marTop w:val="0"/>
              <w:marBottom w:val="0"/>
              <w:divBdr>
                <w:top w:val="none" w:sz="0" w:space="0" w:color="auto"/>
                <w:left w:val="none" w:sz="0" w:space="0" w:color="auto"/>
                <w:bottom w:val="none" w:sz="0" w:space="0" w:color="auto"/>
                <w:right w:val="none" w:sz="0" w:space="0" w:color="auto"/>
              </w:divBdr>
            </w:div>
            <w:div w:id="950472540">
              <w:marLeft w:val="0"/>
              <w:marRight w:val="0"/>
              <w:marTop w:val="0"/>
              <w:marBottom w:val="0"/>
              <w:divBdr>
                <w:top w:val="none" w:sz="0" w:space="0" w:color="auto"/>
                <w:left w:val="none" w:sz="0" w:space="0" w:color="auto"/>
                <w:bottom w:val="none" w:sz="0" w:space="0" w:color="auto"/>
                <w:right w:val="none" w:sz="0" w:space="0" w:color="auto"/>
              </w:divBdr>
            </w:div>
            <w:div w:id="1143307203">
              <w:marLeft w:val="0"/>
              <w:marRight w:val="0"/>
              <w:marTop w:val="0"/>
              <w:marBottom w:val="0"/>
              <w:divBdr>
                <w:top w:val="none" w:sz="0" w:space="0" w:color="auto"/>
                <w:left w:val="none" w:sz="0" w:space="0" w:color="auto"/>
                <w:bottom w:val="none" w:sz="0" w:space="0" w:color="auto"/>
                <w:right w:val="none" w:sz="0" w:space="0" w:color="auto"/>
              </w:divBdr>
            </w:div>
          </w:divsChild>
        </w:div>
        <w:div w:id="887565544">
          <w:marLeft w:val="0"/>
          <w:marRight w:val="0"/>
          <w:marTop w:val="0"/>
          <w:marBottom w:val="0"/>
          <w:divBdr>
            <w:top w:val="none" w:sz="0" w:space="0" w:color="auto"/>
            <w:left w:val="none" w:sz="0" w:space="0" w:color="auto"/>
            <w:bottom w:val="none" w:sz="0" w:space="0" w:color="auto"/>
            <w:right w:val="none" w:sz="0" w:space="0" w:color="auto"/>
          </w:divBdr>
          <w:divsChild>
            <w:div w:id="680811985">
              <w:marLeft w:val="0"/>
              <w:marRight w:val="0"/>
              <w:marTop w:val="0"/>
              <w:marBottom w:val="0"/>
              <w:divBdr>
                <w:top w:val="none" w:sz="0" w:space="0" w:color="auto"/>
                <w:left w:val="none" w:sz="0" w:space="0" w:color="auto"/>
                <w:bottom w:val="none" w:sz="0" w:space="0" w:color="auto"/>
                <w:right w:val="none" w:sz="0" w:space="0" w:color="auto"/>
              </w:divBdr>
            </w:div>
            <w:div w:id="791900536">
              <w:marLeft w:val="0"/>
              <w:marRight w:val="0"/>
              <w:marTop w:val="0"/>
              <w:marBottom w:val="0"/>
              <w:divBdr>
                <w:top w:val="none" w:sz="0" w:space="0" w:color="auto"/>
                <w:left w:val="none" w:sz="0" w:space="0" w:color="auto"/>
                <w:bottom w:val="none" w:sz="0" w:space="0" w:color="auto"/>
                <w:right w:val="none" w:sz="0" w:space="0" w:color="auto"/>
              </w:divBdr>
            </w:div>
          </w:divsChild>
        </w:div>
        <w:div w:id="1109542811">
          <w:marLeft w:val="0"/>
          <w:marRight w:val="0"/>
          <w:marTop w:val="0"/>
          <w:marBottom w:val="0"/>
          <w:divBdr>
            <w:top w:val="none" w:sz="0" w:space="0" w:color="auto"/>
            <w:left w:val="none" w:sz="0" w:space="0" w:color="auto"/>
            <w:bottom w:val="none" w:sz="0" w:space="0" w:color="auto"/>
            <w:right w:val="none" w:sz="0" w:space="0" w:color="auto"/>
          </w:divBdr>
          <w:divsChild>
            <w:div w:id="14186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deo.link/w/NYCxd"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safeYouTube.net/w/y6D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devon.gov.uk/support-schools-settings/school-effectiveness/teaching-and-learning/curriculum/english/assessment/evidence-gathering-grid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YouTube.net/w/u2DN" TargetMode="External"/><Relationship Id="rId5" Type="http://schemas.openxmlformats.org/officeDocument/2006/relationships/styles" Target="styles.xml"/><Relationship Id="rId15" Type="http://schemas.openxmlformats.org/officeDocument/2006/relationships/hyperlink" Target="https://www.devon.gov.uk/support-schools-settings/school-effectiveness/teaching-and-learning/curriculum/english/assessment/evidence-gathering-grids/" TargetMode="External"/><Relationship Id="rId23" Type="http://schemas.openxmlformats.org/officeDocument/2006/relationships/theme" Target="theme/theme1.xml"/><Relationship Id="rId10" Type="http://schemas.openxmlformats.org/officeDocument/2006/relationships/hyperlink" Target="https://safeyoutube.net/w/DNWO"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channel/UCWQLkOZV1aHXB0ihn2EwSb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CE1A1-5ABD-4BCB-A10E-774320A9018B}">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2.xml><?xml version="1.0" encoding="utf-8"?>
<ds:datastoreItem xmlns:ds="http://schemas.openxmlformats.org/officeDocument/2006/customXml" ds:itemID="{4EF86C25-314E-44EA-B1FF-4C1612EA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4C078-9CC6-4AAD-8C0A-57970810D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49</Pages>
  <Words>15799</Words>
  <Characters>90060</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Gentile</dc:creator>
  <cp:keywords/>
  <dc:description/>
  <cp:lastModifiedBy>Sarah Luxton</cp:lastModifiedBy>
  <cp:revision>22</cp:revision>
  <dcterms:created xsi:type="dcterms:W3CDTF">2024-04-17T13:03:00Z</dcterms:created>
  <dcterms:modified xsi:type="dcterms:W3CDTF">2024-04-22T07:49:00Z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